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B1192D" w14:textId="77777777" w:rsidR="00555D96" w:rsidRPr="002B2C73" w:rsidRDefault="00555D96" w:rsidP="00555D96">
      <w:pPr>
        <w:ind w:firstLine="0"/>
        <w:jc w:val="center"/>
        <w:rPr>
          <w:b/>
          <w:szCs w:val="28"/>
        </w:rPr>
      </w:pPr>
      <w:bookmarkStart w:id="0" w:name="_Hlk170213695"/>
      <w:bookmarkStart w:id="1" w:name="OLE_LINK55"/>
      <w:bookmarkStart w:id="2" w:name="OLE_LINK61"/>
      <w:bookmarkStart w:id="3" w:name="OLE_LINK68"/>
      <w:bookmarkStart w:id="4" w:name="OLE_LINK76"/>
      <w:bookmarkStart w:id="5" w:name="OLE_LINK77"/>
      <w:bookmarkStart w:id="6" w:name="OLE_LINK12"/>
      <w:bookmarkStart w:id="7" w:name="OLE_LINK13"/>
      <w:bookmarkStart w:id="8" w:name="OLE_LINK14"/>
      <w:bookmarkStart w:id="9" w:name="OLE_LINK19"/>
      <w:bookmarkStart w:id="10" w:name="OLE_LINK78"/>
      <w:bookmarkStart w:id="11" w:name="OLE_LINK134"/>
      <w:bookmarkStart w:id="12" w:name="OLE_LINK155"/>
      <w:bookmarkStart w:id="13" w:name="OLE_LINK99"/>
      <w:bookmarkStart w:id="14" w:name="OLE_LINK100"/>
      <w:bookmarkStart w:id="15" w:name="OLE_LINK390"/>
      <w:bookmarkStart w:id="16" w:name="OLE_LINK391"/>
      <w:bookmarkStart w:id="17" w:name="OLE_LINK416"/>
      <w:r w:rsidRPr="002B2C73">
        <w:rPr>
          <w:b/>
          <w:szCs w:val="28"/>
        </w:rPr>
        <w:t>Индивидуальный предприниматель</w:t>
      </w:r>
    </w:p>
    <w:p w14:paraId="2D1F8BD8" w14:textId="77777777" w:rsidR="00555D96" w:rsidRPr="002B2C73" w:rsidRDefault="00555D96" w:rsidP="00555D96">
      <w:pPr>
        <w:ind w:firstLine="0"/>
        <w:jc w:val="center"/>
      </w:pPr>
      <w:r w:rsidRPr="002B2C73">
        <w:rPr>
          <w:b/>
          <w:szCs w:val="28"/>
        </w:rPr>
        <w:t>Попов Михаил Николаевич</w:t>
      </w:r>
    </w:p>
    <w:p w14:paraId="2E44B5A9" w14:textId="77777777" w:rsidR="00555D96" w:rsidRPr="002B2C73" w:rsidRDefault="00555D96" w:rsidP="00555D96">
      <w:pPr>
        <w:ind w:firstLine="0"/>
        <w:jc w:val="center"/>
      </w:pPr>
    </w:p>
    <w:p w14:paraId="1CF9E638" w14:textId="77777777" w:rsidR="00555D96" w:rsidRPr="002B2C73" w:rsidRDefault="00555D96" w:rsidP="00555D96">
      <w:pPr>
        <w:ind w:firstLine="0"/>
        <w:jc w:val="center"/>
        <w:rPr>
          <w:szCs w:val="28"/>
        </w:rPr>
      </w:pPr>
    </w:p>
    <w:p w14:paraId="3A01B34F" w14:textId="77777777" w:rsidR="00555D96" w:rsidRPr="002B2C73" w:rsidRDefault="00555D96" w:rsidP="00555D96">
      <w:pPr>
        <w:ind w:firstLine="0"/>
        <w:jc w:val="center"/>
        <w:rPr>
          <w:szCs w:val="28"/>
        </w:rPr>
      </w:pPr>
    </w:p>
    <w:p w14:paraId="6E48A3AE" w14:textId="77777777" w:rsidR="00555D96" w:rsidRPr="002B2C73" w:rsidRDefault="00555D96" w:rsidP="00555D96">
      <w:pPr>
        <w:ind w:firstLine="0"/>
        <w:jc w:val="center"/>
        <w:rPr>
          <w:szCs w:val="28"/>
        </w:rPr>
      </w:pPr>
    </w:p>
    <w:p w14:paraId="73BC3D13" w14:textId="77777777" w:rsidR="00555D96" w:rsidRPr="002B2C73" w:rsidRDefault="00555D96" w:rsidP="00555D96">
      <w:pPr>
        <w:ind w:firstLine="0"/>
        <w:jc w:val="center"/>
        <w:rPr>
          <w:szCs w:val="28"/>
        </w:rPr>
      </w:pPr>
    </w:p>
    <w:p w14:paraId="177FED47" w14:textId="77777777" w:rsidR="00555D96" w:rsidRPr="002B2C73" w:rsidRDefault="00555D96" w:rsidP="00555D96">
      <w:pPr>
        <w:ind w:firstLine="0"/>
        <w:jc w:val="center"/>
        <w:rPr>
          <w:szCs w:val="28"/>
        </w:rPr>
      </w:pPr>
    </w:p>
    <w:p w14:paraId="21BE7B83" w14:textId="77777777" w:rsidR="00555D96" w:rsidRPr="002B2C73" w:rsidRDefault="00555D96" w:rsidP="00555D96">
      <w:pPr>
        <w:ind w:firstLine="0"/>
        <w:jc w:val="center"/>
        <w:rPr>
          <w:szCs w:val="28"/>
        </w:rPr>
      </w:pPr>
    </w:p>
    <w:p w14:paraId="0FB01DED" w14:textId="77777777" w:rsidR="00EF6886" w:rsidRPr="002B2C73" w:rsidRDefault="00EF6886" w:rsidP="00EF6886">
      <w:pPr>
        <w:ind w:firstLine="0"/>
        <w:jc w:val="center"/>
        <w:rPr>
          <w:b/>
          <w:bCs/>
          <w:sz w:val="32"/>
          <w:szCs w:val="32"/>
          <w:lang w:eastAsia="x-none"/>
        </w:rPr>
      </w:pPr>
      <w:r w:rsidRPr="002B2C73">
        <w:rPr>
          <w:b/>
          <w:bCs/>
          <w:sz w:val="32"/>
          <w:szCs w:val="32"/>
          <w:lang w:eastAsia="x-none"/>
        </w:rPr>
        <w:t>Внесение изменений в документацию по планировке территории квартала Молодежный в г. Белоярский</w:t>
      </w:r>
    </w:p>
    <w:p w14:paraId="7278BEB3" w14:textId="77777777" w:rsidR="00EF6886" w:rsidRPr="002B2C73" w:rsidRDefault="00EF6886" w:rsidP="00EF6886">
      <w:pPr>
        <w:ind w:firstLine="0"/>
        <w:jc w:val="center"/>
        <w:rPr>
          <w:bCs/>
          <w:sz w:val="32"/>
          <w:szCs w:val="32"/>
        </w:rPr>
      </w:pPr>
    </w:p>
    <w:p w14:paraId="1D38BC4F" w14:textId="77777777" w:rsidR="00EF6886" w:rsidRPr="002B2C73" w:rsidRDefault="00EF6886" w:rsidP="00EF6886">
      <w:pPr>
        <w:ind w:firstLine="0"/>
        <w:jc w:val="center"/>
        <w:rPr>
          <w:szCs w:val="28"/>
        </w:rPr>
      </w:pPr>
    </w:p>
    <w:p w14:paraId="249CF01A" w14:textId="77777777" w:rsidR="00EF6886" w:rsidRPr="002B2C73" w:rsidRDefault="00EF6886" w:rsidP="00EF6886">
      <w:pPr>
        <w:ind w:firstLine="0"/>
        <w:jc w:val="center"/>
        <w:rPr>
          <w:b/>
          <w:sz w:val="32"/>
        </w:rPr>
      </w:pPr>
      <w:r w:rsidRPr="002B2C73">
        <w:rPr>
          <w:rFonts w:eastAsia="Calibri"/>
          <w:b/>
          <w:sz w:val="32"/>
        </w:rPr>
        <w:t>МК – 2125/УАиГ/д – ППТ – ПМ</w:t>
      </w:r>
    </w:p>
    <w:p w14:paraId="031D84E0" w14:textId="77777777" w:rsidR="00695298" w:rsidRPr="002B2C73" w:rsidRDefault="00695298" w:rsidP="00695298">
      <w:pPr>
        <w:ind w:firstLine="0"/>
        <w:jc w:val="center"/>
        <w:rPr>
          <w:b/>
          <w:sz w:val="32"/>
        </w:rPr>
      </w:pPr>
    </w:p>
    <w:bookmarkEnd w:id="0"/>
    <w:p w14:paraId="1E7F3FBF" w14:textId="77777777" w:rsidR="00695298" w:rsidRPr="002B2C73" w:rsidRDefault="00695298" w:rsidP="00695298">
      <w:pPr>
        <w:ind w:firstLine="0"/>
        <w:jc w:val="center"/>
        <w:rPr>
          <w:b/>
          <w:sz w:val="32"/>
        </w:rPr>
      </w:pPr>
    </w:p>
    <w:p w14:paraId="12BD5479" w14:textId="77777777" w:rsidR="00695298" w:rsidRPr="002B2C73" w:rsidRDefault="00695298" w:rsidP="00695298">
      <w:pPr>
        <w:ind w:firstLine="0"/>
        <w:jc w:val="center"/>
        <w:rPr>
          <w:szCs w:val="28"/>
        </w:rPr>
      </w:pPr>
    </w:p>
    <w:p w14:paraId="045E5521" w14:textId="77777777" w:rsidR="00695298" w:rsidRPr="002B2C73" w:rsidRDefault="00695298" w:rsidP="00695298">
      <w:pPr>
        <w:ind w:firstLine="0"/>
        <w:jc w:val="center"/>
        <w:rPr>
          <w:szCs w:val="28"/>
        </w:rPr>
      </w:pPr>
    </w:p>
    <w:p w14:paraId="31F4806F" w14:textId="77777777" w:rsidR="00695298" w:rsidRPr="002B2C73" w:rsidRDefault="00695298" w:rsidP="00695298">
      <w:pPr>
        <w:ind w:firstLine="0"/>
        <w:jc w:val="center"/>
        <w:rPr>
          <w:szCs w:val="28"/>
        </w:rPr>
      </w:pPr>
    </w:p>
    <w:p w14:paraId="0BEFEF51" w14:textId="2CC87919" w:rsidR="00695298" w:rsidRPr="002B2C73" w:rsidRDefault="00695298" w:rsidP="00695298">
      <w:pPr>
        <w:ind w:firstLine="0"/>
        <w:jc w:val="center"/>
        <w:outlineLvl w:val="0"/>
        <w:rPr>
          <w:b/>
          <w:szCs w:val="28"/>
        </w:rPr>
      </w:pPr>
      <w:r w:rsidRPr="002B2C73">
        <w:rPr>
          <w:b/>
          <w:szCs w:val="28"/>
        </w:rPr>
        <w:t>Том 3</w:t>
      </w:r>
    </w:p>
    <w:p w14:paraId="0EBCAF1D" w14:textId="22A1BD8F" w:rsidR="00695298" w:rsidRPr="002B2C73" w:rsidRDefault="00695298" w:rsidP="00695298">
      <w:pPr>
        <w:ind w:firstLine="0"/>
        <w:jc w:val="center"/>
      </w:pPr>
      <w:r w:rsidRPr="002B2C73">
        <w:t>Основная часть проекта межевания территории</w:t>
      </w:r>
    </w:p>
    <w:p w14:paraId="77969B99" w14:textId="77777777" w:rsidR="00695298" w:rsidRPr="002B2C73" w:rsidRDefault="00695298" w:rsidP="00695298">
      <w:pPr>
        <w:ind w:firstLine="0"/>
        <w:jc w:val="center"/>
        <w:rPr>
          <w:szCs w:val="28"/>
        </w:rPr>
      </w:pPr>
    </w:p>
    <w:p w14:paraId="06A0DA12" w14:textId="77777777" w:rsidR="00555D96" w:rsidRPr="002B2C73" w:rsidRDefault="00555D96" w:rsidP="00555D96">
      <w:pPr>
        <w:ind w:firstLine="0"/>
        <w:jc w:val="center"/>
        <w:rPr>
          <w:szCs w:val="28"/>
        </w:rPr>
      </w:pPr>
      <w:bookmarkStart w:id="18" w:name="_Hlk170213716"/>
    </w:p>
    <w:p w14:paraId="63DAA371" w14:textId="77777777" w:rsidR="00555D96" w:rsidRPr="002B2C73" w:rsidRDefault="00555D96" w:rsidP="00555D96">
      <w:pPr>
        <w:ind w:firstLine="0"/>
        <w:jc w:val="center"/>
        <w:rPr>
          <w:szCs w:val="28"/>
        </w:rPr>
      </w:pPr>
    </w:p>
    <w:p w14:paraId="55BCFF67" w14:textId="77777777" w:rsidR="00555D96" w:rsidRPr="002B2C73" w:rsidRDefault="00555D96" w:rsidP="00555D96">
      <w:pPr>
        <w:ind w:firstLine="0"/>
        <w:jc w:val="center"/>
        <w:rPr>
          <w:szCs w:val="28"/>
        </w:rPr>
      </w:pPr>
      <w:r w:rsidRPr="002B2C73">
        <w:rPr>
          <w:noProof/>
        </w:rPr>
        <mc:AlternateContent>
          <mc:Choice Requires="wpg">
            <w:drawing>
              <wp:anchor distT="0" distB="0" distL="114300" distR="114300" simplePos="0" relativeHeight="251655168" behindDoc="0" locked="0" layoutInCell="1" allowOverlap="1" wp14:anchorId="3156F538" wp14:editId="700A3537">
                <wp:simplePos x="0" y="0"/>
                <wp:positionH relativeFrom="column">
                  <wp:posOffset>2494280</wp:posOffset>
                </wp:positionH>
                <wp:positionV relativeFrom="paragraph">
                  <wp:posOffset>118110</wp:posOffset>
                </wp:positionV>
                <wp:extent cx="1078230" cy="1038860"/>
                <wp:effectExtent l="0" t="0" r="26670" b="27940"/>
                <wp:wrapNone/>
                <wp:docPr id="6" name="Группа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8230" cy="1038860"/>
                          <a:chOff x="0" y="0"/>
                          <a:chExt cx="1078110" cy="1039149"/>
                        </a:xfrm>
                      </wpg:grpSpPr>
                      <wps:wsp>
                        <wps:cNvPr id="39" name="Полилиния 23"/>
                        <wps:cNvSpPr/>
                        <wps:spPr>
                          <a:xfrm>
                            <a:off x="0" y="0"/>
                            <a:ext cx="1001715" cy="1039149"/>
                          </a:xfrm>
                          <a:custGeom>
                            <a:avLst/>
                            <a:gdLst>
                              <a:gd name="connsiteX0" fmla="*/ 0 w 1001715"/>
                              <a:gd name="connsiteY0" fmla="*/ 1039149 h 1039149"/>
                              <a:gd name="connsiteX1" fmla="*/ 137886 w 1001715"/>
                              <a:gd name="connsiteY1" fmla="*/ 926664 h 1039149"/>
                              <a:gd name="connsiteX2" fmla="*/ 344714 w 1001715"/>
                              <a:gd name="connsiteY2" fmla="*/ 730721 h 1039149"/>
                              <a:gd name="connsiteX3" fmla="*/ 667657 w 1001715"/>
                              <a:gd name="connsiteY3" fmla="*/ 436807 h 1039149"/>
                              <a:gd name="connsiteX4" fmla="*/ 863600 w 1001715"/>
                              <a:gd name="connsiteY4" fmla="*/ 240864 h 1039149"/>
                              <a:gd name="connsiteX5" fmla="*/ 965200 w 1001715"/>
                              <a:gd name="connsiteY5" fmla="*/ 132007 h 1039149"/>
                              <a:gd name="connsiteX6" fmla="*/ 997857 w 1001715"/>
                              <a:gd name="connsiteY6" fmla="*/ 55807 h 1039149"/>
                              <a:gd name="connsiteX7" fmla="*/ 997857 w 1001715"/>
                              <a:gd name="connsiteY7" fmla="*/ 12264 h 1039149"/>
                              <a:gd name="connsiteX8" fmla="*/ 968829 w 1001715"/>
                              <a:gd name="connsiteY8" fmla="*/ 1378 h 1039149"/>
                              <a:gd name="connsiteX9" fmla="*/ 881743 w 1001715"/>
                              <a:gd name="connsiteY9" fmla="*/ 37664 h 1039149"/>
                              <a:gd name="connsiteX10" fmla="*/ 751114 w 1001715"/>
                              <a:gd name="connsiteY10" fmla="*/ 179178 h 1039149"/>
                              <a:gd name="connsiteX11" fmla="*/ 645886 w 1001715"/>
                              <a:gd name="connsiteY11" fmla="*/ 346092 h 1039149"/>
                              <a:gd name="connsiteX12" fmla="*/ 566057 w 1001715"/>
                              <a:gd name="connsiteY12" fmla="*/ 494864 h 1039149"/>
                              <a:gd name="connsiteX13" fmla="*/ 399143 w 1001715"/>
                              <a:gd name="connsiteY13" fmla="*/ 821435 h 1039149"/>
                              <a:gd name="connsiteX14" fmla="*/ 341086 w 1001715"/>
                              <a:gd name="connsiteY14" fmla="*/ 991978 h 1039149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  <a:cxn ang="0">
                                <a:pos x="connsiteX13" y="connsiteY13"/>
                              </a:cxn>
                              <a:cxn ang="0">
                                <a:pos x="connsiteX14" y="connsiteY14"/>
                              </a:cxn>
                            </a:cxnLst>
                            <a:rect l="l" t="t" r="r" b="b"/>
                            <a:pathLst>
                              <a:path w="1001715" h="1039149">
                                <a:moveTo>
                                  <a:pt x="0" y="1039149"/>
                                </a:moveTo>
                                <a:cubicBezTo>
                                  <a:pt x="40217" y="1008609"/>
                                  <a:pt x="80434" y="978069"/>
                                  <a:pt x="137886" y="926664"/>
                                </a:cubicBezTo>
                                <a:cubicBezTo>
                                  <a:pt x="195338" y="875259"/>
                                  <a:pt x="256419" y="812364"/>
                                  <a:pt x="344714" y="730721"/>
                                </a:cubicBezTo>
                                <a:cubicBezTo>
                                  <a:pt x="433009" y="649078"/>
                                  <a:pt x="581176" y="518450"/>
                                  <a:pt x="667657" y="436807"/>
                                </a:cubicBezTo>
                                <a:cubicBezTo>
                                  <a:pt x="754138" y="355164"/>
                                  <a:pt x="814010" y="291664"/>
                                  <a:pt x="863600" y="240864"/>
                                </a:cubicBezTo>
                                <a:cubicBezTo>
                                  <a:pt x="913191" y="190064"/>
                                  <a:pt x="942824" y="162850"/>
                                  <a:pt x="965200" y="132007"/>
                                </a:cubicBezTo>
                                <a:cubicBezTo>
                                  <a:pt x="987576" y="101164"/>
                                  <a:pt x="992414" y="75764"/>
                                  <a:pt x="997857" y="55807"/>
                                </a:cubicBezTo>
                                <a:cubicBezTo>
                                  <a:pt x="1003300" y="35850"/>
                                  <a:pt x="1002695" y="21335"/>
                                  <a:pt x="997857" y="12264"/>
                                </a:cubicBezTo>
                                <a:cubicBezTo>
                                  <a:pt x="993019" y="3192"/>
                                  <a:pt x="988181" y="-2855"/>
                                  <a:pt x="968829" y="1378"/>
                                </a:cubicBezTo>
                                <a:cubicBezTo>
                                  <a:pt x="949477" y="5611"/>
                                  <a:pt x="918029" y="8031"/>
                                  <a:pt x="881743" y="37664"/>
                                </a:cubicBezTo>
                                <a:cubicBezTo>
                                  <a:pt x="845457" y="67297"/>
                                  <a:pt x="790423" y="127773"/>
                                  <a:pt x="751114" y="179178"/>
                                </a:cubicBezTo>
                                <a:cubicBezTo>
                                  <a:pt x="711805" y="230583"/>
                                  <a:pt x="676729" y="293478"/>
                                  <a:pt x="645886" y="346092"/>
                                </a:cubicBezTo>
                                <a:cubicBezTo>
                                  <a:pt x="615043" y="398706"/>
                                  <a:pt x="607181" y="415640"/>
                                  <a:pt x="566057" y="494864"/>
                                </a:cubicBezTo>
                                <a:cubicBezTo>
                                  <a:pt x="524933" y="574088"/>
                                  <a:pt x="436638" y="738583"/>
                                  <a:pt x="399143" y="821435"/>
                                </a:cubicBezTo>
                                <a:cubicBezTo>
                                  <a:pt x="361648" y="904287"/>
                                  <a:pt x="351367" y="948132"/>
                                  <a:pt x="341086" y="991978"/>
                                </a:cubicBezTo>
                              </a:path>
                            </a:pathLst>
                          </a:custGeom>
                          <a:noFill/>
                          <a:ln w="12700" cap="flat" cmpd="sng" algn="ctr">
                            <a:solidFill>
                              <a:srgbClr val="002060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14:paraId="49369C2B" w14:textId="77777777" w:rsidR="00935BD8" w:rsidRDefault="00935BD8" w:rsidP="00555D96"/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0" name="Полилиния 24"/>
                        <wps:cNvSpPr/>
                        <wps:spPr>
                          <a:xfrm>
                            <a:off x="145143" y="181429"/>
                            <a:ext cx="932967" cy="762234"/>
                          </a:xfrm>
                          <a:custGeom>
                            <a:avLst/>
                            <a:gdLst>
                              <a:gd name="connsiteX0" fmla="*/ 410453 w 932967"/>
                              <a:gd name="connsiteY0" fmla="*/ 421266 h 762234"/>
                              <a:gd name="connsiteX1" fmla="*/ 374167 w 932967"/>
                              <a:gd name="connsiteY1" fmla="*/ 482952 h 762234"/>
                              <a:gd name="connsiteX2" fmla="*/ 356024 w 932967"/>
                              <a:gd name="connsiteY2" fmla="*/ 522866 h 762234"/>
                              <a:gd name="connsiteX3" fmla="*/ 348767 w 932967"/>
                              <a:gd name="connsiteY3" fmla="*/ 551895 h 762234"/>
                              <a:gd name="connsiteX4" fmla="*/ 410453 w 932967"/>
                              <a:gd name="connsiteY4" fmla="*/ 475695 h 762234"/>
                              <a:gd name="connsiteX5" fmla="*/ 541081 w 932967"/>
                              <a:gd name="connsiteY5" fmla="*/ 323295 h 762234"/>
                              <a:gd name="connsiteX6" fmla="*/ 646310 w 932967"/>
                              <a:gd name="connsiteY6" fmla="*/ 189038 h 762234"/>
                              <a:gd name="connsiteX7" fmla="*/ 758795 w 932967"/>
                              <a:gd name="connsiteY7" fmla="*/ 72923 h 762234"/>
                              <a:gd name="connsiteX8" fmla="*/ 813224 w 932967"/>
                              <a:gd name="connsiteY8" fmla="*/ 352 h 762234"/>
                              <a:gd name="connsiteX9" fmla="*/ 740653 w 932967"/>
                              <a:gd name="connsiteY9" fmla="*/ 101952 h 762234"/>
                              <a:gd name="connsiteX10" fmla="*/ 613653 w 932967"/>
                              <a:gd name="connsiteY10" fmla="*/ 316038 h 762234"/>
                              <a:gd name="connsiteX11" fmla="*/ 530195 w 932967"/>
                              <a:gd name="connsiteY11" fmla="*/ 511981 h 762234"/>
                              <a:gd name="connsiteX12" fmla="*/ 486653 w 932967"/>
                              <a:gd name="connsiteY12" fmla="*/ 635352 h 762234"/>
                              <a:gd name="connsiteX13" fmla="*/ 504795 w 932967"/>
                              <a:gd name="connsiteY13" fmla="*/ 718809 h 762234"/>
                              <a:gd name="connsiteX14" fmla="*/ 522938 w 932967"/>
                              <a:gd name="connsiteY14" fmla="*/ 758723 h 762234"/>
                              <a:gd name="connsiteX15" fmla="*/ 468510 w 932967"/>
                              <a:gd name="connsiteY15" fmla="*/ 631723 h 762234"/>
                              <a:gd name="connsiteX16" fmla="*/ 385053 w 932967"/>
                              <a:gd name="connsiteY16" fmla="*/ 548266 h 762234"/>
                              <a:gd name="connsiteX17" fmla="*/ 287081 w 932967"/>
                              <a:gd name="connsiteY17" fmla="*/ 511981 h 762234"/>
                              <a:gd name="connsiteX18" fmla="*/ 163710 w 932967"/>
                              <a:gd name="connsiteY18" fmla="*/ 497466 h 762234"/>
                              <a:gd name="connsiteX19" fmla="*/ 424 w 932967"/>
                              <a:gd name="connsiteY19" fmla="*/ 526495 h 762234"/>
                              <a:gd name="connsiteX20" fmla="*/ 112910 w 932967"/>
                              <a:gd name="connsiteY20" fmla="*/ 497466 h 762234"/>
                              <a:gd name="connsiteX21" fmla="*/ 268938 w 932967"/>
                              <a:gd name="connsiteY21" fmla="*/ 457552 h 762234"/>
                              <a:gd name="connsiteX22" fmla="*/ 562853 w 932967"/>
                              <a:gd name="connsiteY22" fmla="*/ 395866 h 762234"/>
                              <a:gd name="connsiteX23" fmla="*/ 766053 w 932967"/>
                              <a:gd name="connsiteY23" fmla="*/ 381352 h 762234"/>
                              <a:gd name="connsiteX24" fmla="*/ 932967 w 932967"/>
                              <a:gd name="connsiteY24" fmla="*/ 381352 h 762234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  <a:cxn ang="0">
                                <a:pos x="connsiteX13" y="connsiteY13"/>
                              </a:cxn>
                              <a:cxn ang="0">
                                <a:pos x="connsiteX14" y="connsiteY14"/>
                              </a:cxn>
                              <a:cxn ang="0">
                                <a:pos x="connsiteX15" y="connsiteY15"/>
                              </a:cxn>
                              <a:cxn ang="0">
                                <a:pos x="connsiteX16" y="connsiteY16"/>
                              </a:cxn>
                              <a:cxn ang="0">
                                <a:pos x="connsiteX17" y="connsiteY17"/>
                              </a:cxn>
                              <a:cxn ang="0">
                                <a:pos x="connsiteX18" y="connsiteY18"/>
                              </a:cxn>
                              <a:cxn ang="0">
                                <a:pos x="connsiteX19" y="connsiteY19"/>
                              </a:cxn>
                              <a:cxn ang="0">
                                <a:pos x="connsiteX20" y="connsiteY20"/>
                              </a:cxn>
                              <a:cxn ang="0">
                                <a:pos x="connsiteX21" y="connsiteY21"/>
                              </a:cxn>
                              <a:cxn ang="0">
                                <a:pos x="connsiteX22" y="connsiteY22"/>
                              </a:cxn>
                              <a:cxn ang="0">
                                <a:pos x="connsiteX23" y="connsiteY23"/>
                              </a:cxn>
                              <a:cxn ang="0">
                                <a:pos x="connsiteX24" y="connsiteY24"/>
                              </a:cxn>
                            </a:cxnLst>
                            <a:rect l="l" t="t" r="r" b="b"/>
                            <a:pathLst>
                              <a:path w="932967" h="762234">
                                <a:moveTo>
                                  <a:pt x="410453" y="421266"/>
                                </a:moveTo>
                                <a:cubicBezTo>
                                  <a:pt x="396845" y="443642"/>
                                  <a:pt x="383238" y="466019"/>
                                  <a:pt x="374167" y="482952"/>
                                </a:cubicBezTo>
                                <a:cubicBezTo>
                                  <a:pt x="365095" y="499885"/>
                                  <a:pt x="360257" y="511376"/>
                                  <a:pt x="356024" y="522866"/>
                                </a:cubicBezTo>
                                <a:cubicBezTo>
                                  <a:pt x="351791" y="534356"/>
                                  <a:pt x="339695" y="559757"/>
                                  <a:pt x="348767" y="551895"/>
                                </a:cubicBezTo>
                                <a:cubicBezTo>
                                  <a:pt x="357838" y="544033"/>
                                  <a:pt x="378401" y="513795"/>
                                  <a:pt x="410453" y="475695"/>
                                </a:cubicBezTo>
                                <a:cubicBezTo>
                                  <a:pt x="442505" y="437595"/>
                                  <a:pt x="501772" y="371071"/>
                                  <a:pt x="541081" y="323295"/>
                                </a:cubicBezTo>
                                <a:cubicBezTo>
                                  <a:pt x="580390" y="275519"/>
                                  <a:pt x="610024" y="230767"/>
                                  <a:pt x="646310" y="189038"/>
                                </a:cubicBezTo>
                                <a:cubicBezTo>
                                  <a:pt x="682596" y="147309"/>
                                  <a:pt x="730976" y="104370"/>
                                  <a:pt x="758795" y="72923"/>
                                </a:cubicBezTo>
                                <a:cubicBezTo>
                                  <a:pt x="786614" y="41476"/>
                                  <a:pt x="816248" y="-4486"/>
                                  <a:pt x="813224" y="352"/>
                                </a:cubicBezTo>
                                <a:cubicBezTo>
                                  <a:pt x="810200" y="5190"/>
                                  <a:pt x="773915" y="49338"/>
                                  <a:pt x="740653" y="101952"/>
                                </a:cubicBezTo>
                                <a:cubicBezTo>
                                  <a:pt x="707391" y="154566"/>
                                  <a:pt x="648729" y="247700"/>
                                  <a:pt x="613653" y="316038"/>
                                </a:cubicBezTo>
                                <a:cubicBezTo>
                                  <a:pt x="578577" y="384376"/>
                                  <a:pt x="551362" y="458762"/>
                                  <a:pt x="530195" y="511981"/>
                                </a:cubicBezTo>
                                <a:cubicBezTo>
                                  <a:pt x="509028" y="565200"/>
                                  <a:pt x="490886" y="600881"/>
                                  <a:pt x="486653" y="635352"/>
                                </a:cubicBezTo>
                                <a:cubicBezTo>
                                  <a:pt x="482420" y="669823"/>
                                  <a:pt x="498748" y="698247"/>
                                  <a:pt x="504795" y="718809"/>
                                </a:cubicBezTo>
                                <a:cubicBezTo>
                                  <a:pt x="510843" y="739371"/>
                                  <a:pt x="528985" y="773237"/>
                                  <a:pt x="522938" y="758723"/>
                                </a:cubicBezTo>
                                <a:cubicBezTo>
                                  <a:pt x="516891" y="744209"/>
                                  <a:pt x="491491" y="666799"/>
                                  <a:pt x="468510" y="631723"/>
                                </a:cubicBezTo>
                                <a:cubicBezTo>
                                  <a:pt x="445529" y="596647"/>
                                  <a:pt x="415291" y="568223"/>
                                  <a:pt x="385053" y="548266"/>
                                </a:cubicBezTo>
                                <a:cubicBezTo>
                                  <a:pt x="354815" y="528309"/>
                                  <a:pt x="323971" y="520448"/>
                                  <a:pt x="287081" y="511981"/>
                                </a:cubicBezTo>
                                <a:cubicBezTo>
                                  <a:pt x="250191" y="503514"/>
                                  <a:pt x="211486" y="495047"/>
                                  <a:pt x="163710" y="497466"/>
                                </a:cubicBezTo>
                                <a:cubicBezTo>
                                  <a:pt x="115934" y="499885"/>
                                  <a:pt x="8891" y="526495"/>
                                  <a:pt x="424" y="526495"/>
                                </a:cubicBezTo>
                                <a:cubicBezTo>
                                  <a:pt x="-8043" y="526495"/>
                                  <a:pt x="112910" y="497466"/>
                                  <a:pt x="112910" y="497466"/>
                                </a:cubicBezTo>
                                <a:cubicBezTo>
                                  <a:pt x="157662" y="485976"/>
                                  <a:pt x="193947" y="474485"/>
                                  <a:pt x="268938" y="457552"/>
                                </a:cubicBezTo>
                                <a:cubicBezTo>
                                  <a:pt x="343928" y="440619"/>
                                  <a:pt x="480001" y="408566"/>
                                  <a:pt x="562853" y="395866"/>
                                </a:cubicBezTo>
                                <a:cubicBezTo>
                                  <a:pt x="645706" y="383166"/>
                                  <a:pt x="704367" y="383771"/>
                                  <a:pt x="766053" y="381352"/>
                                </a:cubicBezTo>
                                <a:cubicBezTo>
                                  <a:pt x="827739" y="378933"/>
                                  <a:pt x="880353" y="380142"/>
                                  <a:pt x="932967" y="381352"/>
                                </a:cubicBezTo>
                              </a:path>
                            </a:pathLst>
                          </a:custGeom>
                          <a:noFill/>
                          <a:ln w="12700" cap="flat" cmpd="sng" algn="ctr">
                            <a:solidFill>
                              <a:srgbClr val="002060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14:paraId="0196C14A" w14:textId="77777777" w:rsidR="00935BD8" w:rsidRDefault="00935BD8" w:rsidP="00555D96"/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156F538" id="Группа 6" o:spid="_x0000_s1026" style="position:absolute;left:0;text-align:left;margin-left:196.4pt;margin-top:9.3pt;width:84.9pt;height:81.8pt;z-index:251655168" coordsize="10781,103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">
                <v:shape id="Полилиния 23" o:spid="_x0000_s1027" style="position:absolute;width:10017;height:10391;visibility:visible;mso-wrap-style:square;v-text-anchor:middle" coordsize="1001715,1039149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" adj="-11796480,,5400" path="m,1039149c40217,1008609,80434,978069,137886,926664,195338,875259,256419,812364,344714,730721,433009,649078,581176,518450,667657,436807,754138,355164,814010,291664,863600,240864v49591,-50800,79224,-78014,101600,-108857c987576,101164,992414,75764,997857,55807v5443,-19957,4838,-34472,,-43543c993019,3192,988181,-2855,968829,1378,949477,5611,918029,8031,881743,37664,845457,67297,790423,127773,751114,179178,711805,230583,676729,293478,645886,346092v-30843,52614,-38705,69548,-79829,148772c524933,574088,436638,738583,399143,821435v-37495,82852,-47776,126697,-58057,170543e" filled="f" strokecolor="#002060" strokeweight="1pt">
                  <v:stroke joinstyle="miter"/>
                  <v:formulas/>
                  <v:path arrowok="t" o:connecttype="custom" o:connectlocs="0,1039149;137886,926664;344714,730721;667657,436807;863600,240864;965200,132007;997857,55807;997857,12264;968829,1378;881743,37664;751114,179178;645886,346092;566057,494864;399143,821435;341086,991978" o:connectangles="0,0,0,0,0,0,0,0,0,0,0,0,0,0,0" textboxrect="0,0,1001715,1039149"/>
                  <v:textbox>
                    <w:txbxContent>
                      <w:p w14:paraId="49369C2B" w14:textId="77777777" w:rsidR="00935BD8" w:rsidRDefault="00935BD8" w:rsidP="00555D96"/>
                    </w:txbxContent>
                  </v:textbox>
                </v:shape>
                <v:shape id="Полилиния 24" o:spid="_x0000_s1028" style="position:absolute;left:1451;top:1814;width:9330;height:7622;visibility:visible;mso-wrap-style:square;v-text-anchor:middle" coordsize="932967,76223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" adj="-11796480,,5400" path="m410453,421266v-13608,22376,-27215,44753,-36286,61686c365095,499885,360257,511376,356024,522866v-4233,11490,-16329,36891,-7257,29029c357838,544033,378401,513795,410453,475695,442505,437595,501772,371071,541081,323295v39309,-47776,68943,-92528,105229,-134257c682596,147309,730976,104370,758795,72923,786614,41476,816248,-4486,813224,352v-3024,4838,-39309,48986,-72571,101600c707391,154566,648729,247700,613653,316038v-35076,68338,-62291,142724,-83458,195943c509028,565200,490886,600881,486653,635352v-4233,34471,12095,62895,18142,83457c510843,739371,528985,773237,522938,758723,516891,744209,491491,666799,468510,631723,445529,596647,415291,568223,385053,548266,354815,528309,323971,520448,287081,511981,250191,503514,211486,495047,163710,497466,115934,499885,8891,526495,424,526495v-8467,,112486,-29029,112486,-29029c157662,485976,193947,474485,268938,457552v74990,-16933,211063,-48986,293915,-61686c645706,383166,704367,383771,766053,381352v61686,-2419,114300,-1210,166914,e" filled="f" strokecolor="#002060" strokeweight="1pt">
                  <v:stroke joinstyle="miter"/>
                  <v:formulas/>
                  <v:path arrowok="t" o:connecttype="custom" o:connectlocs="410453,421266;374167,482952;356024,522866;348767,551895;410453,475695;541081,323295;646310,189038;758795,72923;813224,352;740653,101952;613653,316038;530195,511981;486653,635352;504795,718809;522938,758723;468510,631723;385053,548266;287081,511981;163710,497466;424,526495;112910,497466;268938,457552;562853,395866;766053,381352;932967,381352" o:connectangles="0,0,0,0,0,0,0,0,0,0,0,0,0,0,0,0,0,0,0,0,0,0,0,0,0" textboxrect="0,0,932967,762234"/>
                  <v:textbox>
                    <w:txbxContent>
                      <w:p w14:paraId="0196C14A" w14:textId="77777777" w:rsidR="00935BD8" w:rsidRDefault="00935BD8" w:rsidP="00555D96"/>
                    </w:txbxContent>
                  </v:textbox>
                </v:shape>
              </v:group>
            </w:pict>
          </mc:Fallback>
        </mc:AlternateContent>
      </w:r>
    </w:p>
    <w:p w14:paraId="4E9EF061" w14:textId="77777777" w:rsidR="00555D96" w:rsidRPr="002B2C73" w:rsidRDefault="00555D96" w:rsidP="00555D96">
      <w:pPr>
        <w:ind w:firstLine="0"/>
        <w:jc w:val="center"/>
        <w:rPr>
          <w:szCs w:val="28"/>
        </w:rPr>
      </w:pPr>
      <w:r w:rsidRPr="002B2C73">
        <w:rPr>
          <w:noProof/>
        </w:rPr>
        <w:drawing>
          <wp:anchor distT="0" distB="0" distL="114300" distR="114300" simplePos="0" relativeHeight="251653120" behindDoc="1" locked="0" layoutInCell="1" allowOverlap="1" wp14:anchorId="52A870F2" wp14:editId="2301D865">
            <wp:simplePos x="0" y="0"/>
            <wp:positionH relativeFrom="column">
              <wp:posOffset>3317875</wp:posOffset>
            </wp:positionH>
            <wp:positionV relativeFrom="paragraph">
              <wp:posOffset>74930</wp:posOffset>
            </wp:positionV>
            <wp:extent cx="1619885" cy="1619885"/>
            <wp:effectExtent l="0" t="0" r="0" b="0"/>
            <wp:wrapNone/>
            <wp:docPr id="2" name="Рисунок 2" descr="Описание: Scan1печать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8" descr="Описание: Scan1печать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885" cy="16198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Start w:id="19" w:name="_Hlk170213685"/>
    </w:p>
    <w:tbl>
      <w:tblPr>
        <w:tblW w:w="9639" w:type="dxa"/>
        <w:jc w:val="center"/>
        <w:tblLook w:val="04A0" w:firstRow="1" w:lastRow="0" w:firstColumn="1" w:lastColumn="0" w:noHBand="0" w:noVBand="1"/>
      </w:tblPr>
      <w:tblGrid>
        <w:gridCol w:w="4887"/>
        <w:gridCol w:w="4752"/>
      </w:tblGrid>
      <w:tr w:rsidR="00555D96" w:rsidRPr="002B2C73" w14:paraId="0FA6A40B" w14:textId="77777777" w:rsidTr="000E5093">
        <w:trPr>
          <w:trHeight w:val="567"/>
          <w:jc w:val="center"/>
        </w:trPr>
        <w:tc>
          <w:tcPr>
            <w:tcW w:w="4887" w:type="dxa"/>
            <w:hideMark/>
          </w:tcPr>
          <w:p w14:paraId="42788A89" w14:textId="77777777" w:rsidR="00555D96" w:rsidRPr="002B2C73" w:rsidRDefault="00555D96" w:rsidP="000E5093">
            <w:pPr>
              <w:ind w:firstLine="0"/>
              <w:rPr>
                <w:szCs w:val="28"/>
              </w:rPr>
            </w:pPr>
            <w:r w:rsidRPr="002B2C73">
              <w:rPr>
                <w:szCs w:val="28"/>
              </w:rPr>
              <w:t>Директор</w:t>
            </w:r>
          </w:p>
        </w:tc>
        <w:tc>
          <w:tcPr>
            <w:tcW w:w="4752" w:type="dxa"/>
            <w:hideMark/>
          </w:tcPr>
          <w:p w14:paraId="256786AF" w14:textId="77777777" w:rsidR="00555D96" w:rsidRPr="002B2C73" w:rsidRDefault="00555D96" w:rsidP="000E5093">
            <w:pPr>
              <w:jc w:val="right"/>
              <w:rPr>
                <w:szCs w:val="28"/>
              </w:rPr>
            </w:pPr>
            <w:r w:rsidRPr="002B2C73">
              <w:rPr>
                <w:szCs w:val="28"/>
              </w:rPr>
              <w:t>М.Н. Попов</w:t>
            </w:r>
          </w:p>
        </w:tc>
      </w:tr>
    </w:tbl>
    <w:p w14:paraId="06F003E1" w14:textId="77777777" w:rsidR="00555D96" w:rsidRPr="002B2C73" w:rsidRDefault="00555D96" w:rsidP="00555D96">
      <w:pPr>
        <w:ind w:firstLine="0"/>
        <w:jc w:val="center"/>
        <w:rPr>
          <w:szCs w:val="28"/>
        </w:rPr>
      </w:pPr>
    </w:p>
    <w:p w14:paraId="40D185F6" w14:textId="77777777" w:rsidR="00555D96" w:rsidRPr="002B2C73" w:rsidRDefault="00555D96" w:rsidP="00555D96">
      <w:pPr>
        <w:ind w:firstLine="0"/>
        <w:jc w:val="center"/>
        <w:rPr>
          <w:szCs w:val="28"/>
        </w:rPr>
      </w:pPr>
    </w:p>
    <w:p w14:paraId="410D0330" w14:textId="77777777" w:rsidR="00555D96" w:rsidRPr="002B2C73" w:rsidRDefault="00555D96" w:rsidP="00555D96">
      <w:pPr>
        <w:ind w:firstLine="0"/>
        <w:jc w:val="center"/>
        <w:rPr>
          <w:szCs w:val="28"/>
        </w:rPr>
      </w:pPr>
    </w:p>
    <w:p w14:paraId="2B401398" w14:textId="77777777" w:rsidR="00555D96" w:rsidRPr="002B2C73" w:rsidRDefault="00555D96" w:rsidP="00555D96">
      <w:pPr>
        <w:ind w:firstLine="0"/>
        <w:jc w:val="center"/>
        <w:rPr>
          <w:szCs w:val="28"/>
        </w:rPr>
      </w:pPr>
    </w:p>
    <w:p w14:paraId="543C68D0" w14:textId="77777777" w:rsidR="00555D96" w:rsidRPr="002B2C73" w:rsidRDefault="00555D96" w:rsidP="00555D96">
      <w:pPr>
        <w:ind w:firstLine="0"/>
        <w:jc w:val="center"/>
        <w:rPr>
          <w:szCs w:val="28"/>
        </w:rPr>
      </w:pPr>
    </w:p>
    <w:p w14:paraId="2C8DCF0D" w14:textId="77777777" w:rsidR="00555D96" w:rsidRPr="002B2C73" w:rsidRDefault="00555D96" w:rsidP="00555D96">
      <w:pPr>
        <w:ind w:firstLine="0"/>
        <w:jc w:val="center"/>
        <w:rPr>
          <w:szCs w:val="28"/>
        </w:rPr>
      </w:pPr>
    </w:p>
    <w:p w14:paraId="574CF73E" w14:textId="77777777" w:rsidR="00555D96" w:rsidRPr="002B2C73" w:rsidRDefault="00555D96" w:rsidP="00555D96">
      <w:pPr>
        <w:ind w:firstLine="0"/>
        <w:jc w:val="center"/>
        <w:rPr>
          <w:szCs w:val="28"/>
        </w:rPr>
      </w:pPr>
    </w:p>
    <w:p w14:paraId="3EB5F757" w14:textId="77777777" w:rsidR="00555D96" w:rsidRPr="002B2C73" w:rsidRDefault="00555D96" w:rsidP="00555D96">
      <w:pPr>
        <w:ind w:firstLine="0"/>
        <w:jc w:val="center"/>
        <w:rPr>
          <w:szCs w:val="28"/>
        </w:rPr>
      </w:pPr>
    </w:p>
    <w:p w14:paraId="65DE9B12" w14:textId="77777777" w:rsidR="00555D96" w:rsidRPr="002B2C73" w:rsidRDefault="00555D96" w:rsidP="00555D96">
      <w:pPr>
        <w:ind w:firstLine="0"/>
        <w:jc w:val="center"/>
        <w:rPr>
          <w:szCs w:val="28"/>
        </w:rPr>
      </w:pPr>
    </w:p>
    <w:p w14:paraId="27EFF2E8" w14:textId="77777777" w:rsidR="00555D96" w:rsidRPr="002B2C73" w:rsidRDefault="00555D96" w:rsidP="00555D96">
      <w:pPr>
        <w:ind w:firstLine="0"/>
        <w:jc w:val="center"/>
        <w:rPr>
          <w:szCs w:val="28"/>
        </w:rPr>
      </w:pPr>
    </w:p>
    <w:p w14:paraId="3B46814D" w14:textId="77777777" w:rsidR="00555D96" w:rsidRPr="002B2C73" w:rsidRDefault="00555D96" w:rsidP="00555D96">
      <w:pPr>
        <w:ind w:firstLine="0"/>
        <w:jc w:val="center"/>
        <w:rPr>
          <w:szCs w:val="28"/>
        </w:rPr>
      </w:pPr>
    </w:p>
    <w:p w14:paraId="1ADB4AB4" w14:textId="77777777" w:rsidR="00555D96" w:rsidRPr="002B2C73" w:rsidRDefault="00555D96" w:rsidP="00555D96">
      <w:pPr>
        <w:ind w:firstLine="0"/>
        <w:jc w:val="center"/>
        <w:rPr>
          <w:szCs w:val="28"/>
        </w:rPr>
      </w:pPr>
    </w:p>
    <w:p w14:paraId="69CDAC29" w14:textId="77777777" w:rsidR="00555D96" w:rsidRPr="002B2C73" w:rsidRDefault="00555D96" w:rsidP="00555D96">
      <w:pPr>
        <w:ind w:firstLine="0"/>
        <w:jc w:val="center"/>
        <w:rPr>
          <w:szCs w:val="28"/>
        </w:rPr>
      </w:pPr>
    </w:p>
    <w:p w14:paraId="125299C2" w14:textId="77777777" w:rsidR="00555D96" w:rsidRPr="002B2C73" w:rsidRDefault="00555D96" w:rsidP="00555D96">
      <w:pPr>
        <w:ind w:firstLine="0"/>
        <w:jc w:val="center"/>
        <w:rPr>
          <w:szCs w:val="28"/>
        </w:rPr>
      </w:pPr>
    </w:p>
    <w:p w14:paraId="05E15A6F" w14:textId="77777777" w:rsidR="00555D96" w:rsidRPr="002B2C73" w:rsidRDefault="00555D96" w:rsidP="00555D96">
      <w:pPr>
        <w:ind w:firstLine="0"/>
        <w:jc w:val="center"/>
      </w:pPr>
      <w:r w:rsidRPr="002B2C73">
        <w:rPr>
          <w:szCs w:val="28"/>
        </w:rPr>
        <w:t>2024</w:t>
      </w:r>
    </w:p>
    <w:bookmarkEnd w:id="18"/>
    <w:bookmarkEnd w:id="19"/>
    <w:p w14:paraId="422DB290" w14:textId="77777777" w:rsidR="00695298" w:rsidRPr="002B2C73" w:rsidRDefault="00695298" w:rsidP="00695298">
      <w:pPr>
        <w:sectPr w:rsidR="00695298" w:rsidRPr="002B2C73" w:rsidSect="00EC3974">
          <w:headerReference w:type="default" r:id="rId9"/>
          <w:footerReference w:type="default" r:id="rId10"/>
          <w:headerReference w:type="first" r:id="rId11"/>
          <w:footerReference w:type="first" r:id="rId12"/>
          <w:pgSz w:w="11906" w:h="16838" w:code="9"/>
          <w:pgMar w:top="1134" w:right="567" w:bottom="1134" w:left="1418" w:header="284" w:footer="284" w:gutter="0"/>
          <w:pgNumType w:start="1"/>
          <w:cols w:space="708"/>
          <w:vAlign w:val="both"/>
          <w:titlePg/>
          <w:docGrid w:linePitch="381"/>
        </w:sectPr>
      </w:pPr>
    </w:p>
    <w:p w14:paraId="4C07BE55" w14:textId="77777777" w:rsidR="00A818D4" w:rsidRPr="002B2C73" w:rsidRDefault="00A818D4" w:rsidP="00A818D4">
      <w:pPr>
        <w:keepNext/>
        <w:spacing w:after="240"/>
        <w:jc w:val="center"/>
        <w:outlineLvl w:val="0"/>
        <w:rPr>
          <w:b/>
        </w:rPr>
      </w:pPr>
      <w:bookmarkStart w:id="20" w:name="_Hlk67399477"/>
      <w:bookmarkStart w:id="21" w:name="_Hlk67399503"/>
      <w:bookmarkStart w:id="22" w:name="OLE_LINK26"/>
      <w:bookmarkStart w:id="23" w:name="OLE_LINK27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r w:rsidRPr="002B2C73">
        <w:rPr>
          <w:b/>
        </w:rPr>
        <w:lastRenderedPageBreak/>
        <w:t>Список разработчиков</w:t>
      </w:r>
    </w:p>
    <w:tbl>
      <w:tblPr>
        <w:tblStyle w:val="a3"/>
        <w:tblW w:w="9923" w:type="dxa"/>
        <w:tblLayout w:type="fixed"/>
        <w:tblLook w:val="04A0" w:firstRow="1" w:lastRow="0" w:firstColumn="1" w:lastColumn="0" w:noHBand="0" w:noVBand="1"/>
      </w:tblPr>
      <w:tblGrid>
        <w:gridCol w:w="4764"/>
        <w:gridCol w:w="2778"/>
        <w:gridCol w:w="2381"/>
      </w:tblGrid>
      <w:tr w:rsidR="002B2C73" w:rsidRPr="002B2C73" w14:paraId="0D0C9AEC" w14:textId="77777777" w:rsidTr="000E5093">
        <w:trPr>
          <w:trHeight w:val="85"/>
        </w:trPr>
        <w:tc>
          <w:tcPr>
            <w:tcW w:w="4764" w:type="dxa"/>
          </w:tcPr>
          <w:p w14:paraId="601DAABA" w14:textId="77777777" w:rsidR="00A818D4" w:rsidRPr="002B2C73" w:rsidRDefault="00A818D4" w:rsidP="000E5093">
            <w:pPr>
              <w:pStyle w:val="affff8"/>
              <w:rPr>
                <w:rFonts w:cs="Times New Roman"/>
              </w:rPr>
            </w:pPr>
            <w:bookmarkStart w:id="24" w:name="_Hlk170213730"/>
            <w:r w:rsidRPr="002B2C73">
              <w:rPr>
                <w:rFonts w:cs="Times New Roman"/>
              </w:rPr>
              <w:t>Должность</w:t>
            </w:r>
          </w:p>
        </w:tc>
        <w:tc>
          <w:tcPr>
            <w:tcW w:w="2778" w:type="dxa"/>
          </w:tcPr>
          <w:p w14:paraId="6D2B9854" w14:textId="77777777" w:rsidR="00A818D4" w:rsidRPr="002B2C73" w:rsidRDefault="00A818D4" w:rsidP="000E5093">
            <w:pPr>
              <w:pStyle w:val="affff8"/>
              <w:rPr>
                <w:rFonts w:cs="Times New Roman"/>
              </w:rPr>
            </w:pPr>
            <w:r w:rsidRPr="002B2C73">
              <w:rPr>
                <w:rFonts w:cs="Times New Roman"/>
              </w:rPr>
              <w:t>Фамилия</w:t>
            </w:r>
          </w:p>
        </w:tc>
        <w:tc>
          <w:tcPr>
            <w:tcW w:w="2381" w:type="dxa"/>
          </w:tcPr>
          <w:p w14:paraId="3C7FCAE6" w14:textId="77777777" w:rsidR="00A818D4" w:rsidRPr="002B2C73" w:rsidRDefault="00A818D4" w:rsidP="000E5093">
            <w:pPr>
              <w:pStyle w:val="affff8"/>
              <w:rPr>
                <w:rFonts w:cs="Times New Roman"/>
              </w:rPr>
            </w:pPr>
            <w:r w:rsidRPr="002B2C73">
              <w:rPr>
                <w:rFonts w:cs="Times New Roman"/>
              </w:rPr>
              <w:t>Подпись</w:t>
            </w:r>
          </w:p>
          <w:p w14:paraId="0D97A11D" w14:textId="77777777" w:rsidR="00A818D4" w:rsidRPr="002B2C73" w:rsidRDefault="00A818D4" w:rsidP="000E5093">
            <w:pPr>
              <w:pStyle w:val="affff7"/>
              <w:rPr>
                <w:rFonts w:cs="Times New Roman"/>
              </w:rPr>
            </w:pPr>
          </w:p>
        </w:tc>
      </w:tr>
      <w:tr w:rsidR="002B2C73" w:rsidRPr="002B2C73" w14:paraId="6CB97056" w14:textId="77777777" w:rsidTr="000E5093">
        <w:trPr>
          <w:trHeight w:val="454"/>
        </w:trPr>
        <w:tc>
          <w:tcPr>
            <w:tcW w:w="4764" w:type="dxa"/>
          </w:tcPr>
          <w:p w14:paraId="37A00ADB" w14:textId="77777777" w:rsidR="00A818D4" w:rsidRPr="002B2C73" w:rsidRDefault="00A818D4" w:rsidP="000E5093">
            <w:pPr>
              <w:pStyle w:val="affff7"/>
              <w:rPr>
                <w:rFonts w:cs="Times New Roman"/>
              </w:rPr>
            </w:pPr>
            <w:r w:rsidRPr="002B2C73">
              <w:rPr>
                <w:rFonts w:cs="Times New Roman"/>
              </w:rPr>
              <w:t>Руководитель проекта</w:t>
            </w:r>
          </w:p>
        </w:tc>
        <w:tc>
          <w:tcPr>
            <w:tcW w:w="2778" w:type="dxa"/>
          </w:tcPr>
          <w:p w14:paraId="11CD331A" w14:textId="77777777" w:rsidR="00A818D4" w:rsidRPr="002B2C73" w:rsidRDefault="00A818D4" w:rsidP="000E5093">
            <w:pPr>
              <w:pStyle w:val="affff7"/>
              <w:rPr>
                <w:rFonts w:cs="Times New Roman"/>
              </w:rPr>
            </w:pPr>
            <w:r w:rsidRPr="002B2C73">
              <w:rPr>
                <w:rFonts w:cs="Times New Roman"/>
              </w:rPr>
              <w:t>М.Н.Попов</w:t>
            </w:r>
          </w:p>
        </w:tc>
        <w:tc>
          <w:tcPr>
            <w:tcW w:w="2381" w:type="dxa"/>
          </w:tcPr>
          <w:p w14:paraId="082E2120" w14:textId="77777777" w:rsidR="00A818D4" w:rsidRPr="002B2C73" w:rsidRDefault="00A818D4" w:rsidP="000E5093">
            <w:pPr>
              <w:pStyle w:val="affff7"/>
            </w:pPr>
            <w:r w:rsidRPr="002B2C73"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63360" behindDoc="0" locked="0" layoutInCell="1" allowOverlap="1" wp14:anchorId="78919826" wp14:editId="0486ECA2">
                      <wp:simplePos x="0" y="0"/>
                      <wp:positionH relativeFrom="margin">
                        <wp:posOffset>273050</wp:posOffset>
                      </wp:positionH>
                      <wp:positionV relativeFrom="paragraph">
                        <wp:posOffset>-415925</wp:posOffset>
                      </wp:positionV>
                      <wp:extent cx="747395" cy="857250"/>
                      <wp:effectExtent l="0" t="0" r="14605" b="19050"/>
                      <wp:wrapNone/>
                      <wp:docPr id="10" name="Группа 1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747395" cy="857250"/>
                                <a:chOff x="0" y="0"/>
                                <a:chExt cx="1078110" cy="1039149"/>
                              </a:xfrm>
                            </wpg:grpSpPr>
                            <wps:wsp>
                              <wps:cNvPr id="51" name="Полилиния 23"/>
                              <wps:cNvSpPr/>
                              <wps:spPr>
                                <a:xfrm>
                                  <a:off x="0" y="0"/>
                                  <a:ext cx="1001715" cy="1039149"/>
                                </a:xfrm>
                                <a:custGeom>
                                  <a:avLst/>
                                  <a:gdLst>
                                    <a:gd name="connsiteX0" fmla="*/ 0 w 1001715"/>
                                    <a:gd name="connsiteY0" fmla="*/ 1039149 h 1039149"/>
                                    <a:gd name="connsiteX1" fmla="*/ 137886 w 1001715"/>
                                    <a:gd name="connsiteY1" fmla="*/ 926664 h 1039149"/>
                                    <a:gd name="connsiteX2" fmla="*/ 344714 w 1001715"/>
                                    <a:gd name="connsiteY2" fmla="*/ 730721 h 1039149"/>
                                    <a:gd name="connsiteX3" fmla="*/ 667657 w 1001715"/>
                                    <a:gd name="connsiteY3" fmla="*/ 436807 h 1039149"/>
                                    <a:gd name="connsiteX4" fmla="*/ 863600 w 1001715"/>
                                    <a:gd name="connsiteY4" fmla="*/ 240864 h 1039149"/>
                                    <a:gd name="connsiteX5" fmla="*/ 965200 w 1001715"/>
                                    <a:gd name="connsiteY5" fmla="*/ 132007 h 1039149"/>
                                    <a:gd name="connsiteX6" fmla="*/ 997857 w 1001715"/>
                                    <a:gd name="connsiteY6" fmla="*/ 55807 h 1039149"/>
                                    <a:gd name="connsiteX7" fmla="*/ 997857 w 1001715"/>
                                    <a:gd name="connsiteY7" fmla="*/ 12264 h 1039149"/>
                                    <a:gd name="connsiteX8" fmla="*/ 968829 w 1001715"/>
                                    <a:gd name="connsiteY8" fmla="*/ 1378 h 1039149"/>
                                    <a:gd name="connsiteX9" fmla="*/ 881743 w 1001715"/>
                                    <a:gd name="connsiteY9" fmla="*/ 37664 h 1039149"/>
                                    <a:gd name="connsiteX10" fmla="*/ 751114 w 1001715"/>
                                    <a:gd name="connsiteY10" fmla="*/ 179178 h 1039149"/>
                                    <a:gd name="connsiteX11" fmla="*/ 645886 w 1001715"/>
                                    <a:gd name="connsiteY11" fmla="*/ 346092 h 1039149"/>
                                    <a:gd name="connsiteX12" fmla="*/ 566057 w 1001715"/>
                                    <a:gd name="connsiteY12" fmla="*/ 494864 h 1039149"/>
                                    <a:gd name="connsiteX13" fmla="*/ 399143 w 1001715"/>
                                    <a:gd name="connsiteY13" fmla="*/ 821435 h 1039149"/>
                                    <a:gd name="connsiteX14" fmla="*/ 341086 w 1001715"/>
                                    <a:gd name="connsiteY14" fmla="*/ 991978 h 1039149"/>
                                  </a:gdLst>
                                  <a:ahLst/>
                                  <a:cxnLst>
                                    <a:cxn ang="0">
                                      <a:pos x="connsiteX0" y="connsiteY0"/>
                                    </a:cxn>
                                    <a:cxn ang="0">
                                      <a:pos x="connsiteX1" y="connsiteY1"/>
                                    </a:cxn>
                                    <a:cxn ang="0">
                                      <a:pos x="connsiteX2" y="connsiteY2"/>
                                    </a:cxn>
                                    <a:cxn ang="0">
                                      <a:pos x="connsiteX3" y="connsiteY3"/>
                                    </a:cxn>
                                    <a:cxn ang="0">
                                      <a:pos x="connsiteX4" y="connsiteY4"/>
                                    </a:cxn>
                                    <a:cxn ang="0">
                                      <a:pos x="connsiteX5" y="connsiteY5"/>
                                    </a:cxn>
                                    <a:cxn ang="0">
                                      <a:pos x="connsiteX6" y="connsiteY6"/>
                                    </a:cxn>
                                    <a:cxn ang="0">
                                      <a:pos x="connsiteX7" y="connsiteY7"/>
                                    </a:cxn>
                                    <a:cxn ang="0">
                                      <a:pos x="connsiteX8" y="connsiteY8"/>
                                    </a:cxn>
                                    <a:cxn ang="0">
                                      <a:pos x="connsiteX9" y="connsiteY9"/>
                                    </a:cxn>
                                    <a:cxn ang="0">
                                      <a:pos x="connsiteX10" y="connsiteY10"/>
                                    </a:cxn>
                                    <a:cxn ang="0">
                                      <a:pos x="connsiteX11" y="connsiteY11"/>
                                    </a:cxn>
                                    <a:cxn ang="0">
                                      <a:pos x="connsiteX12" y="connsiteY12"/>
                                    </a:cxn>
                                    <a:cxn ang="0">
                                      <a:pos x="connsiteX13" y="connsiteY13"/>
                                    </a:cxn>
                                    <a:cxn ang="0">
                                      <a:pos x="connsiteX14" y="connsiteY14"/>
                                    </a:cxn>
                                  </a:cxnLst>
                                  <a:rect l="l" t="t" r="r" b="b"/>
                                  <a:pathLst>
                                    <a:path w="1001715" h="1039149">
                                      <a:moveTo>
                                        <a:pt x="0" y="1039149"/>
                                      </a:moveTo>
                                      <a:cubicBezTo>
                                        <a:pt x="40217" y="1008609"/>
                                        <a:pt x="80434" y="978069"/>
                                        <a:pt x="137886" y="926664"/>
                                      </a:cubicBezTo>
                                      <a:cubicBezTo>
                                        <a:pt x="195338" y="875259"/>
                                        <a:pt x="256419" y="812364"/>
                                        <a:pt x="344714" y="730721"/>
                                      </a:cubicBezTo>
                                      <a:cubicBezTo>
                                        <a:pt x="433009" y="649078"/>
                                        <a:pt x="581176" y="518450"/>
                                        <a:pt x="667657" y="436807"/>
                                      </a:cubicBezTo>
                                      <a:cubicBezTo>
                                        <a:pt x="754138" y="355164"/>
                                        <a:pt x="814010" y="291664"/>
                                        <a:pt x="863600" y="240864"/>
                                      </a:cubicBezTo>
                                      <a:cubicBezTo>
                                        <a:pt x="913191" y="190064"/>
                                        <a:pt x="942824" y="162850"/>
                                        <a:pt x="965200" y="132007"/>
                                      </a:cubicBezTo>
                                      <a:cubicBezTo>
                                        <a:pt x="987576" y="101164"/>
                                        <a:pt x="992414" y="75764"/>
                                        <a:pt x="997857" y="55807"/>
                                      </a:cubicBezTo>
                                      <a:cubicBezTo>
                                        <a:pt x="1003300" y="35850"/>
                                        <a:pt x="1002695" y="21335"/>
                                        <a:pt x="997857" y="12264"/>
                                      </a:cubicBezTo>
                                      <a:cubicBezTo>
                                        <a:pt x="993019" y="3192"/>
                                        <a:pt x="988181" y="-2855"/>
                                        <a:pt x="968829" y="1378"/>
                                      </a:cubicBezTo>
                                      <a:cubicBezTo>
                                        <a:pt x="949477" y="5611"/>
                                        <a:pt x="918029" y="8031"/>
                                        <a:pt x="881743" y="37664"/>
                                      </a:cubicBezTo>
                                      <a:cubicBezTo>
                                        <a:pt x="845457" y="67297"/>
                                        <a:pt x="790423" y="127773"/>
                                        <a:pt x="751114" y="179178"/>
                                      </a:cubicBezTo>
                                      <a:cubicBezTo>
                                        <a:pt x="711805" y="230583"/>
                                        <a:pt x="676729" y="293478"/>
                                        <a:pt x="645886" y="346092"/>
                                      </a:cubicBezTo>
                                      <a:cubicBezTo>
                                        <a:pt x="615043" y="398706"/>
                                        <a:pt x="607181" y="415640"/>
                                        <a:pt x="566057" y="494864"/>
                                      </a:cubicBezTo>
                                      <a:cubicBezTo>
                                        <a:pt x="524933" y="574088"/>
                                        <a:pt x="436638" y="738583"/>
                                        <a:pt x="399143" y="821435"/>
                                      </a:cubicBezTo>
                                      <a:cubicBezTo>
                                        <a:pt x="361648" y="904287"/>
                                        <a:pt x="351367" y="948132"/>
                                        <a:pt x="341086" y="991978"/>
                                      </a:cubicBezTo>
                                    </a:path>
                                  </a:pathLst>
                                </a:custGeom>
                                <a:noFill/>
                                <a:ln w="12700" cap="flat" cmpd="sng" algn="ctr">
                                  <a:solidFill>
                                    <a:srgbClr val="002060"/>
                                  </a:solidFill>
                                  <a:prstDash val="solid"/>
                                </a:ln>
                                <a:effectLst/>
                              </wps:spPr>
                              <wps:txbx>
                                <w:txbxContent>
                                  <w:p w14:paraId="415EE81D" w14:textId="77777777" w:rsidR="00935BD8" w:rsidRDefault="00935BD8" w:rsidP="00A818D4"/>
                                </w:txbxContent>
                              </wps:txbx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52" name="Полилиния 24"/>
                              <wps:cNvSpPr/>
                              <wps:spPr>
                                <a:xfrm>
                                  <a:off x="145143" y="181429"/>
                                  <a:ext cx="932967" cy="762234"/>
                                </a:xfrm>
                                <a:custGeom>
                                  <a:avLst/>
                                  <a:gdLst>
                                    <a:gd name="connsiteX0" fmla="*/ 410453 w 932967"/>
                                    <a:gd name="connsiteY0" fmla="*/ 421266 h 762234"/>
                                    <a:gd name="connsiteX1" fmla="*/ 374167 w 932967"/>
                                    <a:gd name="connsiteY1" fmla="*/ 482952 h 762234"/>
                                    <a:gd name="connsiteX2" fmla="*/ 356024 w 932967"/>
                                    <a:gd name="connsiteY2" fmla="*/ 522866 h 762234"/>
                                    <a:gd name="connsiteX3" fmla="*/ 348767 w 932967"/>
                                    <a:gd name="connsiteY3" fmla="*/ 551895 h 762234"/>
                                    <a:gd name="connsiteX4" fmla="*/ 410453 w 932967"/>
                                    <a:gd name="connsiteY4" fmla="*/ 475695 h 762234"/>
                                    <a:gd name="connsiteX5" fmla="*/ 541081 w 932967"/>
                                    <a:gd name="connsiteY5" fmla="*/ 323295 h 762234"/>
                                    <a:gd name="connsiteX6" fmla="*/ 646310 w 932967"/>
                                    <a:gd name="connsiteY6" fmla="*/ 189038 h 762234"/>
                                    <a:gd name="connsiteX7" fmla="*/ 758795 w 932967"/>
                                    <a:gd name="connsiteY7" fmla="*/ 72923 h 762234"/>
                                    <a:gd name="connsiteX8" fmla="*/ 813224 w 932967"/>
                                    <a:gd name="connsiteY8" fmla="*/ 352 h 762234"/>
                                    <a:gd name="connsiteX9" fmla="*/ 740653 w 932967"/>
                                    <a:gd name="connsiteY9" fmla="*/ 101952 h 762234"/>
                                    <a:gd name="connsiteX10" fmla="*/ 613653 w 932967"/>
                                    <a:gd name="connsiteY10" fmla="*/ 316038 h 762234"/>
                                    <a:gd name="connsiteX11" fmla="*/ 530195 w 932967"/>
                                    <a:gd name="connsiteY11" fmla="*/ 511981 h 762234"/>
                                    <a:gd name="connsiteX12" fmla="*/ 486653 w 932967"/>
                                    <a:gd name="connsiteY12" fmla="*/ 635352 h 762234"/>
                                    <a:gd name="connsiteX13" fmla="*/ 504795 w 932967"/>
                                    <a:gd name="connsiteY13" fmla="*/ 718809 h 762234"/>
                                    <a:gd name="connsiteX14" fmla="*/ 522938 w 932967"/>
                                    <a:gd name="connsiteY14" fmla="*/ 758723 h 762234"/>
                                    <a:gd name="connsiteX15" fmla="*/ 468510 w 932967"/>
                                    <a:gd name="connsiteY15" fmla="*/ 631723 h 762234"/>
                                    <a:gd name="connsiteX16" fmla="*/ 385053 w 932967"/>
                                    <a:gd name="connsiteY16" fmla="*/ 548266 h 762234"/>
                                    <a:gd name="connsiteX17" fmla="*/ 287081 w 932967"/>
                                    <a:gd name="connsiteY17" fmla="*/ 511981 h 762234"/>
                                    <a:gd name="connsiteX18" fmla="*/ 163710 w 932967"/>
                                    <a:gd name="connsiteY18" fmla="*/ 497466 h 762234"/>
                                    <a:gd name="connsiteX19" fmla="*/ 424 w 932967"/>
                                    <a:gd name="connsiteY19" fmla="*/ 526495 h 762234"/>
                                    <a:gd name="connsiteX20" fmla="*/ 112910 w 932967"/>
                                    <a:gd name="connsiteY20" fmla="*/ 497466 h 762234"/>
                                    <a:gd name="connsiteX21" fmla="*/ 268938 w 932967"/>
                                    <a:gd name="connsiteY21" fmla="*/ 457552 h 762234"/>
                                    <a:gd name="connsiteX22" fmla="*/ 562853 w 932967"/>
                                    <a:gd name="connsiteY22" fmla="*/ 395866 h 762234"/>
                                    <a:gd name="connsiteX23" fmla="*/ 766053 w 932967"/>
                                    <a:gd name="connsiteY23" fmla="*/ 381352 h 762234"/>
                                    <a:gd name="connsiteX24" fmla="*/ 932967 w 932967"/>
                                    <a:gd name="connsiteY24" fmla="*/ 381352 h 762234"/>
                                  </a:gdLst>
                                  <a:ahLst/>
                                  <a:cxnLst>
                                    <a:cxn ang="0">
                                      <a:pos x="connsiteX0" y="connsiteY0"/>
                                    </a:cxn>
                                    <a:cxn ang="0">
                                      <a:pos x="connsiteX1" y="connsiteY1"/>
                                    </a:cxn>
                                    <a:cxn ang="0">
                                      <a:pos x="connsiteX2" y="connsiteY2"/>
                                    </a:cxn>
                                    <a:cxn ang="0">
                                      <a:pos x="connsiteX3" y="connsiteY3"/>
                                    </a:cxn>
                                    <a:cxn ang="0">
                                      <a:pos x="connsiteX4" y="connsiteY4"/>
                                    </a:cxn>
                                    <a:cxn ang="0">
                                      <a:pos x="connsiteX5" y="connsiteY5"/>
                                    </a:cxn>
                                    <a:cxn ang="0">
                                      <a:pos x="connsiteX6" y="connsiteY6"/>
                                    </a:cxn>
                                    <a:cxn ang="0">
                                      <a:pos x="connsiteX7" y="connsiteY7"/>
                                    </a:cxn>
                                    <a:cxn ang="0">
                                      <a:pos x="connsiteX8" y="connsiteY8"/>
                                    </a:cxn>
                                    <a:cxn ang="0">
                                      <a:pos x="connsiteX9" y="connsiteY9"/>
                                    </a:cxn>
                                    <a:cxn ang="0">
                                      <a:pos x="connsiteX10" y="connsiteY10"/>
                                    </a:cxn>
                                    <a:cxn ang="0">
                                      <a:pos x="connsiteX11" y="connsiteY11"/>
                                    </a:cxn>
                                    <a:cxn ang="0">
                                      <a:pos x="connsiteX12" y="connsiteY12"/>
                                    </a:cxn>
                                    <a:cxn ang="0">
                                      <a:pos x="connsiteX13" y="connsiteY13"/>
                                    </a:cxn>
                                    <a:cxn ang="0">
                                      <a:pos x="connsiteX14" y="connsiteY14"/>
                                    </a:cxn>
                                    <a:cxn ang="0">
                                      <a:pos x="connsiteX15" y="connsiteY15"/>
                                    </a:cxn>
                                    <a:cxn ang="0">
                                      <a:pos x="connsiteX16" y="connsiteY16"/>
                                    </a:cxn>
                                    <a:cxn ang="0">
                                      <a:pos x="connsiteX17" y="connsiteY17"/>
                                    </a:cxn>
                                    <a:cxn ang="0">
                                      <a:pos x="connsiteX18" y="connsiteY18"/>
                                    </a:cxn>
                                    <a:cxn ang="0">
                                      <a:pos x="connsiteX19" y="connsiteY19"/>
                                    </a:cxn>
                                    <a:cxn ang="0">
                                      <a:pos x="connsiteX20" y="connsiteY20"/>
                                    </a:cxn>
                                    <a:cxn ang="0">
                                      <a:pos x="connsiteX21" y="connsiteY21"/>
                                    </a:cxn>
                                    <a:cxn ang="0">
                                      <a:pos x="connsiteX22" y="connsiteY22"/>
                                    </a:cxn>
                                    <a:cxn ang="0">
                                      <a:pos x="connsiteX23" y="connsiteY23"/>
                                    </a:cxn>
                                    <a:cxn ang="0">
                                      <a:pos x="connsiteX24" y="connsiteY24"/>
                                    </a:cxn>
                                  </a:cxnLst>
                                  <a:rect l="l" t="t" r="r" b="b"/>
                                  <a:pathLst>
                                    <a:path w="932967" h="762234">
                                      <a:moveTo>
                                        <a:pt x="410453" y="421266"/>
                                      </a:moveTo>
                                      <a:cubicBezTo>
                                        <a:pt x="396845" y="443642"/>
                                        <a:pt x="383238" y="466019"/>
                                        <a:pt x="374167" y="482952"/>
                                      </a:cubicBezTo>
                                      <a:cubicBezTo>
                                        <a:pt x="365095" y="499885"/>
                                        <a:pt x="360257" y="511376"/>
                                        <a:pt x="356024" y="522866"/>
                                      </a:cubicBezTo>
                                      <a:cubicBezTo>
                                        <a:pt x="351791" y="534356"/>
                                        <a:pt x="339695" y="559757"/>
                                        <a:pt x="348767" y="551895"/>
                                      </a:cubicBezTo>
                                      <a:cubicBezTo>
                                        <a:pt x="357838" y="544033"/>
                                        <a:pt x="378401" y="513795"/>
                                        <a:pt x="410453" y="475695"/>
                                      </a:cubicBezTo>
                                      <a:cubicBezTo>
                                        <a:pt x="442505" y="437595"/>
                                        <a:pt x="501772" y="371071"/>
                                        <a:pt x="541081" y="323295"/>
                                      </a:cubicBezTo>
                                      <a:cubicBezTo>
                                        <a:pt x="580390" y="275519"/>
                                        <a:pt x="610024" y="230767"/>
                                        <a:pt x="646310" y="189038"/>
                                      </a:cubicBezTo>
                                      <a:cubicBezTo>
                                        <a:pt x="682596" y="147309"/>
                                        <a:pt x="730976" y="104370"/>
                                        <a:pt x="758795" y="72923"/>
                                      </a:cubicBezTo>
                                      <a:cubicBezTo>
                                        <a:pt x="786614" y="41476"/>
                                        <a:pt x="816248" y="-4486"/>
                                        <a:pt x="813224" y="352"/>
                                      </a:cubicBezTo>
                                      <a:cubicBezTo>
                                        <a:pt x="810200" y="5190"/>
                                        <a:pt x="773915" y="49338"/>
                                        <a:pt x="740653" y="101952"/>
                                      </a:cubicBezTo>
                                      <a:cubicBezTo>
                                        <a:pt x="707391" y="154566"/>
                                        <a:pt x="648729" y="247700"/>
                                        <a:pt x="613653" y="316038"/>
                                      </a:cubicBezTo>
                                      <a:cubicBezTo>
                                        <a:pt x="578577" y="384376"/>
                                        <a:pt x="551362" y="458762"/>
                                        <a:pt x="530195" y="511981"/>
                                      </a:cubicBezTo>
                                      <a:cubicBezTo>
                                        <a:pt x="509028" y="565200"/>
                                        <a:pt x="490886" y="600881"/>
                                        <a:pt x="486653" y="635352"/>
                                      </a:cubicBezTo>
                                      <a:cubicBezTo>
                                        <a:pt x="482420" y="669823"/>
                                        <a:pt x="498748" y="698247"/>
                                        <a:pt x="504795" y="718809"/>
                                      </a:cubicBezTo>
                                      <a:cubicBezTo>
                                        <a:pt x="510843" y="739371"/>
                                        <a:pt x="528985" y="773237"/>
                                        <a:pt x="522938" y="758723"/>
                                      </a:cubicBezTo>
                                      <a:cubicBezTo>
                                        <a:pt x="516891" y="744209"/>
                                        <a:pt x="491491" y="666799"/>
                                        <a:pt x="468510" y="631723"/>
                                      </a:cubicBezTo>
                                      <a:cubicBezTo>
                                        <a:pt x="445529" y="596647"/>
                                        <a:pt x="415291" y="568223"/>
                                        <a:pt x="385053" y="548266"/>
                                      </a:cubicBezTo>
                                      <a:cubicBezTo>
                                        <a:pt x="354815" y="528309"/>
                                        <a:pt x="323971" y="520448"/>
                                        <a:pt x="287081" y="511981"/>
                                      </a:cubicBezTo>
                                      <a:cubicBezTo>
                                        <a:pt x="250191" y="503514"/>
                                        <a:pt x="211486" y="495047"/>
                                        <a:pt x="163710" y="497466"/>
                                      </a:cubicBezTo>
                                      <a:cubicBezTo>
                                        <a:pt x="115934" y="499885"/>
                                        <a:pt x="8891" y="526495"/>
                                        <a:pt x="424" y="526495"/>
                                      </a:cubicBezTo>
                                      <a:cubicBezTo>
                                        <a:pt x="-8043" y="526495"/>
                                        <a:pt x="112910" y="497466"/>
                                        <a:pt x="112910" y="497466"/>
                                      </a:cubicBezTo>
                                      <a:cubicBezTo>
                                        <a:pt x="157662" y="485976"/>
                                        <a:pt x="193947" y="474485"/>
                                        <a:pt x="268938" y="457552"/>
                                      </a:cubicBezTo>
                                      <a:cubicBezTo>
                                        <a:pt x="343928" y="440619"/>
                                        <a:pt x="480001" y="408566"/>
                                        <a:pt x="562853" y="395866"/>
                                      </a:cubicBezTo>
                                      <a:cubicBezTo>
                                        <a:pt x="645706" y="383166"/>
                                        <a:pt x="704367" y="383771"/>
                                        <a:pt x="766053" y="381352"/>
                                      </a:cubicBezTo>
                                      <a:cubicBezTo>
                                        <a:pt x="827739" y="378933"/>
                                        <a:pt x="880353" y="380142"/>
                                        <a:pt x="932967" y="381352"/>
                                      </a:cubicBezTo>
                                    </a:path>
                                  </a:pathLst>
                                </a:custGeom>
                                <a:noFill/>
                                <a:ln w="12700" cap="flat" cmpd="sng" algn="ctr">
                                  <a:solidFill>
                                    <a:srgbClr val="002060"/>
                                  </a:solidFill>
                                  <a:prstDash val="solid"/>
                                </a:ln>
                                <a:effectLst/>
                              </wps:spPr>
                              <wps:txbx>
                                <w:txbxContent>
                                  <w:p w14:paraId="7A814752" w14:textId="77777777" w:rsidR="00935BD8" w:rsidRDefault="00935BD8" w:rsidP="00A818D4"/>
                                </w:txbxContent>
                              </wps:txbx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8919826" id="Группа 10" o:spid="_x0000_s1029" style="position:absolute;left:0;text-align:left;margin-left:21.5pt;margin-top:-32.75pt;width:58.85pt;height:67.5pt;z-index:251663360;mso-position-horizontal-relative:margin" coordsize="10781,103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">
                      <v:shape id="Полилиния 23" o:spid="_x0000_s1030" style="position:absolute;width:10017;height:10391;visibility:visible;mso-wrap-style:square;v-text-anchor:middle" coordsize="1001715,1039149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" adj="-11796480,,5400" path="m,1039149c40217,1008609,80434,978069,137886,926664,195338,875259,256419,812364,344714,730721,433009,649078,581176,518450,667657,436807,754138,355164,814010,291664,863600,240864v49591,-50800,79224,-78014,101600,-108857c987576,101164,992414,75764,997857,55807v5443,-19957,4838,-34472,,-43543c993019,3192,988181,-2855,968829,1378,949477,5611,918029,8031,881743,37664,845457,67297,790423,127773,751114,179178,711805,230583,676729,293478,645886,346092v-30843,52614,-38705,69548,-79829,148772c524933,574088,436638,738583,399143,821435v-37495,82852,-47776,126697,-58057,170543e" filled="f" strokecolor="#002060" strokeweight="1pt">
                        <v:stroke joinstyle="miter"/>
                        <v:formulas/>
                        <v:path arrowok="t" o:connecttype="custom" o:connectlocs="0,1039149;137886,926664;344714,730721;667657,436807;863600,240864;965200,132007;997857,55807;997857,12264;968829,1378;881743,37664;751114,179178;645886,346092;566057,494864;399143,821435;341086,991978" o:connectangles="0,0,0,0,0,0,0,0,0,0,0,0,0,0,0" textboxrect="0,0,1001715,1039149"/>
                        <v:textbox>
                          <w:txbxContent>
                            <w:p w14:paraId="415EE81D" w14:textId="77777777" w:rsidR="00935BD8" w:rsidRDefault="00935BD8" w:rsidP="00A818D4"/>
                          </w:txbxContent>
                        </v:textbox>
                      </v:shape>
                      <v:shape id="Полилиния 24" o:spid="_x0000_s1031" style="position:absolute;left:1451;top:1814;width:9330;height:7622;visibility:visible;mso-wrap-style:square;v-text-anchor:middle" coordsize="932967,76223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" adj="-11796480,,5400" path="m410453,421266v-13608,22376,-27215,44753,-36286,61686c365095,499885,360257,511376,356024,522866v-4233,11490,-16329,36891,-7257,29029c357838,544033,378401,513795,410453,475695,442505,437595,501772,371071,541081,323295v39309,-47776,68943,-92528,105229,-134257c682596,147309,730976,104370,758795,72923,786614,41476,816248,-4486,813224,352v-3024,4838,-39309,48986,-72571,101600c707391,154566,648729,247700,613653,316038v-35076,68338,-62291,142724,-83458,195943c509028,565200,490886,600881,486653,635352v-4233,34471,12095,62895,18142,83457c510843,739371,528985,773237,522938,758723,516891,744209,491491,666799,468510,631723,445529,596647,415291,568223,385053,548266,354815,528309,323971,520448,287081,511981,250191,503514,211486,495047,163710,497466,115934,499885,8891,526495,424,526495v-8467,,112486,-29029,112486,-29029c157662,485976,193947,474485,268938,457552v74990,-16933,211063,-48986,293915,-61686c645706,383166,704367,383771,766053,381352v61686,-2419,114300,-1210,166914,e" filled="f" strokecolor="#002060" strokeweight="1pt">
                        <v:stroke joinstyle="miter"/>
                        <v:formulas/>
                        <v:path arrowok="t" o:connecttype="custom" o:connectlocs="410453,421266;374167,482952;356024,522866;348767,551895;410453,475695;541081,323295;646310,189038;758795,72923;813224,352;740653,101952;613653,316038;530195,511981;486653,635352;504795,718809;522938,758723;468510,631723;385053,548266;287081,511981;163710,497466;424,526495;112910,497466;268938,457552;562853,395866;766053,381352;932967,381352" o:connectangles="0,0,0,0,0,0,0,0,0,0,0,0,0,0,0,0,0,0,0,0,0,0,0,0,0" textboxrect="0,0,932967,762234"/>
                        <v:textbox>
                          <w:txbxContent>
                            <w:p w14:paraId="7A814752" w14:textId="77777777" w:rsidR="00935BD8" w:rsidRDefault="00935BD8" w:rsidP="00A818D4"/>
                          </w:txbxContent>
                        </v:textbox>
                      </v:shape>
                      <w10:wrap anchorx="margin"/>
                    </v:group>
                  </w:pict>
                </mc:Fallback>
              </mc:AlternateContent>
            </w:r>
          </w:p>
        </w:tc>
      </w:tr>
      <w:tr w:rsidR="002B2C73" w:rsidRPr="002B2C73" w14:paraId="62936AE2" w14:textId="77777777" w:rsidTr="000E5093">
        <w:trPr>
          <w:trHeight w:val="454"/>
        </w:trPr>
        <w:tc>
          <w:tcPr>
            <w:tcW w:w="4764" w:type="dxa"/>
          </w:tcPr>
          <w:p w14:paraId="2117776C" w14:textId="77777777" w:rsidR="00A818D4" w:rsidRPr="002B2C73" w:rsidRDefault="00A818D4" w:rsidP="000E5093">
            <w:pPr>
              <w:pStyle w:val="affff7"/>
              <w:rPr>
                <w:rFonts w:cs="Times New Roman"/>
              </w:rPr>
            </w:pPr>
            <w:r w:rsidRPr="002B2C73">
              <w:rPr>
                <w:rFonts w:cs="Times New Roman"/>
              </w:rPr>
              <w:t>Главный архитектор проекта</w:t>
            </w:r>
          </w:p>
        </w:tc>
        <w:tc>
          <w:tcPr>
            <w:tcW w:w="2778" w:type="dxa"/>
          </w:tcPr>
          <w:p w14:paraId="1C4D3E88" w14:textId="77777777" w:rsidR="00A818D4" w:rsidRPr="002B2C73" w:rsidRDefault="00A818D4" w:rsidP="000E5093">
            <w:pPr>
              <w:pStyle w:val="affff7"/>
              <w:rPr>
                <w:rFonts w:cs="Times New Roman"/>
              </w:rPr>
            </w:pPr>
            <w:bookmarkStart w:id="25" w:name="OLE_LINK64"/>
            <w:bookmarkStart w:id="26" w:name="OLE_LINK65"/>
            <w:bookmarkStart w:id="27" w:name="OLE_LINK86"/>
            <w:bookmarkStart w:id="28" w:name="OLE_LINK448"/>
            <w:bookmarkStart w:id="29" w:name="OLE_LINK454"/>
            <w:r w:rsidRPr="002B2C73">
              <w:rPr>
                <w:rFonts w:cs="Times New Roman"/>
              </w:rPr>
              <w:t>М.Е.Гилева</w:t>
            </w:r>
            <w:bookmarkEnd w:id="25"/>
            <w:bookmarkEnd w:id="26"/>
            <w:bookmarkEnd w:id="27"/>
            <w:bookmarkEnd w:id="28"/>
            <w:bookmarkEnd w:id="29"/>
          </w:p>
        </w:tc>
        <w:tc>
          <w:tcPr>
            <w:tcW w:w="2381" w:type="dxa"/>
          </w:tcPr>
          <w:p w14:paraId="5A64A825" w14:textId="29989C0B" w:rsidR="00A818D4" w:rsidRPr="002B2C73" w:rsidRDefault="00A818D4" w:rsidP="000E5093">
            <w:pPr>
              <w:pStyle w:val="affff7"/>
              <w:rPr>
                <w:rFonts w:cs="Times New Roman"/>
              </w:rPr>
            </w:pPr>
            <w:r w:rsidRPr="002B2C73"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57216" behindDoc="0" locked="0" layoutInCell="1" allowOverlap="1" wp14:anchorId="238F12FE" wp14:editId="7C7B848A">
                      <wp:simplePos x="0" y="0"/>
                      <wp:positionH relativeFrom="column">
                        <wp:posOffset>600710</wp:posOffset>
                      </wp:positionH>
                      <wp:positionV relativeFrom="paragraph">
                        <wp:posOffset>-80010</wp:posOffset>
                      </wp:positionV>
                      <wp:extent cx="419735" cy="431800"/>
                      <wp:effectExtent l="0" t="0" r="18415" b="25400"/>
                      <wp:wrapNone/>
                      <wp:docPr id="45" name="Группа 45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 bwMode="auto">
                              <a:xfrm>
                                <a:off x="0" y="0"/>
                                <a:ext cx="419735" cy="431800"/>
                                <a:chOff x="0" y="0"/>
                                <a:chExt cx="24026" cy="24841"/>
                              </a:xfrm>
                            </wpg:grpSpPr>
                            <wps:wsp>
                              <wps:cNvPr id="21" name="Полилиния 5"/>
                              <wps:cNvSpPr>
                                <a:spLocks/>
                              </wps:cNvSpPr>
                              <wps:spPr bwMode="auto">
                                <a:xfrm>
                                  <a:off x="0" y="0"/>
                                  <a:ext cx="19216" cy="24522"/>
                                </a:xfrm>
                                <a:custGeom>
                                  <a:avLst/>
                                  <a:gdLst>
                                    <a:gd name="T0" fmla="*/ 18702 w 1921670"/>
                                    <a:gd name="T1" fmla="*/ 0 h 2452285"/>
                                    <a:gd name="T2" fmla="*/ 16839 w 1921670"/>
                                    <a:gd name="T3" fmla="*/ 2139 h 2452285"/>
                                    <a:gd name="T4" fmla="*/ 14320 w 1921670"/>
                                    <a:gd name="T5" fmla="*/ 5624 h 2452285"/>
                                    <a:gd name="T6" fmla="*/ 11353 w 1921670"/>
                                    <a:gd name="T7" fmla="*/ 10627 h 2452285"/>
                                    <a:gd name="T8" fmla="*/ 7661 w 1921670"/>
                                    <a:gd name="T9" fmla="*/ 17011 h 2452285"/>
                                    <a:gd name="T10" fmla="*/ 4901 w 1921670"/>
                                    <a:gd name="T11" fmla="*/ 21841 h 2452285"/>
                                    <a:gd name="T12" fmla="*/ 3072 w 1921670"/>
                                    <a:gd name="T13" fmla="*/ 23636 h 2452285"/>
                                    <a:gd name="T14" fmla="*/ 1968 w 1921670"/>
                                    <a:gd name="T15" fmla="*/ 24429 h 2452285"/>
                                    <a:gd name="T16" fmla="*/ 967 w 1921670"/>
                                    <a:gd name="T17" fmla="*/ 24429 h 2452285"/>
                                    <a:gd name="T18" fmla="*/ 242 w 1921670"/>
                                    <a:gd name="T19" fmla="*/ 23739 h 2452285"/>
                                    <a:gd name="T20" fmla="*/ 1 w 1921670"/>
                                    <a:gd name="T21" fmla="*/ 22393 h 2452285"/>
                                    <a:gd name="T22" fmla="*/ 311 w 1921670"/>
                                    <a:gd name="T23" fmla="*/ 20565 h 2452285"/>
                                    <a:gd name="T24" fmla="*/ 1830 w 1921670"/>
                                    <a:gd name="T25" fmla="*/ 17459 h 2452285"/>
                                    <a:gd name="T26" fmla="*/ 4832 w 1921670"/>
                                    <a:gd name="T27" fmla="*/ 13284 h 2452285"/>
                                    <a:gd name="T28" fmla="*/ 8248 w 1921670"/>
                                    <a:gd name="T29" fmla="*/ 10075 h 2452285"/>
                                    <a:gd name="T30" fmla="*/ 11801 w 1921670"/>
                                    <a:gd name="T31" fmla="*/ 7867 h 2452285"/>
                                    <a:gd name="T32" fmla="*/ 15804 w 1921670"/>
                                    <a:gd name="T33" fmla="*/ 6383 h 2452285"/>
                                    <a:gd name="T34" fmla="*/ 18081 w 1921670"/>
                                    <a:gd name="T35" fmla="*/ 5900 h 2452285"/>
                                    <a:gd name="T36" fmla="*/ 19116 w 1921670"/>
                                    <a:gd name="T37" fmla="*/ 6004 h 2452285"/>
                                    <a:gd name="T38" fmla="*/ 19116 w 1921670"/>
                                    <a:gd name="T39" fmla="*/ 6176 h 2452285"/>
                                    <a:gd name="T40" fmla="*/ 0 60000 65536"/>
                                    <a:gd name="T41" fmla="*/ 0 60000 65536"/>
                                    <a:gd name="T42" fmla="*/ 0 60000 65536"/>
                                    <a:gd name="T43" fmla="*/ 0 60000 65536"/>
                                    <a:gd name="T44" fmla="*/ 0 60000 65536"/>
                                    <a:gd name="T45" fmla="*/ 0 60000 65536"/>
                                    <a:gd name="T46" fmla="*/ 0 60000 65536"/>
                                    <a:gd name="T47" fmla="*/ 0 60000 65536"/>
                                    <a:gd name="T48" fmla="*/ 0 60000 65536"/>
                                    <a:gd name="T49" fmla="*/ 0 60000 65536"/>
                                    <a:gd name="T50" fmla="*/ 0 60000 65536"/>
                                    <a:gd name="T51" fmla="*/ 0 60000 65536"/>
                                    <a:gd name="T52" fmla="*/ 0 60000 65536"/>
                                    <a:gd name="T53" fmla="*/ 0 60000 65536"/>
                                    <a:gd name="T54" fmla="*/ 0 60000 65536"/>
                                    <a:gd name="T55" fmla="*/ 0 60000 65536"/>
                                    <a:gd name="T56" fmla="*/ 0 60000 65536"/>
                                    <a:gd name="T57" fmla="*/ 0 60000 65536"/>
                                    <a:gd name="T58" fmla="*/ 0 60000 65536"/>
                                    <a:gd name="T59" fmla="*/ 0 60000 65536"/>
                                  </a:gdLst>
                                  <a:ahLst/>
                                  <a:cxnLst>
                                    <a:cxn ang="T40">
                                      <a:pos x="T0" y="T1"/>
                                    </a:cxn>
                                    <a:cxn ang="T41">
                                      <a:pos x="T2" y="T3"/>
                                    </a:cxn>
                                    <a:cxn ang="T42">
                                      <a:pos x="T4" y="T5"/>
                                    </a:cxn>
                                    <a:cxn ang="T43">
                                      <a:pos x="T6" y="T7"/>
                                    </a:cxn>
                                    <a:cxn ang="T44">
                                      <a:pos x="T8" y="T9"/>
                                    </a:cxn>
                                    <a:cxn ang="T45">
                                      <a:pos x="T10" y="T11"/>
                                    </a:cxn>
                                    <a:cxn ang="T46">
                                      <a:pos x="T12" y="T13"/>
                                    </a:cxn>
                                    <a:cxn ang="T47">
                                      <a:pos x="T14" y="T15"/>
                                    </a:cxn>
                                    <a:cxn ang="T48">
                                      <a:pos x="T16" y="T17"/>
                                    </a:cxn>
                                    <a:cxn ang="T49">
                                      <a:pos x="T18" y="T19"/>
                                    </a:cxn>
                                    <a:cxn ang="T50">
                                      <a:pos x="T20" y="T21"/>
                                    </a:cxn>
                                    <a:cxn ang="T51">
                                      <a:pos x="T22" y="T23"/>
                                    </a:cxn>
                                    <a:cxn ang="T52">
                                      <a:pos x="T24" y="T25"/>
                                    </a:cxn>
                                    <a:cxn ang="T53">
                                      <a:pos x="T26" y="T27"/>
                                    </a:cxn>
                                    <a:cxn ang="T54">
                                      <a:pos x="T28" y="T29"/>
                                    </a:cxn>
                                    <a:cxn ang="T55">
                                      <a:pos x="T30" y="T31"/>
                                    </a:cxn>
                                    <a:cxn ang="T56">
                                      <a:pos x="T32" y="T33"/>
                                    </a:cxn>
                                    <a:cxn ang="T57">
                                      <a:pos x="T34" y="T35"/>
                                    </a:cxn>
                                    <a:cxn ang="T58">
                                      <a:pos x="T36" y="T37"/>
                                    </a:cxn>
                                    <a:cxn ang="T59">
                                      <a:pos x="T38" y="T39"/>
                                    </a:cxn>
                                  </a:cxnLst>
                                  <a:rect l="0" t="0" r="r" b="b"/>
                                  <a:pathLst>
                                    <a:path w="1921670" h="2452285">
                                      <a:moveTo>
                                        <a:pt x="1870303" y="0"/>
                                      </a:moveTo>
                                      <a:cubicBezTo>
                                        <a:pt x="1813656" y="60097"/>
                                        <a:pt x="1757009" y="120195"/>
                                        <a:pt x="1683972" y="213935"/>
                                      </a:cubicBezTo>
                                      <a:cubicBezTo>
                                        <a:pt x="1610935" y="307675"/>
                                        <a:pt x="1523521" y="420969"/>
                                        <a:pt x="1432081" y="562442"/>
                                      </a:cubicBezTo>
                                      <a:cubicBezTo>
                                        <a:pt x="1340641" y="703915"/>
                                        <a:pt x="1246325" y="872993"/>
                                        <a:pt x="1135332" y="1062774"/>
                                      </a:cubicBezTo>
                                      <a:cubicBezTo>
                                        <a:pt x="1024339" y="1252555"/>
                                        <a:pt x="873665" y="1514223"/>
                                        <a:pt x="766122" y="1701129"/>
                                      </a:cubicBezTo>
                                      <a:cubicBezTo>
                                        <a:pt x="658579" y="1888035"/>
                                        <a:pt x="566564" y="2073790"/>
                                        <a:pt x="490076" y="2184208"/>
                                      </a:cubicBezTo>
                                      <a:cubicBezTo>
                                        <a:pt x="413588" y="2294626"/>
                                        <a:pt x="356079" y="2320505"/>
                                        <a:pt x="307196" y="2363637"/>
                                      </a:cubicBezTo>
                                      <a:cubicBezTo>
                                        <a:pt x="258313" y="2406769"/>
                                        <a:pt x="231859" y="2429774"/>
                                        <a:pt x="196778" y="2443001"/>
                                      </a:cubicBezTo>
                                      <a:cubicBezTo>
                                        <a:pt x="161697" y="2456228"/>
                                        <a:pt x="125467" y="2454503"/>
                                        <a:pt x="96712" y="2443001"/>
                                      </a:cubicBezTo>
                                      <a:cubicBezTo>
                                        <a:pt x="67957" y="2431499"/>
                                        <a:pt x="40353" y="2407920"/>
                                        <a:pt x="24250" y="2373989"/>
                                      </a:cubicBezTo>
                                      <a:cubicBezTo>
                                        <a:pt x="8147" y="2340058"/>
                                        <a:pt x="-1054" y="2292326"/>
                                        <a:pt x="96" y="2239417"/>
                                      </a:cubicBezTo>
                                      <a:cubicBezTo>
                                        <a:pt x="1246" y="2186508"/>
                                        <a:pt x="671" y="2138776"/>
                                        <a:pt x="31151" y="2056537"/>
                                      </a:cubicBezTo>
                                      <a:cubicBezTo>
                                        <a:pt x="61631" y="1974299"/>
                                        <a:pt x="107639" y="1867331"/>
                                        <a:pt x="182976" y="1745986"/>
                                      </a:cubicBezTo>
                                      <a:cubicBezTo>
                                        <a:pt x="258313" y="1624641"/>
                                        <a:pt x="376208" y="1451538"/>
                                        <a:pt x="483175" y="1328468"/>
                                      </a:cubicBezTo>
                                      <a:cubicBezTo>
                                        <a:pt x="590142" y="1205398"/>
                                        <a:pt x="708612" y="1097855"/>
                                        <a:pt x="824781" y="1007565"/>
                                      </a:cubicBezTo>
                                      <a:cubicBezTo>
                                        <a:pt x="940950" y="917275"/>
                                        <a:pt x="1054244" y="848264"/>
                                        <a:pt x="1180190" y="786729"/>
                                      </a:cubicBezTo>
                                      <a:cubicBezTo>
                                        <a:pt x="1306136" y="725194"/>
                                        <a:pt x="1475788" y="671134"/>
                                        <a:pt x="1580455" y="638354"/>
                                      </a:cubicBezTo>
                                      <a:cubicBezTo>
                                        <a:pt x="1685122" y="605574"/>
                                        <a:pt x="1752984" y="596373"/>
                                        <a:pt x="1808193" y="590047"/>
                                      </a:cubicBezTo>
                                      <a:cubicBezTo>
                                        <a:pt x="1863402" y="583721"/>
                                        <a:pt x="1894457" y="595797"/>
                                        <a:pt x="1911710" y="600398"/>
                                      </a:cubicBezTo>
                                      <a:cubicBezTo>
                                        <a:pt x="1928963" y="604999"/>
                                        <a:pt x="1920336" y="611325"/>
                                        <a:pt x="1911710" y="617651"/>
                                      </a:cubicBezTo>
                                    </a:path>
                                  </a:pathLst>
                                </a:custGeom>
                                <a:noFill/>
                                <a:ln w="12700">
                                  <a:solidFill>
                                    <a:schemeClr val="accent1">
                                      <a:lumMod val="50000"/>
                                      <a:lumOff val="0"/>
                                    </a:schemeClr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ctr" anchorCtr="0" upright="1">
                                <a:noAutofit/>
                              </wps:bodyPr>
                            </wps:wsp>
                            <wps:wsp>
                              <wps:cNvPr id="22" name="Полилиния 6"/>
                              <wps:cNvSpPr>
                                <a:spLocks/>
                              </wps:cNvSpPr>
                              <wps:spPr bwMode="auto">
                                <a:xfrm>
                                  <a:off x="4770" y="9674"/>
                                  <a:ext cx="19256" cy="15167"/>
                                </a:xfrm>
                                <a:custGeom>
                                  <a:avLst/>
                                  <a:gdLst>
                                    <a:gd name="T0" fmla="*/ 8697 w 1925587"/>
                                    <a:gd name="T1" fmla="*/ 0 h 1516705"/>
                                    <a:gd name="T2" fmla="*/ 7006 w 1925587"/>
                                    <a:gd name="T3" fmla="*/ 2933 h 1516705"/>
                                    <a:gd name="T4" fmla="*/ 4971 w 1925587"/>
                                    <a:gd name="T5" fmla="*/ 6246 h 1516705"/>
                                    <a:gd name="T6" fmla="*/ 2383 w 1925587"/>
                                    <a:gd name="T7" fmla="*/ 11835 h 1516705"/>
                                    <a:gd name="T8" fmla="*/ 933 w 1925587"/>
                                    <a:gd name="T9" fmla="*/ 14389 h 1516705"/>
                                    <a:gd name="T10" fmla="*/ 485 w 1925587"/>
                                    <a:gd name="T11" fmla="*/ 15044 h 1516705"/>
                                    <a:gd name="T12" fmla="*/ 105 w 1925587"/>
                                    <a:gd name="T13" fmla="*/ 15079 h 1516705"/>
                                    <a:gd name="T14" fmla="*/ 105 w 1925587"/>
                                    <a:gd name="T15" fmla="*/ 14113 h 1516705"/>
                                    <a:gd name="T16" fmla="*/ 1313 w 1925587"/>
                                    <a:gd name="T17" fmla="*/ 11283 h 1516705"/>
                                    <a:gd name="T18" fmla="*/ 4073 w 1925587"/>
                                    <a:gd name="T19" fmla="*/ 7108 h 1516705"/>
                                    <a:gd name="T20" fmla="*/ 7041 w 1925587"/>
                                    <a:gd name="T21" fmla="*/ 3968 h 1516705"/>
                                    <a:gd name="T22" fmla="*/ 8559 w 1925587"/>
                                    <a:gd name="T23" fmla="*/ 2898 h 1516705"/>
                                    <a:gd name="T24" fmla="*/ 9111 w 1925587"/>
                                    <a:gd name="T25" fmla="*/ 3036 h 1516705"/>
                                    <a:gd name="T26" fmla="*/ 8594 w 1925587"/>
                                    <a:gd name="T27" fmla="*/ 4348 h 1516705"/>
                                    <a:gd name="T28" fmla="*/ 6420 w 1925587"/>
                                    <a:gd name="T29" fmla="*/ 7660 h 1516705"/>
                                    <a:gd name="T30" fmla="*/ 7351 w 1925587"/>
                                    <a:gd name="T31" fmla="*/ 6142 h 1516705"/>
                                    <a:gd name="T32" fmla="*/ 9836 w 1925587"/>
                                    <a:gd name="T33" fmla="*/ 3761 h 1516705"/>
                                    <a:gd name="T34" fmla="*/ 12596 w 1925587"/>
                                    <a:gd name="T35" fmla="*/ 1587 h 1516705"/>
                                    <a:gd name="T36" fmla="*/ 14460 w 1925587"/>
                                    <a:gd name="T37" fmla="*/ 897 h 1516705"/>
                                    <a:gd name="T38" fmla="*/ 19256 w 1925587"/>
                                    <a:gd name="T39" fmla="*/ 276 h 1516705"/>
                                    <a:gd name="T40" fmla="*/ 0 60000 65536"/>
                                    <a:gd name="T41" fmla="*/ 0 60000 65536"/>
                                    <a:gd name="T42" fmla="*/ 0 60000 65536"/>
                                    <a:gd name="T43" fmla="*/ 0 60000 65536"/>
                                    <a:gd name="T44" fmla="*/ 0 60000 65536"/>
                                    <a:gd name="T45" fmla="*/ 0 60000 65536"/>
                                    <a:gd name="T46" fmla="*/ 0 60000 65536"/>
                                    <a:gd name="T47" fmla="*/ 0 60000 65536"/>
                                    <a:gd name="T48" fmla="*/ 0 60000 65536"/>
                                    <a:gd name="T49" fmla="*/ 0 60000 65536"/>
                                    <a:gd name="T50" fmla="*/ 0 60000 65536"/>
                                    <a:gd name="T51" fmla="*/ 0 60000 65536"/>
                                    <a:gd name="T52" fmla="*/ 0 60000 65536"/>
                                    <a:gd name="T53" fmla="*/ 0 60000 65536"/>
                                    <a:gd name="T54" fmla="*/ 0 60000 65536"/>
                                    <a:gd name="T55" fmla="*/ 0 60000 65536"/>
                                    <a:gd name="T56" fmla="*/ 0 60000 65536"/>
                                    <a:gd name="T57" fmla="*/ 0 60000 65536"/>
                                    <a:gd name="T58" fmla="*/ 0 60000 65536"/>
                                    <a:gd name="T59" fmla="*/ 0 60000 65536"/>
                                  </a:gdLst>
                                  <a:ahLst/>
                                  <a:cxnLst>
                                    <a:cxn ang="T40">
                                      <a:pos x="T0" y="T1"/>
                                    </a:cxn>
                                    <a:cxn ang="T41">
                                      <a:pos x="T2" y="T3"/>
                                    </a:cxn>
                                    <a:cxn ang="T42">
                                      <a:pos x="T4" y="T5"/>
                                    </a:cxn>
                                    <a:cxn ang="T43">
                                      <a:pos x="T6" y="T7"/>
                                    </a:cxn>
                                    <a:cxn ang="T44">
                                      <a:pos x="T8" y="T9"/>
                                    </a:cxn>
                                    <a:cxn ang="T45">
                                      <a:pos x="T10" y="T11"/>
                                    </a:cxn>
                                    <a:cxn ang="T46">
                                      <a:pos x="T12" y="T13"/>
                                    </a:cxn>
                                    <a:cxn ang="T47">
                                      <a:pos x="T14" y="T15"/>
                                    </a:cxn>
                                    <a:cxn ang="T48">
                                      <a:pos x="T16" y="T17"/>
                                    </a:cxn>
                                    <a:cxn ang="T49">
                                      <a:pos x="T18" y="T19"/>
                                    </a:cxn>
                                    <a:cxn ang="T50">
                                      <a:pos x="T20" y="T21"/>
                                    </a:cxn>
                                    <a:cxn ang="T51">
                                      <a:pos x="T22" y="T23"/>
                                    </a:cxn>
                                    <a:cxn ang="T52">
                                      <a:pos x="T24" y="T25"/>
                                    </a:cxn>
                                    <a:cxn ang="T53">
                                      <a:pos x="T26" y="T27"/>
                                    </a:cxn>
                                    <a:cxn ang="T54">
                                      <a:pos x="T28" y="T29"/>
                                    </a:cxn>
                                    <a:cxn ang="T55">
                                      <a:pos x="T30" y="T31"/>
                                    </a:cxn>
                                    <a:cxn ang="T56">
                                      <a:pos x="T32" y="T33"/>
                                    </a:cxn>
                                    <a:cxn ang="T57">
                                      <a:pos x="T34" y="T35"/>
                                    </a:cxn>
                                    <a:cxn ang="T58">
                                      <a:pos x="T36" y="T37"/>
                                    </a:cxn>
                                    <a:cxn ang="T59">
                                      <a:pos x="T38" y="T39"/>
                                    </a:cxn>
                                  </a:cxnLst>
                                  <a:rect l="0" t="0" r="r" b="b"/>
                                  <a:pathLst>
                                    <a:path w="1925587" h="1516705">
                                      <a:moveTo>
                                        <a:pt x="869714" y="0"/>
                                      </a:moveTo>
                                      <a:cubicBezTo>
                                        <a:pt x="816230" y="94603"/>
                                        <a:pt x="762746" y="189206"/>
                                        <a:pt x="700636" y="293298"/>
                                      </a:cubicBezTo>
                                      <a:cubicBezTo>
                                        <a:pt x="638526" y="397390"/>
                                        <a:pt x="574115" y="476179"/>
                                        <a:pt x="497053" y="624553"/>
                                      </a:cubicBezTo>
                                      <a:cubicBezTo>
                                        <a:pt x="419991" y="772927"/>
                                        <a:pt x="305547" y="1047822"/>
                                        <a:pt x="238261" y="1183544"/>
                                      </a:cubicBezTo>
                                      <a:cubicBezTo>
                                        <a:pt x="170975" y="1319266"/>
                                        <a:pt x="124967" y="1385402"/>
                                        <a:pt x="93337" y="1438886"/>
                                      </a:cubicBezTo>
                                      <a:cubicBezTo>
                                        <a:pt x="61707" y="1492370"/>
                                        <a:pt x="62281" y="1492945"/>
                                        <a:pt x="48479" y="1504447"/>
                                      </a:cubicBezTo>
                                      <a:cubicBezTo>
                                        <a:pt x="34677" y="1515949"/>
                                        <a:pt x="16849" y="1523426"/>
                                        <a:pt x="10523" y="1507898"/>
                                      </a:cubicBezTo>
                                      <a:cubicBezTo>
                                        <a:pt x="4197" y="1492371"/>
                                        <a:pt x="-9605" y="1474542"/>
                                        <a:pt x="10523" y="1411282"/>
                                      </a:cubicBezTo>
                                      <a:cubicBezTo>
                                        <a:pt x="30651" y="1348022"/>
                                        <a:pt x="65157" y="1245079"/>
                                        <a:pt x="131293" y="1128335"/>
                                      </a:cubicBezTo>
                                      <a:cubicBezTo>
                                        <a:pt x="197429" y="1011591"/>
                                        <a:pt x="311872" y="832737"/>
                                        <a:pt x="407338" y="710817"/>
                                      </a:cubicBezTo>
                                      <a:cubicBezTo>
                                        <a:pt x="502804" y="588897"/>
                                        <a:pt x="629325" y="466976"/>
                                        <a:pt x="704087" y="396815"/>
                                      </a:cubicBezTo>
                                      <a:cubicBezTo>
                                        <a:pt x="778849" y="326654"/>
                                        <a:pt x="821406" y="305376"/>
                                        <a:pt x="855912" y="289848"/>
                                      </a:cubicBezTo>
                                      <a:cubicBezTo>
                                        <a:pt x="890418" y="274321"/>
                                        <a:pt x="910546" y="279496"/>
                                        <a:pt x="911121" y="303650"/>
                                      </a:cubicBezTo>
                                      <a:cubicBezTo>
                                        <a:pt x="911696" y="327804"/>
                                        <a:pt x="904219" y="357710"/>
                                        <a:pt x="859362" y="434772"/>
                                      </a:cubicBezTo>
                                      <a:cubicBezTo>
                                        <a:pt x="814505" y="511834"/>
                                        <a:pt x="662680" y="736121"/>
                                        <a:pt x="641977" y="766026"/>
                                      </a:cubicBezTo>
                                      <a:cubicBezTo>
                                        <a:pt x="621274" y="795931"/>
                                        <a:pt x="678208" y="679187"/>
                                        <a:pt x="735142" y="614201"/>
                                      </a:cubicBezTo>
                                      <a:cubicBezTo>
                                        <a:pt x="792076" y="549215"/>
                                        <a:pt x="896169" y="452024"/>
                                        <a:pt x="983583" y="376112"/>
                                      </a:cubicBezTo>
                                      <a:cubicBezTo>
                                        <a:pt x="1070997" y="300200"/>
                                        <a:pt x="1182565" y="206459"/>
                                        <a:pt x="1259628" y="158726"/>
                                      </a:cubicBezTo>
                                      <a:cubicBezTo>
                                        <a:pt x="1336691" y="110993"/>
                                        <a:pt x="1334966" y="111569"/>
                                        <a:pt x="1445959" y="89715"/>
                                      </a:cubicBezTo>
                                      <a:cubicBezTo>
                                        <a:pt x="1556952" y="67862"/>
                                        <a:pt x="1741269" y="47733"/>
                                        <a:pt x="1925587" y="27605"/>
                                      </a:cubicBezTo>
                                    </a:path>
                                  </a:pathLst>
                                </a:custGeom>
                                <a:noFill/>
                                <a:ln w="12700">
                                  <a:solidFill>
                                    <a:schemeClr val="accent1">
                                      <a:lumMod val="50000"/>
                                      <a:lumOff val="0"/>
                                    </a:schemeClr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ctr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730B690" id="Группа 45" o:spid="_x0000_s1026" style="position:absolute;margin-left:47.3pt;margin-top:-6.3pt;width:33.05pt;height:34pt;z-index:251657216" coordsize="24026,248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">
                      <v:shape id="Полилиния 5" o:spid="_x0000_s1027" style="position:absolute;width:19216;height:24522;visibility:visible;mso-wrap-style:square;v-text-anchor:middle" coordsize="1921670,24522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" path="m1870303,v-56647,60097,-113294,120195,-186331,213935c1610935,307675,1523521,420969,1432081,562442v-91440,141473,-185756,310551,-296749,500332c1024339,1252555,873665,1514223,766122,1701129,658579,1888035,566564,2073790,490076,2184208v-76488,110418,-133997,136297,-182880,179429c258313,2406769,231859,2429774,196778,2443001v-35081,13227,-71311,11502,-100066,c67957,2431499,40353,2407920,24250,2373989,8147,2340058,-1054,2292326,96,2239417v1150,-52909,575,-100641,31055,-182880c61631,1974299,107639,1867331,182976,1745986v75337,-121345,193232,-294448,300199,-417518c590142,1205398,708612,1097855,824781,1007565,940950,917275,1054244,848264,1180190,786729v125946,-61535,295598,-115595,400265,-148375c1685122,605574,1752984,596373,1808193,590047v55209,-6326,86264,5750,103517,10351c1928963,604999,1920336,611325,1911710,617651e" filled="f" strokecolor="#243f60 [1604]" strokeweight="1pt">
                        <v:path arrowok="t" o:connecttype="custom" o:connectlocs="187,0;168,21;143,56;114,106;77,170;49,218;31,236;20,244;10,244;2,237;0,224;3,206;18,175;48,133;82,101;118,79;158,64;181,59;191,60;191,62" o:connectangles="0,0,0,0,0,0,0,0,0,0,0,0,0,0,0,0,0,0,0,0"/>
                      </v:shape>
                      <v:shape id="Полилиния 6" o:spid="_x0000_s1028" style="position:absolute;left:4770;top:9674;width:19256;height:15167;visibility:visible;mso-wrap-style:square;v-text-anchor:middle" coordsize="1925587,15167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" path="m869714,c816230,94603,762746,189206,700636,293298,638526,397390,574115,476179,497053,624553,419991,772927,305547,1047822,238261,1183544,170975,1319266,124967,1385402,93337,1438886v-31630,53484,-31056,54059,-44858,65561c34677,1515949,16849,1523426,10523,1507898v-6326,-15527,-20128,-33356,,-96616c30651,1348022,65157,1245079,131293,1128335,197429,1011591,311872,832737,407338,710817,502804,588897,629325,466976,704087,396815,778849,326654,821406,305376,855912,289848v34506,-15527,54634,-10352,55209,13802c911696,327804,904219,357710,859362,434772,814505,511834,662680,736121,641977,766026v-20703,29905,36231,-86839,93165,-151825c792076,549215,896169,452024,983583,376112v87414,-75912,198982,-169653,276045,-217386c1336691,110993,1334966,111569,1445959,89715,1556952,67862,1741269,47733,1925587,27605e" filled="f" strokecolor="#243f60 [1604]" strokeweight="1pt">
                        <v:path arrowok="t" o:connecttype="custom" o:connectlocs="87,0;70,29;50,62;24,118;9,144;5,150;1,151;1,141;13,113;41,71;70,40;86,29;91,30;86,43;64,77;74,61;98,38;126,16;145,9;193,3" o:connectangles="0,0,0,0,0,0,0,0,0,0,0,0,0,0,0,0,0,0,0,0"/>
                      </v:shape>
                    </v:group>
                  </w:pict>
                </mc:Fallback>
              </mc:AlternateContent>
            </w:r>
          </w:p>
        </w:tc>
      </w:tr>
      <w:tr w:rsidR="00BC0983" w:rsidRPr="002B2C73" w14:paraId="248D92AC" w14:textId="77777777" w:rsidTr="000E5093">
        <w:trPr>
          <w:trHeight w:val="454"/>
        </w:trPr>
        <w:tc>
          <w:tcPr>
            <w:tcW w:w="4764" w:type="dxa"/>
          </w:tcPr>
          <w:p w14:paraId="4C7838F7" w14:textId="77777777" w:rsidR="00A818D4" w:rsidRPr="002B2C73" w:rsidRDefault="00A818D4" w:rsidP="000E5093">
            <w:pPr>
              <w:pStyle w:val="affff7"/>
              <w:rPr>
                <w:rFonts w:cs="Times New Roman"/>
                <w:lang w:val="en-US"/>
              </w:rPr>
            </w:pPr>
            <w:r w:rsidRPr="002B2C73">
              <w:rPr>
                <w:rFonts w:cs="Times New Roman"/>
              </w:rPr>
              <w:t>Вед.градостроитель</w:t>
            </w:r>
          </w:p>
        </w:tc>
        <w:tc>
          <w:tcPr>
            <w:tcW w:w="2778" w:type="dxa"/>
          </w:tcPr>
          <w:p w14:paraId="3B2E45E8" w14:textId="77777777" w:rsidR="00A818D4" w:rsidRPr="002B2C73" w:rsidRDefault="00A818D4" w:rsidP="000E5093">
            <w:pPr>
              <w:pStyle w:val="affff7"/>
              <w:rPr>
                <w:rFonts w:cs="Times New Roman"/>
              </w:rPr>
            </w:pPr>
            <w:r w:rsidRPr="002B2C73">
              <w:rPr>
                <w:rFonts w:cs="Times New Roman"/>
              </w:rPr>
              <w:t>А.С.Компаниец</w:t>
            </w:r>
          </w:p>
        </w:tc>
        <w:tc>
          <w:tcPr>
            <w:tcW w:w="2381" w:type="dxa"/>
          </w:tcPr>
          <w:p w14:paraId="793C9784" w14:textId="67454C33" w:rsidR="00A818D4" w:rsidRPr="002B2C73" w:rsidRDefault="00A818D4" w:rsidP="000E5093">
            <w:pPr>
              <w:pStyle w:val="affff7"/>
              <w:rPr>
                <w:rFonts w:cs="Times New Roman"/>
              </w:rPr>
            </w:pPr>
            <w:r w:rsidRPr="002B2C73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42D8625B" wp14:editId="1F71AEA2">
                      <wp:simplePos x="0" y="0"/>
                      <wp:positionH relativeFrom="column">
                        <wp:posOffset>389890</wp:posOffset>
                      </wp:positionH>
                      <wp:positionV relativeFrom="paragraph">
                        <wp:posOffset>3810</wp:posOffset>
                      </wp:positionV>
                      <wp:extent cx="506095" cy="292100"/>
                      <wp:effectExtent l="0" t="0" r="27305" b="12700"/>
                      <wp:wrapNone/>
                      <wp:docPr id="243" name="Полилиния: фигура 2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506095" cy="292100"/>
                              </a:xfrm>
                              <a:custGeom>
                                <a:avLst/>
                                <a:gdLst>
                                  <a:gd name="connsiteX0" fmla="*/ 91440 w 506800"/>
                                  <a:gd name="connsiteY0" fmla="*/ 128554 h 292384"/>
                                  <a:gd name="connsiteX1" fmla="*/ 118110 w 506800"/>
                                  <a:gd name="connsiteY1" fmla="*/ 120934 h 292384"/>
                                  <a:gd name="connsiteX2" fmla="*/ 123825 w 506800"/>
                                  <a:gd name="connsiteY2" fmla="*/ 117124 h 292384"/>
                                  <a:gd name="connsiteX3" fmla="*/ 129540 w 506800"/>
                                  <a:gd name="connsiteY3" fmla="*/ 115219 h 292384"/>
                                  <a:gd name="connsiteX4" fmla="*/ 161925 w 506800"/>
                                  <a:gd name="connsiteY4" fmla="*/ 98074 h 292384"/>
                                  <a:gd name="connsiteX5" fmla="*/ 173355 w 506800"/>
                                  <a:gd name="connsiteY5" fmla="*/ 90454 h 292384"/>
                                  <a:gd name="connsiteX6" fmla="*/ 190500 w 506800"/>
                                  <a:gd name="connsiteY6" fmla="*/ 75214 h 292384"/>
                                  <a:gd name="connsiteX7" fmla="*/ 213360 w 506800"/>
                                  <a:gd name="connsiteY7" fmla="*/ 58069 h 292384"/>
                                  <a:gd name="connsiteX8" fmla="*/ 240030 w 506800"/>
                                  <a:gd name="connsiteY8" fmla="*/ 29494 h 292384"/>
                                  <a:gd name="connsiteX9" fmla="*/ 243840 w 506800"/>
                                  <a:gd name="connsiteY9" fmla="*/ 21874 h 292384"/>
                                  <a:gd name="connsiteX10" fmla="*/ 255270 w 506800"/>
                                  <a:gd name="connsiteY10" fmla="*/ 10444 h 292384"/>
                                  <a:gd name="connsiteX11" fmla="*/ 253365 w 506800"/>
                                  <a:gd name="connsiteY11" fmla="*/ 919 h 292384"/>
                                  <a:gd name="connsiteX12" fmla="*/ 224790 w 506800"/>
                                  <a:gd name="connsiteY12" fmla="*/ 19969 h 292384"/>
                                  <a:gd name="connsiteX13" fmla="*/ 165735 w 506800"/>
                                  <a:gd name="connsiteY13" fmla="*/ 88549 h 292384"/>
                                  <a:gd name="connsiteX14" fmla="*/ 114300 w 506800"/>
                                  <a:gd name="connsiteY14" fmla="*/ 160939 h 292384"/>
                                  <a:gd name="connsiteX15" fmla="*/ 72390 w 506800"/>
                                  <a:gd name="connsiteY15" fmla="*/ 242854 h 292384"/>
                                  <a:gd name="connsiteX16" fmla="*/ 64770 w 506800"/>
                                  <a:gd name="connsiteY16" fmla="*/ 256189 h 292384"/>
                                  <a:gd name="connsiteX17" fmla="*/ 26670 w 506800"/>
                                  <a:gd name="connsiteY17" fmla="*/ 282859 h 292384"/>
                                  <a:gd name="connsiteX18" fmla="*/ 17145 w 506800"/>
                                  <a:gd name="connsiteY18" fmla="*/ 286669 h 292384"/>
                                  <a:gd name="connsiteX19" fmla="*/ 0 w 506800"/>
                                  <a:gd name="connsiteY19" fmla="*/ 292384 h 292384"/>
                                  <a:gd name="connsiteX20" fmla="*/ 11430 w 506800"/>
                                  <a:gd name="connsiteY20" fmla="*/ 269524 h 292384"/>
                                  <a:gd name="connsiteX21" fmla="*/ 72390 w 506800"/>
                                  <a:gd name="connsiteY21" fmla="*/ 212374 h 292384"/>
                                  <a:gd name="connsiteX22" fmla="*/ 139065 w 506800"/>
                                  <a:gd name="connsiteY22" fmla="*/ 162844 h 292384"/>
                                  <a:gd name="connsiteX23" fmla="*/ 173355 w 506800"/>
                                  <a:gd name="connsiteY23" fmla="*/ 139984 h 292384"/>
                                  <a:gd name="connsiteX24" fmla="*/ 180975 w 506800"/>
                                  <a:gd name="connsiteY24" fmla="*/ 138079 h 292384"/>
                                  <a:gd name="connsiteX25" fmla="*/ 200025 w 506800"/>
                                  <a:gd name="connsiteY25" fmla="*/ 130459 h 292384"/>
                                  <a:gd name="connsiteX26" fmla="*/ 205740 w 506800"/>
                                  <a:gd name="connsiteY26" fmla="*/ 126649 h 292384"/>
                                  <a:gd name="connsiteX27" fmla="*/ 198120 w 506800"/>
                                  <a:gd name="connsiteY27" fmla="*/ 130459 h 292384"/>
                                  <a:gd name="connsiteX28" fmla="*/ 169545 w 506800"/>
                                  <a:gd name="connsiteY28" fmla="*/ 153319 h 292384"/>
                                  <a:gd name="connsiteX29" fmla="*/ 150495 w 506800"/>
                                  <a:gd name="connsiteY29" fmla="*/ 166654 h 292384"/>
                                  <a:gd name="connsiteX30" fmla="*/ 131445 w 506800"/>
                                  <a:gd name="connsiteY30" fmla="*/ 183799 h 292384"/>
                                  <a:gd name="connsiteX31" fmla="*/ 87630 w 506800"/>
                                  <a:gd name="connsiteY31" fmla="*/ 210469 h 292384"/>
                                  <a:gd name="connsiteX32" fmla="*/ 133350 w 506800"/>
                                  <a:gd name="connsiteY32" fmla="*/ 185704 h 292384"/>
                                  <a:gd name="connsiteX33" fmla="*/ 156210 w 506800"/>
                                  <a:gd name="connsiteY33" fmla="*/ 178084 h 292384"/>
                                  <a:gd name="connsiteX34" fmla="*/ 171450 w 506800"/>
                                  <a:gd name="connsiteY34" fmla="*/ 174274 h 292384"/>
                                  <a:gd name="connsiteX35" fmla="*/ 173355 w 506800"/>
                                  <a:gd name="connsiteY35" fmla="*/ 183799 h 292384"/>
                                  <a:gd name="connsiteX36" fmla="*/ 215265 w 506800"/>
                                  <a:gd name="connsiteY36" fmla="*/ 170464 h 292384"/>
                                  <a:gd name="connsiteX37" fmla="*/ 241935 w 506800"/>
                                  <a:gd name="connsiteY37" fmla="*/ 159034 h 292384"/>
                                  <a:gd name="connsiteX38" fmla="*/ 243840 w 506800"/>
                                  <a:gd name="connsiteY38" fmla="*/ 199039 h 292384"/>
                                  <a:gd name="connsiteX39" fmla="*/ 262890 w 506800"/>
                                  <a:gd name="connsiteY39" fmla="*/ 195229 h 292384"/>
                                  <a:gd name="connsiteX40" fmla="*/ 293370 w 506800"/>
                                  <a:gd name="connsiteY40" fmla="*/ 191419 h 292384"/>
                                  <a:gd name="connsiteX41" fmla="*/ 321945 w 506800"/>
                                  <a:gd name="connsiteY41" fmla="*/ 183799 h 292384"/>
                                  <a:gd name="connsiteX42" fmla="*/ 356235 w 506800"/>
                                  <a:gd name="connsiteY42" fmla="*/ 178084 h 292384"/>
                                  <a:gd name="connsiteX43" fmla="*/ 363855 w 506800"/>
                                  <a:gd name="connsiteY43" fmla="*/ 176179 h 292384"/>
                                  <a:gd name="connsiteX44" fmla="*/ 367665 w 506800"/>
                                  <a:gd name="connsiteY44" fmla="*/ 185704 h 292384"/>
                                  <a:gd name="connsiteX45" fmla="*/ 373380 w 506800"/>
                                  <a:gd name="connsiteY45" fmla="*/ 187609 h 292384"/>
                                  <a:gd name="connsiteX46" fmla="*/ 398145 w 506800"/>
                                  <a:gd name="connsiteY46" fmla="*/ 174274 h 292384"/>
                                  <a:gd name="connsiteX47" fmla="*/ 438150 w 506800"/>
                                  <a:gd name="connsiteY47" fmla="*/ 149509 h 292384"/>
                                  <a:gd name="connsiteX48" fmla="*/ 504825 w 506800"/>
                                  <a:gd name="connsiteY48" fmla="*/ 99979 h 292384"/>
                                  <a:gd name="connsiteX49" fmla="*/ 506730 w 506800"/>
                                  <a:gd name="connsiteY49" fmla="*/ 94264 h 292384"/>
                                  <a:gd name="connsiteX50" fmla="*/ 501015 w 506800"/>
                                  <a:gd name="connsiteY50" fmla="*/ 82834 h 292384"/>
                                  <a:gd name="connsiteX51" fmla="*/ 481965 w 506800"/>
                                  <a:gd name="connsiteY51" fmla="*/ 109504 h 292384"/>
                                  <a:gd name="connsiteX52" fmla="*/ 346710 w 506800"/>
                                  <a:gd name="connsiteY52" fmla="*/ 216184 h 292384"/>
                                  <a:gd name="connsiteX53" fmla="*/ 318135 w 506800"/>
                                  <a:gd name="connsiteY53" fmla="*/ 240949 h 292384"/>
                                  <a:gd name="connsiteX0" fmla="*/ 91440 w 506800"/>
                                  <a:gd name="connsiteY0" fmla="*/ 128554 h 292384"/>
                                  <a:gd name="connsiteX1" fmla="*/ 118110 w 506800"/>
                                  <a:gd name="connsiteY1" fmla="*/ 120934 h 292384"/>
                                  <a:gd name="connsiteX2" fmla="*/ 123825 w 506800"/>
                                  <a:gd name="connsiteY2" fmla="*/ 117124 h 292384"/>
                                  <a:gd name="connsiteX3" fmla="*/ 129540 w 506800"/>
                                  <a:gd name="connsiteY3" fmla="*/ 115219 h 292384"/>
                                  <a:gd name="connsiteX4" fmla="*/ 161925 w 506800"/>
                                  <a:gd name="connsiteY4" fmla="*/ 98074 h 292384"/>
                                  <a:gd name="connsiteX5" fmla="*/ 173355 w 506800"/>
                                  <a:gd name="connsiteY5" fmla="*/ 90454 h 292384"/>
                                  <a:gd name="connsiteX6" fmla="*/ 190500 w 506800"/>
                                  <a:gd name="connsiteY6" fmla="*/ 75214 h 292384"/>
                                  <a:gd name="connsiteX7" fmla="*/ 213360 w 506800"/>
                                  <a:gd name="connsiteY7" fmla="*/ 58069 h 292384"/>
                                  <a:gd name="connsiteX8" fmla="*/ 240030 w 506800"/>
                                  <a:gd name="connsiteY8" fmla="*/ 29494 h 292384"/>
                                  <a:gd name="connsiteX9" fmla="*/ 243840 w 506800"/>
                                  <a:gd name="connsiteY9" fmla="*/ 21874 h 292384"/>
                                  <a:gd name="connsiteX10" fmla="*/ 255270 w 506800"/>
                                  <a:gd name="connsiteY10" fmla="*/ 10444 h 292384"/>
                                  <a:gd name="connsiteX11" fmla="*/ 253365 w 506800"/>
                                  <a:gd name="connsiteY11" fmla="*/ 919 h 292384"/>
                                  <a:gd name="connsiteX12" fmla="*/ 224790 w 506800"/>
                                  <a:gd name="connsiteY12" fmla="*/ 19969 h 292384"/>
                                  <a:gd name="connsiteX13" fmla="*/ 165735 w 506800"/>
                                  <a:gd name="connsiteY13" fmla="*/ 88549 h 292384"/>
                                  <a:gd name="connsiteX14" fmla="*/ 114300 w 506800"/>
                                  <a:gd name="connsiteY14" fmla="*/ 160939 h 292384"/>
                                  <a:gd name="connsiteX15" fmla="*/ 72390 w 506800"/>
                                  <a:gd name="connsiteY15" fmla="*/ 242854 h 292384"/>
                                  <a:gd name="connsiteX16" fmla="*/ 64770 w 506800"/>
                                  <a:gd name="connsiteY16" fmla="*/ 256189 h 292384"/>
                                  <a:gd name="connsiteX17" fmla="*/ 26670 w 506800"/>
                                  <a:gd name="connsiteY17" fmla="*/ 282859 h 292384"/>
                                  <a:gd name="connsiteX18" fmla="*/ 17145 w 506800"/>
                                  <a:gd name="connsiteY18" fmla="*/ 286669 h 292384"/>
                                  <a:gd name="connsiteX19" fmla="*/ 0 w 506800"/>
                                  <a:gd name="connsiteY19" fmla="*/ 292384 h 292384"/>
                                  <a:gd name="connsiteX20" fmla="*/ 11430 w 506800"/>
                                  <a:gd name="connsiteY20" fmla="*/ 269524 h 292384"/>
                                  <a:gd name="connsiteX21" fmla="*/ 72390 w 506800"/>
                                  <a:gd name="connsiteY21" fmla="*/ 212374 h 292384"/>
                                  <a:gd name="connsiteX22" fmla="*/ 139065 w 506800"/>
                                  <a:gd name="connsiteY22" fmla="*/ 162844 h 292384"/>
                                  <a:gd name="connsiteX23" fmla="*/ 173355 w 506800"/>
                                  <a:gd name="connsiteY23" fmla="*/ 139984 h 292384"/>
                                  <a:gd name="connsiteX24" fmla="*/ 180975 w 506800"/>
                                  <a:gd name="connsiteY24" fmla="*/ 138079 h 292384"/>
                                  <a:gd name="connsiteX25" fmla="*/ 200025 w 506800"/>
                                  <a:gd name="connsiteY25" fmla="*/ 130459 h 292384"/>
                                  <a:gd name="connsiteX26" fmla="*/ 205740 w 506800"/>
                                  <a:gd name="connsiteY26" fmla="*/ 126649 h 292384"/>
                                  <a:gd name="connsiteX27" fmla="*/ 198120 w 506800"/>
                                  <a:gd name="connsiteY27" fmla="*/ 130459 h 292384"/>
                                  <a:gd name="connsiteX28" fmla="*/ 169545 w 506800"/>
                                  <a:gd name="connsiteY28" fmla="*/ 153319 h 292384"/>
                                  <a:gd name="connsiteX29" fmla="*/ 150495 w 506800"/>
                                  <a:gd name="connsiteY29" fmla="*/ 166654 h 292384"/>
                                  <a:gd name="connsiteX30" fmla="*/ 131445 w 506800"/>
                                  <a:gd name="connsiteY30" fmla="*/ 183799 h 292384"/>
                                  <a:gd name="connsiteX31" fmla="*/ 87630 w 506800"/>
                                  <a:gd name="connsiteY31" fmla="*/ 210469 h 292384"/>
                                  <a:gd name="connsiteX32" fmla="*/ 133350 w 506800"/>
                                  <a:gd name="connsiteY32" fmla="*/ 185704 h 292384"/>
                                  <a:gd name="connsiteX33" fmla="*/ 156210 w 506800"/>
                                  <a:gd name="connsiteY33" fmla="*/ 178084 h 292384"/>
                                  <a:gd name="connsiteX34" fmla="*/ 171450 w 506800"/>
                                  <a:gd name="connsiteY34" fmla="*/ 174274 h 292384"/>
                                  <a:gd name="connsiteX35" fmla="*/ 173355 w 506800"/>
                                  <a:gd name="connsiteY35" fmla="*/ 183799 h 292384"/>
                                  <a:gd name="connsiteX36" fmla="*/ 215265 w 506800"/>
                                  <a:gd name="connsiteY36" fmla="*/ 170464 h 292384"/>
                                  <a:gd name="connsiteX37" fmla="*/ 241935 w 506800"/>
                                  <a:gd name="connsiteY37" fmla="*/ 159034 h 292384"/>
                                  <a:gd name="connsiteX38" fmla="*/ 243840 w 506800"/>
                                  <a:gd name="connsiteY38" fmla="*/ 199039 h 292384"/>
                                  <a:gd name="connsiteX39" fmla="*/ 262890 w 506800"/>
                                  <a:gd name="connsiteY39" fmla="*/ 195229 h 292384"/>
                                  <a:gd name="connsiteX40" fmla="*/ 293370 w 506800"/>
                                  <a:gd name="connsiteY40" fmla="*/ 191419 h 292384"/>
                                  <a:gd name="connsiteX41" fmla="*/ 321945 w 506800"/>
                                  <a:gd name="connsiteY41" fmla="*/ 183799 h 292384"/>
                                  <a:gd name="connsiteX42" fmla="*/ 356235 w 506800"/>
                                  <a:gd name="connsiteY42" fmla="*/ 178084 h 292384"/>
                                  <a:gd name="connsiteX43" fmla="*/ 363855 w 506800"/>
                                  <a:gd name="connsiteY43" fmla="*/ 176179 h 292384"/>
                                  <a:gd name="connsiteX44" fmla="*/ 367665 w 506800"/>
                                  <a:gd name="connsiteY44" fmla="*/ 185704 h 292384"/>
                                  <a:gd name="connsiteX45" fmla="*/ 373380 w 506800"/>
                                  <a:gd name="connsiteY45" fmla="*/ 187609 h 292384"/>
                                  <a:gd name="connsiteX46" fmla="*/ 398145 w 506800"/>
                                  <a:gd name="connsiteY46" fmla="*/ 174274 h 292384"/>
                                  <a:gd name="connsiteX47" fmla="*/ 438150 w 506800"/>
                                  <a:gd name="connsiteY47" fmla="*/ 149509 h 292384"/>
                                  <a:gd name="connsiteX48" fmla="*/ 504825 w 506800"/>
                                  <a:gd name="connsiteY48" fmla="*/ 99979 h 292384"/>
                                  <a:gd name="connsiteX49" fmla="*/ 506730 w 506800"/>
                                  <a:gd name="connsiteY49" fmla="*/ 94264 h 292384"/>
                                  <a:gd name="connsiteX50" fmla="*/ 501015 w 506800"/>
                                  <a:gd name="connsiteY50" fmla="*/ 82834 h 292384"/>
                                  <a:gd name="connsiteX51" fmla="*/ 481965 w 506800"/>
                                  <a:gd name="connsiteY51" fmla="*/ 109504 h 292384"/>
                                  <a:gd name="connsiteX52" fmla="*/ 346710 w 506800"/>
                                  <a:gd name="connsiteY52" fmla="*/ 216184 h 292384"/>
                                  <a:gd name="connsiteX53" fmla="*/ 318135 w 506800"/>
                                  <a:gd name="connsiteY53" fmla="*/ 240949 h 292384"/>
                                  <a:gd name="connsiteX0" fmla="*/ 91440 w 506800"/>
                                  <a:gd name="connsiteY0" fmla="*/ 128554 h 292384"/>
                                  <a:gd name="connsiteX1" fmla="*/ 118110 w 506800"/>
                                  <a:gd name="connsiteY1" fmla="*/ 120934 h 292384"/>
                                  <a:gd name="connsiteX2" fmla="*/ 123825 w 506800"/>
                                  <a:gd name="connsiteY2" fmla="*/ 117124 h 292384"/>
                                  <a:gd name="connsiteX3" fmla="*/ 129540 w 506800"/>
                                  <a:gd name="connsiteY3" fmla="*/ 115219 h 292384"/>
                                  <a:gd name="connsiteX4" fmla="*/ 161925 w 506800"/>
                                  <a:gd name="connsiteY4" fmla="*/ 98074 h 292384"/>
                                  <a:gd name="connsiteX5" fmla="*/ 173355 w 506800"/>
                                  <a:gd name="connsiteY5" fmla="*/ 90454 h 292384"/>
                                  <a:gd name="connsiteX6" fmla="*/ 190500 w 506800"/>
                                  <a:gd name="connsiteY6" fmla="*/ 75214 h 292384"/>
                                  <a:gd name="connsiteX7" fmla="*/ 213360 w 506800"/>
                                  <a:gd name="connsiteY7" fmla="*/ 58069 h 292384"/>
                                  <a:gd name="connsiteX8" fmla="*/ 240030 w 506800"/>
                                  <a:gd name="connsiteY8" fmla="*/ 29494 h 292384"/>
                                  <a:gd name="connsiteX9" fmla="*/ 243840 w 506800"/>
                                  <a:gd name="connsiteY9" fmla="*/ 21874 h 292384"/>
                                  <a:gd name="connsiteX10" fmla="*/ 255270 w 506800"/>
                                  <a:gd name="connsiteY10" fmla="*/ 10444 h 292384"/>
                                  <a:gd name="connsiteX11" fmla="*/ 253365 w 506800"/>
                                  <a:gd name="connsiteY11" fmla="*/ 919 h 292384"/>
                                  <a:gd name="connsiteX12" fmla="*/ 224790 w 506800"/>
                                  <a:gd name="connsiteY12" fmla="*/ 19969 h 292384"/>
                                  <a:gd name="connsiteX13" fmla="*/ 165735 w 506800"/>
                                  <a:gd name="connsiteY13" fmla="*/ 88549 h 292384"/>
                                  <a:gd name="connsiteX14" fmla="*/ 114300 w 506800"/>
                                  <a:gd name="connsiteY14" fmla="*/ 160939 h 292384"/>
                                  <a:gd name="connsiteX15" fmla="*/ 72390 w 506800"/>
                                  <a:gd name="connsiteY15" fmla="*/ 242854 h 292384"/>
                                  <a:gd name="connsiteX16" fmla="*/ 26670 w 506800"/>
                                  <a:gd name="connsiteY16" fmla="*/ 282859 h 292384"/>
                                  <a:gd name="connsiteX17" fmla="*/ 17145 w 506800"/>
                                  <a:gd name="connsiteY17" fmla="*/ 286669 h 292384"/>
                                  <a:gd name="connsiteX18" fmla="*/ 0 w 506800"/>
                                  <a:gd name="connsiteY18" fmla="*/ 292384 h 292384"/>
                                  <a:gd name="connsiteX19" fmla="*/ 11430 w 506800"/>
                                  <a:gd name="connsiteY19" fmla="*/ 269524 h 292384"/>
                                  <a:gd name="connsiteX20" fmla="*/ 72390 w 506800"/>
                                  <a:gd name="connsiteY20" fmla="*/ 212374 h 292384"/>
                                  <a:gd name="connsiteX21" fmla="*/ 139065 w 506800"/>
                                  <a:gd name="connsiteY21" fmla="*/ 162844 h 292384"/>
                                  <a:gd name="connsiteX22" fmla="*/ 173355 w 506800"/>
                                  <a:gd name="connsiteY22" fmla="*/ 139984 h 292384"/>
                                  <a:gd name="connsiteX23" fmla="*/ 180975 w 506800"/>
                                  <a:gd name="connsiteY23" fmla="*/ 138079 h 292384"/>
                                  <a:gd name="connsiteX24" fmla="*/ 200025 w 506800"/>
                                  <a:gd name="connsiteY24" fmla="*/ 130459 h 292384"/>
                                  <a:gd name="connsiteX25" fmla="*/ 205740 w 506800"/>
                                  <a:gd name="connsiteY25" fmla="*/ 126649 h 292384"/>
                                  <a:gd name="connsiteX26" fmla="*/ 198120 w 506800"/>
                                  <a:gd name="connsiteY26" fmla="*/ 130459 h 292384"/>
                                  <a:gd name="connsiteX27" fmla="*/ 169545 w 506800"/>
                                  <a:gd name="connsiteY27" fmla="*/ 153319 h 292384"/>
                                  <a:gd name="connsiteX28" fmla="*/ 150495 w 506800"/>
                                  <a:gd name="connsiteY28" fmla="*/ 166654 h 292384"/>
                                  <a:gd name="connsiteX29" fmla="*/ 131445 w 506800"/>
                                  <a:gd name="connsiteY29" fmla="*/ 183799 h 292384"/>
                                  <a:gd name="connsiteX30" fmla="*/ 87630 w 506800"/>
                                  <a:gd name="connsiteY30" fmla="*/ 210469 h 292384"/>
                                  <a:gd name="connsiteX31" fmla="*/ 133350 w 506800"/>
                                  <a:gd name="connsiteY31" fmla="*/ 185704 h 292384"/>
                                  <a:gd name="connsiteX32" fmla="*/ 156210 w 506800"/>
                                  <a:gd name="connsiteY32" fmla="*/ 178084 h 292384"/>
                                  <a:gd name="connsiteX33" fmla="*/ 171450 w 506800"/>
                                  <a:gd name="connsiteY33" fmla="*/ 174274 h 292384"/>
                                  <a:gd name="connsiteX34" fmla="*/ 173355 w 506800"/>
                                  <a:gd name="connsiteY34" fmla="*/ 183799 h 292384"/>
                                  <a:gd name="connsiteX35" fmla="*/ 215265 w 506800"/>
                                  <a:gd name="connsiteY35" fmla="*/ 170464 h 292384"/>
                                  <a:gd name="connsiteX36" fmla="*/ 241935 w 506800"/>
                                  <a:gd name="connsiteY36" fmla="*/ 159034 h 292384"/>
                                  <a:gd name="connsiteX37" fmla="*/ 243840 w 506800"/>
                                  <a:gd name="connsiteY37" fmla="*/ 199039 h 292384"/>
                                  <a:gd name="connsiteX38" fmla="*/ 262890 w 506800"/>
                                  <a:gd name="connsiteY38" fmla="*/ 195229 h 292384"/>
                                  <a:gd name="connsiteX39" fmla="*/ 293370 w 506800"/>
                                  <a:gd name="connsiteY39" fmla="*/ 191419 h 292384"/>
                                  <a:gd name="connsiteX40" fmla="*/ 321945 w 506800"/>
                                  <a:gd name="connsiteY40" fmla="*/ 183799 h 292384"/>
                                  <a:gd name="connsiteX41" fmla="*/ 356235 w 506800"/>
                                  <a:gd name="connsiteY41" fmla="*/ 178084 h 292384"/>
                                  <a:gd name="connsiteX42" fmla="*/ 363855 w 506800"/>
                                  <a:gd name="connsiteY42" fmla="*/ 176179 h 292384"/>
                                  <a:gd name="connsiteX43" fmla="*/ 367665 w 506800"/>
                                  <a:gd name="connsiteY43" fmla="*/ 185704 h 292384"/>
                                  <a:gd name="connsiteX44" fmla="*/ 373380 w 506800"/>
                                  <a:gd name="connsiteY44" fmla="*/ 187609 h 292384"/>
                                  <a:gd name="connsiteX45" fmla="*/ 398145 w 506800"/>
                                  <a:gd name="connsiteY45" fmla="*/ 174274 h 292384"/>
                                  <a:gd name="connsiteX46" fmla="*/ 438150 w 506800"/>
                                  <a:gd name="connsiteY46" fmla="*/ 149509 h 292384"/>
                                  <a:gd name="connsiteX47" fmla="*/ 504825 w 506800"/>
                                  <a:gd name="connsiteY47" fmla="*/ 99979 h 292384"/>
                                  <a:gd name="connsiteX48" fmla="*/ 506730 w 506800"/>
                                  <a:gd name="connsiteY48" fmla="*/ 94264 h 292384"/>
                                  <a:gd name="connsiteX49" fmla="*/ 501015 w 506800"/>
                                  <a:gd name="connsiteY49" fmla="*/ 82834 h 292384"/>
                                  <a:gd name="connsiteX50" fmla="*/ 481965 w 506800"/>
                                  <a:gd name="connsiteY50" fmla="*/ 109504 h 292384"/>
                                  <a:gd name="connsiteX51" fmla="*/ 346710 w 506800"/>
                                  <a:gd name="connsiteY51" fmla="*/ 216184 h 292384"/>
                                  <a:gd name="connsiteX52" fmla="*/ 318135 w 506800"/>
                                  <a:gd name="connsiteY52" fmla="*/ 240949 h 292384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  <a:cxn ang="0">
                                    <a:pos x="connsiteX17" y="connsiteY17"/>
                                  </a:cxn>
                                  <a:cxn ang="0">
                                    <a:pos x="connsiteX18" y="connsiteY18"/>
                                  </a:cxn>
                                  <a:cxn ang="0">
                                    <a:pos x="connsiteX19" y="connsiteY19"/>
                                  </a:cxn>
                                  <a:cxn ang="0">
                                    <a:pos x="connsiteX20" y="connsiteY20"/>
                                  </a:cxn>
                                  <a:cxn ang="0">
                                    <a:pos x="connsiteX21" y="connsiteY21"/>
                                  </a:cxn>
                                  <a:cxn ang="0">
                                    <a:pos x="connsiteX22" y="connsiteY22"/>
                                  </a:cxn>
                                  <a:cxn ang="0">
                                    <a:pos x="connsiteX23" y="connsiteY23"/>
                                  </a:cxn>
                                  <a:cxn ang="0">
                                    <a:pos x="connsiteX24" y="connsiteY24"/>
                                  </a:cxn>
                                  <a:cxn ang="0">
                                    <a:pos x="connsiteX25" y="connsiteY25"/>
                                  </a:cxn>
                                  <a:cxn ang="0">
                                    <a:pos x="connsiteX26" y="connsiteY26"/>
                                  </a:cxn>
                                  <a:cxn ang="0">
                                    <a:pos x="connsiteX27" y="connsiteY27"/>
                                  </a:cxn>
                                  <a:cxn ang="0">
                                    <a:pos x="connsiteX28" y="connsiteY28"/>
                                  </a:cxn>
                                  <a:cxn ang="0">
                                    <a:pos x="connsiteX29" y="connsiteY29"/>
                                  </a:cxn>
                                  <a:cxn ang="0">
                                    <a:pos x="connsiteX30" y="connsiteY30"/>
                                  </a:cxn>
                                  <a:cxn ang="0">
                                    <a:pos x="connsiteX31" y="connsiteY31"/>
                                  </a:cxn>
                                  <a:cxn ang="0">
                                    <a:pos x="connsiteX32" y="connsiteY32"/>
                                  </a:cxn>
                                  <a:cxn ang="0">
                                    <a:pos x="connsiteX33" y="connsiteY33"/>
                                  </a:cxn>
                                  <a:cxn ang="0">
                                    <a:pos x="connsiteX34" y="connsiteY34"/>
                                  </a:cxn>
                                  <a:cxn ang="0">
                                    <a:pos x="connsiteX35" y="connsiteY35"/>
                                  </a:cxn>
                                  <a:cxn ang="0">
                                    <a:pos x="connsiteX36" y="connsiteY36"/>
                                  </a:cxn>
                                  <a:cxn ang="0">
                                    <a:pos x="connsiteX37" y="connsiteY37"/>
                                  </a:cxn>
                                  <a:cxn ang="0">
                                    <a:pos x="connsiteX38" y="connsiteY38"/>
                                  </a:cxn>
                                  <a:cxn ang="0">
                                    <a:pos x="connsiteX39" y="connsiteY39"/>
                                  </a:cxn>
                                  <a:cxn ang="0">
                                    <a:pos x="connsiteX40" y="connsiteY40"/>
                                  </a:cxn>
                                  <a:cxn ang="0">
                                    <a:pos x="connsiteX41" y="connsiteY41"/>
                                  </a:cxn>
                                  <a:cxn ang="0">
                                    <a:pos x="connsiteX42" y="connsiteY42"/>
                                  </a:cxn>
                                  <a:cxn ang="0">
                                    <a:pos x="connsiteX43" y="connsiteY43"/>
                                  </a:cxn>
                                  <a:cxn ang="0">
                                    <a:pos x="connsiteX44" y="connsiteY44"/>
                                  </a:cxn>
                                  <a:cxn ang="0">
                                    <a:pos x="connsiteX45" y="connsiteY45"/>
                                  </a:cxn>
                                  <a:cxn ang="0">
                                    <a:pos x="connsiteX46" y="connsiteY46"/>
                                  </a:cxn>
                                  <a:cxn ang="0">
                                    <a:pos x="connsiteX47" y="connsiteY47"/>
                                  </a:cxn>
                                  <a:cxn ang="0">
                                    <a:pos x="connsiteX48" y="connsiteY48"/>
                                  </a:cxn>
                                  <a:cxn ang="0">
                                    <a:pos x="connsiteX49" y="connsiteY49"/>
                                  </a:cxn>
                                  <a:cxn ang="0">
                                    <a:pos x="connsiteX50" y="connsiteY50"/>
                                  </a:cxn>
                                  <a:cxn ang="0">
                                    <a:pos x="connsiteX51" y="connsiteY51"/>
                                  </a:cxn>
                                  <a:cxn ang="0">
                                    <a:pos x="connsiteX52" y="connsiteY52"/>
                                  </a:cxn>
                                </a:cxnLst>
                                <a:rect l="l" t="t" r="r" b="b"/>
                                <a:pathLst>
                                  <a:path w="506800" h="292384">
                                    <a:moveTo>
                                      <a:pt x="91440" y="128554"/>
                                    </a:moveTo>
                                    <a:cubicBezTo>
                                      <a:pt x="98359" y="126824"/>
                                      <a:pt x="111082" y="124057"/>
                                      <a:pt x="118110" y="120934"/>
                                    </a:cubicBezTo>
                                    <a:cubicBezTo>
                                      <a:pt x="120202" y="120004"/>
                                      <a:pt x="121777" y="118148"/>
                                      <a:pt x="123825" y="117124"/>
                                    </a:cubicBezTo>
                                    <a:cubicBezTo>
                                      <a:pt x="125621" y="116226"/>
                                      <a:pt x="127720" y="116068"/>
                                      <a:pt x="129540" y="115219"/>
                                    </a:cubicBezTo>
                                    <a:cubicBezTo>
                                      <a:pt x="142273" y="109277"/>
                                      <a:pt x="150935" y="105067"/>
                                      <a:pt x="161925" y="98074"/>
                                    </a:cubicBezTo>
                                    <a:cubicBezTo>
                                      <a:pt x="165788" y="95616"/>
                                      <a:pt x="169779" y="93315"/>
                                      <a:pt x="173355" y="90454"/>
                                    </a:cubicBezTo>
                                    <a:cubicBezTo>
                                      <a:pt x="179326" y="85677"/>
                                      <a:pt x="184566" y="80036"/>
                                      <a:pt x="190500" y="75214"/>
                                    </a:cubicBezTo>
                                    <a:cubicBezTo>
                                      <a:pt x="204652" y="63716"/>
                                      <a:pt x="201424" y="68811"/>
                                      <a:pt x="213360" y="58069"/>
                                    </a:cubicBezTo>
                                    <a:cubicBezTo>
                                      <a:pt x="220158" y="51951"/>
                                      <a:pt x="236564" y="33906"/>
                                      <a:pt x="240030" y="29494"/>
                                    </a:cubicBezTo>
                                    <a:cubicBezTo>
                                      <a:pt x="241784" y="27261"/>
                                      <a:pt x="242066" y="24092"/>
                                      <a:pt x="243840" y="21874"/>
                                    </a:cubicBezTo>
                                    <a:cubicBezTo>
                                      <a:pt x="247206" y="17667"/>
                                      <a:pt x="251460" y="14254"/>
                                      <a:pt x="255270" y="10444"/>
                                    </a:cubicBezTo>
                                    <a:cubicBezTo>
                                      <a:pt x="254635" y="7269"/>
                                      <a:pt x="256176" y="2525"/>
                                      <a:pt x="253365" y="919"/>
                                    </a:cubicBezTo>
                                    <a:cubicBezTo>
                                      <a:pt x="243104" y="-4944"/>
                                      <a:pt x="225538" y="19128"/>
                                      <a:pt x="224790" y="19969"/>
                                    </a:cubicBezTo>
                                    <a:cubicBezTo>
                                      <a:pt x="204748" y="42516"/>
                                      <a:pt x="185129" y="65441"/>
                                      <a:pt x="165735" y="88549"/>
                                    </a:cubicBezTo>
                                    <a:cubicBezTo>
                                      <a:pt x="141886" y="116965"/>
                                      <a:pt x="131383" y="129362"/>
                                      <a:pt x="114300" y="160939"/>
                                    </a:cubicBezTo>
                                    <a:cubicBezTo>
                                      <a:pt x="99706" y="187916"/>
                                      <a:pt x="86995" y="222534"/>
                                      <a:pt x="72390" y="242854"/>
                                    </a:cubicBezTo>
                                    <a:cubicBezTo>
                                      <a:pt x="57785" y="263174"/>
                                      <a:pt x="35878" y="275557"/>
                                      <a:pt x="26670" y="282859"/>
                                    </a:cubicBezTo>
                                    <a:cubicBezTo>
                                      <a:pt x="17463" y="290162"/>
                                      <a:pt x="20365" y="285519"/>
                                      <a:pt x="17145" y="286669"/>
                                    </a:cubicBezTo>
                                    <a:cubicBezTo>
                                      <a:pt x="11472" y="288695"/>
                                      <a:pt x="0" y="292384"/>
                                      <a:pt x="0" y="292384"/>
                                    </a:cubicBezTo>
                                    <a:cubicBezTo>
                                      <a:pt x="3810" y="284764"/>
                                      <a:pt x="6359" y="276370"/>
                                      <a:pt x="11430" y="269524"/>
                                    </a:cubicBezTo>
                                    <a:cubicBezTo>
                                      <a:pt x="26435" y="249267"/>
                                      <a:pt x="53004" y="227371"/>
                                      <a:pt x="72390" y="212374"/>
                                    </a:cubicBezTo>
                                    <a:cubicBezTo>
                                      <a:pt x="94289" y="195434"/>
                                      <a:pt x="116029" y="178202"/>
                                      <a:pt x="139065" y="162844"/>
                                    </a:cubicBezTo>
                                    <a:cubicBezTo>
                                      <a:pt x="150495" y="155224"/>
                                      <a:pt x="161528" y="146972"/>
                                      <a:pt x="173355" y="139984"/>
                                    </a:cubicBezTo>
                                    <a:cubicBezTo>
                                      <a:pt x="175609" y="138652"/>
                                      <a:pt x="178544" y="139051"/>
                                      <a:pt x="180975" y="138079"/>
                                    </a:cubicBezTo>
                                    <a:cubicBezTo>
                                      <a:pt x="203928" y="128898"/>
                                      <a:pt x="182629" y="134808"/>
                                      <a:pt x="200025" y="130459"/>
                                    </a:cubicBezTo>
                                    <a:cubicBezTo>
                                      <a:pt x="201930" y="129189"/>
                                      <a:pt x="208030" y="126649"/>
                                      <a:pt x="205740" y="126649"/>
                                    </a:cubicBezTo>
                                    <a:cubicBezTo>
                                      <a:pt x="202900" y="126649"/>
                                      <a:pt x="200406" y="128774"/>
                                      <a:pt x="198120" y="130459"/>
                                    </a:cubicBezTo>
                                    <a:cubicBezTo>
                                      <a:pt x="188300" y="137695"/>
                                      <a:pt x="179538" y="146324"/>
                                      <a:pt x="169545" y="153319"/>
                                    </a:cubicBezTo>
                                    <a:cubicBezTo>
                                      <a:pt x="163195" y="157764"/>
                                      <a:pt x="156548" y="161812"/>
                                      <a:pt x="150495" y="166654"/>
                                    </a:cubicBezTo>
                                    <a:cubicBezTo>
                                      <a:pt x="143824" y="171991"/>
                                      <a:pt x="138454" y="178914"/>
                                      <a:pt x="131445" y="183799"/>
                                    </a:cubicBezTo>
                                    <a:cubicBezTo>
                                      <a:pt x="117418" y="193575"/>
                                      <a:pt x="74495" y="221415"/>
                                      <a:pt x="87630" y="210469"/>
                                    </a:cubicBezTo>
                                    <a:cubicBezTo>
                                      <a:pt x="107090" y="194252"/>
                                      <a:pt x="98510" y="199640"/>
                                      <a:pt x="133350" y="185704"/>
                                    </a:cubicBezTo>
                                    <a:cubicBezTo>
                                      <a:pt x="140808" y="182721"/>
                                      <a:pt x="148517" y="180392"/>
                                      <a:pt x="156210" y="178084"/>
                                    </a:cubicBezTo>
                                    <a:cubicBezTo>
                                      <a:pt x="161226" y="176579"/>
                                      <a:pt x="171450" y="174274"/>
                                      <a:pt x="171450" y="174274"/>
                                    </a:cubicBezTo>
                                    <a:cubicBezTo>
                                      <a:pt x="172085" y="177449"/>
                                      <a:pt x="170129" y="184079"/>
                                      <a:pt x="173355" y="183799"/>
                                    </a:cubicBezTo>
                                    <a:cubicBezTo>
                                      <a:pt x="187960" y="182529"/>
                                      <a:pt x="201538" y="175612"/>
                                      <a:pt x="215265" y="170464"/>
                                    </a:cubicBezTo>
                                    <a:cubicBezTo>
                                      <a:pt x="258049" y="154420"/>
                                      <a:pt x="219539" y="164633"/>
                                      <a:pt x="241935" y="159034"/>
                                    </a:cubicBezTo>
                                    <a:cubicBezTo>
                                      <a:pt x="242570" y="172369"/>
                                      <a:pt x="237151" y="187485"/>
                                      <a:pt x="243840" y="199039"/>
                                    </a:cubicBezTo>
                                    <a:cubicBezTo>
                                      <a:pt x="247085" y="204643"/>
                                      <a:pt x="256558" y="196586"/>
                                      <a:pt x="262890" y="195229"/>
                                    </a:cubicBezTo>
                                    <a:cubicBezTo>
                                      <a:pt x="282029" y="191128"/>
                                      <a:pt x="255923" y="194540"/>
                                      <a:pt x="293370" y="191419"/>
                                    </a:cubicBezTo>
                                    <a:cubicBezTo>
                                      <a:pt x="302895" y="188879"/>
                                      <a:pt x="312302" y="185845"/>
                                      <a:pt x="321945" y="183799"/>
                                    </a:cubicBezTo>
                                    <a:cubicBezTo>
                                      <a:pt x="333280" y="181395"/>
                                      <a:pt x="344834" y="180157"/>
                                      <a:pt x="356235" y="178084"/>
                                    </a:cubicBezTo>
                                    <a:cubicBezTo>
                                      <a:pt x="358811" y="177616"/>
                                      <a:pt x="361315" y="176814"/>
                                      <a:pt x="363855" y="176179"/>
                                    </a:cubicBezTo>
                                    <a:cubicBezTo>
                                      <a:pt x="365125" y="179354"/>
                                      <a:pt x="365476" y="183077"/>
                                      <a:pt x="367665" y="185704"/>
                                    </a:cubicBezTo>
                                    <a:cubicBezTo>
                                      <a:pt x="368951" y="187247"/>
                                      <a:pt x="371500" y="188314"/>
                                      <a:pt x="373380" y="187609"/>
                                    </a:cubicBezTo>
                                    <a:cubicBezTo>
                                      <a:pt x="382159" y="184317"/>
                                      <a:pt x="390064" y="179028"/>
                                      <a:pt x="398145" y="174274"/>
                                    </a:cubicBezTo>
                                    <a:cubicBezTo>
                                      <a:pt x="411663" y="166322"/>
                                      <a:pt x="425101" y="158209"/>
                                      <a:pt x="438150" y="149509"/>
                                    </a:cubicBezTo>
                                    <a:cubicBezTo>
                                      <a:pt x="492896" y="113012"/>
                                      <a:pt x="480032" y="124772"/>
                                      <a:pt x="504825" y="99979"/>
                                    </a:cubicBezTo>
                                    <a:cubicBezTo>
                                      <a:pt x="505460" y="98074"/>
                                      <a:pt x="507166" y="96224"/>
                                      <a:pt x="506730" y="94264"/>
                                    </a:cubicBezTo>
                                    <a:cubicBezTo>
                                      <a:pt x="505806" y="90106"/>
                                      <a:pt x="504643" y="80601"/>
                                      <a:pt x="501015" y="82834"/>
                                    </a:cubicBezTo>
                                    <a:cubicBezTo>
                                      <a:pt x="491711" y="88560"/>
                                      <a:pt x="489690" y="101779"/>
                                      <a:pt x="481965" y="109504"/>
                                    </a:cubicBezTo>
                                    <a:cubicBezTo>
                                      <a:pt x="441968" y="149501"/>
                                      <a:pt x="388630" y="179854"/>
                                      <a:pt x="346710" y="216184"/>
                                    </a:cubicBezTo>
                                    <a:lnTo>
                                      <a:pt x="318135" y="240949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chemeClr val="accent1">
                                    <a:lumMod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07169D5" id="Полилиния: фигура 243" o:spid="_x0000_s1026" style="position:absolute;margin-left:30.7pt;margin-top:.3pt;width:39.85pt;height:23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coordsize="506800,292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" path="m91440,128554v6919,-1730,19642,-4497,26670,-7620c120202,120004,121777,118148,123825,117124v1796,-898,3895,-1056,5715,-1905c142273,109277,150935,105067,161925,98074v3863,-2458,7854,-4759,11430,-7620c179326,85677,184566,80036,190500,75214v14152,-11498,10924,-6403,22860,-17145c220158,51951,236564,33906,240030,29494v1754,-2233,2036,-5402,3810,-7620c247206,17667,251460,14254,255270,10444v-635,-3175,906,-7919,-1905,-9525c243104,-4944,225538,19128,224790,19969,204748,42516,185129,65441,165735,88549v-23849,28416,-34352,40813,-51435,72390c99706,187916,86995,222534,72390,242854,57785,263174,35878,275557,26670,282859v-9207,7303,-6305,2660,-9525,3810c11472,288695,,292384,,292384v3810,-7620,6359,-16014,11430,-22860c26435,249267,53004,227371,72390,212374v21899,-16940,43639,-34172,66675,-49530c150495,155224,161528,146972,173355,139984v2254,-1332,5189,-933,7620,-1905c203928,128898,182629,134808,200025,130459v1905,-1270,8005,-3810,5715,-3810c202900,126649,200406,128774,198120,130459v-9820,7236,-18582,15865,-28575,22860c163195,157764,156548,161812,150495,166654v-6671,5337,-12041,12260,-19050,17145c117418,193575,74495,221415,87630,210469v19460,-16217,10880,-10829,45720,-24765c140808,182721,148517,180392,156210,178084v5016,-1505,15240,-3810,15240,-3810c172085,177449,170129,184079,173355,183799v14605,-1270,28183,-8187,41910,-13335c258049,154420,219539,164633,241935,159034v635,13335,-4784,28451,1905,40005c247085,204643,256558,196586,262890,195229v19139,-4101,-6967,-689,30480,-3810c302895,188879,312302,185845,321945,183799v11335,-2404,22889,-3642,34290,-5715c358811,177616,361315,176814,363855,176179v1270,3175,1621,6898,3810,9525c368951,187247,371500,188314,373380,187609v8779,-3292,16684,-8581,24765,-13335c411663,166322,425101,158209,438150,149509v54746,-36497,41882,-24737,66675,-49530c505460,98074,507166,96224,506730,94264v-924,-4158,-2087,-13663,-5715,-11430c491711,88560,489690,101779,481965,109504v-39997,39997,-93335,70350,-135255,106680l318135,240949e" filled="f" strokecolor="#243f60 [1604]" strokeweight="1pt">
                      <v:path arrowok="t" o:connecttype="custom" o:connectlocs="91313,128429;117946,120817;123653,117010;129360,115107;161700,97979;173114,90366;190235,75141;213063,58013;239696,29465;243501,21853;254915,10434;253013,918;224477,19950;165504,88463;114141,160783;72289,242618;26633,282584;17121,286391;0,292100;11414,269262;72289,212168;138872,162686;173114,139848;180723,137945;199747,130332;205454,126526;197844,130332;169309,153170;150286,166492;131262,183620;87508,210265;133164,185524;155993,177911;171211,174105;173114,183620;214966,170298;241598,158880;243501,198846;262524,195039;292962,191233;321497,183620;355739,177911;363349,176008;367154,185524;372861,187427;397591,174105;437540,149364;504123,99882;506025,94172;500318,82754;481295,109398;346228,215974;317692,240715" o:connectangles="0,0,0,0,0,0,0,0,0,0,0,0,0,0,0,0,0,0,0,0,0,0,0,0,0,0,0,0,0,0,0,0,0,0,0,0,0,0,0,0,0,0,0,0,0,0,0,0,0,0,0,0,0"/>
                    </v:shape>
                  </w:pict>
                </mc:Fallback>
              </mc:AlternateContent>
            </w:r>
            <w:r w:rsidRPr="002B2C73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2420CDC" wp14:editId="6107C41B">
                      <wp:simplePos x="0" y="0"/>
                      <wp:positionH relativeFrom="column">
                        <wp:posOffset>165100</wp:posOffset>
                      </wp:positionH>
                      <wp:positionV relativeFrom="paragraph">
                        <wp:posOffset>-36830</wp:posOffset>
                      </wp:positionV>
                      <wp:extent cx="393700" cy="390525"/>
                      <wp:effectExtent l="0" t="0" r="25400" b="28575"/>
                      <wp:wrapNone/>
                      <wp:docPr id="240" name="Полилиния: фигура 2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93700" cy="390525"/>
                              </a:xfrm>
                              <a:custGeom>
                                <a:avLst/>
                                <a:gdLst>
                                  <a:gd name="connsiteX0" fmla="*/ 389597 w 389597"/>
                                  <a:gd name="connsiteY0" fmla="*/ 0 h 390620"/>
                                  <a:gd name="connsiteX1" fmla="*/ 306846 w 389597"/>
                                  <a:gd name="connsiteY1" fmla="*/ 82751 h 390620"/>
                                  <a:gd name="connsiteX2" fmla="*/ 248920 w 389597"/>
                                  <a:gd name="connsiteY2" fmla="*/ 140676 h 390620"/>
                                  <a:gd name="connsiteX3" fmla="*/ 153757 w 389597"/>
                                  <a:gd name="connsiteY3" fmla="*/ 231703 h 390620"/>
                                  <a:gd name="connsiteX4" fmla="*/ 66868 w 389597"/>
                                  <a:gd name="connsiteY4" fmla="*/ 314454 h 390620"/>
                                  <a:gd name="connsiteX5" fmla="*/ 17217 w 389597"/>
                                  <a:gd name="connsiteY5" fmla="*/ 368242 h 390620"/>
                                  <a:gd name="connsiteX6" fmla="*/ 667 w 389597"/>
                                  <a:gd name="connsiteY6" fmla="*/ 388930 h 390620"/>
                                  <a:gd name="connsiteX7" fmla="*/ 91693 w 389597"/>
                                  <a:gd name="connsiteY7" fmla="*/ 268941 h 390620"/>
                                  <a:gd name="connsiteX8" fmla="*/ 162032 w 389597"/>
                                  <a:gd name="connsiteY8" fmla="*/ 206877 h 390620"/>
                                  <a:gd name="connsiteX9" fmla="*/ 219958 w 389597"/>
                                  <a:gd name="connsiteY9" fmla="*/ 148952 h 390620"/>
                                  <a:gd name="connsiteX10" fmla="*/ 253058 w 389597"/>
                                  <a:gd name="connsiteY10" fmla="*/ 107576 h 390620"/>
                                  <a:gd name="connsiteX11" fmla="*/ 261333 w 389597"/>
                                  <a:gd name="connsiteY11" fmla="*/ 91026 h 390620"/>
                                  <a:gd name="connsiteX12" fmla="*/ 211682 w 389597"/>
                                  <a:gd name="connsiteY12" fmla="*/ 223428 h 390620"/>
                                  <a:gd name="connsiteX13" fmla="*/ 170307 w 389597"/>
                                  <a:gd name="connsiteY13" fmla="*/ 281353 h 390620"/>
                                  <a:gd name="connsiteX14" fmla="*/ 137206 w 389597"/>
                                  <a:gd name="connsiteY14" fmla="*/ 343417 h 390620"/>
                                  <a:gd name="connsiteX15" fmla="*/ 145482 w 389597"/>
                                  <a:gd name="connsiteY15" fmla="*/ 314454 h 390620"/>
                                  <a:gd name="connsiteX16" fmla="*/ 162032 w 389597"/>
                                  <a:gd name="connsiteY16" fmla="*/ 211015 h 390620"/>
                                  <a:gd name="connsiteX17" fmla="*/ 157894 w 389597"/>
                                  <a:gd name="connsiteY17" fmla="*/ 132401 h 390620"/>
                                  <a:gd name="connsiteX18" fmla="*/ 141344 w 389597"/>
                                  <a:gd name="connsiteY18" fmla="*/ 128264 h 390620"/>
                                  <a:gd name="connsiteX19" fmla="*/ 29630 w 389597"/>
                                  <a:gd name="connsiteY19" fmla="*/ 161364 h 390620"/>
                                  <a:gd name="connsiteX20" fmla="*/ 667 w 389597"/>
                                  <a:gd name="connsiteY20" fmla="*/ 186190 h 390620"/>
                                  <a:gd name="connsiteX21" fmla="*/ 62730 w 389597"/>
                                  <a:gd name="connsiteY21" fmla="*/ 215152 h 390620"/>
                                  <a:gd name="connsiteX22" fmla="*/ 153757 w 389597"/>
                                  <a:gd name="connsiteY22" fmla="*/ 198602 h 390620"/>
                                  <a:gd name="connsiteX23" fmla="*/ 215820 w 389597"/>
                                  <a:gd name="connsiteY23" fmla="*/ 190327 h 390620"/>
                                  <a:gd name="connsiteX24" fmla="*/ 352359 w 389597"/>
                                  <a:gd name="connsiteY24" fmla="*/ 157227 h 390620"/>
                                  <a:gd name="connsiteX25" fmla="*/ 368910 w 389597"/>
                                  <a:gd name="connsiteY25" fmla="*/ 148952 h 390620"/>
                                  <a:gd name="connsiteX26" fmla="*/ 381322 w 389597"/>
                                  <a:gd name="connsiteY26" fmla="*/ 140676 h 390620"/>
                                  <a:gd name="connsiteX0" fmla="*/ 389597 w 389597"/>
                                  <a:gd name="connsiteY0" fmla="*/ 0 h 390620"/>
                                  <a:gd name="connsiteX1" fmla="*/ 306846 w 389597"/>
                                  <a:gd name="connsiteY1" fmla="*/ 82751 h 390620"/>
                                  <a:gd name="connsiteX2" fmla="*/ 248920 w 389597"/>
                                  <a:gd name="connsiteY2" fmla="*/ 140676 h 390620"/>
                                  <a:gd name="connsiteX3" fmla="*/ 153757 w 389597"/>
                                  <a:gd name="connsiteY3" fmla="*/ 231703 h 390620"/>
                                  <a:gd name="connsiteX4" fmla="*/ 66868 w 389597"/>
                                  <a:gd name="connsiteY4" fmla="*/ 314454 h 390620"/>
                                  <a:gd name="connsiteX5" fmla="*/ 17217 w 389597"/>
                                  <a:gd name="connsiteY5" fmla="*/ 368242 h 390620"/>
                                  <a:gd name="connsiteX6" fmla="*/ 667 w 389597"/>
                                  <a:gd name="connsiteY6" fmla="*/ 388930 h 390620"/>
                                  <a:gd name="connsiteX7" fmla="*/ 91693 w 389597"/>
                                  <a:gd name="connsiteY7" fmla="*/ 268941 h 390620"/>
                                  <a:gd name="connsiteX8" fmla="*/ 162032 w 389597"/>
                                  <a:gd name="connsiteY8" fmla="*/ 206877 h 390620"/>
                                  <a:gd name="connsiteX9" fmla="*/ 219958 w 389597"/>
                                  <a:gd name="connsiteY9" fmla="*/ 148952 h 390620"/>
                                  <a:gd name="connsiteX10" fmla="*/ 253058 w 389597"/>
                                  <a:gd name="connsiteY10" fmla="*/ 107576 h 390620"/>
                                  <a:gd name="connsiteX11" fmla="*/ 261333 w 389597"/>
                                  <a:gd name="connsiteY11" fmla="*/ 91026 h 390620"/>
                                  <a:gd name="connsiteX12" fmla="*/ 211682 w 389597"/>
                                  <a:gd name="connsiteY12" fmla="*/ 223428 h 390620"/>
                                  <a:gd name="connsiteX13" fmla="*/ 170307 w 389597"/>
                                  <a:gd name="connsiteY13" fmla="*/ 281353 h 390620"/>
                                  <a:gd name="connsiteX14" fmla="*/ 137206 w 389597"/>
                                  <a:gd name="connsiteY14" fmla="*/ 343417 h 390620"/>
                                  <a:gd name="connsiteX15" fmla="*/ 145482 w 389597"/>
                                  <a:gd name="connsiteY15" fmla="*/ 314454 h 390620"/>
                                  <a:gd name="connsiteX16" fmla="*/ 162032 w 389597"/>
                                  <a:gd name="connsiteY16" fmla="*/ 211015 h 390620"/>
                                  <a:gd name="connsiteX17" fmla="*/ 157894 w 389597"/>
                                  <a:gd name="connsiteY17" fmla="*/ 132401 h 390620"/>
                                  <a:gd name="connsiteX18" fmla="*/ 141344 w 389597"/>
                                  <a:gd name="connsiteY18" fmla="*/ 128264 h 390620"/>
                                  <a:gd name="connsiteX19" fmla="*/ 29630 w 389597"/>
                                  <a:gd name="connsiteY19" fmla="*/ 161364 h 390620"/>
                                  <a:gd name="connsiteX20" fmla="*/ 667 w 389597"/>
                                  <a:gd name="connsiteY20" fmla="*/ 186190 h 390620"/>
                                  <a:gd name="connsiteX21" fmla="*/ 62730 w 389597"/>
                                  <a:gd name="connsiteY21" fmla="*/ 215152 h 390620"/>
                                  <a:gd name="connsiteX22" fmla="*/ 153757 w 389597"/>
                                  <a:gd name="connsiteY22" fmla="*/ 198602 h 390620"/>
                                  <a:gd name="connsiteX23" fmla="*/ 215820 w 389597"/>
                                  <a:gd name="connsiteY23" fmla="*/ 190327 h 390620"/>
                                  <a:gd name="connsiteX24" fmla="*/ 352359 w 389597"/>
                                  <a:gd name="connsiteY24" fmla="*/ 157227 h 390620"/>
                                  <a:gd name="connsiteX25" fmla="*/ 368910 w 389597"/>
                                  <a:gd name="connsiteY25" fmla="*/ 148952 h 390620"/>
                                  <a:gd name="connsiteX26" fmla="*/ 381322 w 389597"/>
                                  <a:gd name="connsiteY26" fmla="*/ 140676 h 390620"/>
                                  <a:gd name="connsiteX0" fmla="*/ 389597 w 389597"/>
                                  <a:gd name="connsiteY0" fmla="*/ 0 h 390620"/>
                                  <a:gd name="connsiteX1" fmla="*/ 306846 w 389597"/>
                                  <a:gd name="connsiteY1" fmla="*/ 82751 h 390620"/>
                                  <a:gd name="connsiteX2" fmla="*/ 248920 w 389597"/>
                                  <a:gd name="connsiteY2" fmla="*/ 140676 h 390620"/>
                                  <a:gd name="connsiteX3" fmla="*/ 153757 w 389597"/>
                                  <a:gd name="connsiteY3" fmla="*/ 231703 h 390620"/>
                                  <a:gd name="connsiteX4" fmla="*/ 66868 w 389597"/>
                                  <a:gd name="connsiteY4" fmla="*/ 314454 h 390620"/>
                                  <a:gd name="connsiteX5" fmla="*/ 17217 w 389597"/>
                                  <a:gd name="connsiteY5" fmla="*/ 368242 h 390620"/>
                                  <a:gd name="connsiteX6" fmla="*/ 667 w 389597"/>
                                  <a:gd name="connsiteY6" fmla="*/ 388930 h 390620"/>
                                  <a:gd name="connsiteX7" fmla="*/ 91693 w 389597"/>
                                  <a:gd name="connsiteY7" fmla="*/ 268941 h 390620"/>
                                  <a:gd name="connsiteX8" fmla="*/ 162032 w 389597"/>
                                  <a:gd name="connsiteY8" fmla="*/ 206877 h 390620"/>
                                  <a:gd name="connsiteX9" fmla="*/ 219958 w 389597"/>
                                  <a:gd name="connsiteY9" fmla="*/ 148952 h 390620"/>
                                  <a:gd name="connsiteX10" fmla="*/ 253058 w 389597"/>
                                  <a:gd name="connsiteY10" fmla="*/ 107576 h 390620"/>
                                  <a:gd name="connsiteX11" fmla="*/ 261333 w 389597"/>
                                  <a:gd name="connsiteY11" fmla="*/ 91026 h 390620"/>
                                  <a:gd name="connsiteX12" fmla="*/ 211682 w 389597"/>
                                  <a:gd name="connsiteY12" fmla="*/ 223428 h 390620"/>
                                  <a:gd name="connsiteX13" fmla="*/ 170307 w 389597"/>
                                  <a:gd name="connsiteY13" fmla="*/ 281353 h 390620"/>
                                  <a:gd name="connsiteX14" fmla="*/ 137206 w 389597"/>
                                  <a:gd name="connsiteY14" fmla="*/ 343417 h 390620"/>
                                  <a:gd name="connsiteX15" fmla="*/ 145482 w 389597"/>
                                  <a:gd name="connsiteY15" fmla="*/ 314454 h 390620"/>
                                  <a:gd name="connsiteX16" fmla="*/ 162032 w 389597"/>
                                  <a:gd name="connsiteY16" fmla="*/ 211015 h 390620"/>
                                  <a:gd name="connsiteX17" fmla="*/ 157894 w 389597"/>
                                  <a:gd name="connsiteY17" fmla="*/ 132401 h 390620"/>
                                  <a:gd name="connsiteX18" fmla="*/ 141344 w 389597"/>
                                  <a:gd name="connsiteY18" fmla="*/ 128264 h 390620"/>
                                  <a:gd name="connsiteX19" fmla="*/ 29630 w 389597"/>
                                  <a:gd name="connsiteY19" fmla="*/ 161364 h 390620"/>
                                  <a:gd name="connsiteX20" fmla="*/ 667 w 389597"/>
                                  <a:gd name="connsiteY20" fmla="*/ 186190 h 390620"/>
                                  <a:gd name="connsiteX21" fmla="*/ 62730 w 389597"/>
                                  <a:gd name="connsiteY21" fmla="*/ 215152 h 390620"/>
                                  <a:gd name="connsiteX22" fmla="*/ 153757 w 389597"/>
                                  <a:gd name="connsiteY22" fmla="*/ 198602 h 390620"/>
                                  <a:gd name="connsiteX23" fmla="*/ 215820 w 389597"/>
                                  <a:gd name="connsiteY23" fmla="*/ 190327 h 390620"/>
                                  <a:gd name="connsiteX24" fmla="*/ 352359 w 389597"/>
                                  <a:gd name="connsiteY24" fmla="*/ 157227 h 390620"/>
                                  <a:gd name="connsiteX25" fmla="*/ 368910 w 389597"/>
                                  <a:gd name="connsiteY25" fmla="*/ 148952 h 390620"/>
                                  <a:gd name="connsiteX26" fmla="*/ 381322 w 389597"/>
                                  <a:gd name="connsiteY26" fmla="*/ 140676 h 390620"/>
                                  <a:gd name="connsiteX0" fmla="*/ 389597 w 389597"/>
                                  <a:gd name="connsiteY0" fmla="*/ 0 h 390620"/>
                                  <a:gd name="connsiteX1" fmla="*/ 306846 w 389597"/>
                                  <a:gd name="connsiteY1" fmla="*/ 82751 h 390620"/>
                                  <a:gd name="connsiteX2" fmla="*/ 248920 w 389597"/>
                                  <a:gd name="connsiteY2" fmla="*/ 140676 h 390620"/>
                                  <a:gd name="connsiteX3" fmla="*/ 153757 w 389597"/>
                                  <a:gd name="connsiteY3" fmla="*/ 231703 h 390620"/>
                                  <a:gd name="connsiteX4" fmla="*/ 66868 w 389597"/>
                                  <a:gd name="connsiteY4" fmla="*/ 314454 h 390620"/>
                                  <a:gd name="connsiteX5" fmla="*/ 17217 w 389597"/>
                                  <a:gd name="connsiteY5" fmla="*/ 368242 h 390620"/>
                                  <a:gd name="connsiteX6" fmla="*/ 667 w 389597"/>
                                  <a:gd name="connsiteY6" fmla="*/ 388930 h 390620"/>
                                  <a:gd name="connsiteX7" fmla="*/ 91693 w 389597"/>
                                  <a:gd name="connsiteY7" fmla="*/ 268941 h 390620"/>
                                  <a:gd name="connsiteX8" fmla="*/ 162032 w 389597"/>
                                  <a:gd name="connsiteY8" fmla="*/ 206877 h 390620"/>
                                  <a:gd name="connsiteX9" fmla="*/ 219958 w 389597"/>
                                  <a:gd name="connsiteY9" fmla="*/ 148952 h 390620"/>
                                  <a:gd name="connsiteX10" fmla="*/ 253058 w 389597"/>
                                  <a:gd name="connsiteY10" fmla="*/ 107576 h 390620"/>
                                  <a:gd name="connsiteX11" fmla="*/ 261333 w 389597"/>
                                  <a:gd name="connsiteY11" fmla="*/ 91026 h 390620"/>
                                  <a:gd name="connsiteX12" fmla="*/ 211682 w 389597"/>
                                  <a:gd name="connsiteY12" fmla="*/ 223428 h 390620"/>
                                  <a:gd name="connsiteX13" fmla="*/ 170307 w 389597"/>
                                  <a:gd name="connsiteY13" fmla="*/ 281353 h 390620"/>
                                  <a:gd name="connsiteX14" fmla="*/ 137206 w 389597"/>
                                  <a:gd name="connsiteY14" fmla="*/ 343417 h 390620"/>
                                  <a:gd name="connsiteX15" fmla="*/ 145482 w 389597"/>
                                  <a:gd name="connsiteY15" fmla="*/ 314454 h 390620"/>
                                  <a:gd name="connsiteX16" fmla="*/ 162032 w 389597"/>
                                  <a:gd name="connsiteY16" fmla="*/ 211015 h 390620"/>
                                  <a:gd name="connsiteX17" fmla="*/ 157894 w 389597"/>
                                  <a:gd name="connsiteY17" fmla="*/ 132401 h 390620"/>
                                  <a:gd name="connsiteX18" fmla="*/ 29630 w 389597"/>
                                  <a:gd name="connsiteY18" fmla="*/ 161364 h 390620"/>
                                  <a:gd name="connsiteX19" fmla="*/ 667 w 389597"/>
                                  <a:gd name="connsiteY19" fmla="*/ 186190 h 390620"/>
                                  <a:gd name="connsiteX20" fmla="*/ 62730 w 389597"/>
                                  <a:gd name="connsiteY20" fmla="*/ 215152 h 390620"/>
                                  <a:gd name="connsiteX21" fmla="*/ 153757 w 389597"/>
                                  <a:gd name="connsiteY21" fmla="*/ 198602 h 390620"/>
                                  <a:gd name="connsiteX22" fmla="*/ 215820 w 389597"/>
                                  <a:gd name="connsiteY22" fmla="*/ 190327 h 390620"/>
                                  <a:gd name="connsiteX23" fmla="*/ 352359 w 389597"/>
                                  <a:gd name="connsiteY23" fmla="*/ 157227 h 390620"/>
                                  <a:gd name="connsiteX24" fmla="*/ 368910 w 389597"/>
                                  <a:gd name="connsiteY24" fmla="*/ 148952 h 390620"/>
                                  <a:gd name="connsiteX25" fmla="*/ 381322 w 389597"/>
                                  <a:gd name="connsiteY25" fmla="*/ 140676 h 390620"/>
                                  <a:gd name="connsiteX0" fmla="*/ 389597 w 389597"/>
                                  <a:gd name="connsiteY0" fmla="*/ 0 h 390620"/>
                                  <a:gd name="connsiteX1" fmla="*/ 306846 w 389597"/>
                                  <a:gd name="connsiteY1" fmla="*/ 82751 h 390620"/>
                                  <a:gd name="connsiteX2" fmla="*/ 248920 w 389597"/>
                                  <a:gd name="connsiteY2" fmla="*/ 140676 h 390620"/>
                                  <a:gd name="connsiteX3" fmla="*/ 153757 w 389597"/>
                                  <a:gd name="connsiteY3" fmla="*/ 231703 h 390620"/>
                                  <a:gd name="connsiteX4" fmla="*/ 66868 w 389597"/>
                                  <a:gd name="connsiteY4" fmla="*/ 314454 h 390620"/>
                                  <a:gd name="connsiteX5" fmla="*/ 17217 w 389597"/>
                                  <a:gd name="connsiteY5" fmla="*/ 368242 h 390620"/>
                                  <a:gd name="connsiteX6" fmla="*/ 667 w 389597"/>
                                  <a:gd name="connsiteY6" fmla="*/ 388930 h 390620"/>
                                  <a:gd name="connsiteX7" fmla="*/ 91693 w 389597"/>
                                  <a:gd name="connsiteY7" fmla="*/ 268941 h 390620"/>
                                  <a:gd name="connsiteX8" fmla="*/ 162032 w 389597"/>
                                  <a:gd name="connsiteY8" fmla="*/ 206877 h 390620"/>
                                  <a:gd name="connsiteX9" fmla="*/ 219958 w 389597"/>
                                  <a:gd name="connsiteY9" fmla="*/ 148952 h 390620"/>
                                  <a:gd name="connsiteX10" fmla="*/ 253058 w 389597"/>
                                  <a:gd name="connsiteY10" fmla="*/ 107576 h 390620"/>
                                  <a:gd name="connsiteX11" fmla="*/ 261333 w 389597"/>
                                  <a:gd name="connsiteY11" fmla="*/ 91026 h 390620"/>
                                  <a:gd name="connsiteX12" fmla="*/ 211682 w 389597"/>
                                  <a:gd name="connsiteY12" fmla="*/ 223428 h 390620"/>
                                  <a:gd name="connsiteX13" fmla="*/ 170307 w 389597"/>
                                  <a:gd name="connsiteY13" fmla="*/ 281353 h 390620"/>
                                  <a:gd name="connsiteX14" fmla="*/ 137206 w 389597"/>
                                  <a:gd name="connsiteY14" fmla="*/ 343417 h 390620"/>
                                  <a:gd name="connsiteX15" fmla="*/ 145482 w 389597"/>
                                  <a:gd name="connsiteY15" fmla="*/ 314454 h 390620"/>
                                  <a:gd name="connsiteX16" fmla="*/ 162032 w 389597"/>
                                  <a:gd name="connsiteY16" fmla="*/ 211015 h 390620"/>
                                  <a:gd name="connsiteX17" fmla="*/ 157894 w 389597"/>
                                  <a:gd name="connsiteY17" fmla="*/ 132401 h 390620"/>
                                  <a:gd name="connsiteX18" fmla="*/ 33444 w 389597"/>
                                  <a:gd name="connsiteY18" fmla="*/ 163270 h 390620"/>
                                  <a:gd name="connsiteX19" fmla="*/ 667 w 389597"/>
                                  <a:gd name="connsiteY19" fmla="*/ 186190 h 390620"/>
                                  <a:gd name="connsiteX20" fmla="*/ 62730 w 389597"/>
                                  <a:gd name="connsiteY20" fmla="*/ 215152 h 390620"/>
                                  <a:gd name="connsiteX21" fmla="*/ 153757 w 389597"/>
                                  <a:gd name="connsiteY21" fmla="*/ 198602 h 390620"/>
                                  <a:gd name="connsiteX22" fmla="*/ 215820 w 389597"/>
                                  <a:gd name="connsiteY22" fmla="*/ 190327 h 390620"/>
                                  <a:gd name="connsiteX23" fmla="*/ 352359 w 389597"/>
                                  <a:gd name="connsiteY23" fmla="*/ 157227 h 390620"/>
                                  <a:gd name="connsiteX24" fmla="*/ 368910 w 389597"/>
                                  <a:gd name="connsiteY24" fmla="*/ 148952 h 390620"/>
                                  <a:gd name="connsiteX25" fmla="*/ 381322 w 389597"/>
                                  <a:gd name="connsiteY25" fmla="*/ 140676 h 390620"/>
                                  <a:gd name="connsiteX0" fmla="*/ 389699 w 389699"/>
                                  <a:gd name="connsiteY0" fmla="*/ 0 h 390620"/>
                                  <a:gd name="connsiteX1" fmla="*/ 306948 w 389699"/>
                                  <a:gd name="connsiteY1" fmla="*/ 82751 h 390620"/>
                                  <a:gd name="connsiteX2" fmla="*/ 249022 w 389699"/>
                                  <a:gd name="connsiteY2" fmla="*/ 140676 h 390620"/>
                                  <a:gd name="connsiteX3" fmla="*/ 153859 w 389699"/>
                                  <a:gd name="connsiteY3" fmla="*/ 231703 h 390620"/>
                                  <a:gd name="connsiteX4" fmla="*/ 66970 w 389699"/>
                                  <a:gd name="connsiteY4" fmla="*/ 314454 h 390620"/>
                                  <a:gd name="connsiteX5" fmla="*/ 17319 w 389699"/>
                                  <a:gd name="connsiteY5" fmla="*/ 368242 h 390620"/>
                                  <a:gd name="connsiteX6" fmla="*/ 769 w 389699"/>
                                  <a:gd name="connsiteY6" fmla="*/ 388930 h 390620"/>
                                  <a:gd name="connsiteX7" fmla="*/ 91795 w 389699"/>
                                  <a:gd name="connsiteY7" fmla="*/ 268941 h 390620"/>
                                  <a:gd name="connsiteX8" fmla="*/ 162134 w 389699"/>
                                  <a:gd name="connsiteY8" fmla="*/ 206877 h 390620"/>
                                  <a:gd name="connsiteX9" fmla="*/ 220060 w 389699"/>
                                  <a:gd name="connsiteY9" fmla="*/ 148952 h 390620"/>
                                  <a:gd name="connsiteX10" fmla="*/ 253160 w 389699"/>
                                  <a:gd name="connsiteY10" fmla="*/ 107576 h 390620"/>
                                  <a:gd name="connsiteX11" fmla="*/ 261435 w 389699"/>
                                  <a:gd name="connsiteY11" fmla="*/ 91026 h 390620"/>
                                  <a:gd name="connsiteX12" fmla="*/ 211784 w 389699"/>
                                  <a:gd name="connsiteY12" fmla="*/ 223428 h 390620"/>
                                  <a:gd name="connsiteX13" fmla="*/ 170409 w 389699"/>
                                  <a:gd name="connsiteY13" fmla="*/ 281353 h 390620"/>
                                  <a:gd name="connsiteX14" fmla="*/ 137308 w 389699"/>
                                  <a:gd name="connsiteY14" fmla="*/ 343417 h 390620"/>
                                  <a:gd name="connsiteX15" fmla="*/ 145584 w 389699"/>
                                  <a:gd name="connsiteY15" fmla="*/ 314454 h 390620"/>
                                  <a:gd name="connsiteX16" fmla="*/ 162134 w 389699"/>
                                  <a:gd name="connsiteY16" fmla="*/ 211015 h 390620"/>
                                  <a:gd name="connsiteX17" fmla="*/ 157996 w 389699"/>
                                  <a:gd name="connsiteY17" fmla="*/ 132401 h 390620"/>
                                  <a:gd name="connsiteX18" fmla="*/ 33546 w 389699"/>
                                  <a:gd name="connsiteY18" fmla="*/ 163270 h 390620"/>
                                  <a:gd name="connsiteX19" fmla="*/ 769 w 389699"/>
                                  <a:gd name="connsiteY19" fmla="*/ 186190 h 390620"/>
                                  <a:gd name="connsiteX20" fmla="*/ 68552 w 389699"/>
                                  <a:gd name="connsiteY20" fmla="*/ 209436 h 390620"/>
                                  <a:gd name="connsiteX21" fmla="*/ 153859 w 389699"/>
                                  <a:gd name="connsiteY21" fmla="*/ 198602 h 390620"/>
                                  <a:gd name="connsiteX22" fmla="*/ 215922 w 389699"/>
                                  <a:gd name="connsiteY22" fmla="*/ 190327 h 390620"/>
                                  <a:gd name="connsiteX23" fmla="*/ 352461 w 389699"/>
                                  <a:gd name="connsiteY23" fmla="*/ 157227 h 390620"/>
                                  <a:gd name="connsiteX24" fmla="*/ 369012 w 389699"/>
                                  <a:gd name="connsiteY24" fmla="*/ 148952 h 390620"/>
                                  <a:gd name="connsiteX25" fmla="*/ 381424 w 389699"/>
                                  <a:gd name="connsiteY25" fmla="*/ 140676 h 390620"/>
                                  <a:gd name="connsiteX0" fmla="*/ 394179 w 394179"/>
                                  <a:gd name="connsiteY0" fmla="*/ 0 h 390620"/>
                                  <a:gd name="connsiteX1" fmla="*/ 311428 w 394179"/>
                                  <a:gd name="connsiteY1" fmla="*/ 82751 h 390620"/>
                                  <a:gd name="connsiteX2" fmla="*/ 253502 w 394179"/>
                                  <a:gd name="connsiteY2" fmla="*/ 140676 h 390620"/>
                                  <a:gd name="connsiteX3" fmla="*/ 158339 w 394179"/>
                                  <a:gd name="connsiteY3" fmla="*/ 231703 h 390620"/>
                                  <a:gd name="connsiteX4" fmla="*/ 71450 w 394179"/>
                                  <a:gd name="connsiteY4" fmla="*/ 314454 h 390620"/>
                                  <a:gd name="connsiteX5" fmla="*/ 21799 w 394179"/>
                                  <a:gd name="connsiteY5" fmla="*/ 368242 h 390620"/>
                                  <a:gd name="connsiteX6" fmla="*/ 5249 w 394179"/>
                                  <a:gd name="connsiteY6" fmla="*/ 388930 h 390620"/>
                                  <a:gd name="connsiteX7" fmla="*/ 96275 w 394179"/>
                                  <a:gd name="connsiteY7" fmla="*/ 268941 h 390620"/>
                                  <a:gd name="connsiteX8" fmla="*/ 166614 w 394179"/>
                                  <a:gd name="connsiteY8" fmla="*/ 206877 h 390620"/>
                                  <a:gd name="connsiteX9" fmla="*/ 224540 w 394179"/>
                                  <a:gd name="connsiteY9" fmla="*/ 148952 h 390620"/>
                                  <a:gd name="connsiteX10" fmla="*/ 257640 w 394179"/>
                                  <a:gd name="connsiteY10" fmla="*/ 107576 h 390620"/>
                                  <a:gd name="connsiteX11" fmla="*/ 265915 w 394179"/>
                                  <a:gd name="connsiteY11" fmla="*/ 91026 h 390620"/>
                                  <a:gd name="connsiteX12" fmla="*/ 216264 w 394179"/>
                                  <a:gd name="connsiteY12" fmla="*/ 223428 h 390620"/>
                                  <a:gd name="connsiteX13" fmla="*/ 174889 w 394179"/>
                                  <a:gd name="connsiteY13" fmla="*/ 281353 h 390620"/>
                                  <a:gd name="connsiteX14" fmla="*/ 141788 w 394179"/>
                                  <a:gd name="connsiteY14" fmla="*/ 343417 h 390620"/>
                                  <a:gd name="connsiteX15" fmla="*/ 150064 w 394179"/>
                                  <a:gd name="connsiteY15" fmla="*/ 314454 h 390620"/>
                                  <a:gd name="connsiteX16" fmla="*/ 166614 w 394179"/>
                                  <a:gd name="connsiteY16" fmla="*/ 211015 h 390620"/>
                                  <a:gd name="connsiteX17" fmla="*/ 162476 w 394179"/>
                                  <a:gd name="connsiteY17" fmla="*/ 132401 h 390620"/>
                                  <a:gd name="connsiteX18" fmla="*/ 38026 w 394179"/>
                                  <a:gd name="connsiteY18" fmla="*/ 163270 h 390620"/>
                                  <a:gd name="connsiteX19" fmla="*/ 5249 w 394179"/>
                                  <a:gd name="connsiteY19" fmla="*/ 186190 h 390620"/>
                                  <a:gd name="connsiteX20" fmla="*/ 158339 w 394179"/>
                                  <a:gd name="connsiteY20" fmla="*/ 198602 h 390620"/>
                                  <a:gd name="connsiteX21" fmla="*/ 220402 w 394179"/>
                                  <a:gd name="connsiteY21" fmla="*/ 190327 h 390620"/>
                                  <a:gd name="connsiteX22" fmla="*/ 356941 w 394179"/>
                                  <a:gd name="connsiteY22" fmla="*/ 157227 h 390620"/>
                                  <a:gd name="connsiteX23" fmla="*/ 373492 w 394179"/>
                                  <a:gd name="connsiteY23" fmla="*/ 148952 h 390620"/>
                                  <a:gd name="connsiteX24" fmla="*/ 385904 w 394179"/>
                                  <a:gd name="connsiteY24" fmla="*/ 140676 h 390620"/>
                                  <a:gd name="connsiteX0" fmla="*/ 394179 w 394179"/>
                                  <a:gd name="connsiteY0" fmla="*/ 0 h 390620"/>
                                  <a:gd name="connsiteX1" fmla="*/ 311428 w 394179"/>
                                  <a:gd name="connsiteY1" fmla="*/ 82751 h 390620"/>
                                  <a:gd name="connsiteX2" fmla="*/ 253502 w 394179"/>
                                  <a:gd name="connsiteY2" fmla="*/ 140676 h 390620"/>
                                  <a:gd name="connsiteX3" fmla="*/ 158339 w 394179"/>
                                  <a:gd name="connsiteY3" fmla="*/ 231703 h 390620"/>
                                  <a:gd name="connsiteX4" fmla="*/ 71450 w 394179"/>
                                  <a:gd name="connsiteY4" fmla="*/ 314454 h 390620"/>
                                  <a:gd name="connsiteX5" fmla="*/ 21799 w 394179"/>
                                  <a:gd name="connsiteY5" fmla="*/ 368242 h 390620"/>
                                  <a:gd name="connsiteX6" fmla="*/ 5249 w 394179"/>
                                  <a:gd name="connsiteY6" fmla="*/ 388930 h 390620"/>
                                  <a:gd name="connsiteX7" fmla="*/ 96275 w 394179"/>
                                  <a:gd name="connsiteY7" fmla="*/ 268941 h 390620"/>
                                  <a:gd name="connsiteX8" fmla="*/ 166614 w 394179"/>
                                  <a:gd name="connsiteY8" fmla="*/ 206877 h 390620"/>
                                  <a:gd name="connsiteX9" fmla="*/ 224540 w 394179"/>
                                  <a:gd name="connsiteY9" fmla="*/ 148952 h 390620"/>
                                  <a:gd name="connsiteX10" fmla="*/ 257640 w 394179"/>
                                  <a:gd name="connsiteY10" fmla="*/ 107576 h 390620"/>
                                  <a:gd name="connsiteX11" fmla="*/ 265915 w 394179"/>
                                  <a:gd name="connsiteY11" fmla="*/ 91026 h 390620"/>
                                  <a:gd name="connsiteX12" fmla="*/ 216264 w 394179"/>
                                  <a:gd name="connsiteY12" fmla="*/ 223428 h 390620"/>
                                  <a:gd name="connsiteX13" fmla="*/ 174889 w 394179"/>
                                  <a:gd name="connsiteY13" fmla="*/ 281353 h 390620"/>
                                  <a:gd name="connsiteX14" fmla="*/ 141788 w 394179"/>
                                  <a:gd name="connsiteY14" fmla="*/ 343417 h 390620"/>
                                  <a:gd name="connsiteX15" fmla="*/ 150064 w 394179"/>
                                  <a:gd name="connsiteY15" fmla="*/ 314454 h 390620"/>
                                  <a:gd name="connsiteX16" fmla="*/ 166614 w 394179"/>
                                  <a:gd name="connsiteY16" fmla="*/ 211015 h 390620"/>
                                  <a:gd name="connsiteX17" fmla="*/ 162476 w 394179"/>
                                  <a:gd name="connsiteY17" fmla="*/ 132401 h 390620"/>
                                  <a:gd name="connsiteX18" fmla="*/ 38026 w 394179"/>
                                  <a:gd name="connsiteY18" fmla="*/ 163270 h 390620"/>
                                  <a:gd name="connsiteX19" fmla="*/ 5249 w 394179"/>
                                  <a:gd name="connsiteY19" fmla="*/ 186190 h 390620"/>
                                  <a:gd name="connsiteX20" fmla="*/ 158339 w 394179"/>
                                  <a:gd name="connsiteY20" fmla="*/ 198602 h 390620"/>
                                  <a:gd name="connsiteX21" fmla="*/ 220402 w 394179"/>
                                  <a:gd name="connsiteY21" fmla="*/ 190327 h 390620"/>
                                  <a:gd name="connsiteX22" fmla="*/ 356941 w 394179"/>
                                  <a:gd name="connsiteY22" fmla="*/ 157227 h 390620"/>
                                  <a:gd name="connsiteX23" fmla="*/ 373492 w 394179"/>
                                  <a:gd name="connsiteY23" fmla="*/ 148952 h 390620"/>
                                  <a:gd name="connsiteX0" fmla="*/ 394179 w 394179"/>
                                  <a:gd name="connsiteY0" fmla="*/ 0 h 390620"/>
                                  <a:gd name="connsiteX1" fmla="*/ 311428 w 394179"/>
                                  <a:gd name="connsiteY1" fmla="*/ 82751 h 390620"/>
                                  <a:gd name="connsiteX2" fmla="*/ 253502 w 394179"/>
                                  <a:gd name="connsiteY2" fmla="*/ 140676 h 390620"/>
                                  <a:gd name="connsiteX3" fmla="*/ 158339 w 394179"/>
                                  <a:gd name="connsiteY3" fmla="*/ 231703 h 390620"/>
                                  <a:gd name="connsiteX4" fmla="*/ 71450 w 394179"/>
                                  <a:gd name="connsiteY4" fmla="*/ 314454 h 390620"/>
                                  <a:gd name="connsiteX5" fmla="*/ 21799 w 394179"/>
                                  <a:gd name="connsiteY5" fmla="*/ 368242 h 390620"/>
                                  <a:gd name="connsiteX6" fmla="*/ 5249 w 394179"/>
                                  <a:gd name="connsiteY6" fmla="*/ 388930 h 390620"/>
                                  <a:gd name="connsiteX7" fmla="*/ 96275 w 394179"/>
                                  <a:gd name="connsiteY7" fmla="*/ 268941 h 390620"/>
                                  <a:gd name="connsiteX8" fmla="*/ 166614 w 394179"/>
                                  <a:gd name="connsiteY8" fmla="*/ 206877 h 390620"/>
                                  <a:gd name="connsiteX9" fmla="*/ 224540 w 394179"/>
                                  <a:gd name="connsiteY9" fmla="*/ 148952 h 390620"/>
                                  <a:gd name="connsiteX10" fmla="*/ 257640 w 394179"/>
                                  <a:gd name="connsiteY10" fmla="*/ 107576 h 390620"/>
                                  <a:gd name="connsiteX11" fmla="*/ 265915 w 394179"/>
                                  <a:gd name="connsiteY11" fmla="*/ 91026 h 390620"/>
                                  <a:gd name="connsiteX12" fmla="*/ 216264 w 394179"/>
                                  <a:gd name="connsiteY12" fmla="*/ 223428 h 390620"/>
                                  <a:gd name="connsiteX13" fmla="*/ 174889 w 394179"/>
                                  <a:gd name="connsiteY13" fmla="*/ 281353 h 390620"/>
                                  <a:gd name="connsiteX14" fmla="*/ 141788 w 394179"/>
                                  <a:gd name="connsiteY14" fmla="*/ 343417 h 390620"/>
                                  <a:gd name="connsiteX15" fmla="*/ 150064 w 394179"/>
                                  <a:gd name="connsiteY15" fmla="*/ 314454 h 390620"/>
                                  <a:gd name="connsiteX16" fmla="*/ 166614 w 394179"/>
                                  <a:gd name="connsiteY16" fmla="*/ 211015 h 390620"/>
                                  <a:gd name="connsiteX17" fmla="*/ 162476 w 394179"/>
                                  <a:gd name="connsiteY17" fmla="*/ 132401 h 390620"/>
                                  <a:gd name="connsiteX18" fmla="*/ 38026 w 394179"/>
                                  <a:gd name="connsiteY18" fmla="*/ 163270 h 390620"/>
                                  <a:gd name="connsiteX19" fmla="*/ 5249 w 394179"/>
                                  <a:gd name="connsiteY19" fmla="*/ 186190 h 390620"/>
                                  <a:gd name="connsiteX20" fmla="*/ 158339 w 394179"/>
                                  <a:gd name="connsiteY20" fmla="*/ 198602 h 390620"/>
                                  <a:gd name="connsiteX21" fmla="*/ 220402 w 394179"/>
                                  <a:gd name="connsiteY21" fmla="*/ 190327 h 390620"/>
                                  <a:gd name="connsiteX22" fmla="*/ 356941 w 394179"/>
                                  <a:gd name="connsiteY22" fmla="*/ 157227 h 390620"/>
                                  <a:gd name="connsiteX23" fmla="*/ 373492 w 394179"/>
                                  <a:gd name="connsiteY23" fmla="*/ 148952 h 390620"/>
                                  <a:gd name="connsiteX24" fmla="*/ 377928 w 394179"/>
                                  <a:gd name="connsiteY24" fmla="*/ 144815 h 390620"/>
                                  <a:gd name="connsiteX0" fmla="*/ 394179 w 394179"/>
                                  <a:gd name="connsiteY0" fmla="*/ 0 h 390620"/>
                                  <a:gd name="connsiteX1" fmla="*/ 311428 w 394179"/>
                                  <a:gd name="connsiteY1" fmla="*/ 82751 h 390620"/>
                                  <a:gd name="connsiteX2" fmla="*/ 253502 w 394179"/>
                                  <a:gd name="connsiteY2" fmla="*/ 140676 h 390620"/>
                                  <a:gd name="connsiteX3" fmla="*/ 158339 w 394179"/>
                                  <a:gd name="connsiteY3" fmla="*/ 231703 h 390620"/>
                                  <a:gd name="connsiteX4" fmla="*/ 71450 w 394179"/>
                                  <a:gd name="connsiteY4" fmla="*/ 314454 h 390620"/>
                                  <a:gd name="connsiteX5" fmla="*/ 21799 w 394179"/>
                                  <a:gd name="connsiteY5" fmla="*/ 368242 h 390620"/>
                                  <a:gd name="connsiteX6" fmla="*/ 5249 w 394179"/>
                                  <a:gd name="connsiteY6" fmla="*/ 388930 h 390620"/>
                                  <a:gd name="connsiteX7" fmla="*/ 96275 w 394179"/>
                                  <a:gd name="connsiteY7" fmla="*/ 268941 h 390620"/>
                                  <a:gd name="connsiteX8" fmla="*/ 166614 w 394179"/>
                                  <a:gd name="connsiteY8" fmla="*/ 206877 h 390620"/>
                                  <a:gd name="connsiteX9" fmla="*/ 224540 w 394179"/>
                                  <a:gd name="connsiteY9" fmla="*/ 148952 h 390620"/>
                                  <a:gd name="connsiteX10" fmla="*/ 257640 w 394179"/>
                                  <a:gd name="connsiteY10" fmla="*/ 107576 h 390620"/>
                                  <a:gd name="connsiteX11" fmla="*/ 265915 w 394179"/>
                                  <a:gd name="connsiteY11" fmla="*/ 91026 h 390620"/>
                                  <a:gd name="connsiteX12" fmla="*/ 216264 w 394179"/>
                                  <a:gd name="connsiteY12" fmla="*/ 223428 h 390620"/>
                                  <a:gd name="connsiteX13" fmla="*/ 174889 w 394179"/>
                                  <a:gd name="connsiteY13" fmla="*/ 281353 h 390620"/>
                                  <a:gd name="connsiteX14" fmla="*/ 141788 w 394179"/>
                                  <a:gd name="connsiteY14" fmla="*/ 343417 h 390620"/>
                                  <a:gd name="connsiteX15" fmla="*/ 150064 w 394179"/>
                                  <a:gd name="connsiteY15" fmla="*/ 314454 h 390620"/>
                                  <a:gd name="connsiteX16" fmla="*/ 166614 w 394179"/>
                                  <a:gd name="connsiteY16" fmla="*/ 211015 h 390620"/>
                                  <a:gd name="connsiteX17" fmla="*/ 162476 w 394179"/>
                                  <a:gd name="connsiteY17" fmla="*/ 132401 h 390620"/>
                                  <a:gd name="connsiteX18" fmla="*/ 38026 w 394179"/>
                                  <a:gd name="connsiteY18" fmla="*/ 163270 h 390620"/>
                                  <a:gd name="connsiteX19" fmla="*/ 5249 w 394179"/>
                                  <a:gd name="connsiteY19" fmla="*/ 186190 h 390620"/>
                                  <a:gd name="connsiteX20" fmla="*/ 158339 w 394179"/>
                                  <a:gd name="connsiteY20" fmla="*/ 198602 h 390620"/>
                                  <a:gd name="connsiteX21" fmla="*/ 220402 w 394179"/>
                                  <a:gd name="connsiteY21" fmla="*/ 190327 h 390620"/>
                                  <a:gd name="connsiteX22" fmla="*/ 356941 w 394179"/>
                                  <a:gd name="connsiteY22" fmla="*/ 157227 h 390620"/>
                                  <a:gd name="connsiteX23" fmla="*/ 373492 w 394179"/>
                                  <a:gd name="connsiteY23" fmla="*/ 148952 h 390620"/>
                                  <a:gd name="connsiteX0" fmla="*/ 394179 w 394179"/>
                                  <a:gd name="connsiteY0" fmla="*/ 0 h 390620"/>
                                  <a:gd name="connsiteX1" fmla="*/ 311428 w 394179"/>
                                  <a:gd name="connsiteY1" fmla="*/ 82751 h 390620"/>
                                  <a:gd name="connsiteX2" fmla="*/ 253502 w 394179"/>
                                  <a:gd name="connsiteY2" fmla="*/ 140676 h 390620"/>
                                  <a:gd name="connsiteX3" fmla="*/ 158339 w 394179"/>
                                  <a:gd name="connsiteY3" fmla="*/ 231703 h 390620"/>
                                  <a:gd name="connsiteX4" fmla="*/ 71450 w 394179"/>
                                  <a:gd name="connsiteY4" fmla="*/ 314454 h 390620"/>
                                  <a:gd name="connsiteX5" fmla="*/ 21799 w 394179"/>
                                  <a:gd name="connsiteY5" fmla="*/ 368242 h 390620"/>
                                  <a:gd name="connsiteX6" fmla="*/ 5249 w 394179"/>
                                  <a:gd name="connsiteY6" fmla="*/ 388930 h 390620"/>
                                  <a:gd name="connsiteX7" fmla="*/ 96275 w 394179"/>
                                  <a:gd name="connsiteY7" fmla="*/ 268941 h 390620"/>
                                  <a:gd name="connsiteX8" fmla="*/ 166614 w 394179"/>
                                  <a:gd name="connsiteY8" fmla="*/ 206877 h 390620"/>
                                  <a:gd name="connsiteX9" fmla="*/ 224540 w 394179"/>
                                  <a:gd name="connsiteY9" fmla="*/ 148952 h 390620"/>
                                  <a:gd name="connsiteX10" fmla="*/ 257640 w 394179"/>
                                  <a:gd name="connsiteY10" fmla="*/ 107576 h 390620"/>
                                  <a:gd name="connsiteX11" fmla="*/ 265915 w 394179"/>
                                  <a:gd name="connsiteY11" fmla="*/ 91026 h 390620"/>
                                  <a:gd name="connsiteX12" fmla="*/ 216264 w 394179"/>
                                  <a:gd name="connsiteY12" fmla="*/ 223428 h 390620"/>
                                  <a:gd name="connsiteX13" fmla="*/ 174889 w 394179"/>
                                  <a:gd name="connsiteY13" fmla="*/ 281353 h 390620"/>
                                  <a:gd name="connsiteX14" fmla="*/ 141788 w 394179"/>
                                  <a:gd name="connsiteY14" fmla="*/ 343417 h 390620"/>
                                  <a:gd name="connsiteX15" fmla="*/ 150064 w 394179"/>
                                  <a:gd name="connsiteY15" fmla="*/ 314454 h 390620"/>
                                  <a:gd name="connsiteX16" fmla="*/ 166614 w 394179"/>
                                  <a:gd name="connsiteY16" fmla="*/ 211015 h 390620"/>
                                  <a:gd name="connsiteX17" fmla="*/ 162476 w 394179"/>
                                  <a:gd name="connsiteY17" fmla="*/ 132401 h 390620"/>
                                  <a:gd name="connsiteX18" fmla="*/ 38026 w 394179"/>
                                  <a:gd name="connsiteY18" fmla="*/ 163270 h 390620"/>
                                  <a:gd name="connsiteX19" fmla="*/ 5249 w 394179"/>
                                  <a:gd name="connsiteY19" fmla="*/ 186190 h 390620"/>
                                  <a:gd name="connsiteX20" fmla="*/ 158339 w 394179"/>
                                  <a:gd name="connsiteY20" fmla="*/ 198602 h 390620"/>
                                  <a:gd name="connsiteX21" fmla="*/ 220402 w 394179"/>
                                  <a:gd name="connsiteY21" fmla="*/ 190327 h 390620"/>
                                  <a:gd name="connsiteX22" fmla="*/ 356941 w 394179"/>
                                  <a:gd name="connsiteY22" fmla="*/ 157227 h 390620"/>
                                  <a:gd name="connsiteX23" fmla="*/ 373492 w 394179"/>
                                  <a:gd name="connsiteY23" fmla="*/ 148952 h 390620"/>
                                  <a:gd name="connsiteX0" fmla="*/ 394179 w 394179"/>
                                  <a:gd name="connsiteY0" fmla="*/ 0 h 390620"/>
                                  <a:gd name="connsiteX1" fmla="*/ 311428 w 394179"/>
                                  <a:gd name="connsiteY1" fmla="*/ 82751 h 390620"/>
                                  <a:gd name="connsiteX2" fmla="*/ 253502 w 394179"/>
                                  <a:gd name="connsiteY2" fmla="*/ 140676 h 390620"/>
                                  <a:gd name="connsiteX3" fmla="*/ 158339 w 394179"/>
                                  <a:gd name="connsiteY3" fmla="*/ 231703 h 390620"/>
                                  <a:gd name="connsiteX4" fmla="*/ 71450 w 394179"/>
                                  <a:gd name="connsiteY4" fmla="*/ 314454 h 390620"/>
                                  <a:gd name="connsiteX5" fmla="*/ 21799 w 394179"/>
                                  <a:gd name="connsiteY5" fmla="*/ 368242 h 390620"/>
                                  <a:gd name="connsiteX6" fmla="*/ 5249 w 394179"/>
                                  <a:gd name="connsiteY6" fmla="*/ 388930 h 390620"/>
                                  <a:gd name="connsiteX7" fmla="*/ 96275 w 394179"/>
                                  <a:gd name="connsiteY7" fmla="*/ 268941 h 390620"/>
                                  <a:gd name="connsiteX8" fmla="*/ 166614 w 394179"/>
                                  <a:gd name="connsiteY8" fmla="*/ 206877 h 390620"/>
                                  <a:gd name="connsiteX9" fmla="*/ 224540 w 394179"/>
                                  <a:gd name="connsiteY9" fmla="*/ 148952 h 390620"/>
                                  <a:gd name="connsiteX10" fmla="*/ 257640 w 394179"/>
                                  <a:gd name="connsiteY10" fmla="*/ 107576 h 390620"/>
                                  <a:gd name="connsiteX11" fmla="*/ 265915 w 394179"/>
                                  <a:gd name="connsiteY11" fmla="*/ 91026 h 390620"/>
                                  <a:gd name="connsiteX12" fmla="*/ 216264 w 394179"/>
                                  <a:gd name="connsiteY12" fmla="*/ 223428 h 390620"/>
                                  <a:gd name="connsiteX13" fmla="*/ 174889 w 394179"/>
                                  <a:gd name="connsiteY13" fmla="*/ 281353 h 390620"/>
                                  <a:gd name="connsiteX14" fmla="*/ 141788 w 394179"/>
                                  <a:gd name="connsiteY14" fmla="*/ 343417 h 390620"/>
                                  <a:gd name="connsiteX15" fmla="*/ 150064 w 394179"/>
                                  <a:gd name="connsiteY15" fmla="*/ 314454 h 390620"/>
                                  <a:gd name="connsiteX16" fmla="*/ 166614 w 394179"/>
                                  <a:gd name="connsiteY16" fmla="*/ 211015 h 390620"/>
                                  <a:gd name="connsiteX17" fmla="*/ 162476 w 394179"/>
                                  <a:gd name="connsiteY17" fmla="*/ 132401 h 390620"/>
                                  <a:gd name="connsiteX18" fmla="*/ 38026 w 394179"/>
                                  <a:gd name="connsiteY18" fmla="*/ 163270 h 390620"/>
                                  <a:gd name="connsiteX19" fmla="*/ 5249 w 394179"/>
                                  <a:gd name="connsiteY19" fmla="*/ 186190 h 390620"/>
                                  <a:gd name="connsiteX20" fmla="*/ 158339 w 394179"/>
                                  <a:gd name="connsiteY20" fmla="*/ 198602 h 390620"/>
                                  <a:gd name="connsiteX21" fmla="*/ 220402 w 394179"/>
                                  <a:gd name="connsiteY21" fmla="*/ 190327 h 390620"/>
                                  <a:gd name="connsiteX22" fmla="*/ 356941 w 394179"/>
                                  <a:gd name="connsiteY22" fmla="*/ 157227 h 390620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  <a:cxn ang="0">
                                    <a:pos x="connsiteX17" y="connsiteY17"/>
                                  </a:cxn>
                                  <a:cxn ang="0">
                                    <a:pos x="connsiteX18" y="connsiteY18"/>
                                  </a:cxn>
                                  <a:cxn ang="0">
                                    <a:pos x="connsiteX19" y="connsiteY19"/>
                                  </a:cxn>
                                  <a:cxn ang="0">
                                    <a:pos x="connsiteX20" y="connsiteY20"/>
                                  </a:cxn>
                                  <a:cxn ang="0">
                                    <a:pos x="connsiteX21" y="connsiteY21"/>
                                  </a:cxn>
                                  <a:cxn ang="0">
                                    <a:pos x="connsiteX22" y="connsiteY22"/>
                                  </a:cxn>
                                </a:cxnLst>
                                <a:rect l="l" t="t" r="r" b="b"/>
                                <a:pathLst>
                                  <a:path w="394179" h="390620">
                                    <a:moveTo>
                                      <a:pt x="394179" y="0"/>
                                    </a:moveTo>
                                    <a:lnTo>
                                      <a:pt x="311428" y="82751"/>
                                    </a:lnTo>
                                    <a:cubicBezTo>
                                      <a:pt x="292119" y="102059"/>
                                      <a:pt x="273073" y="121634"/>
                                      <a:pt x="253502" y="140676"/>
                                    </a:cubicBezTo>
                                    <a:cubicBezTo>
                                      <a:pt x="222040" y="171287"/>
                                      <a:pt x="190091" y="201394"/>
                                      <a:pt x="158339" y="231703"/>
                                    </a:cubicBezTo>
                                    <a:cubicBezTo>
                                      <a:pt x="129407" y="259320"/>
                                      <a:pt x="98579" y="285065"/>
                                      <a:pt x="71450" y="314454"/>
                                    </a:cubicBezTo>
                                    <a:cubicBezTo>
                                      <a:pt x="54900" y="332383"/>
                                      <a:pt x="38010" y="350005"/>
                                      <a:pt x="21799" y="368242"/>
                                    </a:cubicBezTo>
                                    <a:cubicBezTo>
                                      <a:pt x="15932" y="374842"/>
                                      <a:pt x="1299" y="396829"/>
                                      <a:pt x="5249" y="388930"/>
                                    </a:cubicBezTo>
                                    <a:cubicBezTo>
                                      <a:pt x="28179" y="343072"/>
                                      <a:pt x="60057" y="305159"/>
                                      <a:pt x="96275" y="268941"/>
                                    </a:cubicBezTo>
                                    <a:cubicBezTo>
                                      <a:pt x="118385" y="246831"/>
                                      <a:pt x="143779" y="228238"/>
                                      <a:pt x="166614" y="206877"/>
                                    </a:cubicBezTo>
                                    <a:cubicBezTo>
                                      <a:pt x="186555" y="188223"/>
                                      <a:pt x="206088" y="169081"/>
                                      <a:pt x="224540" y="148952"/>
                                    </a:cubicBezTo>
                                    <a:cubicBezTo>
                                      <a:pt x="236475" y="135932"/>
                                      <a:pt x="247374" y="121948"/>
                                      <a:pt x="257640" y="107576"/>
                                    </a:cubicBezTo>
                                    <a:cubicBezTo>
                                      <a:pt x="261225" y="102557"/>
                                      <a:pt x="266929" y="84942"/>
                                      <a:pt x="265915" y="91026"/>
                                    </a:cubicBezTo>
                                    <a:cubicBezTo>
                                      <a:pt x="256850" y="145416"/>
                                      <a:pt x="244928" y="175654"/>
                                      <a:pt x="216264" y="223428"/>
                                    </a:cubicBezTo>
                                    <a:cubicBezTo>
                                      <a:pt x="204056" y="243775"/>
                                      <a:pt x="187402" y="261193"/>
                                      <a:pt x="174889" y="281353"/>
                                    </a:cubicBezTo>
                                    <a:cubicBezTo>
                                      <a:pt x="162524" y="301274"/>
                                      <a:pt x="155856" y="324660"/>
                                      <a:pt x="141788" y="343417"/>
                                    </a:cubicBezTo>
                                    <a:cubicBezTo>
                                      <a:pt x="135764" y="351450"/>
                                      <a:pt x="148214" y="324323"/>
                                      <a:pt x="150064" y="314454"/>
                                    </a:cubicBezTo>
                                    <a:cubicBezTo>
                                      <a:pt x="156499" y="280134"/>
                                      <a:pt x="164545" y="241357"/>
                                      <a:pt x="166614" y="211015"/>
                                    </a:cubicBezTo>
                                    <a:cubicBezTo>
                                      <a:pt x="168683" y="180673"/>
                                      <a:pt x="183907" y="140359"/>
                                      <a:pt x="162476" y="132401"/>
                                    </a:cubicBezTo>
                                    <a:cubicBezTo>
                                      <a:pt x="141045" y="124443"/>
                                      <a:pt x="64231" y="154305"/>
                                      <a:pt x="38026" y="163270"/>
                                    </a:cubicBezTo>
                                    <a:cubicBezTo>
                                      <a:pt x="28372" y="171545"/>
                                      <a:pt x="-14803" y="180301"/>
                                      <a:pt x="5249" y="186190"/>
                                    </a:cubicBezTo>
                                    <a:cubicBezTo>
                                      <a:pt x="25301" y="192079"/>
                                      <a:pt x="122480" y="197913"/>
                                      <a:pt x="158339" y="198602"/>
                                    </a:cubicBezTo>
                                    <a:cubicBezTo>
                                      <a:pt x="178941" y="195261"/>
                                      <a:pt x="199970" y="194584"/>
                                      <a:pt x="220402" y="190327"/>
                                    </a:cubicBezTo>
                                    <a:cubicBezTo>
                                      <a:pt x="266249" y="180776"/>
                                      <a:pt x="311428" y="168260"/>
                                      <a:pt x="356941" y="157227"/>
                                    </a:cubicBez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chemeClr val="accent1">
                                    <a:lumMod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072E9FA" id="Полилиния: фигура 240" o:spid="_x0000_s1026" style="position:absolute;margin-left:13pt;margin-top:-2.9pt;width:31pt;height:30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coordsize="394179,390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" path="m394179,l311428,82751v-19309,19308,-38355,38883,-57926,57925c222040,171287,190091,201394,158339,231703v-28932,27617,-59760,53362,-86889,82751c54900,332383,38010,350005,21799,368242,15932,374842,1299,396829,5249,388930,28179,343072,60057,305159,96275,268941v22110,-22110,47504,-40703,70339,-62064c186555,188223,206088,169081,224540,148952v11935,-13020,22834,-27004,33100,-41376c261225,102557,266929,84942,265915,91026v-9065,54390,-20987,84628,-49651,132402c204056,243775,187402,261193,174889,281353v-12365,19921,-19033,43307,-33101,62064c135764,351450,148214,324323,150064,314454v6435,-34320,14481,-73097,16550,-103439c168683,180673,183907,140359,162476,132401,141045,124443,64231,154305,38026,163270v-9654,8275,-52829,17031,-32777,22920c25301,192079,122480,197913,158339,198602v20602,-3341,41631,-4018,62063,-8275c266249,180776,311428,168260,356941,157227e" filled="f" strokecolor="#243f60 [1604]" strokeweight="1pt">
                      <v:path arrowok="t" o:connecttype="custom" o:connectlocs="393700,0;311050,82731;253194,140642;158147,231647;71363,314378;21773,368152;5243,388835;96158,268876;166412,206827;224267,148916;257327,107550;265592,91004;216001,223374;174676,281285;141616,343333;149882,314378;166412,210964;162279,132369;37980,163230;5243,186145;158147,198554;220134,190281;356507,157189" o:connectangles="0,0,0,0,0,0,0,0,0,0,0,0,0,0,0,0,0,0,0,0,0,0,0"/>
                    </v:shape>
                  </w:pict>
                </mc:Fallback>
              </mc:AlternateContent>
            </w:r>
          </w:p>
        </w:tc>
      </w:tr>
    </w:tbl>
    <w:p w14:paraId="143CB8FE" w14:textId="77777777" w:rsidR="00A818D4" w:rsidRPr="002B2C73" w:rsidRDefault="00A818D4" w:rsidP="00A818D4">
      <w:bookmarkStart w:id="30" w:name="_Hlk519451372"/>
      <w:bookmarkEnd w:id="24"/>
    </w:p>
    <w:bookmarkEnd w:id="20"/>
    <w:bookmarkEnd w:id="30"/>
    <w:p w14:paraId="4A1626E3" w14:textId="77777777" w:rsidR="001D2973" w:rsidRPr="002B2C73" w:rsidRDefault="001D2973" w:rsidP="001D2973">
      <w:pPr>
        <w:pageBreakBefore/>
        <w:spacing w:after="240"/>
        <w:jc w:val="center"/>
        <w:outlineLvl w:val="0"/>
        <w:rPr>
          <w:b/>
          <w:szCs w:val="28"/>
        </w:rPr>
      </w:pPr>
      <w:r w:rsidRPr="002B2C73">
        <w:rPr>
          <w:b/>
          <w:szCs w:val="28"/>
        </w:rPr>
        <w:lastRenderedPageBreak/>
        <w:t>Состав документации по планировке территории</w:t>
      </w:r>
    </w:p>
    <w:p w14:paraId="5B5A332A" w14:textId="77777777" w:rsidR="001D2973" w:rsidRPr="002B2C73" w:rsidRDefault="001D2973" w:rsidP="001D2973">
      <w:pPr>
        <w:pStyle w:val="affffb"/>
        <w:suppressAutoHyphens/>
        <w:ind w:firstLine="567"/>
      </w:pPr>
    </w:p>
    <w:tbl>
      <w:tblPr>
        <w:tblStyle w:val="a3"/>
        <w:tblW w:w="9916" w:type="dxa"/>
        <w:tblLayout w:type="fixed"/>
        <w:tblLook w:val="04A0" w:firstRow="1" w:lastRow="0" w:firstColumn="1" w:lastColumn="0" w:noHBand="0" w:noVBand="1"/>
      </w:tblPr>
      <w:tblGrid>
        <w:gridCol w:w="850"/>
        <w:gridCol w:w="5244"/>
        <w:gridCol w:w="1556"/>
        <w:gridCol w:w="992"/>
        <w:gridCol w:w="1274"/>
      </w:tblGrid>
      <w:tr w:rsidR="002B2C73" w:rsidRPr="002B2C73" w14:paraId="55DB7510" w14:textId="77777777" w:rsidTr="000E5093">
        <w:trPr>
          <w:trHeight w:val="397"/>
        </w:trPr>
        <w:tc>
          <w:tcPr>
            <w:tcW w:w="850" w:type="dxa"/>
          </w:tcPr>
          <w:p w14:paraId="0616E78D" w14:textId="77777777" w:rsidR="00B37CA4" w:rsidRPr="002B2C73" w:rsidRDefault="00B37CA4" w:rsidP="000E5093">
            <w:pPr>
              <w:pStyle w:val="affff8"/>
            </w:pPr>
            <w:bookmarkStart w:id="31" w:name="_Hlk170213870"/>
            <w:r w:rsidRPr="002B2C73">
              <w:t>№</w:t>
            </w:r>
          </w:p>
        </w:tc>
        <w:tc>
          <w:tcPr>
            <w:tcW w:w="5244" w:type="dxa"/>
          </w:tcPr>
          <w:p w14:paraId="37BDBC41" w14:textId="77777777" w:rsidR="00B37CA4" w:rsidRPr="002B2C73" w:rsidRDefault="00B37CA4" w:rsidP="000E5093">
            <w:pPr>
              <w:pStyle w:val="affff8"/>
              <w:rPr>
                <w:szCs w:val="24"/>
                <w:u w:val="single"/>
              </w:rPr>
            </w:pPr>
            <w:r w:rsidRPr="002B2C73">
              <w:t>Наименование</w:t>
            </w:r>
          </w:p>
        </w:tc>
        <w:tc>
          <w:tcPr>
            <w:tcW w:w="1556" w:type="dxa"/>
          </w:tcPr>
          <w:p w14:paraId="04EBD926" w14:textId="77777777" w:rsidR="00B37CA4" w:rsidRPr="002B2C73" w:rsidRDefault="00B37CA4" w:rsidP="000E5093">
            <w:pPr>
              <w:pStyle w:val="affff8"/>
              <w:rPr>
                <w:szCs w:val="24"/>
              </w:rPr>
            </w:pPr>
            <w:r w:rsidRPr="002B2C73">
              <w:t>Масштаб</w:t>
            </w:r>
          </w:p>
        </w:tc>
        <w:tc>
          <w:tcPr>
            <w:tcW w:w="992" w:type="dxa"/>
          </w:tcPr>
          <w:p w14:paraId="66F63EA0" w14:textId="77777777" w:rsidR="00B37CA4" w:rsidRPr="002B2C73" w:rsidRDefault="00B37CA4" w:rsidP="000E5093">
            <w:pPr>
              <w:pStyle w:val="affff8"/>
              <w:rPr>
                <w:szCs w:val="24"/>
              </w:rPr>
            </w:pPr>
            <w:r w:rsidRPr="002B2C73">
              <w:t>Количество листов</w:t>
            </w:r>
          </w:p>
        </w:tc>
        <w:tc>
          <w:tcPr>
            <w:tcW w:w="1274" w:type="dxa"/>
          </w:tcPr>
          <w:p w14:paraId="0FCD6655" w14:textId="77777777" w:rsidR="00B37CA4" w:rsidRPr="002B2C73" w:rsidRDefault="00B37CA4" w:rsidP="000E5093">
            <w:pPr>
              <w:pStyle w:val="affff8"/>
              <w:rPr>
                <w:szCs w:val="24"/>
              </w:rPr>
            </w:pPr>
            <w:r w:rsidRPr="002B2C73">
              <w:t>Гриф секретности</w:t>
            </w:r>
          </w:p>
        </w:tc>
      </w:tr>
      <w:tr w:rsidR="002B2C73" w:rsidRPr="002B2C73" w14:paraId="6E3DA6E1" w14:textId="77777777" w:rsidTr="000E5093">
        <w:trPr>
          <w:trHeight w:val="397"/>
        </w:trPr>
        <w:tc>
          <w:tcPr>
            <w:tcW w:w="9916" w:type="dxa"/>
            <w:gridSpan w:val="5"/>
          </w:tcPr>
          <w:p w14:paraId="5F26CAC4" w14:textId="77777777" w:rsidR="00B37CA4" w:rsidRPr="002B2C73" w:rsidRDefault="00B37CA4" w:rsidP="000E5093">
            <w:pPr>
              <w:pStyle w:val="affff9"/>
              <w:suppressAutoHyphens/>
              <w:rPr>
                <w:rFonts w:cs="Times New Roman"/>
                <w:szCs w:val="24"/>
              </w:rPr>
            </w:pPr>
            <w:r w:rsidRPr="002B2C73">
              <w:rPr>
                <w:rFonts w:cs="Times New Roman"/>
                <w:b/>
                <w:szCs w:val="24"/>
              </w:rPr>
              <w:t>Материалы основной (утверждаемой) части проекта планировки территории</w:t>
            </w:r>
          </w:p>
        </w:tc>
      </w:tr>
      <w:tr w:rsidR="002B2C73" w:rsidRPr="002B2C73" w14:paraId="455894AB" w14:textId="77777777" w:rsidTr="000E5093">
        <w:trPr>
          <w:trHeight w:val="397"/>
        </w:trPr>
        <w:tc>
          <w:tcPr>
            <w:tcW w:w="850" w:type="dxa"/>
            <w:hideMark/>
          </w:tcPr>
          <w:p w14:paraId="4E37F23C" w14:textId="77777777" w:rsidR="00B37CA4" w:rsidRPr="002B2C73" w:rsidRDefault="00B37CA4" w:rsidP="000E5093">
            <w:pPr>
              <w:pStyle w:val="affff9"/>
              <w:rPr>
                <w:rFonts w:cs="Times New Roman"/>
              </w:rPr>
            </w:pPr>
            <w:r w:rsidRPr="002B2C73">
              <w:rPr>
                <w:rFonts w:cs="Times New Roman"/>
              </w:rPr>
              <w:t>I</w:t>
            </w:r>
          </w:p>
        </w:tc>
        <w:tc>
          <w:tcPr>
            <w:tcW w:w="5244" w:type="dxa"/>
            <w:hideMark/>
          </w:tcPr>
          <w:p w14:paraId="5354C23C" w14:textId="77777777" w:rsidR="00B37CA4" w:rsidRPr="002B2C73" w:rsidRDefault="00B37CA4" w:rsidP="000E5093">
            <w:pPr>
              <w:pStyle w:val="affff7"/>
              <w:suppressAutoHyphens/>
              <w:rPr>
                <w:rFonts w:cs="Times New Roman"/>
                <w:szCs w:val="24"/>
                <w:u w:val="single"/>
              </w:rPr>
            </w:pPr>
            <w:r w:rsidRPr="002B2C73">
              <w:rPr>
                <w:rFonts w:cs="Times New Roman"/>
                <w:szCs w:val="24"/>
                <w:u w:val="single"/>
              </w:rPr>
              <w:t>Текстовые материалы</w:t>
            </w:r>
          </w:p>
        </w:tc>
        <w:tc>
          <w:tcPr>
            <w:tcW w:w="1556" w:type="dxa"/>
          </w:tcPr>
          <w:p w14:paraId="75AC5AD9" w14:textId="77777777" w:rsidR="00B37CA4" w:rsidRPr="002B2C73" w:rsidRDefault="00B37CA4" w:rsidP="000E5093">
            <w:pPr>
              <w:pStyle w:val="affff9"/>
              <w:suppressAutoHyphens/>
              <w:rPr>
                <w:rFonts w:cs="Times New Roman"/>
                <w:szCs w:val="24"/>
              </w:rPr>
            </w:pPr>
          </w:p>
        </w:tc>
        <w:tc>
          <w:tcPr>
            <w:tcW w:w="992" w:type="dxa"/>
          </w:tcPr>
          <w:p w14:paraId="70263BFA" w14:textId="77777777" w:rsidR="00B37CA4" w:rsidRPr="002B2C73" w:rsidRDefault="00B37CA4" w:rsidP="000E5093">
            <w:pPr>
              <w:pStyle w:val="affff9"/>
              <w:suppressAutoHyphens/>
              <w:rPr>
                <w:rFonts w:cs="Times New Roman"/>
                <w:szCs w:val="24"/>
              </w:rPr>
            </w:pPr>
          </w:p>
        </w:tc>
        <w:tc>
          <w:tcPr>
            <w:tcW w:w="1274" w:type="dxa"/>
          </w:tcPr>
          <w:p w14:paraId="05D7DD7C" w14:textId="77777777" w:rsidR="00B37CA4" w:rsidRPr="002B2C73" w:rsidRDefault="00B37CA4" w:rsidP="000E5093">
            <w:pPr>
              <w:pStyle w:val="affff9"/>
              <w:suppressAutoHyphens/>
              <w:rPr>
                <w:rFonts w:cs="Times New Roman"/>
                <w:szCs w:val="24"/>
              </w:rPr>
            </w:pPr>
          </w:p>
        </w:tc>
      </w:tr>
      <w:tr w:rsidR="002B2C73" w:rsidRPr="002B2C73" w14:paraId="72A1BD7B" w14:textId="77777777" w:rsidTr="000E5093">
        <w:trPr>
          <w:trHeight w:val="397"/>
        </w:trPr>
        <w:tc>
          <w:tcPr>
            <w:tcW w:w="850" w:type="dxa"/>
            <w:hideMark/>
          </w:tcPr>
          <w:p w14:paraId="724C4DEB" w14:textId="77777777" w:rsidR="00B37CA4" w:rsidRPr="002B2C73" w:rsidRDefault="00B37CA4" w:rsidP="000E5093">
            <w:pPr>
              <w:pStyle w:val="affff9"/>
              <w:rPr>
                <w:rFonts w:cs="Times New Roman"/>
              </w:rPr>
            </w:pPr>
            <w:r w:rsidRPr="002B2C73">
              <w:rPr>
                <w:rFonts w:cs="Times New Roman"/>
              </w:rPr>
              <w:t>1</w:t>
            </w:r>
          </w:p>
        </w:tc>
        <w:tc>
          <w:tcPr>
            <w:tcW w:w="5244" w:type="dxa"/>
            <w:hideMark/>
          </w:tcPr>
          <w:p w14:paraId="74561C7D" w14:textId="77777777" w:rsidR="00B37CA4" w:rsidRPr="002B2C73" w:rsidRDefault="00B37CA4" w:rsidP="000E5093">
            <w:pPr>
              <w:pStyle w:val="affff7"/>
              <w:rPr>
                <w:rFonts w:cs="Times New Roman"/>
              </w:rPr>
            </w:pPr>
            <w:r w:rsidRPr="002B2C73">
              <w:rPr>
                <w:rFonts w:cs="Times New Roman"/>
              </w:rPr>
              <w:t xml:space="preserve">Пояснительная записка. Том 1 </w:t>
            </w:r>
          </w:p>
          <w:p w14:paraId="268FEBCF" w14:textId="77777777" w:rsidR="00B37CA4" w:rsidRPr="002B2C73" w:rsidRDefault="00B37CA4" w:rsidP="000E5093">
            <w:pPr>
              <w:pStyle w:val="affff7"/>
              <w:rPr>
                <w:rFonts w:cs="Times New Roman"/>
              </w:rPr>
            </w:pPr>
            <w:bookmarkStart w:id="32" w:name="OLE_LINK132"/>
            <w:bookmarkStart w:id="33" w:name="OLE_LINK133"/>
            <w:r w:rsidRPr="002B2C73">
              <w:rPr>
                <w:rFonts w:cs="Times New Roman"/>
              </w:rPr>
              <w:t xml:space="preserve">Основная часть проекта планировки территории </w:t>
            </w:r>
            <w:bookmarkEnd w:id="32"/>
            <w:bookmarkEnd w:id="33"/>
          </w:p>
        </w:tc>
        <w:tc>
          <w:tcPr>
            <w:tcW w:w="1556" w:type="dxa"/>
            <w:hideMark/>
          </w:tcPr>
          <w:p w14:paraId="7A563C89" w14:textId="77777777" w:rsidR="00B37CA4" w:rsidRPr="002B2C73" w:rsidRDefault="00B37CA4" w:rsidP="000E5093">
            <w:pPr>
              <w:pStyle w:val="affff9"/>
              <w:rPr>
                <w:rFonts w:cs="Times New Roman"/>
              </w:rPr>
            </w:pPr>
            <w:r w:rsidRPr="002B2C73">
              <w:rPr>
                <w:rFonts w:cs="Times New Roman"/>
              </w:rPr>
              <w:t>-</w:t>
            </w:r>
          </w:p>
        </w:tc>
        <w:tc>
          <w:tcPr>
            <w:tcW w:w="992" w:type="dxa"/>
          </w:tcPr>
          <w:p w14:paraId="595D59E4" w14:textId="418827A3" w:rsidR="00B37CA4" w:rsidRPr="002B2C73" w:rsidRDefault="008B56B4" w:rsidP="000E5093">
            <w:pPr>
              <w:pStyle w:val="affff9"/>
              <w:rPr>
                <w:rFonts w:cs="Times New Roman"/>
              </w:rPr>
            </w:pPr>
            <w:r w:rsidRPr="002B2C73">
              <w:rPr>
                <w:rFonts w:cs="Times New Roman"/>
              </w:rPr>
              <w:t>20</w:t>
            </w:r>
          </w:p>
        </w:tc>
        <w:tc>
          <w:tcPr>
            <w:tcW w:w="1274" w:type="dxa"/>
          </w:tcPr>
          <w:p w14:paraId="6D4E5F0F" w14:textId="77777777" w:rsidR="00B37CA4" w:rsidRPr="002B2C73" w:rsidRDefault="00B37CA4" w:rsidP="000E5093">
            <w:pPr>
              <w:pStyle w:val="affff9"/>
              <w:rPr>
                <w:rFonts w:cs="Times New Roman"/>
              </w:rPr>
            </w:pPr>
          </w:p>
        </w:tc>
      </w:tr>
      <w:tr w:rsidR="002B2C73" w:rsidRPr="002B2C73" w14:paraId="6B5F4D14" w14:textId="77777777" w:rsidTr="000E5093">
        <w:trPr>
          <w:trHeight w:val="397"/>
        </w:trPr>
        <w:tc>
          <w:tcPr>
            <w:tcW w:w="850" w:type="dxa"/>
            <w:hideMark/>
          </w:tcPr>
          <w:p w14:paraId="41EEFB6A" w14:textId="77777777" w:rsidR="00B37CA4" w:rsidRPr="002B2C73" w:rsidRDefault="00B37CA4" w:rsidP="000E5093">
            <w:pPr>
              <w:pStyle w:val="affff9"/>
              <w:rPr>
                <w:rFonts w:cs="Times New Roman"/>
              </w:rPr>
            </w:pPr>
            <w:r w:rsidRPr="002B2C73">
              <w:rPr>
                <w:rFonts w:cs="Times New Roman"/>
              </w:rPr>
              <w:t>II</w:t>
            </w:r>
          </w:p>
        </w:tc>
        <w:tc>
          <w:tcPr>
            <w:tcW w:w="5244" w:type="dxa"/>
            <w:hideMark/>
          </w:tcPr>
          <w:p w14:paraId="082FE25C" w14:textId="77777777" w:rsidR="00B37CA4" w:rsidRPr="002B2C73" w:rsidRDefault="00B37CA4" w:rsidP="000E5093">
            <w:pPr>
              <w:pStyle w:val="affff7"/>
              <w:rPr>
                <w:rFonts w:cs="Times New Roman"/>
              </w:rPr>
            </w:pPr>
            <w:r w:rsidRPr="002B2C73">
              <w:rPr>
                <w:rFonts w:cs="Times New Roman"/>
              </w:rPr>
              <w:t>Графические материалы</w:t>
            </w:r>
          </w:p>
        </w:tc>
        <w:tc>
          <w:tcPr>
            <w:tcW w:w="1556" w:type="dxa"/>
          </w:tcPr>
          <w:p w14:paraId="300B9686" w14:textId="77777777" w:rsidR="00B37CA4" w:rsidRPr="002B2C73" w:rsidRDefault="00B37CA4" w:rsidP="000E5093">
            <w:pPr>
              <w:pStyle w:val="affff9"/>
              <w:rPr>
                <w:rFonts w:cs="Times New Roman"/>
              </w:rPr>
            </w:pPr>
          </w:p>
        </w:tc>
        <w:tc>
          <w:tcPr>
            <w:tcW w:w="992" w:type="dxa"/>
          </w:tcPr>
          <w:p w14:paraId="479A67DF" w14:textId="77777777" w:rsidR="00B37CA4" w:rsidRPr="002B2C73" w:rsidRDefault="00B37CA4" w:rsidP="000E5093">
            <w:pPr>
              <w:pStyle w:val="affff9"/>
              <w:rPr>
                <w:rFonts w:cs="Times New Roman"/>
              </w:rPr>
            </w:pPr>
          </w:p>
        </w:tc>
        <w:tc>
          <w:tcPr>
            <w:tcW w:w="1274" w:type="dxa"/>
          </w:tcPr>
          <w:p w14:paraId="098FC403" w14:textId="77777777" w:rsidR="00B37CA4" w:rsidRPr="002B2C73" w:rsidRDefault="00B37CA4" w:rsidP="000E5093">
            <w:pPr>
              <w:pStyle w:val="affff9"/>
              <w:rPr>
                <w:rFonts w:cs="Times New Roman"/>
              </w:rPr>
            </w:pPr>
          </w:p>
        </w:tc>
      </w:tr>
      <w:tr w:rsidR="002B2C73" w:rsidRPr="002B2C73" w14:paraId="3DB84358" w14:textId="77777777" w:rsidTr="000E5093">
        <w:trPr>
          <w:trHeight w:val="397"/>
        </w:trPr>
        <w:tc>
          <w:tcPr>
            <w:tcW w:w="850" w:type="dxa"/>
            <w:hideMark/>
          </w:tcPr>
          <w:p w14:paraId="421CD5A0" w14:textId="77777777" w:rsidR="00B37CA4" w:rsidRPr="002B2C73" w:rsidRDefault="00B37CA4" w:rsidP="000E5093">
            <w:pPr>
              <w:pStyle w:val="affff9"/>
              <w:rPr>
                <w:rFonts w:cs="Times New Roman"/>
              </w:rPr>
            </w:pPr>
            <w:r w:rsidRPr="002B2C73">
              <w:rPr>
                <w:rFonts w:cs="Times New Roman"/>
              </w:rPr>
              <w:t>1</w:t>
            </w:r>
          </w:p>
        </w:tc>
        <w:tc>
          <w:tcPr>
            <w:tcW w:w="5244" w:type="dxa"/>
            <w:hideMark/>
          </w:tcPr>
          <w:p w14:paraId="673C418D" w14:textId="77777777" w:rsidR="00B37CA4" w:rsidRPr="002B2C73" w:rsidRDefault="00B37CA4" w:rsidP="000E5093">
            <w:pPr>
              <w:pStyle w:val="affff7"/>
              <w:rPr>
                <w:rFonts w:cs="Times New Roman"/>
              </w:rPr>
            </w:pPr>
            <w:r w:rsidRPr="002B2C73">
              <w:rPr>
                <w:rFonts w:cs="Times New Roman"/>
              </w:rPr>
              <w:t>Чертеж планировки территории</w:t>
            </w:r>
          </w:p>
        </w:tc>
        <w:tc>
          <w:tcPr>
            <w:tcW w:w="1556" w:type="dxa"/>
            <w:hideMark/>
          </w:tcPr>
          <w:p w14:paraId="0DABA3AE" w14:textId="77777777" w:rsidR="00B37CA4" w:rsidRPr="002B2C73" w:rsidRDefault="00B37CA4" w:rsidP="000E5093">
            <w:pPr>
              <w:pStyle w:val="affff9"/>
              <w:rPr>
                <w:rFonts w:cs="Times New Roman"/>
              </w:rPr>
            </w:pPr>
            <w:r w:rsidRPr="002B2C73">
              <w:rPr>
                <w:rFonts w:cs="Times New Roman"/>
              </w:rPr>
              <w:t>М 1:1000</w:t>
            </w:r>
          </w:p>
        </w:tc>
        <w:tc>
          <w:tcPr>
            <w:tcW w:w="992" w:type="dxa"/>
          </w:tcPr>
          <w:p w14:paraId="0CB2FB71" w14:textId="77777777" w:rsidR="00B37CA4" w:rsidRPr="002B2C73" w:rsidRDefault="00B37CA4" w:rsidP="000E5093">
            <w:pPr>
              <w:pStyle w:val="affff9"/>
              <w:rPr>
                <w:rFonts w:cs="Times New Roman"/>
              </w:rPr>
            </w:pPr>
            <w:r w:rsidRPr="002B2C73">
              <w:rPr>
                <w:rFonts w:cs="Times New Roman"/>
              </w:rPr>
              <w:t>1</w:t>
            </w:r>
          </w:p>
        </w:tc>
        <w:tc>
          <w:tcPr>
            <w:tcW w:w="1274" w:type="dxa"/>
          </w:tcPr>
          <w:p w14:paraId="4964DE7D" w14:textId="77777777" w:rsidR="00B37CA4" w:rsidRPr="002B2C73" w:rsidRDefault="00B37CA4" w:rsidP="000E5093">
            <w:pPr>
              <w:pStyle w:val="affff9"/>
              <w:rPr>
                <w:rFonts w:cs="Times New Roman"/>
              </w:rPr>
            </w:pPr>
          </w:p>
        </w:tc>
      </w:tr>
      <w:tr w:rsidR="002B2C73" w:rsidRPr="002B2C73" w14:paraId="49ADFE51" w14:textId="77777777" w:rsidTr="000E5093">
        <w:trPr>
          <w:trHeight w:val="397"/>
        </w:trPr>
        <w:tc>
          <w:tcPr>
            <w:tcW w:w="9916" w:type="dxa"/>
            <w:gridSpan w:val="5"/>
            <w:hideMark/>
          </w:tcPr>
          <w:p w14:paraId="60FC49F4" w14:textId="77777777" w:rsidR="00B37CA4" w:rsidRPr="002B2C73" w:rsidRDefault="00B37CA4" w:rsidP="000E5093">
            <w:pPr>
              <w:pStyle w:val="affff9"/>
              <w:rPr>
                <w:rFonts w:cs="Times New Roman"/>
                <w:b/>
              </w:rPr>
            </w:pPr>
            <w:bookmarkStart w:id="34" w:name="OLE_LINK106"/>
            <w:bookmarkStart w:id="35" w:name="OLE_LINK107"/>
            <w:r w:rsidRPr="002B2C73">
              <w:rPr>
                <w:rFonts w:cs="Times New Roman"/>
                <w:b/>
              </w:rPr>
              <w:t>Материалы по обоснованию проекта планировки территории</w:t>
            </w:r>
            <w:bookmarkEnd w:id="34"/>
            <w:bookmarkEnd w:id="35"/>
          </w:p>
        </w:tc>
      </w:tr>
      <w:tr w:rsidR="002B2C73" w:rsidRPr="002B2C73" w14:paraId="2DE3CD9F" w14:textId="77777777" w:rsidTr="000E5093">
        <w:trPr>
          <w:trHeight w:val="397"/>
        </w:trPr>
        <w:tc>
          <w:tcPr>
            <w:tcW w:w="850" w:type="dxa"/>
            <w:hideMark/>
          </w:tcPr>
          <w:p w14:paraId="330239C0" w14:textId="77777777" w:rsidR="00B37CA4" w:rsidRPr="002B2C73" w:rsidRDefault="00B37CA4" w:rsidP="000E5093">
            <w:pPr>
              <w:pStyle w:val="affff9"/>
              <w:rPr>
                <w:rFonts w:cs="Times New Roman"/>
              </w:rPr>
            </w:pPr>
            <w:r w:rsidRPr="002B2C73">
              <w:rPr>
                <w:rFonts w:cs="Times New Roman"/>
              </w:rPr>
              <w:t>III</w:t>
            </w:r>
          </w:p>
        </w:tc>
        <w:tc>
          <w:tcPr>
            <w:tcW w:w="5244" w:type="dxa"/>
            <w:hideMark/>
          </w:tcPr>
          <w:p w14:paraId="776E49CC" w14:textId="77777777" w:rsidR="00B37CA4" w:rsidRPr="002B2C73" w:rsidRDefault="00B37CA4" w:rsidP="000E5093">
            <w:pPr>
              <w:pStyle w:val="affff7"/>
              <w:rPr>
                <w:rFonts w:cs="Times New Roman"/>
              </w:rPr>
            </w:pPr>
            <w:r w:rsidRPr="002B2C73">
              <w:rPr>
                <w:rFonts w:cs="Times New Roman"/>
              </w:rPr>
              <w:t>Текстовые материалы</w:t>
            </w:r>
          </w:p>
        </w:tc>
        <w:tc>
          <w:tcPr>
            <w:tcW w:w="1556" w:type="dxa"/>
          </w:tcPr>
          <w:p w14:paraId="5D120926" w14:textId="77777777" w:rsidR="00B37CA4" w:rsidRPr="002B2C73" w:rsidRDefault="00B37CA4" w:rsidP="000E5093">
            <w:pPr>
              <w:pStyle w:val="affff9"/>
              <w:suppressAutoHyphens/>
              <w:rPr>
                <w:rFonts w:cs="Times New Roman"/>
                <w:szCs w:val="24"/>
              </w:rPr>
            </w:pPr>
          </w:p>
        </w:tc>
        <w:tc>
          <w:tcPr>
            <w:tcW w:w="992" w:type="dxa"/>
          </w:tcPr>
          <w:p w14:paraId="17F5E254" w14:textId="77777777" w:rsidR="00B37CA4" w:rsidRPr="002B2C73" w:rsidRDefault="00B37CA4" w:rsidP="000E5093">
            <w:pPr>
              <w:pStyle w:val="affff9"/>
              <w:suppressAutoHyphens/>
              <w:rPr>
                <w:rFonts w:cs="Times New Roman"/>
                <w:szCs w:val="24"/>
              </w:rPr>
            </w:pPr>
          </w:p>
        </w:tc>
        <w:tc>
          <w:tcPr>
            <w:tcW w:w="1274" w:type="dxa"/>
          </w:tcPr>
          <w:p w14:paraId="4EF87D17" w14:textId="77777777" w:rsidR="00B37CA4" w:rsidRPr="002B2C73" w:rsidRDefault="00B37CA4" w:rsidP="000E5093">
            <w:pPr>
              <w:pStyle w:val="affff9"/>
              <w:suppressAutoHyphens/>
              <w:rPr>
                <w:rFonts w:cs="Times New Roman"/>
                <w:szCs w:val="24"/>
              </w:rPr>
            </w:pPr>
          </w:p>
        </w:tc>
      </w:tr>
      <w:tr w:rsidR="002B2C73" w:rsidRPr="002B2C73" w14:paraId="137EAD71" w14:textId="77777777" w:rsidTr="000E5093">
        <w:trPr>
          <w:trHeight w:val="397"/>
        </w:trPr>
        <w:tc>
          <w:tcPr>
            <w:tcW w:w="850" w:type="dxa"/>
            <w:hideMark/>
          </w:tcPr>
          <w:p w14:paraId="175426AE" w14:textId="77777777" w:rsidR="00B37CA4" w:rsidRPr="002B2C73" w:rsidRDefault="00B37CA4" w:rsidP="000E5093">
            <w:pPr>
              <w:pStyle w:val="affff9"/>
              <w:rPr>
                <w:rFonts w:cs="Times New Roman"/>
              </w:rPr>
            </w:pPr>
            <w:r w:rsidRPr="002B2C73">
              <w:rPr>
                <w:rFonts w:cs="Times New Roman"/>
              </w:rPr>
              <w:t>1</w:t>
            </w:r>
          </w:p>
        </w:tc>
        <w:tc>
          <w:tcPr>
            <w:tcW w:w="5244" w:type="dxa"/>
            <w:hideMark/>
          </w:tcPr>
          <w:p w14:paraId="125C937E" w14:textId="77777777" w:rsidR="00B37CA4" w:rsidRPr="002B2C73" w:rsidRDefault="00B37CA4" w:rsidP="000E5093">
            <w:pPr>
              <w:pStyle w:val="affff7"/>
              <w:rPr>
                <w:rFonts w:cs="Times New Roman"/>
              </w:rPr>
            </w:pPr>
            <w:r w:rsidRPr="002B2C73">
              <w:rPr>
                <w:rFonts w:cs="Times New Roman"/>
              </w:rPr>
              <w:t xml:space="preserve">Пояснительная записка. Том 2 </w:t>
            </w:r>
          </w:p>
          <w:p w14:paraId="0492F7AF" w14:textId="77777777" w:rsidR="00B37CA4" w:rsidRPr="002B2C73" w:rsidRDefault="00B37CA4" w:rsidP="000E5093">
            <w:pPr>
              <w:pStyle w:val="affff7"/>
              <w:rPr>
                <w:rFonts w:cs="Times New Roman"/>
              </w:rPr>
            </w:pPr>
            <w:r w:rsidRPr="002B2C73">
              <w:rPr>
                <w:rFonts w:cs="Times New Roman"/>
              </w:rPr>
              <w:t>Материалы по обоснованию проекта планировки территории</w:t>
            </w:r>
          </w:p>
        </w:tc>
        <w:tc>
          <w:tcPr>
            <w:tcW w:w="1556" w:type="dxa"/>
            <w:hideMark/>
          </w:tcPr>
          <w:p w14:paraId="15349CD0" w14:textId="77777777" w:rsidR="00B37CA4" w:rsidRPr="002B2C73" w:rsidRDefault="00B37CA4" w:rsidP="000E5093">
            <w:pPr>
              <w:pStyle w:val="affff9"/>
              <w:rPr>
                <w:rFonts w:cs="Times New Roman"/>
              </w:rPr>
            </w:pPr>
            <w:r w:rsidRPr="002B2C73">
              <w:rPr>
                <w:rFonts w:cs="Times New Roman"/>
              </w:rPr>
              <w:t>-</w:t>
            </w:r>
          </w:p>
        </w:tc>
        <w:tc>
          <w:tcPr>
            <w:tcW w:w="992" w:type="dxa"/>
          </w:tcPr>
          <w:p w14:paraId="1E709FCC" w14:textId="472B2A1A" w:rsidR="00B37CA4" w:rsidRPr="002B2C73" w:rsidRDefault="004852FC" w:rsidP="000E5093">
            <w:pPr>
              <w:pStyle w:val="affff9"/>
              <w:rPr>
                <w:rFonts w:cs="Times New Roman"/>
              </w:rPr>
            </w:pPr>
            <w:r w:rsidRPr="002B2C73">
              <w:rPr>
                <w:rFonts w:cs="Times New Roman"/>
              </w:rPr>
              <w:t>54</w:t>
            </w:r>
          </w:p>
        </w:tc>
        <w:tc>
          <w:tcPr>
            <w:tcW w:w="1274" w:type="dxa"/>
          </w:tcPr>
          <w:p w14:paraId="61AF0C7B" w14:textId="77777777" w:rsidR="00B37CA4" w:rsidRPr="002B2C73" w:rsidRDefault="00B37CA4" w:rsidP="000E5093">
            <w:pPr>
              <w:pStyle w:val="affff9"/>
              <w:rPr>
                <w:rFonts w:cs="Times New Roman"/>
              </w:rPr>
            </w:pPr>
          </w:p>
        </w:tc>
      </w:tr>
      <w:tr w:rsidR="002B2C73" w:rsidRPr="002B2C73" w14:paraId="71214BC9" w14:textId="77777777" w:rsidTr="000E5093">
        <w:trPr>
          <w:trHeight w:val="397"/>
        </w:trPr>
        <w:tc>
          <w:tcPr>
            <w:tcW w:w="850" w:type="dxa"/>
            <w:hideMark/>
          </w:tcPr>
          <w:p w14:paraId="7DD08AF5" w14:textId="77777777" w:rsidR="00B37CA4" w:rsidRPr="002B2C73" w:rsidRDefault="00B37CA4" w:rsidP="000E5093">
            <w:pPr>
              <w:pStyle w:val="affff9"/>
              <w:rPr>
                <w:rFonts w:cs="Times New Roman"/>
              </w:rPr>
            </w:pPr>
            <w:r w:rsidRPr="002B2C73">
              <w:rPr>
                <w:rFonts w:cs="Times New Roman"/>
              </w:rPr>
              <w:t>I</w:t>
            </w:r>
            <w:r w:rsidRPr="002B2C73">
              <w:rPr>
                <w:rFonts w:cs="Times New Roman"/>
                <w:lang w:val="en-US"/>
              </w:rPr>
              <w:t>V</w:t>
            </w:r>
          </w:p>
        </w:tc>
        <w:tc>
          <w:tcPr>
            <w:tcW w:w="5244" w:type="dxa"/>
            <w:hideMark/>
          </w:tcPr>
          <w:p w14:paraId="446FE113" w14:textId="77777777" w:rsidR="00B37CA4" w:rsidRPr="002B2C73" w:rsidRDefault="00B37CA4" w:rsidP="000E5093">
            <w:pPr>
              <w:pStyle w:val="affff7"/>
              <w:rPr>
                <w:rFonts w:cs="Times New Roman"/>
              </w:rPr>
            </w:pPr>
            <w:r w:rsidRPr="002B2C73">
              <w:rPr>
                <w:rFonts w:cs="Times New Roman"/>
              </w:rPr>
              <w:t>Графические материалы</w:t>
            </w:r>
          </w:p>
        </w:tc>
        <w:tc>
          <w:tcPr>
            <w:tcW w:w="1556" w:type="dxa"/>
          </w:tcPr>
          <w:p w14:paraId="131A6A59" w14:textId="77777777" w:rsidR="00B37CA4" w:rsidRPr="002B2C73" w:rsidRDefault="00B37CA4" w:rsidP="000E5093">
            <w:pPr>
              <w:pStyle w:val="affff9"/>
              <w:rPr>
                <w:rFonts w:cs="Times New Roman"/>
              </w:rPr>
            </w:pPr>
          </w:p>
        </w:tc>
        <w:tc>
          <w:tcPr>
            <w:tcW w:w="992" w:type="dxa"/>
          </w:tcPr>
          <w:p w14:paraId="776EA701" w14:textId="77777777" w:rsidR="00B37CA4" w:rsidRPr="002B2C73" w:rsidRDefault="00B37CA4" w:rsidP="000E5093">
            <w:pPr>
              <w:pStyle w:val="affff9"/>
              <w:rPr>
                <w:rFonts w:cs="Times New Roman"/>
              </w:rPr>
            </w:pPr>
          </w:p>
        </w:tc>
        <w:tc>
          <w:tcPr>
            <w:tcW w:w="1274" w:type="dxa"/>
          </w:tcPr>
          <w:p w14:paraId="6B09C6EC" w14:textId="77777777" w:rsidR="00B37CA4" w:rsidRPr="002B2C73" w:rsidRDefault="00B37CA4" w:rsidP="000E5093">
            <w:pPr>
              <w:pStyle w:val="affff9"/>
              <w:rPr>
                <w:rFonts w:cs="Times New Roman"/>
              </w:rPr>
            </w:pPr>
          </w:p>
        </w:tc>
      </w:tr>
      <w:tr w:rsidR="002B2C73" w:rsidRPr="002B2C73" w14:paraId="52540CA6" w14:textId="77777777" w:rsidTr="000E5093">
        <w:trPr>
          <w:trHeight w:val="397"/>
        </w:trPr>
        <w:tc>
          <w:tcPr>
            <w:tcW w:w="850" w:type="dxa"/>
            <w:hideMark/>
          </w:tcPr>
          <w:p w14:paraId="25654832" w14:textId="77777777" w:rsidR="00B37CA4" w:rsidRPr="002B2C73" w:rsidRDefault="00B37CA4" w:rsidP="000E5093">
            <w:pPr>
              <w:pStyle w:val="affff9"/>
              <w:rPr>
                <w:rFonts w:cs="Times New Roman"/>
              </w:rPr>
            </w:pPr>
            <w:r w:rsidRPr="002B2C73">
              <w:rPr>
                <w:rFonts w:cs="Times New Roman"/>
              </w:rPr>
              <w:t>1</w:t>
            </w:r>
          </w:p>
        </w:tc>
        <w:tc>
          <w:tcPr>
            <w:tcW w:w="5244" w:type="dxa"/>
            <w:hideMark/>
          </w:tcPr>
          <w:p w14:paraId="398F687A" w14:textId="77777777" w:rsidR="00B37CA4" w:rsidRPr="002B2C73" w:rsidRDefault="00B37CA4" w:rsidP="000E5093">
            <w:pPr>
              <w:pStyle w:val="affff7"/>
            </w:pPr>
            <w:r w:rsidRPr="002B2C73">
              <w:t>Карта планировочной структуры территорий поселения, городского округа с отображением границ элементов планировочной структуры</w:t>
            </w:r>
          </w:p>
        </w:tc>
        <w:tc>
          <w:tcPr>
            <w:tcW w:w="1556" w:type="dxa"/>
            <w:hideMark/>
          </w:tcPr>
          <w:p w14:paraId="4DA7E0A5" w14:textId="77777777" w:rsidR="00B37CA4" w:rsidRPr="002B2C73" w:rsidRDefault="00B37CA4" w:rsidP="000E5093">
            <w:pPr>
              <w:pStyle w:val="affff9"/>
              <w:rPr>
                <w:rFonts w:cs="Times New Roman"/>
              </w:rPr>
            </w:pPr>
            <w:r w:rsidRPr="002B2C73">
              <w:rPr>
                <w:rFonts w:cs="Times New Roman"/>
              </w:rPr>
              <w:t>М 1:10000</w:t>
            </w:r>
          </w:p>
        </w:tc>
        <w:tc>
          <w:tcPr>
            <w:tcW w:w="992" w:type="dxa"/>
          </w:tcPr>
          <w:p w14:paraId="3C61E8FE" w14:textId="77777777" w:rsidR="00B37CA4" w:rsidRPr="002B2C73" w:rsidRDefault="00B37CA4" w:rsidP="000E5093">
            <w:pPr>
              <w:pStyle w:val="affff9"/>
              <w:rPr>
                <w:rFonts w:cs="Times New Roman"/>
              </w:rPr>
            </w:pPr>
            <w:r w:rsidRPr="002B2C73">
              <w:rPr>
                <w:rFonts w:cs="Times New Roman"/>
              </w:rPr>
              <w:t>1</w:t>
            </w:r>
          </w:p>
        </w:tc>
        <w:tc>
          <w:tcPr>
            <w:tcW w:w="1274" w:type="dxa"/>
          </w:tcPr>
          <w:p w14:paraId="133423F4" w14:textId="77777777" w:rsidR="00B37CA4" w:rsidRPr="002B2C73" w:rsidRDefault="00B37CA4" w:rsidP="000E5093">
            <w:pPr>
              <w:pStyle w:val="affff9"/>
              <w:rPr>
                <w:rFonts w:cs="Times New Roman"/>
              </w:rPr>
            </w:pPr>
          </w:p>
        </w:tc>
      </w:tr>
      <w:tr w:rsidR="002B2C73" w:rsidRPr="002B2C73" w14:paraId="54EEA256" w14:textId="77777777" w:rsidTr="000E5093">
        <w:trPr>
          <w:trHeight w:val="397"/>
        </w:trPr>
        <w:tc>
          <w:tcPr>
            <w:tcW w:w="850" w:type="dxa"/>
            <w:hideMark/>
          </w:tcPr>
          <w:p w14:paraId="7D76214E" w14:textId="77777777" w:rsidR="00B37CA4" w:rsidRPr="002B2C73" w:rsidRDefault="00B37CA4" w:rsidP="000E5093">
            <w:pPr>
              <w:pStyle w:val="affff9"/>
              <w:rPr>
                <w:rFonts w:cs="Times New Roman"/>
              </w:rPr>
            </w:pPr>
            <w:r w:rsidRPr="002B2C73">
              <w:rPr>
                <w:rFonts w:cs="Times New Roman"/>
              </w:rPr>
              <w:t>2</w:t>
            </w:r>
          </w:p>
        </w:tc>
        <w:tc>
          <w:tcPr>
            <w:tcW w:w="5244" w:type="dxa"/>
            <w:hideMark/>
          </w:tcPr>
          <w:p w14:paraId="37E8A7D8" w14:textId="77777777" w:rsidR="00B37CA4" w:rsidRPr="002B2C73" w:rsidRDefault="00B37CA4" w:rsidP="000E5093">
            <w:pPr>
              <w:pStyle w:val="affff7"/>
            </w:pPr>
            <w:r w:rsidRPr="002B2C73">
              <w:t>Схема, отображающая местоположение существующих объектов капитального строительства, в том числе линейных объектов, объектов, подлежащих сносу, объектов незавершенного строительства</w:t>
            </w:r>
          </w:p>
        </w:tc>
        <w:tc>
          <w:tcPr>
            <w:tcW w:w="1556" w:type="dxa"/>
            <w:hideMark/>
          </w:tcPr>
          <w:p w14:paraId="737BE2B5" w14:textId="77777777" w:rsidR="00B37CA4" w:rsidRPr="002B2C73" w:rsidRDefault="00B37CA4" w:rsidP="000E5093">
            <w:pPr>
              <w:pStyle w:val="affff9"/>
              <w:rPr>
                <w:rFonts w:cs="Times New Roman"/>
              </w:rPr>
            </w:pPr>
            <w:r w:rsidRPr="002B2C73">
              <w:rPr>
                <w:rFonts w:cs="Times New Roman"/>
              </w:rPr>
              <w:t>М 1:1000</w:t>
            </w:r>
          </w:p>
        </w:tc>
        <w:tc>
          <w:tcPr>
            <w:tcW w:w="992" w:type="dxa"/>
          </w:tcPr>
          <w:p w14:paraId="72B52067" w14:textId="77777777" w:rsidR="00B37CA4" w:rsidRPr="002B2C73" w:rsidRDefault="00B37CA4" w:rsidP="000E5093">
            <w:pPr>
              <w:pStyle w:val="affff9"/>
              <w:rPr>
                <w:rFonts w:cs="Times New Roman"/>
              </w:rPr>
            </w:pPr>
            <w:r w:rsidRPr="002B2C73">
              <w:rPr>
                <w:rFonts w:cs="Times New Roman"/>
              </w:rPr>
              <w:t>1</w:t>
            </w:r>
          </w:p>
        </w:tc>
        <w:tc>
          <w:tcPr>
            <w:tcW w:w="1274" w:type="dxa"/>
          </w:tcPr>
          <w:p w14:paraId="29A909ED" w14:textId="77777777" w:rsidR="00B37CA4" w:rsidRPr="002B2C73" w:rsidRDefault="00B37CA4" w:rsidP="000E5093">
            <w:pPr>
              <w:pStyle w:val="affff9"/>
              <w:rPr>
                <w:rFonts w:cs="Times New Roman"/>
              </w:rPr>
            </w:pPr>
          </w:p>
        </w:tc>
      </w:tr>
      <w:tr w:rsidR="002B2C73" w:rsidRPr="002B2C73" w14:paraId="6D0068BE" w14:textId="77777777" w:rsidTr="000E5093">
        <w:trPr>
          <w:trHeight w:val="397"/>
        </w:trPr>
        <w:tc>
          <w:tcPr>
            <w:tcW w:w="850" w:type="dxa"/>
          </w:tcPr>
          <w:p w14:paraId="61D6A3E4" w14:textId="77777777" w:rsidR="00B37CA4" w:rsidRPr="002B2C73" w:rsidRDefault="00B37CA4" w:rsidP="000E5093">
            <w:pPr>
              <w:pStyle w:val="affff9"/>
              <w:rPr>
                <w:rFonts w:cs="Times New Roman"/>
              </w:rPr>
            </w:pPr>
            <w:r w:rsidRPr="002B2C73">
              <w:rPr>
                <w:rFonts w:cs="Times New Roman"/>
              </w:rPr>
              <w:t>3</w:t>
            </w:r>
          </w:p>
        </w:tc>
        <w:tc>
          <w:tcPr>
            <w:tcW w:w="5244" w:type="dxa"/>
          </w:tcPr>
          <w:p w14:paraId="025A5C31" w14:textId="77777777" w:rsidR="00B37CA4" w:rsidRPr="002B2C73" w:rsidRDefault="00B37CA4" w:rsidP="000E5093">
            <w:pPr>
              <w:pStyle w:val="affff7"/>
              <w:rPr>
                <w:rFonts w:cs="Times New Roman"/>
              </w:rPr>
            </w:pPr>
            <w:r w:rsidRPr="002B2C73">
              <w:rPr>
                <w:rFonts w:cs="Times New Roman"/>
              </w:rPr>
              <w:t>Схема границ зон с особыми условиями использования территории. Схема границ территорий объектов культурного наследия</w:t>
            </w:r>
          </w:p>
        </w:tc>
        <w:tc>
          <w:tcPr>
            <w:tcW w:w="1556" w:type="dxa"/>
          </w:tcPr>
          <w:p w14:paraId="5F8F68AA" w14:textId="77777777" w:rsidR="00B37CA4" w:rsidRPr="002B2C73" w:rsidRDefault="00B37CA4" w:rsidP="000E5093">
            <w:pPr>
              <w:pStyle w:val="affff9"/>
              <w:rPr>
                <w:rFonts w:cs="Times New Roman"/>
              </w:rPr>
            </w:pPr>
            <w:r w:rsidRPr="002B2C73">
              <w:rPr>
                <w:rFonts w:cs="Times New Roman"/>
              </w:rPr>
              <w:t>М 1:1000</w:t>
            </w:r>
          </w:p>
        </w:tc>
        <w:tc>
          <w:tcPr>
            <w:tcW w:w="992" w:type="dxa"/>
          </w:tcPr>
          <w:p w14:paraId="1BAF29B0" w14:textId="77777777" w:rsidR="00B37CA4" w:rsidRPr="002B2C73" w:rsidRDefault="00B37CA4" w:rsidP="000E5093">
            <w:pPr>
              <w:pStyle w:val="affff9"/>
              <w:rPr>
                <w:rFonts w:cs="Times New Roman"/>
              </w:rPr>
            </w:pPr>
            <w:r w:rsidRPr="002B2C73">
              <w:rPr>
                <w:rFonts w:cs="Times New Roman"/>
              </w:rPr>
              <w:t>1</w:t>
            </w:r>
          </w:p>
        </w:tc>
        <w:tc>
          <w:tcPr>
            <w:tcW w:w="1274" w:type="dxa"/>
          </w:tcPr>
          <w:p w14:paraId="29DF0CF2" w14:textId="77777777" w:rsidR="00B37CA4" w:rsidRPr="002B2C73" w:rsidRDefault="00B37CA4" w:rsidP="000E5093">
            <w:pPr>
              <w:pStyle w:val="affff9"/>
              <w:rPr>
                <w:rFonts w:cs="Times New Roman"/>
              </w:rPr>
            </w:pPr>
          </w:p>
        </w:tc>
      </w:tr>
      <w:tr w:rsidR="002B2C73" w:rsidRPr="002B2C73" w14:paraId="244B3067" w14:textId="77777777" w:rsidTr="000E5093">
        <w:trPr>
          <w:trHeight w:val="397"/>
        </w:trPr>
        <w:tc>
          <w:tcPr>
            <w:tcW w:w="850" w:type="dxa"/>
            <w:hideMark/>
          </w:tcPr>
          <w:p w14:paraId="43BF3024" w14:textId="77777777" w:rsidR="00B37CA4" w:rsidRPr="002B2C73" w:rsidRDefault="00B37CA4" w:rsidP="000E5093">
            <w:pPr>
              <w:pStyle w:val="affff9"/>
              <w:rPr>
                <w:rFonts w:cs="Times New Roman"/>
                <w:lang w:val="en-US"/>
              </w:rPr>
            </w:pPr>
            <w:r w:rsidRPr="002B2C73">
              <w:rPr>
                <w:rFonts w:cs="Times New Roman"/>
              </w:rPr>
              <w:t>4</w:t>
            </w:r>
          </w:p>
        </w:tc>
        <w:tc>
          <w:tcPr>
            <w:tcW w:w="5244" w:type="dxa"/>
            <w:hideMark/>
          </w:tcPr>
          <w:p w14:paraId="18A6BD4E" w14:textId="77777777" w:rsidR="00B37CA4" w:rsidRPr="002B2C73" w:rsidRDefault="00B37CA4" w:rsidP="000E5093">
            <w:pPr>
              <w:pStyle w:val="affff7"/>
            </w:pPr>
            <w:r w:rsidRPr="002B2C73">
              <w:t>Схема организации движения транспорта (включая транспорт общего пользования) и пешеходов, отражающую местоположение объектов транспортной инфраструктуры. Схема организации улично-дорожной сети</w:t>
            </w:r>
          </w:p>
        </w:tc>
        <w:tc>
          <w:tcPr>
            <w:tcW w:w="1556" w:type="dxa"/>
            <w:hideMark/>
          </w:tcPr>
          <w:p w14:paraId="4FB92636" w14:textId="77777777" w:rsidR="00B37CA4" w:rsidRPr="002B2C73" w:rsidRDefault="00B37CA4" w:rsidP="000E5093">
            <w:pPr>
              <w:pStyle w:val="affff9"/>
              <w:rPr>
                <w:rFonts w:cs="Times New Roman"/>
              </w:rPr>
            </w:pPr>
            <w:r w:rsidRPr="002B2C73">
              <w:rPr>
                <w:rFonts w:cs="Times New Roman"/>
              </w:rPr>
              <w:t>М 1:1000</w:t>
            </w:r>
          </w:p>
        </w:tc>
        <w:tc>
          <w:tcPr>
            <w:tcW w:w="992" w:type="dxa"/>
          </w:tcPr>
          <w:p w14:paraId="0CFBCD65" w14:textId="77777777" w:rsidR="00B37CA4" w:rsidRPr="002B2C73" w:rsidRDefault="00B37CA4" w:rsidP="000E5093">
            <w:pPr>
              <w:pStyle w:val="affff9"/>
              <w:rPr>
                <w:rFonts w:cs="Times New Roman"/>
              </w:rPr>
            </w:pPr>
            <w:r w:rsidRPr="002B2C73">
              <w:rPr>
                <w:rFonts w:cs="Times New Roman"/>
              </w:rPr>
              <w:t>1</w:t>
            </w:r>
          </w:p>
        </w:tc>
        <w:tc>
          <w:tcPr>
            <w:tcW w:w="1274" w:type="dxa"/>
          </w:tcPr>
          <w:p w14:paraId="3303651F" w14:textId="77777777" w:rsidR="00B37CA4" w:rsidRPr="002B2C73" w:rsidRDefault="00B37CA4" w:rsidP="000E5093">
            <w:pPr>
              <w:pStyle w:val="affff9"/>
              <w:rPr>
                <w:rFonts w:cs="Times New Roman"/>
              </w:rPr>
            </w:pPr>
          </w:p>
        </w:tc>
      </w:tr>
      <w:tr w:rsidR="002B2C73" w:rsidRPr="002B2C73" w14:paraId="61A7957F" w14:textId="77777777" w:rsidTr="000E5093">
        <w:trPr>
          <w:trHeight w:val="397"/>
        </w:trPr>
        <w:tc>
          <w:tcPr>
            <w:tcW w:w="850" w:type="dxa"/>
          </w:tcPr>
          <w:p w14:paraId="738CA699" w14:textId="77777777" w:rsidR="00B37CA4" w:rsidRPr="002B2C73" w:rsidRDefault="00B37CA4" w:rsidP="000E5093">
            <w:pPr>
              <w:pStyle w:val="affff9"/>
              <w:rPr>
                <w:rFonts w:cs="Times New Roman"/>
              </w:rPr>
            </w:pPr>
            <w:r w:rsidRPr="002B2C73">
              <w:rPr>
                <w:rFonts w:cs="Times New Roman"/>
              </w:rPr>
              <w:t>5</w:t>
            </w:r>
          </w:p>
        </w:tc>
        <w:tc>
          <w:tcPr>
            <w:tcW w:w="5244" w:type="dxa"/>
            <w:hideMark/>
          </w:tcPr>
          <w:p w14:paraId="75E02AD9" w14:textId="77777777" w:rsidR="00B37CA4" w:rsidRPr="002B2C73" w:rsidRDefault="00B37CA4" w:rsidP="000E5093">
            <w:pPr>
              <w:pStyle w:val="affff7"/>
              <w:rPr>
                <w:rFonts w:cs="Times New Roman"/>
              </w:rPr>
            </w:pPr>
            <w:r w:rsidRPr="002B2C73">
              <w:rPr>
                <w:rFonts w:cs="Times New Roman"/>
              </w:rPr>
              <w:t>Схема вертикальной планировки и инженерной подготовки территории</w:t>
            </w:r>
          </w:p>
        </w:tc>
        <w:tc>
          <w:tcPr>
            <w:tcW w:w="1556" w:type="dxa"/>
            <w:hideMark/>
          </w:tcPr>
          <w:p w14:paraId="33D8BCFF" w14:textId="77777777" w:rsidR="00B37CA4" w:rsidRPr="002B2C73" w:rsidRDefault="00B37CA4" w:rsidP="000E5093">
            <w:pPr>
              <w:pStyle w:val="affff9"/>
              <w:rPr>
                <w:rFonts w:cs="Times New Roman"/>
              </w:rPr>
            </w:pPr>
            <w:r w:rsidRPr="002B2C73">
              <w:rPr>
                <w:rFonts w:cs="Times New Roman"/>
              </w:rPr>
              <w:t>М 1:1000</w:t>
            </w:r>
          </w:p>
        </w:tc>
        <w:tc>
          <w:tcPr>
            <w:tcW w:w="992" w:type="dxa"/>
          </w:tcPr>
          <w:p w14:paraId="1CD74759" w14:textId="77777777" w:rsidR="00B37CA4" w:rsidRPr="002B2C73" w:rsidRDefault="00B37CA4" w:rsidP="000E5093">
            <w:pPr>
              <w:pStyle w:val="affff9"/>
              <w:rPr>
                <w:rFonts w:cs="Times New Roman"/>
              </w:rPr>
            </w:pPr>
            <w:r w:rsidRPr="002B2C73">
              <w:rPr>
                <w:rFonts w:cs="Times New Roman"/>
              </w:rPr>
              <w:t>1</w:t>
            </w:r>
          </w:p>
        </w:tc>
        <w:tc>
          <w:tcPr>
            <w:tcW w:w="1274" w:type="dxa"/>
          </w:tcPr>
          <w:p w14:paraId="09D8EA77" w14:textId="77777777" w:rsidR="00B37CA4" w:rsidRPr="002B2C73" w:rsidRDefault="00B37CA4" w:rsidP="000E5093">
            <w:pPr>
              <w:pStyle w:val="affff9"/>
              <w:rPr>
                <w:rFonts w:cs="Times New Roman"/>
              </w:rPr>
            </w:pPr>
          </w:p>
        </w:tc>
      </w:tr>
      <w:tr w:rsidR="002B2C73" w:rsidRPr="002B2C73" w14:paraId="60E40A5D" w14:textId="77777777" w:rsidTr="000E5093">
        <w:trPr>
          <w:trHeight w:val="397"/>
        </w:trPr>
        <w:tc>
          <w:tcPr>
            <w:tcW w:w="850" w:type="dxa"/>
          </w:tcPr>
          <w:p w14:paraId="751F00CD" w14:textId="77777777" w:rsidR="00B37CA4" w:rsidRPr="002B2C73" w:rsidRDefault="00B37CA4" w:rsidP="000E5093">
            <w:pPr>
              <w:pStyle w:val="affff9"/>
              <w:rPr>
                <w:rFonts w:cs="Times New Roman"/>
              </w:rPr>
            </w:pPr>
            <w:r w:rsidRPr="002B2C73">
              <w:rPr>
                <w:rFonts w:cs="Times New Roman"/>
              </w:rPr>
              <w:t>6</w:t>
            </w:r>
          </w:p>
        </w:tc>
        <w:tc>
          <w:tcPr>
            <w:tcW w:w="5244" w:type="dxa"/>
            <w:hideMark/>
          </w:tcPr>
          <w:p w14:paraId="416EA63E" w14:textId="77777777" w:rsidR="00B37CA4" w:rsidRPr="002B2C73" w:rsidRDefault="00B37CA4" w:rsidP="000E5093">
            <w:pPr>
              <w:pStyle w:val="affff7"/>
            </w:pPr>
            <w:r w:rsidRPr="002B2C73">
              <w:rPr>
                <w:rFonts w:cs="Times New Roman"/>
              </w:rPr>
              <w:t>Схема расположения инженерных сетей и сооружений</w:t>
            </w:r>
          </w:p>
        </w:tc>
        <w:tc>
          <w:tcPr>
            <w:tcW w:w="1556" w:type="dxa"/>
            <w:hideMark/>
          </w:tcPr>
          <w:p w14:paraId="4CEC7668" w14:textId="77777777" w:rsidR="00B37CA4" w:rsidRPr="002B2C73" w:rsidRDefault="00B37CA4" w:rsidP="000E5093">
            <w:pPr>
              <w:pStyle w:val="affff9"/>
              <w:rPr>
                <w:rFonts w:cs="Times New Roman"/>
              </w:rPr>
            </w:pPr>
            <w:r w:rsidRPr="002B2C73">
              <w:rPr>
                <w:rFonts w:cs="Times New Roman"/>
              </w:rPr>
              <w:t>М 1:1000</w:t>
            </w:r>
          </w:p>
        </w:tc>
        <w:tc>
          <w:tcPr>
            <w:tcW w:w="992" w:type="dxa"/>
          </w:tcPr>
          <w:p w14:paraId="2687647A" w14:textId="77777777" w:rsidR="00B37CA4" w:rsidRPr="002B2C73" w:rsidRDefault="00B37CA4" w:rsidP="000E5093">
            <w:pPr>
              <w:pStyle w:val="affff9"/>
              <w:rPr>
                <w:rFonts w:cs="Times New Roman"/>
              </w:rPr>
            </w:pPr>
            <w:r w:rsidRPr="002B2C73">
              <w:rPr>
                <w:rFonts w:cs="Times New Roman"/>
              </w:rPr>
              <w:t>1</w:t>
            </w:r>
          </w:p>
        </w:tc>
        <w:tc>
          <w:tcPr>
            <w:tcW w:w="1274" w:type="dxa"/>
          </w:tcPr>
          <w:p w14:paraId="332656FE" w14:textId="77777777" w:rsidR="00B37CA4" w:rsidRPr="002B2C73" w:rsidRDefault="00B37CA4" w:rsidP="000E5093">
            <w:pPr>
              <w:pStyle w:val="affff9"/>
              <w:rPr>
                <w:rFonts w:cs="Times New Roman"/>
              </w:rPr>
            </w:pPr>
          </w:p>
        </w:tc>
      </w:tr>
      <w:tr w:rsidR="002B2C73" w:rsidRPr="002B2C73" w14:paraId="169585C3" w14:textId="77777777" w:rsidTr="000E5093">
        <w:trPr>
          <w:trHeight w:val="397"/>
        </w:trPr>
        <w:tc>
          <w:tcPr>
            <w:tcW w:w="850" w:type="dxa"/>
          </w:tcPr>
          <w:p w14:paraId="276E858D" w14:textId="77777777" w:rsidR="00B37CA4" w:rsidRPr="002B2C73" w:rsidRDefault="00B37CA4" w:rsidP="000E5093">
            <w:pPr>
              <w:pStyle w:val="affff9"/>
              <w:rPr>
                <w:rFonts w:cs="Times New Roman"/>
              </w:rPr>
            </w:pPr>
            <w:r w:rsidRPr="002B2C73">
              <w:rPr>
                <w:rFonts w:cs="Times New Roman"/>
              </w:rPr>
              <w:t>7</w:t>
            </w:r>
          </w:p>
        </w:tc>
        <w:tc>
          <w:tcPr>
            <w:tcW w:w="5244" w:type="dxa"/>
          </w:tcPr>
          <w:p w14:paraId="56063E0D" w14:textId="77777777" w:rsidR="00B37CA4" w:rsidRPr="002B2C73" w:rsidRDefault="00B37CA4" w:rsidP="000E5093">
            <w:pPr>
              <w:pStyle w:val="affff7"/>
            </w:pPr>
            <w:r w:rsidRPr="002B2C73">
              <w:t xml:space="preserve">Вариант планировочных и (или) объемно-пространственных решений застройки территории в соответствии с проектом планировки территории </w:t>
            </w:r>
          </w:p>
        </w:tc>
        <w:tc>
          <w:tcPr>
            <w:tcW w:w="1556" w:type="dxa"/>
          </w:tcPr>
          <w:p w14:paraId="48874BAB" w14:textId="77777777" w:rsidR="00B37CA4" w:rsidRPr="002B2C73" w:rsidRDefault="00B37CA4" w:rsidP="000E5093">
            <w:pPr>
              <w:pStyle w:val="affff9"/>
              <w:rPr>
                <w:rFonts w:cs="Times New Roman"/>
              </w:rPr>
            </w:pPr>
            <w:r w:rsidRPr="002B2C73">
              <w:rPr>
                <w:rFonts w:cs="Times New Roman"/>
              </w:rPr>
              <w:t>М 1:1000</w:t>
            </w:r>
          </w:p>
        </w:tc>
        <w:tc>
          <w:tcPr>
            <w:tcW w:w="992" w:type="dxa"/>
          </w:tcPr>
          <w:p w14:paraId="096EBBE3" w14:textId="77777777" w:rsidR="00B37CA4" w:rsidRPr="002B2C73" w:rsidRDefault="00B37CA4" w:rsidP="000E5093">
            <w:pPr>
              <w:pStyle w:val="affff9"/>
              <w:rPr>
                <w:rFonts w:cs="Times New Roman"/>
              </w:rPr>
            </w:pPr>
            <w:r w:rsidRPr="002B2C73">
              <w:rPr>
                <w:rFonts w:cs="Times New Roman"/>
              </w:rPr>
              <w:t>1</w:t>
            </w:r>
          </w:p>
        </w:tc>
        <w:tc>
          <w:tcPr>
            <w:tcW w:w="1274" w:type="dxa"/>
          </w:tcPr>
          <w:p w14:paraId="782AA1FE" w14:textId="77777777" w:rsidR="00B37CA4" w:rsidRPr="002B2C73" w:rsidRDefault="00B37CA4" w:rsidP="000E5093">
            <w:pPr>
              <w:pStyle w:val="affff9"/>
              <w:rPr>
                <w:rFonts w:cs="Times New Roman"/>
              </w:rPr>
            </w:pPr>
          </w:p>
        </w:tc>
      </w:tr>
      <w:tr w:rsidR="002B2C73" w:rsidRPr="002B2C73" w14:paraId="6C2F8779" w14:textId="77777777" w:rsidTr="000E5093">
        <w:trPr>
          <w:trHeight w:val="397"/>
        </w:trPr>
        <w:tc>
          <w:tcPr>
            <w:tcW w:w="850" w:type="dxa"/>
          </w:tcPr>
          <w:p w14:paraId="32311C02" w14:textId="43F46E3E" w:rsidR="00C71D4A" w:rsidRPr="002B2C73" w:rsidRDefault="00C71D4A" w:rsidP="00C71D4A">
            <w:pPr>
              <w:pStyle w:val="affff9"/>
              <w:rPr>
                <w:rFonts w:cs="Times New Roman"/>
              </w:rPr>
            </w:pPr>
            <w:r w:rsidRPr="002B2C73">
              <w:rPr>
                <w:rFonts w:cs="Times New Roman"/>
              </w:rPr>
              <w:t>8</w:t>
            </w:r>
          </w:p>
        </w:tc>
        <w:tc>
          <w:tcPr>
            <w:tcW w:w="5244" w:type="dxa"/>
          </w:tcPr>
          <w:p w14:paraId="210C48E7" w14:textId="13361917" w:rsidR="00C71D4A" w:rsidRPr="002B2C73" w:rsidRDefault="00C71D4A" w:rsidP="00C71D4A">
            <w:pPr>
              <w:pStyle w:val="affff7"/>
            </w:pPr>
            <w:r w:rsidRPr="002B2C73">
              <w:t>Схема благоустройства территории</w:t>
            </w:r>
          </w:p>
        </w:tc>
        <w:tc>
          <w:tcPr>
            <w:tcW w:w="1556" w:type="dxa"/>
          </w:tcPr>
          <w:p w14:paraId="6F558707" w14:textId="1D6D55A8" w:rsidR="00C71D4A" w:rsidRPr="002B2C73" w:rsidRDefault="00C71D4A" w:rsidP="00C71D4A">
            <w:pPr>
              <w:pStyle w:val="affff9"/>
              <w:rPr>
                <w:rFonts w:cs="Times New Roman"/>
              </w:rPr>
            </w:pPr>
            <w:r w:rsidRPr="002B2C73">
              <w:rPr>
                <w:rFonts w:cs="Times New Roman"/>
              </w:rPr>
              <w:t>М 1:500</w:t>
            </w:r>
          </w:p>
        </w:tc>
        <w:tc>
          <w:tcPr>
            <w:tcW w:w="992" w:type="dxa"/>
          </w:tcPr>
          <w:p w14:paraId="3F2A11D4" w14:textId="067BE0C2" w:rsidR="00C71D4A" w:rsidRPr="002B2C73" w:rsidRDefault="00C71D4A" w:rsidP="00C71D4A">
            <w:pPr>
              <w:pStyle w:val="affff9"/>
              <w:rPr>
                <w:rFonts w:cs="Times New Roman"/>
              </w:rPr>
            </w:pPr>
            <w:r w:rsidRPr="002B2C73">
              <w:rPr>
                <w:rFonts w:cs="Times New Roman"/>
              </w:rPr>
              <w:t>1</w:t>
            </w:r>
          </w:p>
        </w:tc>
        <w:tc>
          <w:tcPr>
            <w:tcW w:w="1274" w:type="dxa"/>
          </w:tcPr>
          <w:p w14:paraId="4BFAB646" w14:textId="77777777" w:rsidR="00C71D4A" w:rsidRPr="002B2C73" w:rsidRDefault="00C71D4A" w:rsidP="00C71D4A">
            <w:pPr>
              <w:pStyle w:val="affff9"/>
              <w:rPr>
                <w:rFonts w:cs="Times New Roman"/>
              </w:rPr>
            </w:pPr>
          </w:p>
        </w:tc>
      </w:tr>
      <w:tr w:rsidR="002B2C73" w:rsidRPr="002B2C73" w14:paraId="0C6518EE" w14:textId="77777777" w:rsidTr="000E5093">
        <w:trPr>
          <w:trHeight w:val="397"/>
        </w:trPr>
        <w:tc>
          <w:tcPr>
            <w:tcW w:w="9916" w:type="dxa"/>
            <w:gridSpan w:val="5"/>
            <w:hideMark/>
          </w:tcPr>
          <w:p w14:paraId="01394051" w14:textId="77777777" w:rsidR="00C71D4A" w:rsidRPr="002B2C73" w:rsidRDefault="00C71D4A" w:rsidP="00C71D4A">
            <w:pPr>
              <w:pStyle w:val="affff9"/>
              <w:rPr>
                <w:rFonts w:cs="Times New Roman"/>
                <w:b/>
              </w:rPr>
            </w:pPr>
            <w:r w:rsidRPr="002B2C73">
              <w:rPr>
                <w:rFonts w:cs="Times New Roman"/>
                <w:b/>
              </w:rPr>
              <w:t xml:space="preserve">Материалы основной (утверждаемой) части </w:t>
            </w:r>
            <w:bookmarkStart w:id="36" w:name="OLE_LINK112"/>
            <w:bookmarkStart w:id="37" w:name="OLE_LINK113"/>
            <w:bookmarkStart w:id="38" w:name="OLE_LINK114"/>
            <w:r w:rsidRPr="002B2C73">
              <w:rPr>
                <w:rFonts w:cs="Times New Roman"/>
                <w:b/>
              </w:rPr>
              <w:t>проекта межевания территории</w:t>
            </w:r>
            <w:bookmarkEnd w:id="36"/>
            <w:bookmarkEnd w:id="37"/>
            <w:bookmarkEnd w:id="38"/>
          </w:p>
        </w:tc>
      </w:tr>
      <w:tr w:rsidR="002B2C73" w:rsidRPr="002B2C73" w14:paraId="185BFAF4" w14:textId="77777777" w:rsidTr="000E5093">
        <w:trPr>
          <w:trHeight w:val="397"/>
        </w:trPr>
        <w:tc>
          <w:tcPr>
            <w:tcW w:w="850" w:type="dxa"/>
            <w:hideMark/>
          </w:tcPr>
          <w:p w14:paraId="1D7A0A1A" w14:textId="77777777" w:rsidR="00C71D4A" w:rsidRPr="002B2C73" w:rsidRDefault="00C71D4A" w:rsidP="00C71D4A">
            <w:pPr>
              <w:pStyle w:val="affff9"/>
              <w:rPr>
                <w:rFonts w:cs="Times New Roman"/>
              </w:rPr>
            </w:pPr>
            <w:bookmarkStart w:id="39" w:name="OLE_LINK118"/>
            <w:bookmarkStart w:id="40" w:name="OLE_LINK119"/>
            <w:r w:rsidRPr="002B2C73">
              <w:rPr>
                <w:rFonts w:cs="Times New Roman"/>
              </w:rPr>
              <w:t>I</w:t>
            </w:r>
            <w:bookmarkEnd w:id="39"/>
            <w:bookmarkEnd w:id="40"/>
          </w:p>
        </w:tc>
        <w:tc>
          <w:tcPr>
            <w:tcW w:w="5244" w:type="dxa"/>
            <w:hideMark/>
          </w:tcPr>
          <w:p w14:paraId="6DE249CB" w14:textId="77777777" w:rsidR="00C71D4A" w:rsidRPr="002B2C73" w:rsidRDefault="00C71D4A" w:rsidP="00C71D4A">
            <w:pPr>
              <w:pStyle w:val="affff7"/>
              <w:rPr>
                <w:rFonts w:cs="Times New Roman"/>
              </w:rPr>
            </w:pPr>
            <w:r w:rsidRPr="002B2C73">
              <w:rPr>
                <w:rFonts w:cs="Times New Roman"/>
              </w:rPr>
              <w:t>Текстовые материалы</w:t>
            </w:r>
          </w:p>
        </w:tc>
        <w:tc>
          <w:tcPr>
            <w:tcW w:w="1556" w:type="dxa"/>
          </w:tcPr>
          <w:p w14:paraId="1D35D7BD" w14:textId="77777777" w:rsidR="00C71D4A" w:rsidRPr="002B2C73" w:rsidRDefault="00C71D4A" w:rsidP="00C71D4A">
            <w:pPr>
              <w:pStyle w:val="affff9"/>
              <w:suppressAutoHyphens/>
              <w:rPr>
                <w:rFonts w:cs="Times New Roman"/>
                <w:szCs w:val="24"/>
              </w:rPr>
            </w:pPr>
          </w:p>
        </w:tc>
        <w:tc>
          <w:tcPr>
            <w:tcW w:w="992" w:type="dxa"/>
          </w:tcPr>
          <w:p w14:paraId="35A22795" w14:textId="77777777" w:rsidR="00C71D4A" w:rsidRPr="002B2C73" w:rsidRDefault="00C71D4A" w:rsidP="00C71D4A">
            <w:pPr>
              <w:pStyle w:val="affff9"/>
              <w:suppressAutoHyphens/>
              <w:rPr>
                <w:rFonts w:cs="Times New Roman"/>
                <w:szCs w:val="24"/>
              </w:rPr>
            </w:pPr>
          </w:p>
        </w:tc>
        <w:tc>
          <w:tcPr>
            <w:tcW w:w="1274" w:type="dxa"/>
          </w:tcPr>
          <w:p w14:paraId="28D54244" w14:textId="77777777" w:rsidR="00C71D4A" w:rsidRPr="002B2C73" w:rsidRDefault="00C71D4A" w:rsidP="00C71D4A">
            <w:pPr>
              <w:pStyle w:val="affff9"/>
              <w:suppressAutoHyphens/>
              <w:rPr>
                <w:rFonts w:cs="Times New Roman"/>
                <w:szCs w:val="24"/>
              </w:rPr>
            </w:pPr>
          </w:p>
        </w:tc>
      </w:tr>
      <w:tr w:rsidR="002B2C73" w:rsidRPr="002B2C73" w14:paraId="3F8CFBA7" w14:textId="77777777" w:rsidTr="000E5093">
        <w:trPr>
          <w:trHeight w:val="397"/>
        </w:trPr>
        <w:tc>
          <w:tcPr>
            <w:tcW w:w="850" w:type="dxa"/>
            <w:hideMark/>
          </w:tcPr>
          <w:p w14:paraId="1BB72AB9" w14:textId="77777777" w:rsidR="00C71D4A" w:rsidRPr="002B2C73" w:rsidRDefault="00C71D4A" w:rsidP="00C71D4A">
            <w:pPr>
              <w:pStyle w:val="affff9"/>
              <w:rPr>
                <w:rFonts w:cs="Times New Roman"/>
              </w:rPr>
            </w:pPr>
            <w:r w:rsidRPr="002B2C73">
              <w:rPr>
                <w:rFonts w:cs="Times New Roman"/>
              </w:rPr>
              <w:t>1</w:t>
            </w:r>
          </w:p>
        </w:tc>
        <w:tc>
          <w:tcPr>
            <w:tcW w:w="5244" w:type="dxa"/>
            <w:hideMark/>
          </w:tcPr>
          <w:p w14:paraId="5CEECB01" w14:textId="77777777" w:rsidR="00C71D4A" w:rsidRPr="002B2C73" w:rsidRDefault="00C71D4A" w:rsidP="00C71D4A">
            <w:pPr>
              <w:pStyle w:val="affff7"/>
              <w:rPr>
                <w:rFonts w:cs="Times New Roman"/>
              </w:rPr>
            </w:pPr>
            <w:bookmarkStart w:id="41" w:name="OLE_LINK53"/>
            <w:bookmarkStart w:id="42" w:name="OLE_LINK54"/>
            <w:r w:rsidRPr="002B2C73">
              <w:rPr>
                <w:rFonts w:cs="Times New Roman"/>
              </w:rPr>
              <w:t xml:space="preserve">Пояснительная записка. </w:t>
            </w:r>
            <w:bookmarkEnd w:id="41"/>
            <w:bookmarkEnd w:id="42"/>
          </w:p>
          <w:p w14:paraId="4FEED05C" w14:textId="77777777" w:rsidR="00C71D4A" w:rsidRPr="002B2C73" w:rsidRDefault="00C71D4A" w:rsidP="00C71D4A">
            <w:pPr>
              <w:pStyle w:val="affff7"/>
              <w:rPr>
                <w:rFonts w:cs="Times New Roman"/>
              </w:rPr>
            </w:pPr>
            <w:bookmarkStart w:id="43" w:name="_Hlk100232342"/>
            <w:r w:rsidRPr="002B2C73">
              <w:rPr>
                <w:rFonts w:cs="Times New Roman"/>
              </w:rPr>
              <w:t xml:space="preserve">Основная часть </w:t>
            </w:r>
            <w:r w:rsidRPr="002B2C73">
              <w:t>проекта межевания территории</w:t>
            </w:r>
            <w:bookmarkEnd w:id="43"/>
            <w:r w:rsidRPr="002B2C73">
              <w:t>. Том 3</w:t>
            </w:r>
          </w:p>
        </w:tc>
        <w:tc>
          <w:tcPr>
            <w:tcW w:w="1556" w:type="dxa"/>
            <w:hideMark/>
          </w:tcPr>
          <w:p w14:paraId="17BC41F3" w14:textId="77777777" w:rsidR="00C71D4A" w:rsidRPr="002B2C73" w:rsidRDefault="00C71D4A" w:rsidP="00C71D4A">
            <w:pPr>
              <w:pStyle w:val="affff9"/>
              <w:rPr>
                <w:rFonts w:cs="Times New Roman"/>
              </w:rPr>
            </w:pPr>
            <w:r w:rsidRPr="002B2C73">
              <w:rPr>
                <w:rFonts w:cs="Times New Roman"/>
              </w:rPr>
              <w:t>-</w:t>
            </w:r>
          </w:p>
        </w:tc>
        <w:tc>
          <w:tcPr>
            <w:tcW w:w="992" w:type="dxa"/>
          </w:tcPr>
          <w:p w14:paraId="2C3AC9AA" w14:textId="367068D6" w:rsidR="00C71D4A" w:rsidRPr="002B2C73" w:rsidRDefault="004C7D17" w:rsidP="00C71D4A">
            <w:pPr>
              <w:pStyle w:val="affff9"/>
              <w:rPr>
                <w:rFonts w:cs="Times New Roman"/>
              </w:rPr>
            </w:pPr>
            <w:r w:rsidRPr="002B2C73">
              <w:rPr>
                <w:rFonts w:cs="Times New Roman"/>
              </w:rPr>
              <w:t>26</w:t>
            </w:r>
          </w:p>
        </w:tc>
        <w:tc>
          <w:tcPr>
            <w:tcW w:w="1274" w:type="dxa"/>
          </w:tcPr>
          <w:p w14:paraId="6657560C" w14:textId="77777777" w:rsidR="00C71D4A" w:rsidRPr="002B2C73" w:rsidRDefault="00C71D4A" w:rsidP="00C71D4A">
            <w:pPr>
              <w:pStyle w:val="affff9"/>
              <w:rPr>
                <w:rFonts w:cs="Times New Roman"/>
              </w:rPr>
            </w:pPr>
          </w:p>
        </w:tc>
      </w:tr>
      <w:tr w:rsidR="002B2C73" w:rsidRPr="002B2C73" w14:paraId="08DCB193" w14:textId="77777777" w:rsidTr="000E5093">
        <w:trPr>
          <w:trHeight w:val="397"/>
        </w:trPr>
        <w:tc>
          <w:tcPr>
            <w:tcW w:w="850" w:type="dxa"/>
            <w:hideMark/>
          </w:tcPr>
          <w:p w14:paraId="1E9F01B9" w14:textId="77777777" w:rsidR="00C71D4A" w:rsidRPr="002B2C73" w:rsidRDefault="00C71D4A" w:rsidP="00C71D4A">
            <w:pPr>
              <w:pStyle w:val="affff9"/>
              <w:rPr>
                <w:rFonts w:cs="Times New Roman"/>
              </w:rPr>
            </w:pPr>
            <w:r w:rsidRPr="002B2C73">
              <w:rPr>
                <w:rFonts w:cs="Times New Roman"/>
              </w:rPr>
              <w:t>II</w:t>
            </w:r>
          </w:p>
        </w:tc>
        <w:tc>
          <w:tcPr>
            <w:tcW w:w="5244" w:type="dxa"/>
            <w:hideMark/>
          </w:tcPr>
          <w:p w14:paraId="5511D7B2" w14:textId="77777777" w:rsidR="00C71D4A" w:rsidRPr="002B2C73" w:rsidRDefault="00C71D4A" w:rsidP="00C71D4A">
            <w:pPr>
              <w:pStyle w:val="affff7"/>
              <w:rPr>
                <w:rFonts w:cs="Times New Roman"/>
              </w:rPr>
            </w:pPr>
            <w:bookmarkStart w:id="44" w:name="OLE_LINK115"/>
            <w:bookmarkStart w:id="45" w:name="OLE_LINK116"/>
            <w:r w:rsidRPr="002B2C73">
              <w:rPr>
                <w:rFonts w:cs="Times New Roman"/>
              </w:rPr>
              <w:t xml:space="preserve">Графические материалы </w:t>
            </w:r>
            <w:bookmarkEnd w:id="44"/>
            <w:bookmarkEnd w:id="45"/>
          </w:p>
        </w:tc>
        <w:tc>
          <w:tcPr>
            <w:tcW w:w="1556" w:type="dxa"/>
          </w:tcPr>
          <w:p w14:paraId="288C9810" w14:textId="77777777" w:rsidR="00C71D4A" w:rsidRPr="002B2C73" w:rsidRDefault="00C71D4A" w:rsidP="00C71D4A">
            <w:pPr>
              <w:pStyle w:val="affff9"/>
              <w:rPr>
                <w:rFonts w:cs="Times New Roman"/>
              </w:rPr>
            </w:pPr>
          </w:p>
        </w:tc>
        <w:tc>
          <w:tcPr>
            <w:tcW w:w="992" w:type="dxa"/>
          </w:tcPr>
          <w:p w14:paraId="34B273D5" w14:textId="77777777" w:rsidR="00C71D4A" w:rsidRPr="002B2C73" w:rsidRDefault="00C71D4A" w:rsidP="00C71D4A">
            <w:pPr>
              <w:pStyle w:val="affff9"/>
              <w:rPr>
                <w:rFonts w:cs="Times New Roman"/>
              </w:rPr>
            </w:pPr>
          </w:p>
        </w:tc>
        <w:tc>
          <w:tcPr>
            <w:tcW w:w="1274" w:type="dxa"/>
          </w:tcPr>
          <w:p w14:paraId="3D1279F0" w14:textId="77777777" w:rsidR="00C71D4A" w:rsidRPr="002B2C73" w:rsidRDefault="00C71D4A" w:rsidP="00C71D4A">
            <w:pPr>
              <w:pStyle w:val="affff9"/>
              <w:rPr>
                <w:rFonts w:cs="Times New Roman"/>
              </w:rPr>
            </w:pPr>
          </w:p>
        </w:tc>
      </w:tr>
      <w:tr w:rsidR="002B2C73" w:rsidRPr="002B2C73" w14:paraId="1ECA24C4" w14:textId="77777777" w:rsidTr="000E5093">
        <w:trPr>
          <w:trHeight w:val="397"/>
        </w:trPr>
        <w:tc>
          <w:tcPr>
            <w:tcW w:w="850" w:type="dxa"/>
            <w:hideMark/>
          </w:tcPr>
          <w:p w14:paraId="15950F86" w14:textId="77777777" w:rsidR="00C71D4A" w:rsidRPr="002B2C73" w:rsidRDefault="00C71D4A" w:rsidP="00C71D4A">
            <w:pPr>
              <w:pStyle w:val="affff9"/>
              <w:rPr>
                <w:rFonts w:cs="Times New Roman"/>
              </w:rPr>
            </w:pPr>
            <w:bookmarkStart w:id="46" w:name="_Hlk478851812"/>
            <w:r w:rsidRPr="002B2C73">
              <w:rPr>
                <w:rFonts w:cs="Times New Roman"/>
              </w:rPr>
              <w:lastRenderedPageBreak/>
              <w:t>1</w:t>
            </w:r>
          </w:p>
        </w:tc>
        <w:tc>
          <w:tcPr>
            <w:tcW w:w="5244" w:type="dxa"/>
            <w:hideMark/>
          </w:tcPr>
          <w:p w14:paraId="12814739" w14:textId="77777777" w:rsidR="00C71D4A" w:rsidRPr="002B2C73" w:rsidRDefault="00C71D4A" w:rsidP="00C71D4A">
            <w:pPr>
              <w:pStyle w:val="affff7"/>
              <w:rPr>
                <w:rFonts w:cs="Times New Roman"/>
              </w:rPr>
            </w:pPr>
            <w:bookmarkStart w:id="47" w:name="OLE_LINK185"/>
            <w:r w:rsidRPr="002B2C73">
              <w:rPr>
                <w:rFonts w:cs="Times New Roman"/>
              </w:rPr>
              <w:t>Чертеж межевания территории</w:t>
            </w:r>
            <w:bookmarkEnd w:id="47"/>
            <w:r w:rsidRPr="002B2C73">
              <w:rPr>
                <w:rFonts w:cs="Times New Roman"/>
              </w:rPr>
              <w:t>. 1 этап</w:t>
            </w:r>
          </w:p>
        </w:tc>
        <w:tc>
          <w:tcPr>
            <w:tcW w:w="1556" w:type="dxa"/>
            <w:hideMark/>
          </w:tcPr>
          <w:p w14:paraId="04960A63" w14:textId="77777777" w:rsidR="00C71D4A" w:rsidRPr="002B2C73" w:rsidRDefault="00C71D4A" w:rsidP="00C71D4A">
            <w:pPr>
              <w:pStyle w:val="affff9"/>
              <w:rPr>
                <w:rFonts w:cs="Times New Roman"/>
              </w:rPr>
            </w:pPr>
            <w:bookmarkStart w:id="48" w:name="OLE_LINK126"/>
            <w:bookmarkStart w:id="49" w:name="OLE_LINK127"/>
            <w:r w:rsidRPr="002B2C73">
              <w:rPr>
                <w:rFonts w:cs="Times New Roman"/>
              </w:rPr>
              <w:t>М 1:1000</w:t>
            </w:r>
            <w:bookmarkEnd w:id="48"/>
            <w:bookmarkEnd w:id="49"/>
          </w:p>
        </w:tc>
        <w:tc>
          <w:tcPr>
            <w:tcW w:w="992" w:type="dxa"/>
          </w:tcPr>
          <w:p w14:paraId="0B191FAE" w14:textId="77777777" w:rsidR="00C71D4A" w:rsidRPr="002B2C73" w:rsidRDefault="00C71D4A" w:rsidP="00C71D4A">
            <w:pPr>
              <w:pStyle w:val="affff9"/>
              <w:rPr>
                <w:rFonts w:cs="Times New Roman"/>
              </w:rPr>
            </w:pPr>
            <w:r w:rsidRPr="002B2C73">
              <w:rPr>
                <w:rFonts w:cs="Times New Roman"/>
              </w:rPr>
              <w:t>1</w:t>
            </w:r>
          </w:p>
        </w:tc>
        <w:tc>
          <w:tcPr>
            <w:tcW w:w="1274" w:type="dxa"/>
          </w:tcPr>
          <w:p w14:paraId="5DE11406" w14:textId="77777777" w:rsidR="00C71D4A" w:rsidRPr="002B2C73" w:rsidRDefault="00C71D4A" w:rsidP="00C71D4A">
            <w:pPr>
              <w:pStyle w:val="affff9"/>
              <w:rPr>
                <w:rFonts w:cs="Times New Roman"/>
              </w:rPr>
            </w:pPr>
          </w:p>
        </w:tc>
      </w:tr>
      <w:bookmarkEnd w:id="46"/>
      <w:tr w:rsidR="002B2C73" w:rsidRPr="002B2C73" w14:paraId="6C1FC9FE" w14:textId="77777777" w:rsidTr="000E5093">
        <w:trPr>
          <w:trHeight w:val="397"/>
        </w:trPr>
        <w:tc>
          <w:tcPr>
            <w:tcW w:w="850" w:type="dxa"/>
          </w:tcPr>
          <w:p w14:paraId="4BF12CF9" w14:textId="77777777" w:rsidR="00C71D4A" w:rsidRPr="002B2C73" w:rsidRDefault="00C71D4A" w:rsidP="00C71D4A">
            <w:pPr>
              <w:pStyle w:val="affff9"/>
              <w:rPr>
                <w:rFonts w:cs="Times New Roman"/>
              </w:rPr>
            </w:pPr>
            <w:r w:rsidRPr="002B2C73">
              <w:rPr>
                <w:rFonts w:cs="Times New Roman"/>
              </w:rPr>
              <w:t>2</w:t>
            </w:r>
          </w:p>
        </w:tc>
        <w:tc>
          <w:tcPr>
            <w:tcW w:w="5244" w:type="dxa"/>
            <w:vAlign w:val="center"/>
          </w:tcPr>
          <w:p w14:paraId="7E572804" w14:textId="77777777" w:rsidR="00C71D4A" w:rsidRPr="002B2C73" w:rsidRDefault="00C71D4A" w:rsidP="00C71D4A">
            <w:pPr>
              <w:pStyle w:val="affff7"/>
              <w:rPr>
                <w:rFonts w:cs="Times New Roman"/>
              </w:rPr>
            </w:pPr>
            <w:r w:rsidRPr="002B2C73">
              <w:rPr>
                <w:rFonts w:cs="Times New Roman"/>
              </w:rPr>
              <w:t>Чертеж межевания территории. 2 этап</w:t>
            </w:r>
          </w:p>
        </w:tc>
        <w:tc>
          <w:tcPr>
            <w:tcW w:w="1556" w:type="dxa"/>
          </w:tcPr>
          <w:p w14:paraId="70A7204E" w14:textId="77777777" w:rsidR="00C71D4A" w:rsidRPr="002B2C73" w:rsidRDefault="00C71D4A" w:rsidP="00C71D4A">
            <w:pPr>
              <w:pStyle w:val="affff9"/>
              <w:rPr>
                <w:rFonts w:cs="Times New Roman"/>
              </w:rPr>
            </w:pPr>
            <w:r w:rsidRPr="002B2C73">
              <w:rPr>
                <w:rFonts w:cs="Times New Roman"/>
              </w:rPr>
              <w:t>М 1:1000</w:t>
            </w:r>
          </w:p>
        </w:tc>
        <w:tc>
          <w:tcPr>
            <w:tcW w:w="992" w:type="dxa"/>
          </w:tcPr>
          <w:p w14:paraId="568F3E1B" w14:textId="77777777" w:rsidR="00C71D4A" w:rsidRPr="002B2C73" w:rsidRDefault="00C71D4A" w:rsidP="00C71D4A">
            <w:pPr>
              <w:pStyle w:val="affff9"/>
              <w:rPr>
                <w:rFonts w:cs="Times New Roman"/>
              </w:rPr>
            </w:pPr>
            <w:r w:rsidRPr="002B2C73">
              <w:rPr>
                <w:rFonts w:cs="Times New Roman"/>
              </w:rPr>
              <w:t>1</w:t>
            </w:r>
          </w:p>
        </w:tc>
        <w:tc>
          <w:tcPr>
            <w:tcW w:w="1274" w:type="dxa"/>
          </w:tcPr>
          <w:p w14:paraId="504E6FB1" w14:textId="77777777" w:rsidR="00C71D4A" w:rsidRPr="002B2C73" w:rsidRDefault="00C71D4A" w:rsidP="00C71D4A">
            <w:pPr>
              <w:pStyle w:val="affff9"/>
              <w:rPr>
                <w:rFonts w:cs="Times New Roman"/>
              </w:rPr>
            </w:pPr>
          </w:p>
        </w:tc>
      </w:tr>
      <w:tr w:rsidR="002B2C73" w:rsidRPr="002B2C73" w14:paraId="55B3A6C2" w14:textId="77777777" w:rsidTr="000E5093">
        <w:trPr>
          <w:trHeight w:val="397"/>
        </w:trPr>
        <w:tc>
          <w:tcPr>
            <w:tcW w:w="9916" w:type="dxa"/>
            <w:gridSpan w:val="5"/>
          </w:tcPr>
          <w:p w14:paraId="7B2BADB3" w14:textId="77777777" w:rsidR="00C71D4A" w:rsidRPr="002B2C73" w:rsidRDefault="00C71D4A" w:rsidP="00C71D4A">
            <w:pPr>
              <w:pStyle w:val="affff9"/>
              <w:rPr>
                <w:rFonts w:cs="Times New Roman"/>
                <w:b/>
              </w:rPr>
            </w:pPr>
            <w:r w:rsidRPr="002B2C73">
              <w:rPr>
                <w:rFonts w:cs="Times New Roman"/>
                <w:b/>
              </w:rPr>
              <w:t>Материалы по обоснованию проекта межевания территории</w:t>
            </w:r>
          </w:p>
        </w:tc>
      </w:tr>
      <w:tr w:rsidR="002B2C73" w:rsidRPr="002B2C73" w14:paraId="6B1DEE6F" w14:textId="77777777" w:rsidTr="000E5093">
        <w:trPr>
          <w:trHeight w:val="397"/>
        </w:trPr>
        <w:tc>
          <w:tcPr>
            <w:tcW w:w="850" w:type="dxa"/>
          </w:tcPr>
          <w:p w14:paraId="68114EB2" w14:textId="77777777" w:rsidR="00C71D4A" w:rsidRPr="002B2C73" w:rsidRDefault="00C71D4A" w:rsidP="00C71D4A">
            <w:pPr>
              <w:pStyle w:val="affff9"/>
              <w:rPr>
                <w:rFonts w:cs="Times New Roman"/>
              </w:rPr>
            </w:pPr>
            <w:r w:rsidRPr="002B2C73">
              <w:rPr>
                <w:rFonts w:cs="Times New Roman"/>
              </w:rPr>
              <w:t>III</w:t>
            </w:r>
          </w:p>
        </w:tc>
        <w:tc>
          <w:tcPr>
            <w:tcW w:w="5244" w:type="dxa"/>
          </w:tcPr>
          <w:p w14:paraId="7B04E3EB" w14:textId="77777777" w:rsidR="00C71D4A" w:rsidRPr="002B2C73" w:rsidRDefault="00C71D4A" w:rsidP="00C71D4A">
            <w:pPr>
              <w:pStyle w:val="affff7"/>
              <w:keepNext/>
              <w:suppressAutoHyphens/>
              <w:rPr>
                <w:rFonts w:cs="Times New Roman"/>
                <w:szCs w:val="24"/>
              </w:rPr>
            </w:pPr>
            <w:r w:rsidRPr="002B2C73">
              <w:rPr>
                <w:rFonts w:cs="Times New Roman"/>
              </w:rPr>
              <w:t>Текстовые материалы</w:t>
            </w:r>
          </w:p>
        </w:tc>
        <w:tc>
          <w:tcPr>
            <w:tcW w:w="1556" w:type="dxa"/>
          </w:tcPr>
          <w:p w14:paraId="05A8A5BC" w14:textId="77777777" w:rsidR="00C71D4A" w:rsidRPr="002B2C73" w:rsidRDefault="00C71D4A" w:rsidP="00C71D4A">
            <w:pPr>
              <w:pStyle w:val="affff9"/>
              <w:suppressAutoHyphens/>
              <w:rPr>
                <w:rFonts w:cs="Times New Roman"/>
                <w:szCs w:val="24"/>
              </w:rPr>
            </w:pPr>
          </w:p>
        </w:tc>
        <w:tc>
          <w:tcPr>
            <w:tcW w:w="992" w:type="dxa"/>
          </w:tcPr>
          <w:p w14:paraId="31EADE69" w14:textId="77777777" w:rsidR="00C71D4A" w:rsidRPr="002B2C73" w:rsidRDefault="00C71D4A" w:rsidP="00C71D4A">
            <w:pPr>
              <w:pStyle w:val="affff9"/>
              <w:suppressAutoHyphens/>
              <w:rPr>
                <w:rFonts w:cs="Times New Roman"/>
                <w:szCs w:val="24"/>
              </w:rPr>
            </w:pPr>
          </w:p>
        </w:tc>
        <w:tc>
          <w:tcPr>
            <w:tcW w:w="1274" w:type="dxa"/>
          </w:tcPr>
          <w:p w14:paraId="1A633611" w14:textId="77777777" w:rsidR="00C71D4A" w:rsidRPr="002B2C73" w:rsidRDefault="00C71D4A" w:rsidP="00C71D4A">
            <w:pPr>
              <w:pStyle w:val="affff9"/>
              <w:suppressAutoHyphens/>
              <w:rPr>
                <w:rFonts w:cs="Times New Roman"/>
                <w:szCs w:val="24"/>
              </w:rPr>
            </w:pPr>
          </w:p>
        </w:tc>
      </w:tr>
      <w:tr w:rsidR="002B2C73" w:rsidRPr="002B2C73" w14:paraId="327170EF" w14:textId="77777777" w:rsidTr="000E5093">
        <w:trPr>
          <w:trHeight w:val="397"/>
        </w:trPr>
        <w:tc>
          <w:tcPr>
            <w:tcW w:w="850" w:type="dxa"/>
          </w:tcPr>
          <w:p w14:paraId="7651045E" w14:textId="77777777" w:rsidR="00C71D4A" w:rsidRPr="002B2C73" w:rsidRDefault="00C71D4A" w:rsidP="00C71D4A">
            <w:pPr>
              <w:pStyle w:val="affff9"/>
              <w:rPr>
                <w:rFonts w:cs="Times New Roman"/>
              </w:rPr>
            </w:pPr>
            <w:r w:rsidRPr="002B2C73">
              <w:rPr>
                <w:rFonts w:cs="Times New Roman"/>
                <w:lang w:val="en-US"/>
              </w:rPr>
              <w:t>1</w:t>
            </w:r>
          </w:p>
        </w:tc>
        <w:tc>
          <w:tcPr>
            <w:tcW w:w="5244" w:type="dxa"/>
          </w:tcPr>
          <w:p w14:paraId="1D2187A8" w14:textId="77777777" w:rsidR="00C71D4A" w:rsidRPr="002B2C73" w:rsidRDefault="00C71D4A" w:rsidP="00C71D4A">
            <w:pPr>
              <w:pStyle w:val="affff7"/>
              <w:rPr>
                <w:rFonts w:cs="Times New Roman"/>
              </w:rPr>
            </w:pPr>
            <w:r w:rsidRPr="002B2C73">
              <w:rPr>
                <w:rFonts w:cs="Times New Roman"/>
              </w:rPr>
              <w:t xml:space="preserve">Пояснительная записка. </w:t>
            </w:r>
          </w:p>
          <w:p w14:paraId="2A5DF519" w14:textId="77777777" w:rsidR="00C71D4A" w:rsidRPr="002B2C73" w:rsidRDefault="00C71D4A" w:rsidP="00C71D4A">
            <w:pPr>
              <w:pStyle w:val="affff7"/>
              <w:rPr>
                <w:rFonts w:cs="Times New Roman"/>
              </w:rPr>
            </w:pPr>
            <w:r w:rsidRPr="002B2C73">
              <w:rPr>
                <w:rFonts w:cs="Times New Roman"/>
              </w:rPr>
              <w:t>Материалы по обоснованию</w:t>
            </w:r>
            <w:r w:rsidRPr="002B2C73">
              <w:t xml:space="preserve"> проекта межевания территории</w:t>
            </w:r>
            <w:r w:rsidRPr="002B2C73">
              <w:rPr>
                <w:rFonts w:cs="Times New Roman"/>
              </w:rPr>
              <w:t>. Том 4</w:t>
            </w:r>
          </w:p>
        </w:tc>
        <w:tc>
          <w:tcPr>
            <w:tcW w:w="1556" w:type="dxa"/>
          </w:tcPr>
          <w:p w14:paraId="71909B58" w14:textId="77777777" w:rsidR="00C71D4A" w:rsidRPr="002B2C73" w:rsidRDefault="00C71D4A" w:rsidP="00C71D4A">
            <w:pPr>
              <w:pStyle w:val="affff9"/>
              <w:rPr>
                <w:rFonts w:cs="Times New Roman"/>
              </w:rPr>
            </w:pPr>
            <w:r w:rsidRPr="002B2C73">
              <w:rPr>
                <w:rFonts w:cs="Times New Roman"/>
                <w:szCs w:val="24"/>
              </w:rPr>
              <w:t>-</w:t>
            </w:r>
          </w:p>
        </w:tc>
        <w:tc>
          <w:tcPr>
            <w:tcW w:w="992" w:type="dxa"/>
          </w:tcPr>
          <w:p w14:paraId="53A461F3" w14:textId="07543BF7" w:rsidR="00C71D4A" w:rsidRPr="002B2C73" w:rsidRDefault="004852FC" w:rsidP="00C71D4A">
            <w:pPr>
              <w:pStyle w:val="affff9"/>
              <w:rPr>
                <w:rFonts w:cs="Times New Roman"/>
              </w:rPr>
            </w:pPr>
            <w:r w:rsidRPr="002B2C73">
              <w:rPr>
                <w:rFonts w:cs="Times New Roman"/>
              </w:rPr>
              <w:t>3</w:t>
            </w:r>
            <w:r w:rsidR="0090513C" w:rsidRPr="002B2C73">
              <w:rPr>
                <w:rFonts w:cs="Times New Roman"/>
              </w:rPr>
              <w:t>1</w:t>
            </w:r>
          </w:p>
        </w:tc>
        <w:tc>
          <w:tcPr>
            <w:tcW w:w="1274" w:type="dxa"/>
          </w:tcPr>
          <w:p w14:paraId="644E7F2B" w14:textId="77777777" w:rsidR="00C71D4A" w:rsidRPr="002B2C73" w:rsidRDefault="00C71D4A" w:rsidP="00C71D4A">
            <w:pPr>
              <w:pStyle w:val="affff9"/>
              <w:rPr>
                <w:rFonts w:cs="Times New Roman"/>
              </w:rPr>
            </w:pPr>
          </w:p>
        </w:tc>
      </w:tr>
      <w:tr w:rsidR="002B2C73" w:rsidRPr="002B2C73" w14:paraId="0BA176DF" w14:textId="77777777" w:rsidTr="000E5093">
        <w:trPr>
          <w:trHeight w:val="397"/>
        </w:trPr>
        <w:tc>
          <w:tcPr>
            <w:tcW w:w="850" w:type="dxa"/>
          </w:tcPr>
          <w:p w14:paraId="45065245" w14:textId="77777777" w:rsidR="00C71D4A" w:rsidRPr="002B2C73" w:rsidRDefault="00C71D4A" w:rsidP="00C71D4A">
            <w:pPr>
              <w:pStyle w:val="affff9"/>
              <w:rPr>
                <w:rFonts w:cs="Times New Roman"/>
              </w:rPr>
            </w:pPr>
            <w:r w:rsidRPr="002B2C73">
              <w:rPr>
                <w:rFonts w:cs="Times New Roman"/>
              </w:rPr>
              <w:t>I</w:t>
            </w:r>
            <w:r w:rsidRPr="002B2C73">
              <w:rPr>
                <w:rFonts w:cs="Times New Roman"/>
                <w:lang w:val="en-US"/>
              </w:rPr>
              <w:t>V</w:t>
            </w:r>
          </w:p>
        </w:tc>
        <w:tc>
          <w:tcPr>
            <w:tcW w:w="5244" w:type="dxa"/>
          </w:tcPr>
          <w:p w14:paraId="1E8F0BEB" w14:textId="77777777" w:rsidR="00C71D4A" w:rsidRPr="002B2C73" w:rsidRDefault="00C71D4A" w:rsidP="00C71D4A">
            <w:pPr>
              <w:pStyle w:val="affff7"/>
              <w:rPr>
                <w:rFonts w:cs="Times New Roman"/>
              </w:rPr>
            </w:pPr>
            <w:r w:rsidRPr="002B2C73">
              <w:rPr>
                <w:rFonts w:cs="Times New Roman"/>
                <w:szCs w:val="24"/>
              </w:rPr>
              <w:t>Графические материалы</w:t>
            </w:r>
          </w:p>
        </w:tc>
        <w:tc>
          <w:tcPr>
            <w:tcW w:w="1556" w:type="dxa"/>
          </w:tcPr>
          <w:p w14:paraId="70C8EA98" w14:textId="77777777" w:rsidR="00C71D4A" w:rsidRPr="002B2C73" w:rsidRDefault="00C71D4A" w:rsidP="00C71D4A">
            <w:pPr>
              <w:pStyle w:val="affff9"/>
              <w:rPr>
                <w:rFonts w:cs="Times New Roman"/>
              </w:rPr>
            </w:pPr>
          </w:p>
        </w:tc>
        <w:tc>
          <w:tcPr>
            <w:tcW w:w="992" w:type="dxa"/>
          </w:tcPr>
          <w:p w14:paraId="66DCBA35" w14:textId="77777777" w:rsidR="00C71D4A" w:rsidRPr="002B2C73" w:rsidRDefault="00C71D4A" w:rsidP="00C71D4A">
            <w:pPr>
              <w:pStyle w:val="affff9"/>
              <w:rPr>
                <w:rFonts w:cs="Times New Roman"/>
              </w:rPr>
            </w:pPr>
          </w:p>
        </w:tc>
        <w:tc>
          <w:tcPr>
            <w:tcW w:w="1274" w:type="dxa"/>
          </w:tcPr>
          <w:p w14:paraId="3CE08029" w14:textId="77777777" w:rsidR="00C71D4A" w:rsidRPr="002B2C73" w:rsidRDefault="00C71D4A" w:rsidP="00C71D4A">
            <w:pPr>
              <w:pStyle w:val="affff9"/>
              <w:rPr>
                <w:rFonts w:cs="Times New Roman"/>
              </w:rPr>
            </w:pPr>
          </w:p>
        </w:tc>
      </w:tr>
      <w:tr w:rsidR="00C71D4A" w:rsidRPr="002B2C73" w14:paraId="31BA5863" w14:textId="77777777" w:rsidTr="000E5093">
        <w:trPr>
          <w:trHeight w:val="397"/>
        </w:trPr>
        <w:tc>
          <w:tcPr>
            <w:tcW w:w="850" w:type="dxa"/>
          </w:tcPr>
          <w:p w14:paraId="4C59F18C" w14:textId="77777777" w:rsidR="00C71D4A" w:rsidRPr="002B2C73" w:rsidRDefault="00C71D4A" w:rsidP="00C71D4A">
            <w:pPr>
              <w:pStyle w:val="affff9"/>
              <w:rPr>
                <w:rFonts w:cs="Times New Roman"/>
              </w:rPr>
            </w:pPr>
            <w:r w:rsidRPr="002B2C73">
              <w:rPr>
                <w:rFonts w:cs="Times New Roman"/>
              </w:rPr>
              <w:t>1</w:t>
            </w:r>
          </w:p>
        </w:tc>
        <w:tc>
          <w:tcPr>
            <w:tcW w:w="5244" w:type="dxa"/>
          </w:tcPr>
          <w:p w14:paraId="31946BF7" w14:textId="77777777" w:rsidR="00C71D4A" w:rsidRPr="002B2C73" w:rsidRDefault="00C71D4A" w:rsidP="00C71D4A">
            <w:pPr>
              <w:pStyle w:val="affff7"/>
              <w:rPr>
                <w:rFonts w:cs="Times New Roman"/>
              </w:rPr>
            </w:pPr>
            <w:r w:rsidRPr="002B2C73">
              <w:rPr>
                <w:rFonts w:cs="Times New Roman"/>
              </w:rPr>
              <w:t>План фактического использования территории</w:t>
            </w:r>
          </w:p>
        </w:tc>
        <w:tc>
          <w:tcPr>
            <w:tcW w:w="1556" w:type="dxa"/>
          </w:tcPr>
          <w:p w14:paraId="25FEAFFC" w14:textId="77777777" w:rsidR="00C71D4A" w:rsidRPr="002B2C73" w:rsidRDefault="00C71D4A" w:rsidP="00C71D4A">
            <w:pPr>
              <w:pStyle w:val="affff9"/>
              <w:rPr>
                <w:rFonts w:cs="Times New Roman"/>
              </w:rPr>
            </w:pPr>
            <w:r w:rsidRPr="002B2C73">
              <w:rPr>
                <w:rFonts w:cs="Times New Roman"/>
              </w:rPr>
              <w:t>М 1:1000</w:t>
            </w:r>
          </w:p>
        </w:tc>
        <w:tc>
          <w:tcPr>
            <w:tcW w:w="992" w:type="dxa"/>
          </w:tcPr>
          <w:p w14:paraId="36B21470" w14:textId="77777777" w:rsidR="00C71D4A" w:rsidRPr="002B2C73" w:rsidRDefault="00C71D4A" w:rsidP="00C71D4A">
            <w:pPr>
              <w:pStyle w:val="affff9"/>
              <w:rPr>
                <w:rFonts w:cs="Times New Roman"/>
              </w:rPr>
            </w:pPr>
            <w:r w:rsidRPr="002B2C73">
              <w:rPr>
                <w:rFonts w:cs="Times New Roman"/>
              </w:rPr>
              <w:t>1</w:t>
            </w:r>
          </w:p>
        </w:tc>
        <w:tc>
          <w:tcPr>
            <w:tcW w:w="1274" w:type="dxa"/>
          </w:tcPr>
          <w:p w14:paraId="68C6E7E0" w14:textId="77777777" w:rsidR="00C71D4A" w:rsidRPr="002B2C73" w:rsidRDefault="00C71D4A" w:rsidP="00C71D4A">
            <w:pPr>
              <w:pStyle w:val="affff9"/>
              <w:rPr>
                <w:rFonts w:cs="Times New Roman"/>
              </w:rPr>
            </w:pPr>
          </w:p>
        </w:tc>
      </w:tr>
      <w:bookmarkEnd w:id="31"/>
    </w:tbl>
    <w:p w14:paraId="3A8945FB" w14:textId="77777777" w:rsidR="0023079A" w:rsidRPr="002B2C73" w:rsidRDefault="0023079A" w:rsidP="0023079A">
      <w:pPr>
        <w:pStyle w:val="affffb"/>
        <w:suppressAutoHyphens/>
        <w:ind w:firstLine="567"/>
      </w:pPr>
    </w:p>
    <w:bookmarkEnd w:id="21"/>
    <w:bookmarkEnd w:id="22"/>
    <w:bookmarkEnd w:id="23"/>
    <w:p w14:paraId="4FA671B7" w14:textId="77777777" w:rsidR="005D4871" w:rsidRPr="002B2C73" w:rsidRDefault="005D4871" w:rsidP="005D4871">
      <w:pPr>
        <w:pageBreakBefore/>
        <w:spacing w:after="240"/>
        <w:ind w:firstLine="0"/>
        <w:jc w:val="center"/>
        <w:outlineLvl w:val="0"/>
        <w:rPr>
          <w:rFonts w:eastAsia="Calibri"/>
          <w:b/>
          <w:szCs w:val="28"/>
        </w:rPr>
      </w:pPr>
      <w:r w:rsidRPr="002B2C73">
        <w:rPr>
          <w:rFonts w:eastAsia="Calibri"/>
          <w:b/>
          <w:szCs w:val="28"/>
        </w:rPr>
        <w:lastRenderedPageBreak/>
        <w:t>Содержание</w:t>
      </w:r>
    </w:p>
    <w:p w14:paraId="7EBB7315" w14:textId="247948D5" w:rsidR="004C7D17" w:rsidRPr="002B2C73" w:rsidRDefault="005D4871">
      <w:pPr>
        <w:pStyle w:val="11"/>
        <w:rPr>
          <w:rFonts w:asciiTheme="minorHAnsi" w:eastAsiaTheme="minorEastAsia" w:hAnsiTheme="minorHAnsi" w:cstheme="minorBidi"/>
          <w:sz w:val="22"/>
          <w:szCs w:val="22"/>
        </w:rPr>
      </w:pPr>
      <w:r w:rsidRPr="002B2C73">
        <w:rPr>
          <w:szCs w:val="24"/>
        </w:rPr>
        <w:fldChar w:fldCharType="begin"/>
      </w:r>
      <w:r w:rsidRPr="002B2C73">
        <w:instrText xml:space="preserve"> TOC \h \z \t  "Заголовок 1;1;Заголовок 2;2" </w:instrText>
      </w:r>
      <w:r w:rsidRPr="002B2C73">
        <w:rPr>
          <w:szCs w:val="24"/>
        </w:rPr>
        <w:fldChar w:fldCharType="separate"/>
      </w:r>
      <w:hyperlink w:anchor="_Toc206155003" w:history="1">
        <w:r w:rsidR="004C7D17" w:rsidRPr="002B2C73">
          <w:rPr>
            <w:rStyle w:val="a6"/>
            <w:color w:val="auto"/>
          </w:rPr>
          <w:t>Введение</w:t>
        </w:r>
        <w:r w:rsidR="004C7D17" w:rsidRPr="002B2C73">
          <w:rPr>
            <w:webHidden/>
          </w:rPr>
          <w:tab/>
        </w:r>
        <w:r w:rsidR="004C7D17" w:rsidRPr="002B2C73">
          <w:rPr>
            <w:webHidden/>
          </w:rPr>
          <w:fldChar w:fldCharType="begin"/>
        </w:r>
        <w:r w:rsidR="004C7D17" w:rsidRPr="002B2C73">
          <w:rPr>
            <w:webHidden/>
          </w:rPr>
          <w:instrText xml:space="preserve"> PAGEREF _Toc206155003 \h </w:instrText>
        </w:r>
        <w:r w:rsidR="004C7D17" w:rsidRPr="002B2C73">
          <w:rPr>
            <w:webHidden/>
          </w:rPr>
        </w:r>
        <w:r w:rsidR="004C7D17" w:rsidRPr="002B2C73">
          <w:rPr>
            <w:webHidden/>
          </w:rPr>
          <w:fldChar w:fldCharType="separate"/>
        </w:r>
        <w:r w:rsidR="004C7D17" w:rsidRPr="002B2C73">
          <w:rPr>
            <w:webHidden/>
          </w:rPr>
          <w:t>6</w:t>
        </w:r>
        <w:r w:rsidR="004C7D17" w:rsidRPr="002B2C73">
          <w:rPr>
            <w:webHidden/>
          </w:rPr>
          <w:fldChar w:fldCharType="end"/>
        </w:r>
      </w:hyperlink>
    </w:p>
    <w:p w14:paraId="783ADFFA" w14:textId="2AB43438" w:rsidR="004C7D17" w:rsidRPr="002B2C73" w:rsidRDefault="002B2C73">
      <w:pPr>
        <w:pStyle w:val="11"/>
        <w:rPr>
          <w:rFonts w:asciiTheme="minorHAnsi" w:eastAsiaTheme="minorEastAsia" w:hAnsiTheme="minorHAnsi" w:cstheme="minorBidi"/>
          <w:sz w:val="22"/>
          <w:szCs w:val="22"/>
        </w:rPr>
      </w:pPr>
      <w:hyperlink w:anchor="_Toc206155004" w:history="1">
        <w:r w:rsidR="004C7D17" w:rsidRPr="002B2C73">
          <w:rPr>
            <w:rStyle w:val="a6"/>
            <w:color w:val="auto"/>
          </w:rPr>
          <w:t>1 Перечень и сведения о площади образуемых земельных участков, в том числе возможные способы их образования</w:t>
        </w:r>
        <w:r w:rsidR="004C7D17" w:rsidRPr="002B2C73">
          <w:rPr>
            <w:webHidden/>
          </w:rPr>
          <w:tab/>
        </w:r>
        <w:r w:rsidR="004C7D17" w:rsidRPr="002B2C73">
          <w:rPr>
            <w:webHidden/>
          </w:rPr>
          <w:fldChar w:fldCharType="begin"/>
        </w:r>
        <w:r w:rsidR="004C7D17" w:rsidRPr="002B2C73">
          <w:rPr>
            <w:webHidden/>
          </w:rPr>
          <w:instrText xml:space="preserve"> PAGEREF _Toc206155004 \h </w:instrText>
        </w:r>
        <w:r w:rsidR="004C7D17" w:rsidRPr="002B2C73">
          <w:rPr>
            <w:webHidden/>
          </w:rPr>
        </w:r>
        <w:r w:rsidR="004C7D17" w:rsidRPr="002B2C73">
          <w:rPr>
            <w:webHidden/>
          </w:rPr>
          <w:fldChar w:fldCharType="separate"/>
        </w:r>
        <w:r w:rsidR="004C7D17" w:rsidRPr="002B2C73">
          <w:rPr>
            <w:webHidden/>
          </w:rPr>
          <w:t>8</w:t>
        </w:r>
        <w:r w:rsidR="004C7D17" w:rsidRPr="002B2C73">
          <w:rPr>
            <w:webHidden/>
          </w:rPr>
          <w:fldChar w:fldCharType="end"/>
        </w:r>
      </w:hyperlink>
    </w:p>
    <w:p w14:paraId="05AF7F46" w14:textId="1F6017D9" w:rsidR="004C7D17" w:rsidRPr="002B2C73" w:rsidRDefault="002B2C73">
      <w:pPr>
        <w:pStyle w:val="11"/>
        <w:rPr>
          <w:rFonts w:asciiTheme="minorHAnsi" w:eastAsiaTheme="minorEastAsia" w:hAnsiTheme="minorHAnsi" w:cstheme="minorBidi"/>
          <w:sz w:val="22"/>
          <w:szCs w:val="22"/>
        </w:rPr>
      </w:pPr>
      <w:hyperlink w:anchor="_Toc206155005" w:history="1">
        <w:r w:rsidR="004C7D17" w:rsidRPr="002B2C73">
          <w:rPr>
            <w:rStyle w:val="a6"/>
            <w:color w:val="auto"/>
          </w:rPr>
          <w:t>2 Перечень и сведения о площади образуемых земельных участков, которые будут отнесены к территориям общего пользования или имуществу общего пользования, в том числе в отношении которых предполагаются резервирование и (или) изъятие для государственных или муниципальных нужд</w:t>
        </w:r>
        <w:r w:rsidR="004C7D17" w:rsidRPr="002B2C73">
          <w:rPr>
            <w:webHidden/>
          </w:rPr>
          <w:tab/>
        </w:r>
        <w:r w:rsidR="004C7D17" w:rsidRPr="002B2C73">
          <w:rPr>
            <w:webHidden/>
          </w:rPr>
          <w:fldChar w:fldCharType="begin"/>
        </w:r>
        <w:r w:rsidR="004C7D17" w:rsidRPr="002B2C73">
          <w:rPr>
            <w:webHidden/>
          </w:rPr>
          <w:instrText xml:space="preserve"> PAGEREF _Toc206155005 \h </w:instrText>
        </w:r>
        <w:r w:rsidR="004C7D17" w:rsidRPr="002B2C73">
          <w:rPr>
            <w:webHidden/>
          </w:rPr>
        </w:r>
        <w:r w:rsidR="004C7D17" w:rsidRPr="002B2C73">
          <w:rPr>
            <w:webHidden/>
          </w:rPr>
          <w:fldChar w:fldCharType="separate"/>
        </w:r>
        <w:r w:rsidR="004C7D17" w:rsidRPr="002B2C73">
          <w:rPr>
            <w:webHidden/>
          </w:rPr>
          <w:t>13</w:t>
        </w:r>
        <w:r w:rsidR="004C7D17" w:rsidRPr="002B2C73">
          <w:rPr>
            <w:webHidden/>
          </w:rPr>
          <w:fldChar w:fldCharType="end"/>
        </w:r>
      </w:hyperlink>
    </w:p>
    <w:p w14:paraId="38B240E0" w14:textId="48C18459" w:rsidR="004C7D17" w:rsidRPr="002B2C73" w:rsidRDefault="002B2C73">
      <w:pPr>
        <w:pStyle w:val="11"/>
        <w:rPr>
          <w:rFonts w:asciiTheme="minorHAnsi" w:eastAsiaTheme="minorEastAsia" w:hAnsiTheme="minorHAnsi" w:cstheme="minorBidi"/>
          <w:sz w:val="22"/>
          <w:szCs w:val="22"/>
        </w:rPr>
      </w:pPr>
      <w:hyperlink w:anchor="_Toc206155006" w:history="1">
        <w:r w:rsidR="004C7D17" w:rsidRPr="002B2C73">
          <w:rPr>
            <w:rStyle w:val="a6"/>
            <w:color w:val="auto"/>
            <w:shd w:val="clear" w:color="auto" w:fill="FFFFFF"/>
          </w:rPr>
          <w:t>3 Вид разрешенного использования образуемых земельных участков</w:t>
        </w:r>
        <w:r w:rsidR="004C7D17" w:rsidRPr="002B2C73">
          <w:rPr>
            <w:webHidden/>
          </w:rPr>
          <w:tab/>
        </w:r>
        <w:r w:rsidR="004C7D17" w:rsidRPr="002B2C73">
          <w:rPr>
            <w:webHidden/>
          </w:rPr>
          <w:fldChar w:fldCharType="begin"/>
        </w:r>
        <w:r w:rsidR="004C7D17" w:rsidRPr="002B2C73">
          <w:rPr>
            <w:webHidden/>
          </w:rPr>
          <w:instrText xml:space="preserve"> PAGEREF _Toc206155006 \h </w:instrText>
        </w:r>
        <w:r w:rsidR="004C7D17" w:rsidRPr="002B2C73">
          <w:rPr>
            <w:webHidden/>
          </w:rPr>
        </w:r>
        <w:r w:rsidR="004C7D17" w:rsidRPr="002B2C73">
          <w:rPr>
            <w:webHidden/>
          </w:rPr>
          <w:fldChar w:fldCharType="separate"/>
        </w:r>
        <w:r w:rsidR="004C7D17" w:rsidRPr="002B2C73">
          <w:rPr>
            <w:webHidden/>
          </w:rPr>
          <w:t>14</w:t>
        </w:r>
        <w:r w:rsidR="004C7D17" w:rsidRPr="002B2C73">
          <w:rPr>
            <w:webHidden/>
          </w:rPr>
          <w:fldChar w:fldCharType="end"/>
        </w:r>
      </w:hyperlink>
    </w:p>
    <w:p w14:paraId="296F9DCE" w14:textId="4C82AB85" w:rsidR="004C7D17" w:rsidRPr="002B2C73" w:rsidRDefault="002B2C73">
      <w:pPr>
        <w:pStyle w:val="11"/>
        <w:rPr>
          <w:rFonts w:asciiTheme="minorHAnsi" w:eastAsiaTheme="minorEastAsia" w:hAnsiTheme="minorHAnsi" w:cstheme="minorBidi"/>
          <w:sz w:val="22"/>
          <w:szCs w:val="22"/>
        </w:rPr>
      </w:pPr>
      <w:hyperlink w:anchor="_Toc206155007" w:history="1">
        <w:r w:rsidR="004C7D17" w:rsidRPr="002B2C73">
          <w:rPr>
            <w:rStyle w:val="a6"/>
            <w:color w:val="auto"/>
          </w:rPr>
          <w:t>4 Сведения о границах территории, в отношении которой утвержден проект межевания, содержащие перечень координат характерных точек этих границ в системе координат, используемой для ведения Единого государственного реестра недвижимости</w:t>
        </w:r>
        <w:r w:rsidR="004C7D17" w:rsidRPr="002B2C73">
          <w:rPr>
            <w:webHidden/>
          </w:rPr>
          <w:tab/>
        </w:r>
        <w:r w:rsidR="004C7D17" w:rsidRPr="002B2C73">
          <w:rPr>
            <w:webHidden/>
          </w:rPr>
          <w:fldChar w:fldCharType="begin"/>
        </w:r>
        <w:r w:rsidR="004C7D17" w:rsidRPr="002B2C73">
          <w:rPr>
            <w:webHidden/>
          </w:rPr>
          <w:instrText xml:space="preserve"> PAGEREF _Toc206155007 \h </w:instrText>
        </w:r>
        <w:r w:rsidR="004C7D17" w:rsidRPr="002B2C73">
          <w:rPr>
            <w:webHidden/>
          </w:rPr>
        </w:r>
        <w:r w:rsidR="004C7D17" w:rsidRPr="002B2C73">
          <w:rPr>
            <w:webHidden/>
          </w:rPr>
          <w:fldChar w:fldCharType="separate"/>
        </w:r>
        <w:r w:rsidR="004C7D17" w:rsidRPr="002B2C73">
          <w:rPr>
            <w:webHidden/>
          </w:rPr>
          <w:t>15</w:t>
        </w:r>
        <w:r w:rsidR="004C7D17" w:rsidRPr="002B2C73">
          <w:rPr>
            <w:webHidden/>
          </w:rPr>
          <w:fldChar w:fldCharType="end"/>
        </w:r>
      </w:hyperlink>
    </w:p>
    <w:p w14:paraId="3A05A5CD" w14:textId="5EECFDB3" w:rsidR="004C7D17" w:rsidRPr="002B2C73" w:rsidRDefault="002B2C73">
      <w:pPr>
        <w:pStyle w:val="11"/>
        <w:rPr>
          <w:rFonts w:asciiTheme="minorHAnsi" w:eastAsiaTheme="minorEastAsia" w:hAnsiTheme="minorHAnsi" w:cstheme="minorBidi"/>
          <w:sz w:val="22"/>
          <w:szCs w:val="22"/>
        </w:rPr>
      </w:pPr>
      <w:hyperlink w:anchor="_Toc206155008" w:history="1">
        <w:r w:rsidR="004C7D17" w:rsidRPr="002B2C73">
          <w:rPr>
            <w:rStyle w:val="a6"/>
            <w:color w:val="auto"/>
          </w:rPr>
          <w:t>5 Каталог координат границ землепользований</w:t>
        </w:r>
        <w:r w:rsidR="004C7D17" w:rsidRPr="002B2C73">
          <w:rPr>
            <w:webHidden/>
          </w:rPr>
          <w:tab/>
        </w:r>
        <w:r w:rsidR="004C7D17" w:rsidRPr="002B2C73">
          <w:rPr>
            <w:webHidden/>
          </w:rPr>
          <w:fldChar w:fldCharType="begin"/>
        </w:r>
        <w:r w:rsidR="004C7D17" w:rsidRPr="002B2C73">
          <w:rPr>
            <w:webHidden/>
          </w:rPr>
          <w:instrText xml:space="preserve"> PAGEREF _Toc206155008 \h </w:instrText>
        </w:r>
        <w:r w:rsidR="004C7D17" w:rsidRPr="002B2C73">
          <w:rPr>
            <w:webHidden/>
          </w:rPr>
        </w:r>
        <w:r w:rsidR="004C7D17" w:rsidRPr="002B2C73">
          <w:rPr>
            <w:webHidden/>
          </w:rPr>
          <w:fldChar w:fldCharType="separate"/>
        </w:r>
        <w:r w:rsidR="004C7D17" w:rsidRPr="002B2C73">
          <w:rPr>
            <w:webHidden/>
          </w:rPr>
          <w:t>16</w:t>
        </w:r>
        <w:r w:rsidR="004C7D17" w:rsidRPr="002B2C73">
          <w:rPr>
            <w:webHidden/>
          </w:rPr>
          <w:fldChar w:fldCharType="end"/>
        </w:r>
      </w:hyperlink>
    </w:p>
    <w:p w14:paraId="0DF35C39" w14:textId="05B68BA2" w:rsidR="00891CA3" w:rsidRPr="002B2C73" w:rsidRDefault="005D4871" w:rsidP="005609B8">
      <w:pPr>
        <w:sectPr w:rsidR="00891CA3" w:rsidRPr="002B2C73" w:rsidSect="008E40E3">
          <w:headerReference w:type="default" r:id="rId13"/>
          <w:headerReference w:type="first" r:id="rId14"/>
          <w:pgSz w:w="11906" w:h="16838" w:code="9"/>
          <w:pgMar w:top="567" w:right="567" w:bottom="567" w:left="1418" w:header="425" w:footer="284" w:gutter="0"/>
          <w:cols w:space="0"/>
          <w:docGrid w:linePitch="381"/>
        </w:sectPr>
      </w:pPr>
      <w:r w:rsidRPr="002B2C73">
        <w:fldChar w:fldCharType="end"/>
      </w:r>
      <w:bookmarkStart w:id="50" w:name="OLE_LINK156"/>
      <w:bookmarkStart w:id="51" w:name="_Toc495444649"/>
      <w:bookmarkStart w:id="52" w:name="_Toc495488075"/>
      <w:bookmarkStart w:id="53" w:name="_Toc372268263"/>
    </w:p>
    <w:p w14:paraId="033C3D4A" w14:textId="77777777" w:rsidR="003E5306" w:rsidRPr="002B2C73" w:rsidRDefault="003E5306" w:rsidP="003E5306">
      <w:pPr>
        <w:pStyle w:val="1"/>
        <w:ind w:firstLine="567"/>
      </w:pPr>
      <w:bookmarkStart w:id="54" w:name="_Toc64287341"/>
      <w:bookmarkStart w:id="55" w:name="_Toc206155003"/>
      <w:bookmarkStart w:id="56" w:name="OLE_LINK101"/>
      <w:bookmarkStart w:id="57" w:name="OLE_LINK102"/>
      <w:bookmarkStart w:id="58" w:name="OLE_LINK136"/>
      <w:bookmarkStart w:id="59" w:name="OLE_LINK137"/>
      <w:bookmarkEnd w:id="50"/>
      <w:r w:rsidRPr="002B2C73">
        <w:lastRenderedPageBreak/>
        <w:t>Введение</w:t>
      </w:r>
      <w:bookmarkEnd w:id="54"/>
      <w:bookmarkEnd w:id="55"/>
    </w:p>
    <w:p w14:paraId="570E383C" w14:textId="46061E69" w:rsidR="00732701" w:rsidRPr="002B2C73" w:rsidRDefault="00F764F8" w:rsidP="00732701">
      <w:pPr>
        <w:rPr>
          <w:szCs w:val="28"/>
        </w:rPr>
      </w:pPr>
      <w:bookmarkStart w:id="60" w:name="OLE_LINK417"/>
      <w:bookmarkStart w:id="61" w:name="OLE_LINK418"/>
      <w:bookmarkStart w:id="62" w:name="OLE_LINK392"/>
      <w:bookmarkStart w:id="63" w:name="OLE_LINK341"/>
      <w:bookmarkStart w:id="64" w:name="OLE_LINK342"/>
      <w:bookmarkStart w:id="65" w:name="_Hlk170213920"/>
      <w:bookmarkStart w:id="66" w:name="_Toc472371706"/>
      <w:bookmarkStart w:id="67" w:name="_Toc493243298"/>
      <w:bookmarkStart w:id="68" w:name="_Toc460340473"/>
      <w:bookmarkStart w:id="69" w:name="_Toc341083655"/>
      <w:bookmarkStart w:id="70" w:name="_Toc372210897"/>
      <w:bookmarkStart w:id="71" w:name="_Toc401748802"/>
      <w:bookmarkEnd w:id="51"/>
      <w:bookmarkEnd w:id="52"/>
      <w:bookmarkEnd w:id="56"/>
      <w:bookmarkEnd w:id="57"/>
      <w:bookmarkEnd w:id="58"/>
      <w:bookmarkEnd w:id="59"/>
      <w:r w:rsidRPr="002B2C73">
        <w:rPr>
          <w:szCs w:val="28"/>
        </w:rPr>
        <w:t xml:space="preserve">Проект внесения изменений в документацию по планировке территории квартала Молодежный в г. Белоярский разработан на основании муниципального контракта № 2125/УАиГ/д от 11.07.2025 </w:t>
      </w:r>
      <w:r w:rsidR="00732701" w:rsidRPr="002B2C73">
        <w:rPr>
          <w:szCs w:val="28"/>
        </w:rPr>
        <w:t>в соответствии с техническим заданием.</w:t>
      </w:r>
    </w:p>
    <w:bookmarkEnd w:id="60"/>
    <w:bookmarkEnd w:id="61"/>
    <w:bookmarkEnd w:id="62"/>
    <w:p w14:paraId="255276EC" w14:textId="77777777" w:rsidR="005F2C83" w:rsidRPr="002B2C73" w:rsidRDefault="005F2C83" w:rsidP="005F2C83">
      <w:pPr>
        <w:rPr>
          <w:szCs w:val="28"/>
        </w:rPr>
      </w:pPr>
      <w:r w:rsidRPr="002B2C73">
        <w:rPr>
          <w:szCs w:val="28"/>
        </w:rPr>
        <w:t>При разработке настоящего проекта учтены следующие нормативные правовые акты и нормативные материалы:</w:t>
      </w:r>
    </w:p>
    <w:p w14:paraId="67A90649" w14:textId="77777777" w:rsidR="005F2C83" w:rsidRPr="002B2C73" w:rsidRDefault="005F2C83" w:rsidP="005F2C83">
      <w:r w:rsidRPr="002B2C73">
        <w:t>– Градостроительный кодекс Российской Федерации от 29.12.2004 № 190-ФЗ;</w:t>
      </w:r>
    </w:p>
    <w:p w14:paraId="5A631475" w14:textId="77777777" w:rsidR="005F2C83" w:rsidRPr="002B2C73" w:rsidRDefault="005F2C83" w:rsidP="005F2C83">
      <w:r w:rsidRPr="002B2C73">
        <w:t>– Земельный кодекс Российской Федерации от 25.10.2001 № 136-ФЗ;</w:t>
      </w:r>
    </w:p>
    <w:p w14:paraId="2614A299" w14:textId="77777777" w:rsidR="005F2C83" w:rsidRPr="002B2C73" w:rsidRDefault="005F2C83" w:rsidP="005F2C83">
      <w:r w:rsidRPr="002B2C73">
        <w:t>– Водный кодекс Российской Федерации от 03.06.2006 № 74-ФЗ;</w:t>
      </w:r>
    </w:p>
    <w:p w14:paraId="00AE961C" w14:textId="77777777" w:rsidR="005F2C83" w:rsidRPr="002B2C73" w:rsidRDefault="005F2C83" w:rsidP="005F2C83">
      <w:r w:rsidRPr="002B2C73">
        <w:t>– постановление Правительства Российской Федерации от 20.11.2000 № 878 «Об утверждении Правил охраны газораспределительных сетей»;</w:t>
      </w:r>
    </w:p>
    <w:p w14:paraId="44C1716F" w14:textId="77777777" w:rsidR="005F2C83" w:rsidRPr="002B2C73" w:rsidRDefault="005F2C83" w:rsidP="005F2C83">
      <w:r w:rsidRPr="002B2C73">
        <w:t>– постановление Правительства Российской Федерации от 24.02.2009 № 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зон»;</w:t>
      </w:r>
    </w:p>
    <w:p w14:paraId="4C29912E" w14:textId="2868D3D4" w:rsidR="005F2C83" w:rsidRPr="002B2C73" w:rsidRDefault="005F2C83" w:rsidP="005F2C83">
      <w:r w:rsidRPr="002B2C73">
        <w:t>– приказ Федеральной службы государственной регистрации, кадастра и картографии от 10.11.2020 № П/0412 «Об утверждении классификатора видов разрешенного использования земельных участков»;</w:t>
      </w:r>
    </w:p>
    <w:p w14:paraId="71B37F8E" w14:textId="77777777" w:rsidR="005F2C83" w:rsidRPr="002B2C73" w:rsidRDefault="005F2C83" w:rsidP="005F2C83">
      <w:r w:rsidRPr="002B2C73">
        <w:t>– свод правил СП 31.13330.2021 «Водоснабжение. Наружные сети и сооружения». Актуализированная редакция СНиП 2.04.02-84</w:t>
      </w:r>
      <w:r w:rsidRPr="002B2C73">
        <w:rPr>
          <w:vertAlign w:val="superscript"/>
        </w:rPr>
        <w:t>*</w:t>
      </w:r>
      <w:r w:rsidRPr="002B2C73">
        <w:t xml:space="preserve"> (утв. приказом Минстроя Российской Федерации от 27.02.2021 № 1016/пр) (с изменениями и дополнениями)»;</w:t>
      </w:r>
    </w:p>
    <w:p w14:paraId="0E314F5E" w14:textId="77777777" w:rsidR="005F2C83" w:rsidRPr="002B2C73" w:rsidRDefault="005F2C83" w:rsidP="005F2C83">
      <w:r w:rsidRPr="002B2C73">
        <w:t xml:space="preserve">– свод правил </w:t>
      </w:r>
      <w:bookmarkStart w:id="72" w:name="_Hlk146190898"/>
      <w:r w:rsidRPr="002B2C73">
        <w:t xml:space="preserve">СП 42.13330.2016 </w:t>
      </w:r>
      <w:bookmarkEnd w:id="72"/>
      <w:r w:rsidRPr="002B2C73">
        <w:t>«Свод правил. Градостроительство. Планировка и застройка городских и сельских поселений. Актуализированная редакция СНиП 2.07.01-89*»;</w:t>
      </w:r>
    </w:p>
    <w:p w14:paraId="14BE8877" w14:textId="77777777" w:rsidR="005F2C83" w:rsidRPr="002B2C73" w:rsidRDefault="005F2C83" w:rsidP="005F2C83">
      <w:r w:rsidRPr="002B2C73">
        <w:t>– свод правил СП 113.13330.2023 «СНиП 21-02-99* Стоянки автомобилей»;</w:t>
      </w:r>
    </w:p>
    <w:p w14:paraId="6C86035C" w14:textId="77777777" w:rsidR="005F2C83" w:rsidRPr="002B2C73" w:rsidRDefault="005F2C83" w:rsidP="005F2C83">
      <w:r w:rsidRPr="002B2C73">
        <w:t>– свод правил СП 124.13330.2012 «Тепловые сети. Актуализированная редакция СНиП 41-02-2003»;</w:t>
      </w:r>
    </w:p>
    <w:p w14:paraId="6C3BE139" w14:textId="77777777" w:rsidR="005F2C83" w:rsidRPr="002B2C73" w:rsidRDefault="005F2C83" w:rsidP="005F2C83">
      <w:r w:rsidRPr="002B2C73">
        <w:t>– свод правил СП 129.13330.2019 «СНиП 3.05.04-85* Наружные сети и сооружения водоснабжения и канализации»;</w:t>
      </w:r>
    </w:p>
    <w:p w14:paraId="503C2AD6" w14:textId="77777777" w:rsidR="005F2C83" w:rsidRPr="002B2C73" w:rsidRDefault="005F2C83" w:rsidP="005F2C83">
      <w:r w:rsidRPr="002B2C73">
        <w:t>– свод правил СП 131.13330.2020 «СНиП 23-01-99* Строительная климатология»;</w:t>
      </w:r>
    </w:p>
    <w:p w14:paraId="2F443992" w14:textId="77777777" w:rsidR="005F2C83" w:rsidRPr="002B2C73" w:rsidRDefault="005F2C83" w:rsidP="005F2C83">
      <w:r w:rsidRPr="002B2C73">
        <w:t>– свод правил СП 396.1325800.2018 «Улицы и дороги населенных пунктов. Правила градостроительного проектирования»;</w:t>
      </w:r>
    </w:p>
    <w:p w14:paraId="67616A1B" w14:textId="77777777" w:rsidR="005F2C83" w:rsidRPr="002B2C73" w:rsidRDefault="005F2C83" w:rsidP="005F2C83">
      <w:r w:rsidRPr="002B2C73">
        <w:t>– санитарно-эпидемиологические правила и нормативы СанПиН 2.2.1/2.1.1.1200-03 «Санитарно-защитные зоны и санитарная классификация предприятий, сооружений и иных объектов»;</w:t>
      </w:r>
    </w:p>
    <w:p w14:paraId="1F30865F" w14:textId="77777777" w:rsidR="005F2C83" w:rsidRPr="002B2C73" w:rsidRDefault="005F2C83" w:rsidP="005F2C83">
      <w:r w:rsidRPr="002B2C73">
        <w:t xml:space="preserve">– санитарно-эпидемиологические правила и нормативы 2.1.3684-21 «Санитарно-эпидемиологические требования к содержанию территорий городских и сельских поселений, к водным объектам, питьевой воде и питьевому водоснабжению, атмосферному воздуху, почвам, жилым помещениям, эксплуатации производственных, общественных помещений, организации и </w:t>
      </w:r>
      <w:r w:rsidRPr="002B2C73">
        <w:lastRenderedPageBreak/>
        <w:t>проведению санитарно-противоэпидемических (профилактических) мероприятий»;</w:t>
      </w:r>
    </w:p>
    <w:p w14:paraId="239FA7F4" w14:textId="77777777" w:rsidR="005F2C83" w:rsidRPr="002B2C73" w:rsidRDefault="005F2C83" w:rsidP="005F2C83">
      <w:r w:rsidRPr="002B2C73">
        <w:t>– руководящий документ системы РДС 30-201-98 «Инструкция о порядке проектирования и установления красных линий в городах и других поселениях Российской Федерации»;</w:t>
      </w:r>
    </w:p>
    <w:p w14:paraId="3EFB1362" w14:textId="77777777" w:rsidR="005F2C83" w:rsidRPr="002B2C73" w:rsidRDefault="005F2C83" w:rsidP="005F2C83">
      <w:pPr>
        <w:tabs>
          <w:tab w:val="left" w:pos="6804"/>
        </w:tabs>
        <w:contextualSpacing/>
      </w:pPr>
      <w:r w:rsidRPr="002B2C73">
        <w:t>– закон Ханты-Мансийского автономного округа Югры от 18.04.2007 № 39-оз «О градостроительной деятельности на территории Ханты-Мансийского автономного округа – Югры»;</w:t>
      </w:r>
    </w:p>
    <w:p w14:paraId="412364FA" w14:textId="77777777" w:rsidR="005F2C83" w:rsidRPr="002B2C73" w:rsidRDefault="005F2C83" w:rsidP="005F2C83">
      <w:pPr>
        <w:contextualSpacing/>
      </w:pPr>
      <w:r w:rsidRPr="002B2C73">
        <w:t>– постановление Правительства Ханты-Мансийского автономного округа - Югры от 29.12.2014 № 534-п «Об утверждении региональных нормативов градостроительного проектирования Ханты-Мансийского автономного округа - Югры» (далее – Региональные нормативы);</w:t>
      </w:r>
    </w:p>
    <w:p w14:paraId="05E5A483" w14:textId="77777777" w:rsidR="005F2C83" w:rsidRPr="002B2C73" w:rsidRDefault="005F2C83" w:rsidP="005F2C83">
      <w:r w:rsidRPr="002B2C73">
        <w:t>– постановление администрации Белоярского района от 07.12.2023 № 755 «Об утверждении местных нормативов градостроительного проектирования» (далее – Местные нормативы);</w:t>
      </w:r>
    </w:p>
    <w:p w14:paraId="55E4F953" w14:textId="77777777" w:rsidR="005F2C83" w:rsidRPr="002B2C73" w:rsidRDefault="005F2C83" w:rsidP="005F2C83">
      <w:pPr>
        <w:rPr>
          <w:szCs w:val="28"/>
        </w:rPr>
      </w:pPr>
      <w:r w:rsidRPr="002B2C73">
        <w:t>– </w:t>
      </w:r>
      <w:r w:rsidRPr="002B2C73">
        <w:rPr>
          <w:shd w:val="clear" w:color="auto" w:fill="FFFFFF"/>
        </w:rPr>
        <w:t>постановление администрации Белоярского района Ханты-Мансийского автономного округа – Югры от 01.06.2022 № 511 «</w:t>
      </w:r>
      <w:r w:rsidRPr="002B2C73">
        <w:t>Об утверждении правил землепользования и застройки территории городского поселения Белоярский» (</w:t>
      </w:r>
      <w:r w:rsidRPr="002B2C73">
        <w:rPr>
          <w:rFonts w:eastAsia="Calibri"/>
        </w:rPr>
        <w:t xml:space="preserve">далее – </w:t>
      </w:r>
      <w:r w:rsidRPr="002B2C73">
        <w:t>Правила землепользования и застройки)</w:t>
      </w:r>
      <w:r w:rsidRPr="002B2C73">
        <w:rPr>
          <w:szCs w:val="28"/>
        </w:rPr>
        <w:t>;</w:t>
      </w:r>
    </w:p>
    <w:p w14:paraId="4C3DC6C9" w14:textId="77777777" w:rsidR="005F2C83" w:rsidRPr="002B2C73" w:rsidRDefault="005F2C83" w:rsidP="005F2C83">
      <w:r w:rsidRPr="002B2C73">
        <w:t>– </w:t>
      </w:r>
      <w:r w:rsidRPr="002B2C73">
        <w:rPr>
          <w:shd w:val="clear" w:color="auto" w:fill="FFFFFF"/>
        </w:rPr>
        <w:t>решение совета депутатов городского поселения Белоярский Белоярского района Ханты-Мансийского автономного округа – Югры от 21.05.2010 № 14 «Об утверждении генерального плана городского поселения Белоярский»</w:t>
      </w:r>
      <w:r w:rsidRPr="002B2C73">
        <w:t xml:space="preserve"> (</w:t>
      </w:r>
      <w:r w:rsidRPr="002B2C73">
        <w:rPr>
          <w:rFonts w:eastAsia="Calibri"/>
        </w:rPr>
        <w:t>далее – Генеральный план</w:t>
      </w:r>
      <w:r w:rsidRPr="002B2C73">
        <w:t>)</w:t>
      </w:r>
      <w:r w:rsidRPr="002B2C73">
        <w:rPr>
          <w:szCs w:val="28"/>
        </w:rPr>
        <w:t>;</w:t>
      </w:r>
    </w:p>
    <w:p w14:paraId="78FFDA7E" w14:textId="77777777" w:rsidR="005F2C83" w:rsidRPr="002B2C73" w:rsidRDefault="005F2C83" w:rsidP="005F2C83">
      <w:pPr>
        <w:contextualSpacing/>
      </w:pPr>
      <w:r w:rsidRPr="002B2C73">
        <w:t>– постановление администрации городского поселения Белоярский от 21.08.2017 №248 «Об утверждении документации по планировке территории улично-дорожной сети в г. Белоярский»;</w:t>
      </w:r>
    </w:p>
    <w:p w14:paraId="0A6E0CF0" w14:textId="77777777" w:rsidR="005F2C83" w:rsidRPr="002B2C73" w:rsidRDefault="005F2C83" w:rsidP="005F2C83">
      <w:pPr>
        <w:contextualSpacing/>
        <w:rPr>
          <w:rFonts w:eastAsia="Calibri"/>
        </w:rPr>
      </w:pPr>
      <w:r w:rsidRPr="002B2C73">
        <w:rPr>
          <w:rFonts w:eastAsia="Calibri"/>
        </w:rPr>
        <w:t>- кадастровый план территории;</w:t>
      </w:r>
    </w:p>
    <w:p w14:paraId="696F66DC" w14:textId="3AF2FBB9" w:rsidR="00732701" w:rsidRPr="002B2C73" w:rsidRDefault="005F2C83" w:rsidP="005F2C83">
      <w:pPr>
        <w:contextualSpacing/>
        <w:rPr>
          <w:rFonts w:eastAsia="Calibri"/>
        </w:rPr>
      </w:pPr>
      <w:r w:rsidRPr="002B2C73">
        <w:rPr>
          <w:rFonts w:eastAsia="Calibri"/>
        </w:rPr>
        <w:t>- топографическая основа в масштабе 1:500, предоставленная Заказчиком</w:t>
      </w:r>
      <w:r w:rsidR="00732701" w:rsidRPr="002B2C73">
        <w:rPr>
          <w:rFonts w:eastAsia="Calibri"/>
        </w:rPr>
        <w:t>.</w:t>
      </w:r>
    </w:p>
    <w:bookmarkEnd w:id="63"/>
    <w:bookmarkEnd w:id="64"/>
    <w:p w14:paraId="495688D8" w14:textId="6968D31B" w:rsidR="002F70C7" w:rsidRPr="002B2C73" w:rsidRDefault="00732701" w:rsidP="00732701">
      <w:pPr>
        <w:rPr>
          <w:rFonts w:eastAsia="Calibri"/>
        </w:rPr>
      </w:pPr>
      <w:r w:rsidRPr="002B2C73">
        <w:rPr>
          <w:rFonts w:eastAsia="Calibri"/>
        </w:rPr>
        <w:t>Документация по планировке территории выполнена в местной системе координат МСК86</w:t>
      </w:r>
      <w:bookmarkEnd w:id="65"/>
      <w:r w:rsidRPr="002B2C73">
        <w:rPr>
          <w:rFonts w:eastAsia="Calibri"/>
        </w:rPr>
        <w:t>.</w:t>
      </w:r>
    </w:p>
    <w:p w14:paraId="1CF8A2DC" w14:textId="7E85402C" w:rsidR="00F54B7F" w:rsidRPr="002B2C73" w:rsidRDefault="0063617F" w:rsidP="00F54B7F">
      <w:pPr>
        <w:pStyle w:val="1"/>
      </w:pPr>
      <w:bookmarkStart w:id="73" w:name="_Toc206155004"/>
      <w:bookmarkEnd w:id="66"/>
      <w:bookmarkEnd w:id="67"/>
      <w:bookmarkEnd w:id="68"/>
      <w:r w:rsidRPr="002B2C73">
        <w:lastRenderedPageBreak/>
        <w:t>1</w:t>
      </w:r>
      <w:r w:rsidR="00F54B7F" w:rsidRPr="002B2C73">
        <w:t> </w:t>
      </w:r>
      <w:r w:rsidRPr="002B2C73">
        <w:t>Перечень и сведения о площади образуемых земельных участков, в том числе возможные способы их образования</w:t>
      </w:r>
      <w:bookmarkEnd w:id="73"/>
    </w:p>
    <w:p w14:paraId="6FE92016" w14:textId="51B4A117" w:rsidR="00F54B7F" w:rsidRPr="002B2C73" w:rsidRDefault="00F54B7F" w:rsidP="00F54B7F">
      <w:r w:rsidRPr="002B2C73">
        <w:t>Проект межевания территории разрабатывается в целях определения местоположения границ образуемых</w:t>
      </w:r>
      <w:r w:rsidR="001A5AD4" w:rsidRPr="002B2C73">
        <w:t xml:space="preserve"> </w:t>
      </w:r>
      <w:r w:rsidRPr="002B2C73">
        <w:t>земельных участков.</w:t>
      </w:r>
    </w:p>
    <w:p w14:paraId="79531484" w14:textId="77777777" w:rsidR="00E569C3" w:rsidRPr="002B2C73" w:rsidRDefault="00E569C3" w:rsidP="00E569C3">
      <w:r w:rsidRPr="002B2C73">
        <w:t>Образуемые земельные участки сформированы в границах красных линий.</w:t>
      </w:r>
    </w:p>
    <w:p w14:paraId="129D609B" w14:textId="29B44839" w:rsidR="00DB1968" w:rsidRPr="002B2C73" w:rsidRDefault="001A7E8C" w:rsidP="00DB1968">
      <w:r w:rsidRPr="002B2C73">
        <w:t xml:space="preserve">Территория проектирования занимает площадь </w:t>
      </w:r>
      <w:r w:rsidR="00636258" w:rsidRPr="002B2C73">
        <w:t>7,</w:t>
      </w:r>
      <w:r w:rsidR="00BF20D0" w:rsidRPr="002B2C73">
        <w:t>96</w:t>
      </w:r>
      <w:r w:rsidR="00636258" w:rsidRPr="002B2C73">
        <w:t xml:space="preserve"> га</w:t>
      </w:r>
      <w:r w:rsidRPr="002B2C73">
        <w:t>.</w:t>
      </w:r>
      <w:r w:rsidR="00DB1968" w:rsidRPr="002B2C73">
        <w:t xml:space="preserve"> </w:t>
      </w:r>
    </w:p>
    <w:p w14:paraId="494E76BB" w14:textId="7D028EE2" w:rsidR="008A1DD5" w:rsidRPr="002B2C73" w:rsidRDefault="0045361A" w:rsidP="00E569C3">
      <w:r w:rsidRPr="002B2C73">
        <w:t xml:space="preserve">Земли, отведенные в постоянное пользование проектом межевания, предназначены </w:t>
      </w:r>
      <w:r w:rsidR="00E569C3" w:rsidRPr="002B2C73">
        <w:t>для размещения многоквартирных жилых домов,</w:t>
      </w:r>
      <w:r w:rsidR="00732701" w:rsidRPr="002B2C73">
        <w:t xml:space="preserve"> </w:t>
      </w:r>
      <w:r w:rsidR="00BF52EF" w:rsidRPr="002B2C73">
        <w:t>блокированных жилых домов</w:t>
      </w:r>
      <w:r w:rsidR="00732701" w:rsidRPr="002B2C73">
        <w:t>,</w:t>
      </w:r>
      <w:r w:rsidR="00E569C3" w:rsidRPr="002B2C73">
        <w:t xml:space="preserve"> объектов общественного назначения, объектов инженерной инфраструктуры и территори</w:t>
      </w:r>
      <w:r w:rsidR="001105F0" w:rsidRPr="002B2C73">
        <w:t>и</w:t>
      </w:r>
      <w:r w:rsidR="00E569C3" w:rsidRPr="002B2C73">
        <w:t xml:space="preserve"> общего пользования</w:t>
      </w:r>
      <w:r w:rsidRPr="002B2C73">
        <w:t>.</w:t>
      </w:r>
    </w:p>
    <w:p w14:paraId="79778706" w14:textId="4E046106" w:rsidR="00E569C3" w:rsidRPr="002B2C73" w:rsidRDefault="00E569C3" w:rsidP="00E569C3">
      <w:bookmarkStart w:id="74" w:name="_Hlk104553136"/>
      <w:r w:rsidRPr="002B2C73">
        <w:t>Границы образуемых земельных участков сформированы с учетом существующих земельных участков, согласно данным Единого государственного реестра недвижимости (далее - ЕГРН).</w:t>
      </w:r>
    </w:p>
    <w:p w14:paraId="45FB1FEB" w14:textId="77777777" w:rsidR="00E569C3" w:rsidRPr="002B2C73" w:rsidRDefault="00E569C3" w:rsidP="00E569C3">
      <w:r w:rsidRPr="002B2C73">
        <w:t xml:space="preserve">Цель образования земельных участков исключить вклинивание, вкрапливание, изломанность границ и чересполосицу. </w:t>
      </w:r>
    </w:p>
    <w:p w14:paraId="3CA4C9D1" w14:textId="4A46D079" w:rsidR="00E569C3" w:rsidRPr="002B2C73" w:rsidRDefault="00E569C3" w:rsidP="00E569C3">
      <w:r w:rsidRPr="002B2C73">
        <w:t xml:space="preserve">В проекте межевания учтены решения ранее разработанного проекта межевания: </w:t>
      </w:r>
      <w:r w:rsidR="00A809AF" w:rsidRPr="002B2C73">
        <w:t>Проект межевания территории на кадастровые кварталы 86:06:0020101, 86:06:0020105, 86:06:0020106, расположенные на территории городского поселения Белоярский (ХМАО-Югра)</w:t>
      </w:r>
      <w:r w:rsidRPr="002B2C73">
        <w:t>.</w:t>
      </w:r>
    </w:p>
    <w:bookmarkEnd w:id="74"/>
    <w:p w14:paraId="04DBEFE6" w14:textId="77777777" w:rsidR="00985A4C" w:rsidRPr="002B2C73" w:rsidRDefault="007A74F2" w:rsidP="00E569C3">
      <w:pPr>
        <w:spacing w:before="240"/>
        <w:sectPr w:rsidR="00985A4C" w:rsidRPr="002B2C73" w:rsidSect="0067171C">
          <w:type w:val="continuous"/>
          <w:pgSz w:w="11906" w:h="16838" w:code="9"/>
          <w:pgMar w:top="1134" w:right="567" w:bottom="1134" w:left="1418" w:header="425" w:footer="283" w:gutter="0"/>
          <w:cols w:space="0"/>
          <w:docGrid w:linePitch="381"/>
        </w:sectPr>
      </w:pPr>
      <w:r w:rsidRPr="002B2C73">
        <w:t xml:space="preserve">Перечень образуемых земельных участков приведен в </w:t>
      </w:r>
      <w:r w:rsidR="00273499" w:rsidRPr="002B2C73">
        <w:t>Т</w:t>
      </w:r>
      <w:r w:rsidRPr="002B2C73">
        <w:t xml:space="preserve">аблице </w:t>
      </w:r>
      <w:r w:rsidR="00090821" w:rsidRPr="002B2C73">
        <w:t>1</w:t>
      </w:r>
      <w:r w:rsidR="0045361A" w:rsidRPr="002B2C73">
        <w:t>.</w:t>
      </w:r>
    </w:p>
    <w:p w14:paraId="4CEBF718" w14:textId="3B9A8825" w:rsidR="00985A4C" w:rsidRPr="002B2C73" w:rsidRDefault="00985A4C" w:rsidP="00985A4C">
      <w:pPr>
        <w:pStyle w:val="affffc"/>
      </w:pPr>
      <w:r w:rsidRPr="002B2C73">
        <w:lastRenderedPageBreak/>
        <w:t>Таблица 1</w:t>
      </w:r>
    </w:p>
    <w:p w14:paraId="1373447D" w14:textId="77777777" w:rsidR="00985A4C" w:rsidRPr="002B2C73" w:rsidRDefault="00985A4C" w:rsidP="00985A4C">
      <w:pPr>
        <w:pStyle w:val="affffd"/>
      </w:pPr>
      <w:r w:rsidRPr="002B2C73">
        <w:t>Перечень образуемых земельных участков</w:t>
      </w:r>
    </w:p>
    <w:tbl>
      <w:tblPr>
        <w:tblW w:w="155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4"/>
        <w:gridCol w:w="1559"/>
        <w:gridCol w:w="1701"/>
        <w:gridCol w:w="1276"/>
        <w:gridCol w:w="2552"/>
        <w:gridCol w:w="7851"/>
      </w:tblGrid>
      <w:tr w:rsidR="002B2C73" w:rsidRPr="002B2C73" w14:paraId="1EACC17F" w14:textId="77777777" w:rsidTr="00D42E22">
        <w:trPr>
          <w:tblHeader/>
          <w:jc w:val="center"/>
        </w:trPr>
        <w:tc>
          <w:tcPr>
            <w:tcW w:w="654" w:type="dxa"/>
            <w:vAlign w:val="center"/>
          </w:tcPr>
          <w:p w14:paraId="4817310C" w14:textId="77777777" w:rsidR="00985A4C" w:rsidRPr="002B2C73" w:rsidRDefault="00985A4C" w:rsidP="00C30825">
            <w:pPr>
              <w:pStyle w:val="affff8"/>
            </w:pPr>
            <w:r w:rsidRPr="002B2C73">
              <w:t>№ п/п</w:t>
            </w:r>
          </w:p>
        </w:tc>
        <w:tc>
          <w:tcPr>
            <w:tcW w:w="1559" w:type="dxa"/>
            <w:vAlign w:val="center"/>
            <w:hideMark/>
          </w:tcPr>
          <w:p w14:paraId="6519B570" w14:textId="3D9DADFE" w:rsidR="00985A4C" w:rsidRPr="002B2C73" w:rsidRDefault="00985A4C" w:rsidP="00C30825">
            <w:pPr>
              <w:pStyle w:val="affff8"/>
            </w:pPr>
            <w:r w:rsidRPr="002B2C73">
              <w:t>Номер земельного участка на чертеже*</w:t>
            </w:r>
          </w:p>
        </w:tc>
        <w:tc>
          <w:tcPr>
            <w:tcW w:w="1701" w:type="dxa"/>
            <w:vAlign w:val="center"/>
          </w:tcPr>
          <w:p w14:paraId="2652785C" w14:textId="77777777" w:rsidR="00985A4C" w:rsidRPr="002B2C73" w:rsidRDefault="00985A4C" w:rsidP="00C30825">
            <w:pPr>
              <w:pStyle w:val="affff8"/>
            </w:pPr>
            <w:r w:rsidRPr="002B2C73">
              <w:t>Местоположение земельного участка</w:t>
            </w:r>
          </w:p>
        </w:tc>
        <w:tc>
          <w:tcPr>
            <w:tcW w:w="1276" w:type="dxa"/>
            <w:vAlign w:val="center"/>
            <w:hideMark/>
          </w:tcPr>
          <w:p w14:paraId="44E01FC3" w14:textId="77777777" w:rsidR="00985A4C" w:rsidRPr="002B2C73" w:rsidRDefault="00985A4C" w:rsidP="00C30825">
            <w:pPr>
              <w:pStyle w:val="affff8"/>
            </w:pPr>
            <w:r w:rsidRPr="002B2C73">
              <w:t>Площадь участка по проекту, кв.м</w:t>
            </w:r>
          </w:p>
        </w:tc>
        <w:tc>
          <w:tcPr>
            <w:tcW w:w="2552" w:type="dxa"/>
            <w:vAlign w:val="center"/>
            <w:hideMark/>
          </w:tcPr>
          <w:p w14:paraId="652F5A79" w14:textId="77777777" w:rsidR="00985A4C" w:rsidRPr="002B2C73" w:rsidRDefault="00985A4C" w:rsidP="00C30825">
            <w:pPr>
              <w:pStyle w:val="affff8"/>
            </w:pPr>
            <w:r w:rsidRPr="002B2C73">
              <w:t>Вид разрешенного использования земельного участка</w:t>
            </w:r>
          </w:p>
        </w:tc>
        <w:tc>
          <w:tcPr>
            <w:tcW w:w="7851" w:type="dxa"/>
            <w:vAlign w:val="center"/>
            <w:hideMark/>
          </w:tcPr>
          <w:p w14:paraId="64AEBD9B" w14:textId="77777777" w:rsidR="00985A4C" w:rsidRPr="002B2C73" w:rsidRDefault="00985A4C" w:rsidP="00C30825">
            <w:pPr>
              <w:pStyle w:val="affff8"/>
            </w:pPr>
            <w:r w:rsidRPr="002B2C73">
              <w:t>Способ образования земельного участка</w:t>
            </w:r>
          </w:p>
        </w:tc>
      </w:tr>
      <w:tr w:rsidR="002B2C73" w:rsidRPr="002B2C73" w14:paraId="2B715B62" w14:textId="77777777" w:rsidTr="00D42E22">
        <w:trPr>
          <w:jc w:val="center"/>
        </w:trPr>
        <w:tc>
          <w:tcPr>
            <w:tcW w:w="654" w:type="dxa"/>
            <w:vAlign w:val="center"/>
          </w:tcPr>
          <w:p w14:paraId="38D36EF8" w14:textId="6DEC11FC" w:rsidR="00881468" w:rsidRPr="002B2C73" w:rsidRDefault="00881468" w:rsidP="00C30825">
            <w:pPr>
              <w:pStyle w:val="affff9"/>
            </w:pPr>
            <w:r w:rsidRPr="002B2C73">
              <w:t>1</w:t>
            </w:r>
          </w:p>
        </w:tc>
        <w:tc>
          <w:tcPr>
            <w:tcW w:w="1559" w:type="dxa"/>
            <w:vAlign w:val="center"/>
          </w:tcPr>
          <w:p w14:paraId="2254F6A3" w14:textId="32AC7F11" w:rsidR="00881468" w:rsidRPr="002B2C73" w:rsidRDefault="00881468" w:rsidP="00C30825">
            <w:pPr>
              <w:pStyle w:val="aff2"/>
              <w:spacing w:line="276" w:lineRule="auto"/>
              <w:rPr>
                <w:lang w:eastAsia="en-US"/>
              </w:rPr>
            </w:pPr>
            <w:r w:rsidRPr="002B2C73">
              <w:rPr>
                <w:lang w:eastAsia="en-US"/>
              </w:rPr>
              <w:t>ЗУ:1</w:t>
            </w:r>
          </w:p>
        </w:tc>
        <w:tc>
          <w:tcPr>
            <w:tcW w:w="1701" w:type="dxa"/>
            <w:vAlign w:val="center"/>
          </w:tcPr>
          <w:p w14:paraId="30869D30" w14:textId="1E937277" w:rsidR="00881468" w:rsidRPr="002B2C73" w:rsidRDefault="00881468" w:rsidP="00C30825">
            <w:pPr>
              <w:pStyle w:val="aff2"/>
              <w:spacing w:line="276" w:lineRule="auto"/>
              <w:rPr>
                <w:lang w:eastAsia="en-US"/>
              </w:rPr>
            </w:pPr>
            <w:r w:rsidRPr="002B2C73">
              <w:rPr>
                <w:lang w:eastAsia="en-US"/>
              </w:rPr>
              <w:t>г. Белоярский</w:t>
            </w:r>
          </w:p>
        </w:tc>
        <w:tc>
          <w:tcPr>
            <w:tcW w:w="1276" w:type="dxa"/>
            <w:vAlign w:val="center"/>
          </w:tcPr>
          <w:p w14:paraId="37490956" w14:textId="031A85CF" w:rsidR="00881468" w:rsidRPr="002B2C73" w:rsidRDefault="00FE67CA" w:rsidP="00C30825">
            <w:pPr>
              <w:pStyle w:val="aff2"/>
              <w:spacing w:line="276" w:lineRule="auto"/>
              <w:rPr>
                <w:lang w:eastAsia="en-US"/>
              </w:rPr>
            </w:pPr>
            <w:r w:rsidRPr="002B2C73">
              <w:rPr>
                <w:lang w:eastAsia="en-US"/>
              </w:rPr>
              <w:t>153</w:t>
            </w:r>
          </w:p>
        </w:tc>
        <w:tc>
          <w:tcPr>
            <w:tcW w:w="2552" w:type="dxa"/>
            <w:vAlign w:val="center"/>
          </w:tcPr>
          <w:p w14:paraId="07F80C5A" w14:textId="365EE365" w:rsidR="00881468" w:rsidRPr="002B2C73" w:rsidRDefault="00FE67CA" w:rsidP="00C30825">
            <w:pPr>
              <w:pStyle w:val="aff2"/>
              <w:rPr>
                <w:lang w:eastAsia="en-US"/>
              </w:rPr>
            </w:pPr>
            <w:r w:rsidRPr="002B2C73">
              <w:t>Коммунальное обслуживание (3.1)</w:t>
            </w:r>
          </w:p>
        </w:tc>
        <w:tc>
          <w:tcPr>
            <w:tcW w:w="7851" w:type="dxa"/>
            <w:vAlign w:val="center"/>
          </w:tcPr>
          <w:p w14:paraId="51FE7F95" w14:textId="54E2E8BB" w:rsidR="00881468" w:rsidRPr="002B2C73" w:rsidRDefault="0038326E" w:rsidP="00A545C0">
            <w:pPr>
              <w:pStyle w:val="affb"/>
              <w:ind w:left="141" w:right="192"/>
              <w:jc w:val="both"/>
            </w:pPr>
            <w:r w:rsidRPr="002B2C73">
              <w:t>- образование земельного участка из земель в государственной и муниципальной собственности</w:t>
            </w:r>
            <w:r w:rsidR="00126EB9" w:rsidRPr="002B2C73">
              <w:t xml:space="preserve"> после формирования ЗУ:5</w:t>
            </w:r>
            <w:r w:rsidR="008A4CDD" w:rsidRPr="002B2C73">
              <w:t xml:space="preserve"> и ЗУ:3</w:t>
            </w:r>
          </w:p>
        </w:tc>
      </w:tr>
      <w:tr w:rsidR="002B2C73" w:rsidRPr="002B2C73" w14:paraId="12050D3E" w14:textId="77777777" w:rsidTr="00D42E22">
        <w:trPr>
          <w:jc w:val="center"/>
        </w:trPr>
        <w:tc>
          <w:tcPr>
            <w:tcW w:w="654" w:type="dxa"/>
            <w:vAlign w:val="center"/>
          </w:tcPr>
          <w:p w14:paraId="6840F7CD" w14:textId="2684D7EF" w:rsidR="00BE345B" w:rsidRPr="002B2C73" w:rsidRDefault="005D1A6F" w:rsidP="00C30825">
            <w:pPr>
              <w:pStyle w:val="affff9"/>
            </w:pPr>
            <w:r w:rsidRPr="002B2C73">
              <w:t>2</w:t>
            </w:r>
          </w:p>
        </w:tc>
        <w:tc>
          <w:tcPr>
            <w:tcW w:w="1559" w:type="dxa"/>
            <w:vAlign w:val="center"/>
          </w:tcPr>
          <w:p w14:paraId="1F6F5F99" w14:textId="7FB58A50" w:rsidR="00BE345B" w:rsidRPr="002B2C73" w:rsidRDefault="00BE345B" w:rsidP="00C30825">
            <w:pPr>
              <w:pStyle w:val="aff2"/>
              <w:spacing w:line="276" w:lineRule="auto"/>
              <w:rPr>
                <w:lang w:eastAsia="en-US"/>
              </w:rPr>
            </w:pPr>
            <w:r w:rsidRPr="002B2C73">
              <w:rPr>
                <w:lang w:eastAsia="en-US"/>
              </w:rPr>
              <w:t>ЗУ:</w:t>
            </w:r>
            <w:r w:rsidR="004C2F0D" w:rsidRPr="002B2C73">
              <w:rPr>
                <w:lang w:eastAsia="en-US"/>
              </w:rPr>
              <w:t>2</w:t>
            </w:r>
          </w:p>
        </w:tc>
        <w:tc>
          <w:tcPr>
            <w:tcW w:w="1701" w:type="dxa"/>
            <w:vAlign w:val="center"/>
          </w:tcPr>
          <w:p w14:paraId="0EB3282F" w14:textId="34D77B6C" w:rsidR="00BE345B" w:rsidRPr="002B2C73" w:rsidRDefault="00BE345B" w:rsidP="00C30825">
            <w:pPr>
              <w:pStyle w:val="aff2"/>
              <w:spacing w:line="276" w:lineRule="auto"/>
              <w:rPr>
                <w:lang w:eastAsia="en-US"/>
              </w:rPr>
            </w:pPr>
            <w:r w:rsidRPr="002B2C73">
              <w:rPr>
                <w:lang w:eastAsia="en-US"/>
              </w:rPr>
              <w:t>г. Белоярский</w:t>
            </w:r>
          </w:p>
        </w:tc>
        <w:tc>
          <w:tcPr>
            <w:tcW w:w="1276" w:type="dxa"/>
            <w:vAlign w:val="center"/>
          </w:tcPr>
          <w:p w14:paraId="0A193E03" w14:textId="2F2A0CF7" w:rsidR="00BE345B" w:rsidRPr="002B2C73" w:rsidRDefault="004724B1" w:rsidP="00C30825">
            <w:pPr>
              <w:pStyle w:val="aff2"/>
              <w:spacing w:line="276" w:lineRule="auto"/>
              <w:rPr>
                <w:lang w:eastAsia="en-US"/>
              </w:rPr>
            </w:pPr>
            <w:r w:rsidRPr="002B2C73">
              <w:rPr>
                <w:lang w:eastAsia="en-US"/>
              </w:rPr>
              <w:t>729</w:t>
            </w:r>
          </w:p>
        </w:tc>
        <w:tc>
          <w:tcPr>
            <w:tcW w:w="2552" w:type="dxa"/>
            <w:vAlign w:val="center"/>
          </w:tcPr>
          <w:p w14:paraId="056CAFA4" w14:textId="1E37B3C2" w:rsidR="00BE345B" w:rsidRPr="002B2C73" w:rsidRDefault="0075263F" w:rsidP="00C30825">
            <w:pPr>
              <w:pStyle w:val="aff2"/>
              <w:rPr>
                <w:lang w:eastAsia="en-US"/>
              </w:rPr>
            </w:pPr>
            <w:r w:rsidRPr="002B2C73">
              <w:rPr>
                <w:lang w:eastAsia="en-US"/>
              </w:rPr>
              <w:t>Магазины (4.4)</w:t>
            </w:r>
          </w:p>
        </w:tc>
        <w:tc>
          <w:tcPr>
            <w:tcW w:w="7851" w:type="dxa"/>
            <w:vAlign w:val="center"/>
          </w:tcPr>
          <w:p w14:paraId="359AE30C" w14:textId="0D171A39" w:rsidR="00BE345B" w:rsidRPr="002B2C73" w:rsidRDefault="003E273C" w:rsidP="00A545C0">
            <w:pPr>
              <w:pStyle w:val="affb"/>
              <w:ind w:left="141" w:right="192"/>
              <w:jc w:val="both"/>
            </w:pPr>
            <w:r w:rsidRPr="002B2C73">
              <w:t xml:space="preserve">- перераспределение земельного участка с кадастровым номером 86:06:0020106:1326 </w:t>
            </w:r>
          </w:p>
        </w:tc>
      </w:tr>
      <w:tr w:rsidR="002B2C73" w:rsidRPr="002B2C73" w14:paraId="1B18DDE5" w14:textId="77777777" w:rsidTr="00C3555D">
        <w:trPr>
          <w:trHeight w:val="2313"/>
          <w:jc w:val="center"/>
        </w:trPr>
        <w:tc>
          <w:tcPr>
            <w:tcW w:w="654" w:type="dxa"/>
            <w:vAlign w:val="center"/>
          </w:tcPr>
          <w:p w14:paraId="28B19D0D" w14:textId="515CADFC" w:rsidR="00BE345B" w:rsidRPr="002B2C73" w:rsidRDefault="005D1A6F" w:rsidP="00C30825">
            <w:pPr>
              <w:pStyle w:val="affff9"/>
            </w:pPr>
            <w:r w:rsidRPr="002B2C73">
              <w:t>3</w:t>
            </w:r>
          </w:p>
        </w:tc>
        <w:tc>
          <w:tcPr>
            <w:tcW w:w="1559" w:type="dxa"/>
            <w:vAlign w:val="center"/>
          </w:tcPr>
          <w:p w14:paraId="40E2B5DE" w14:textId="728819CB" w:rsidR="00BE345B" w:rsidRPr="002B2C73" w:rsidRDefault="00BE345B" w:rsidP="00C30825">
            <w:pPr>
              <w:pStyle w:val="aff2"/>
              <w:spacing w:line="276" w:lineRule="auto"/>
              <w:rPr>
                <w:lang w:eastAsia="en-US"/>
              </w:rPr>
            </w:pPr>
            <w:r w:rsidRPr="002B2C73">
              <w:rPr>
                <w:lang w:eastAsia="en-US"/>
              </w:rPr>
              <w:t>ЗУ:</w:t>
            </w:r>
            <w:r w:rsidR="004C2F0D" w:rsidRPr="002B2C73">
              <w:rPr>
                <w:lang w:eastAsia="en-US"/>
              </w:rPr>
              <w:t>3</w:t>
            </w:r>
          </w:p>
        </w:tc>
        <w:tc>
          <w:tcPr>
            <w:tcW w:w="1701" w:type="dxa"/>
            <w:vAlign w:val="center"/>
          </w:tcPr>
          <w:p w14:paraId="5467DDB0" w14:textId="49A6A3D8" w:rsidR="00BE345B" w:rsidRPr="002B2C73" w:rsidRDefault="00BE345B" w:rsidP="00C30825">
            <w:pPr>
              <w:pStyle w:val="aff2"/>
              <w:spacing w:line="276" w:lineRule="auto"/>
              <w:rPr>
                <w:lang w:eastAsia="en-US"/>
              </w:rPr>
            </w:pPr>
            <w:r w:rsidRPr="002B2C73">
              <w:rPr>
                <w:lang w:eastAsia="en-US"/>
              </w:rPr>
              <w:t>г. Белоярский</w:t>
            </w:r>
          </w:p>
        </w:tc>
        <w:tc>
          <w:tcPr>
            <w:tcW w:w="1276" w:type="dxa"/>
            <w:vAlign w:val="center"/>
          </w:tcPr>
          <w:p w14:paraId="2FB09330" w14:textId="575CA85A" w:rsidR="00BE345B" w:rsidRPr="002B2C73" w:rsidRDefault="003867EF" w:rsidP="00C30825">
            <w:pPr>
              <w:pStyle w:val="aff2"/>
              <w:spacing w:line="276" w:lineRule="auto"/>
              <w:rPr>
                <w:lang w:eastAsia="en-US"/>
              </w:rPr>
            </w:pPr>
            <w:r w:rsidRPr="002B2C73">
              <w:rPr>
                <w:lang w:eastAsia="en-US"/>
              </w:rPr>
              <w:t>1572</w:t>
            </w:r>
          </w:p>
        </w:tc>
        <w:tc>
          <w:tcPr>
            <w:tcW w:w="2552" w:type="dxa"/>
            <w:vAlign w:val="center"/>
          </w:tcPr>
          <w:p w14:paraId="240B61A5" w14:textId="1B4A2933" w:rsidR="00BE345B" w:rsidRPr="002B2C73" w:rsidRDefault="0075263F" w:rsidP="00C30825">
            <w:pPr>
              <w:pStyle w:val="aff2"/>
              <w:rPr>
                <w:lang w:eastAsia="en-US"/>
              </w:rPr>
            </w:pPr>
            <w:r w:rsidRPr="002B2C73">
              <w:rPr>
                <w:lang w:eastAsia="en-US"/>
              </w:rPr>
              <w:t>Магазины (4.4)</w:t>
            </w:r>
          </w:p>
        </w:tc>
        <w:tc>
          <w:tcPr>
            <w:tcW w:w="7851" w:type="dxa"/>
            <w:vAlign w:val="center"/>
          </w:tcPr>
          <w:p w14:paraId="7622C021" w14:textId="77777777" w:rsidR="00BE345B" w:rsidRPr="002B2C73" w:rsidRDefault="00591068" w:rsidP="00A545C0">
            <w:pPr>
              <w:pStyle w:val="affb"/>
              <w:ind w:left="141" w:right="192"/>
              <w:jc w:val="both"/>
              <w:rPr>
                <w:b/>
              </w:rPr>
            </w:pPr>
            <w:r w:rsidRPr="002B2C73">
              <w:rPr>
                <w:b/>
              </w:rPr>
              <w:t>1 этап:</w:t>
            </w:r>
          </w:p>
          <w:p w14:paraId="78931A40" w14:textId="5C420040" w:rsidR="00E66323" w:rsidRPr="002B2C73" w:rsidRDefault="00E66323" w:rsidP="00A545C0">
            <w:pPr>
              <w:pStyle w:val="affb"/>
              <w:ind w:left="141" w:right="192"/>
              <w:jc w:val="both"/>
            </w:pPr>
            <w:r w:rsidRPr="002B2C73">
              <w:t xml:space="preserve">- </w:t>
            </w:r>
            <w:r w:rsidR="00EA451F" w:rsidRPr="002B2C73">
              <w:t>перераспределение</w:t>
            </w:r>
            <w:r w:rsidRPr="002B2C73">
              <w:t xml:space="preserve"> земельного участка с кадастровым </w:t>
            </w:r>
            <w:r w:rsidR="001A44A2" w:rsidRPr="002B2C73">
              <w:t>номером 86:06:0000000</w:t>
            </w:r>
            <w:r w:rsidRPr="002B2C73">
              <w:t>:6439 (образование земельного участка с условным номером 86:06:0000000:6439:ЗУ</w:t>
            </w:r>
            <w:r w:rsidR="00F008E4" w:rsidRPr="002B2C73">
              <w:t>:</w:t>
            </w:r>
            <w:r w:rsidR="00ED5CE3" w:rsidRPr="002B2C73">
              <w:t>3</w:t>
            </w:r>
            <w:r w:rsidRPr="002B2C73">
              <w:t xml:space="preserve">.1, площадью </w:t>
            </w:r>
            <w:r w:rsidR="008272AA" w:rsidRPr="002B2C73">
              <w:t>5539</w:t>
            </w:r>
            <w:r w:rsidRPr="002B2C73">
              <w:t xml:space="preserve"> кв.м., с видом разрешенного использования: </w:t>
            </w:r>
            <w:r w:rsidR="008272AA" w:rsidRPr="002B2C73">
              <w:t>Улично-дорожная сеть (12.0.1)</w:t>
            </w:r>
            <w:r w:rsidRPr="002B2C73">
              <w:t>.</w:t>
            </w:r>
          </w:p>
          <w:p w14:paraId="41ADB83C" w14:textId="6E7A5B78" w:rsidR="00A203B8" w:rsidRPr="002B2C73" w:rsidRDefault="00A203B8" w:rsidP="00A545C0">
            <w:pPr>
              <w:pStyle w:val="affb"/>
              <w:numPr>
                <w:ilvl w:val="0"/>
                <w:numId w:val="6"/>
              </w:numPr>
              <w:ind w:left="141" w:right="192" w:firstLine="0"/>
              <w:jc w:val="both"/>
              <w:rPr>
                <w:b/>
              </w:rPr>
            </w:pPr>
            <w:r w:rsidRPr="002B2C73">
              <w:rPr>
                <w:b/>
              </w:rPr>
              <w:t>этап:</w:t>
            </w:r>
          </w:p>
          <w:p w14:paraId="63ADBC2C" w14:textId="3A2D9D92" w:rsidR="00591068" w:rsidRPr="002B2C73" w:rsidRDefault="00A203B8" w:rsidP="00A545C0">
            <w:pPr>
              <w:pStyle w:val="aff0"/>
              <w:suppressAutoHyphens w:val="0"/>
              <w:autoSpaceDE w:val="0"/>
              <w:autoSpaceDN w:val="0"/>
              <w:adjustRightInd w:val="0"/>
              <w:spacing w:line="240" w:lineRule="auto"/>
              <w:ind w:left="141" w:right="192" w:firstLine="0"/>
            </w:pPr>
            <w:r w:rsidRPr="002B2C73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- перераспределение земельного участка с кадастровым номером </w:t>
            </w:r>
            <w:r w:rsidRPr="002B2C73">
              <w:rPr>
                <w:rFonts w:ascii="Times New Roman" w:hAnsi="Times New Roman" w:cs="Times New Roman"/>
                <w:sz w:val="24"/>
                <w:szCs w:val="24"/>
              </w:rPr>
              <w:t xml:space="preserve">86:06:0020106:1291 </w:t>
            </w:r>
            <w:r w:rsidRPr="002B2C73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и земель </w:t>
            </w:r>
            <w:r w:rsidRPr="002B2C73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государственной и муниципальной </w:t>
            </w:r>
            <w:r w:rsidRPr="002B2C73">
              <w:rPr>
                <w:rFonts w:ascii="Times New Roman" w:eastAsiaTheme="minorHAnsi" w:hAnsi="Times New Roman" w:cs="Times New Roman"/>
                <w:sz w:val="24"/>
                <w:szCs w:val="24"/>
              </w:rPr>
              <w:t>собственности</w:t>
            </w:r>
            <w:r w:rsidR="00307D27" w:rsidRPr="002B2C73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(образование земельного участка с условным номером ЗУ:3)</w:t>
            </w:r>
          </w:p>
        </w:tc>
      </w:tr>
      <w:tr w:rsidR="002B2C73" w:rsidRPr="002B2C73" w14:paraId="03A311AA" w14:textId="77777777" w:rsidTr="00D42E22">
        <w:trPr>
          <w:jc w:val="center"/>
        </w:trPr>
        <w:tc>
          <w:tcPr>
            <w:tcW w:w="654" w:type="dxa"/>
            <w:vAlign w:val="center"/>
          </w:tcPr>
          <w:p w14:paraId="1050342D" w14:textId="6B8B854B" w:rsidR="00BE345B" w:rsidRPr="002B2C73" w:rsidRDefault="005D1A6F" w:rsidP="00C30825">
            <w:pPr>
              <w:pStyle w:val="affff9"/>
            </w:pPr>
            <w:r w:rsidRPr="002B2C73">
              <w:t>4</w:t>
            </w:r>
          </w:p>
        </w:tc>
        <w:tc>
          <w:tcPr>
            <w:tcW w:w="1559" w:type="dxa"/>
            <w:vAlign w:val="center"/>
          </w:tcPr>
          <w:p w14:paraId="6FEE572B" w14:textId="6A526EF7" w:rsidR="00BE345B" w:rsidRPr="002B2C73" w:rsidRDefault="00BE345B" w:rsidP="00C30825">
            <w:pPr>
              <w:pStyle w:val="aff2"/>
              <w:spacing w:line="276" w:lineRule="auto"/>
              <w:rPr>
                <w:lang w:eastAsia="en-US"/>
              </w:rPr>
            </w:pPr>
            <w:r w:rsidRPr="002B2C73">
              <w:rPr>
                <w:lang w:eastAsia="en-US"/>
              </w:rPr>
              <w:t>ЗУ:</w:t>
            </w:r>
            <w:r w:rsidR="004C2F0D" w:rsidRPr="002B2C73">
              <w:rPr>
                <w:lang w:eastAsia="en-US"/>
              </w:rPr>
              <w:t>4</w:t>
            </w:r>
          </w:p>
        </w:tc>
        <w:tc>
          <w:tcPr>
            <w:tcW w:w="1701" w:type="dxa"/>
            <w:vAlign w:val="center"/>
          </w:tcPr>
          <w:p w14:paraId="25930F00" w14:textId="18E8657F" w:rsidR="00BE345B" w:rsidRPr="002B2C73" w:rsidRDefault="00BE345B" w:rsidP="00C30825">
            <w:pPr>
              <w:pStyle w:val="aff2"/>
              <w:spacing w:line="276" w:lineRule="auto"/>
              <w:rPr>
                <w:lang w:eastAsia="en-US"/>
              </w:rPr>
            </w:pPr>
            <w:r w:rsidRPr="002B2C73">
              <w:rPr>
                <w:lang w:eastAsia="en-US"/>
              </w:rPr>
              <w:t>г. Белоярский</w:t>
            </w:r>
          </w:p>
        </w:tc>
        <w:tc>
          <w:tcPr>
            <w:tcW w:w="1276" w:type="dxa"/>
            <w:vAlign w:val="center"/>
          </w:tcPr>
          <w:p w14:paraId="15B32894" w14:textId="4B905E79" w:rsidR="00BE345B" w:rsidRPr="002B2C73" w:rsidRDefault="00D4102F" w:rsidP="00C30825">
            <w:pPr>
              <w:pStyle w:val="aff2"/>
              <w:spacing w:line="276" w:lineRule="auto"/>
              <w:rPr>
                <w:lang w:eastAsia="en-US"/>
              </w:rPr>
            </w:pPr>
            <w:r w:rsidRPr="002B2C73">
              <w:rPr>
                <w:lang w:eastAsia="en-US"/>
              </w:rPr>
              <w:t>672</w:t>
            </w:r>
          </w:p>
        </w:tc>
        <w:tc>
          <w:tcPr>
            <w:tcW w:w="2552" w:type="dxa"/>
            <w:vAlign w:val="center"/>
          </w:tcPr>
          <w:p w14:paraId="15286460" w14:textId="15DE90DC" w:rsidR="00BE345B" w:rsidRPr="002B2C73" w:rsidRDefault="00E61495" w:rsidP="00C30825">
            <w:pPr>
              <w:pStyle w:val="aff2"/>
              <w:rPr>
                <w:lang w:eastAsia="en-US"/>
              </w:rPr>
            </w:pPr>
            <w:r w:rsidRPr="002B2C73">
              <w:rPr>
                <w:lang w:eastAsia="en-US"/>
              </w:rPr>
              <w:t>Магазины (4.4)</w:t>
            </w:r>
          </w:p>
        </w:tc>
        <w:tc>
          <w:tcPr>
            <w:tcW w:w="7851" w:type="dxa"/>
            <w:vAlign w:val="center"/>
          </w:tcPr>
          <w:p w14:paraId="499F699A" w14:textId="252FBEDE" w:rsidR="00BE345B" w:rsidRPr="002B2C73" w:rsidRDefault="009B54C0" w:rsidP="00A545C0">
            <w:pPr>
              <w:pStyle w:val="affb"/>
              <w:ind w:left="141" w:right="192"/>
              <w:jc w:val="both"/>
            </w:pPr>
            <w:r w:rsidRPr="002B2C73">
              <w:t>- образование земельного участка с условным номером ЗУ:4 из земель государственной и муниципальной собственности</w:t>
            </w:r>
            <w:r w:rsidR="008A4CDD" w:rsidRPr="002B2C73">
              <w:t xml:space="preserve"> после формирования ЗУ:5</w:t>
            </w:r>
          </w:p>
        </w:tc>
      </w:tr>
      <w:tr w:rsidR="002B2C73" w:rsidRPr="002B2C73" w14:paraId="5BC4782D" w14:textId="77777777" w:rsidTr="00D42E22">
        <w:trPr>
          <w:jc w:val="center"/>
        </w:trPr>
        <w:tc>
          <w:tcPr>
            <w:tcW w:w="654" w:type="dxa"/>
            <w:vAlign w:val="center"/>
          </w:tcPr>
          <w:p w14:paraId="7B1A80A3" w14:textId="62858BE6" w:rsidR="00E61495" w:rsidRPr="002B2C73" w:rsidRDefault="00E61495" w:rsidP="00C30825">
            <w:pPr>
              <w:pStyle w:val="affff9"/>
            </w:pPr>
            <w:r w:rsidRPr="002B2C73">
              <w:t>5</w:t>
            </w:r>
          </w:p>
        </w:tc>
        <w:tc>
          <w:tcPr>
            <w:tcW w:w="1559" w:type="dxa"/>
            <w:vAlign w:val="center"/>
          </w:tcPr>
          <w:p w14:paraId="42C5E4E0" w14:textId="3498C6C7" w:rsidR="00E61495" w:rsidRPr="002B2C73" w:rsidRDefault="00E61495" w:rsidP="00C30825">
            <w:pPr>
              <w:pStyle w:val="aff2"/>
              <w:spacing w:line="276" w:lineRule="auto"/>
              <w:rPr>
                <w:lang w:eastAsia="en-US"/>
              </w:rPr>
            </w:pPr>
            <w:r w:rsidRPr="002B2C73">
              <w:rPr>
                <w:lang w:eastAsia="en-US"/>
              </w:rPr>
              <w:t>ЗУ:5</w:t>
            </w:r>
          </w:p>
        </w:tc>
        <w:tc>
          <w:tcPr>
            <w:tcW w:w="1701" w:type="dxa"/>
            <w:vAlign w:val="center"/>
          </w:tcPr>
          <w:p w14:paraId="3CEA425D" w14:textId="14AF97B1" w:rsidR="00E61495" w:rsidRPr="002B2C73" w:rsidRDefault="00E61495" w:rsidP="00C30825">
            <w:pPr>
              <w:pStyle w:val="aff2"/>
              <w:spacing w:line="276" w:lineRule="auto"/>
              <w:rPr>
                <w:lang w:eastAsia="en-US"/>
              </w:rPr>
            </w:pPr>
            <w:r w:rsidRPr="002B2C73">
              <w:rPr>
                <w:lang w:eastAsia="en-US"/>
              </w:rPr>
              <w:t>г. Белоярский</w:t>
            </w:r>
          </w:p>
        </w:tc>
        <w:tc>
          <w:tcPr>
            <w:tcW w:w="1276" w:type="dxa"/>
            <w:vAlign w:val="center"/>
          </w:tcPr>
          <w:p w14:paraId="0200AD3A" w14:textId="2F302EA3" w:rsidR="00E61495" w:rsidRPr="002B2C73" w:rsidRDefault="00D4102F" w:rsidP="00C30825">
            <w:pPr>
              <w:pStyle w:val="aff2"/>
              <w:spacing w:line="276" w:lineRule="auto"/>
              <w:rPr>
                <w:lang w:eastAsia="en-US"/>
              </w:rPr>
            </w:pPr>
            <w:r w:rsidRPr="002B2C73">
              <w:rPr>
                <w:lang w:eastAsia="en-US"/>
              </w:rPr>
              <w:t>10593</w:t>
            </w:r>
          </w:p>
        </w:tc>
        <w:tc>
          <w:tcPr>
            <w:tcW w:w="2552" w:type="dxa"/>
            <w:vAlign w:val="center"/>
          </w:tcPr>
          <w:p w14:paraId="6F022976" w14:textId="4BE591FA" w:rsidR="00E61495" w:rsidRPr="002B2C73" w:rsidRDefault="00E56F3D" w:rsidP="00C30825">
            <w:pPr>
              <w:pStyle w:val="aff2"/>
              <w:rPr>
                <w:lang w:eastAsia="en-US"/>
              </w:rPr>
            </w:pPr>
            <w:r w:rsidRPr="002B2C73">
              <w:rPr>
                <w:lang w:eastAsia="en-US"/>
              </w:rPr>
              <w:t>Блокированная жилая застройка (2.3)</w:t>
            </w:r>
          </w:p>
        </w:tc>
        <w:tc>
          <w:tcPr>
            <w:tcW w:w="7851" w:type="dxa"/>
            <w:vAlign w:val="center"/>
          </w:tcPr>
          <w:p w14:paraId="222F0363" w14:textId="01BF0DD6" w:rsidR="001A5952" w:rsidRPr="002B2C73" w:rsidRDefault="001A5952" w:rsidP="00A545C0">
            <w:pPr>
              <w:pStyle w:val="affb"/>
              <w:numPr>
                <w:ilvl w:val="0"/>
                <w:numId w:val="8"/>
              </w:numPr>
              <w:ind w:left="141" w:right="192" w:firstLine="0"/>
              <w:jc w:val="both"/>
              <w:rPr>
                <w:b/>
              </w:rPr>
            </w:pPr>
            <w:r w:rsidRPr="002B2C73">
              <w:rPr>
                <w:b/>
              </w:rPr>
              <w:t>этап:</w:t>
            </w:r>
          </w:p>
          <w:p w14:paraId="7AF2CDE5" w14:textId="12D627DB" w:rsidR="00AC6C5A" w:rsidRPr="002B2C73" w:rsidRDefault="001A5952" w:rsidP="00A545C0">
            <w:pPr>
              <w:pStyle w:val="affb"/>
              <w:ind w:left="141" w:right="192"/>
              <w:jc w:val="both"/>
              <w:rPr>
                <w:lang w:val="en-US"/>
              </w:rPr>
            </w:pPr>
            <w:r w:rsidRPr="002B2C73">
              <w:t>- перераспределение земельного участка с кадастровым номером 86:06:0020106:966 (образование земельного участка с условным номером 86:06:0020106:966:ЗУ</w:t>
            </w:r>
            <w:r w:rsidR="00F008E4" w:rsidRPr="002B2C73">
              <w:t>:</w:t>
            </w:r>
            <w:r w:rsidRPr="002B2C73">
              <w:t>5.1, площадью 45</w:t>
            </w:r>
            <w:r w:rsidR="00922773" w:rsidRPr="002B2C73">
              <w:t>67</w:t>
            </w:r>
            <w:r w:rsidRPr="002B2C73">
              <w:t xml:space="preserve"> кв.м., с видом разрешенного использования: </w:t>
            </w:r>
            <w:r w:rsidR="00AC6C5A" w:rsidRPr="002B2C73">
              <w:t>Улично-дорожная сеть (12.0.1)</w:t>
            </w:r>
            <w:r w:rsidR="00F84D20" w:rsidRPr="002B2C73">
              <w:rPr>
                <w:lang w:val="en-US"/>
              </w:rPr>
              <w:t>)</w:t>
            </w:r>
          </w:p>
          <w:p w14:paraId="572417BA" w14:textId="3CB06910" w:rsidR="001A5952" w:rsidRPr="002B2C73" w:rsidRDefault="001A5952" w:rsidP="00A545C0">
            <w:pPr>
              <w:pStyle w:val="affb"/>
              <w:numPr>
                <w:ilvl w:val="0"/>
                <w:numId w:val="8"/>
              </w:numPr>
              <w:ind w:left="141" w:right="192" w:firstLine="0"/>
              <w:jc w:val="both"/>
              <w:rPr>
                <w:b/>
              </w:rPr>
            </w:pPr>
            <w:r w:rsidRPr="002B2C73">
              <w:rPr>
                <w:b/>
              </w:rPr>
              <w:t>этап:</w:t>
            </w:r>
          </w:p>
          <w:p w14:paraId="40FD9831" w14:textId="56BB56CA" w:rsidR="00E61495" w:rsidRPr="002B2C73" w:rsidRDefault="00AC6C5A" w:rsidP="00A545C0">
            <w:pPr>
              <w:pStyle w:val="aff0"/>
              <w:suppressAutoHyphens w:val="0"/>
              <w:autoSpaceDE w:val="0"/>
              <w:autoSpaceDN w:val="0"/>
              <w:adjustRightInd w:val="0"/>
              <w:spacing w:line="240" w:lineRule="auto"/>
              <w:ind w:left="141" w:right="192" w:firstLine="0"/>
            </w:pPr>
            <w:r w:rsidRPr="002B2C73">
              <w:rPr>
                <w:rFonts w:ascii="Times New Roman" w:eastAsiaTheme="minorHAnsi" w:hAnsi="Times New Roman" w:cs="Times New Roman"/>
                <w:sz w:val="24"/>
                <w:szCs w:val="24"/>
              </w:rPr>
              <w:t>- </w:t>
            </w:r>
            <w:r w:rsidR="001A5952" w:rsidRPr="002B2C73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перераспределение смежных земельных участков с кадастровыми номерами </w:t>
            </w:r>
            <w:r w:rsidR="001A5952" w:rsidRPr="002B2C73">
              <w:rPr>
                <w:rFonts w:ascii="Times New Roman" w:hAnsi="Times New Roman" w:cs="Times New Roman"/>
                <w:sz w:val="24"/>
                <w:szCs w:val="24"/>
              </w:rPr>
              <w:t>86:06:0020106:93,</w:t>
            </w:r>
            <w:r w:rsidR="001A5952" w:rsidRPr="002B2C73">
              <w:t xml:space="preserve"> </w:t>
            </w:r>
            <w:r w:rsidR="001A5952" w:rsidRPr="002B2C73">
              <w:rPr>
                <w:rFonts w:ascii="Times New Roman" w:hAnsi="Times New Roman" w:cs="Times New Roman"/>
                <w:sz w:val="24"/>
                <w:szCs w:val="24"/>
              </w:rPr>
              <w:t xml:space="preserve">86:06:0020106:92, 86:06:0020106:91, </w:t>
            </w:r>
            <w:r w:rsidR="001A5952" w:rsidRPr="002B2C7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86:06:0020106:89, 86:06:0020106:928, 86:06:0020106:943, </w:t>
            </w:r>
            <w:r w:rsidR="001A5952" w:rsidRPr="002B2C73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и земель </w:t>
            </w:r>
            <w:r w:rsidR="001A5952" w:rsidRPr="002B2C73">
              <w:rPr>
                <w:rFonts w:ascii="Times New Roman" w:hAnsi="Times New Roman" w:cs="Times New Roman"/>
                <w:sz w:val="24"/>
                <w:szCs w:val="24"/>
              </w:rPr>
              <w:t>государственной и муниципальной собственности.</w:t>
            </w:r>
          </w:p>
        </w:tc>
      </w:tr>
      <w:tr w:rsidR="002B2C73" w:rsidRPr="002B2C73" w14:paraId="3FA6CD7C" w14:textId="77777777" w:rsidTr="00D42E22">
        <w:trPr>
          <w:jc w:val="center"/>
        </w:trPr>
        <w:tc>
          <w:tcPr>
            <w:tcW w:w="654" w:type="dxa"/>
            <w:vAlign w:val="center"/>
          </w:tcPr>
          <w:p w14:paraId="7C25DF16" w14:textId="3854E7EC" w:rsidR="00E61495" w:rsidRPr="002B2C73" w:rsidRDefault="00E61495" w:rsidP="00C30825">
            <w:pPr>
              <w:pStyle w:val="affff9"/>
            </w:pPr>
            <w:r w:rsidRPr="002B2C73">
              <w:lastRenderedPageBreak/>
              <w:t>6</w:t>
            </w:r>
          </w:p>
        </w:tc>
        <w:tc>
          <w:tcPr>
            <w:tcW w:w="1559" w:type="dxa"/>
            <w:vAlign w:val="center"/>
          </w:tcPr>
          <w:p w14:paraId="53EC3C03" w14:textId="625B8F0C" w:rsidR="00E61495" w:rsidRPr="002B2C73" w:rsidRDefault="00E61495" w:rsidP="00C30825">
            <w:pPr>
              <w:pStyle w:val="aff2"/>
              <w:spacing w:line="276" w:lineRule="auto"/>
              <w:rPr>
                <w:lang w:eastAsia="en-US"/>
              </w:rPr>
            </w:pPr>
            <w:r w:rsidRPr="002B2C73">
              <w:rPr>
                <w:lang w:eastAsia="en-US"/>
              </w:rPr>
              <w:t>ЗУ:</w:t>
            </w:r>
            <w:r w:rsidR="00557243" w:rsidRPr="002B2C73">
              <w:rPr>
                <w:lang w:eastAsia="en-US"/>
              </w:rPr>
              <w:t>6</w:t>
            </w:r>
          </w:p>
        </w:tc>
        <w:tc>
          <w:tcPr>
            <w:tcW w:w="1701" w:type="dxa"/>
            <w:vAlign w:val="center"/>
          </w:tcPr>
          <w:p w14:paraId="28C72405" w14:textId="2F5B0BC9" w:rsidR="00E61495" w:rsidRPr="002B2C73" w:rsidRDefault="00E61495" w:rsidP="00C30825">
            <w:pPr>
              <w:pStyle w:val="aff2"/>
              <w:spacing w:line="276" w:lineRule="auto"/>
              <w:rPr>
                <w:lang w:eastAsia="en-US"/>
              </w:rPr>
            </w:pPr>
            <w:r w:rsidRPr="002B2C73">
              <w:rPr>
                <w:lang w:eastAsia="en-US"/>
              </w:rPr>
              <w:t>г. Белоярский</w:t>
            </w:r>
          </w:p>
        </w:tc>
        <w:tc>
          <w:tcPr>
            <w:tcW w:w="1276" w:type="dxa"/>
            <w:vAlign w:val="center"/>
          </w:tcPr>
          <w:p w14:paraId="7ABDA0FD" w14:textId="52454346" w:rsidR="00E61495" w:rsidRPr="002B2C73" w:rsidRDefault="00D4102F" w:rsidP="00C30825">
            <w:pPr>
              <w:pStyle w:val="aff2"/>
              <w:spacing w:line="276" w:lineRule="auto"/>
              <w:rPr>
                <w:lang w:eastAsia="en-US"/>
              </w:rPr>
            </w:pPr>
            <w:r w:rsidRPr="002B2C73">
              <w:rPr>
                <w:lang w:eastAsia="en-US"/>
              </w:rPr>
              <w:t>666</w:t>
            </w:r>
          </w:p>
        </w:tc>
        <w:tc>
          <w:tcPr>
            <w:tcW w:w="2552" w:type="dxa"/>
            <w:vAlign w:val="center"/>
          </w:tcPr>
          <w:p w14:paraId="57D60D8F" w14:textId="47C4C237" w:rsidR="00E61495" w:rsidRPr="002B2C73" w:rsidRDefault="00557243" w:rsidP="00C30825">
            <w:pPr>
              <w:pStyle w:val="aff2"/>
              <w:rPr>
                <w:lang w:eastAsia="en-US"/>
              </w:rPr>
            </w:pPr>
            <w:r w:rsidRPr="002B2C73">
              <w:rPr>
                <w:lang w:eastAsia="en-US"/>
              </w:rPr>
              <w:t>Земельные участки (территории) общего пользования (12.0)</w:t>
            </w:r>
          </w:p>
        </w:tc>
        <w:tc>
          <w:tcPr>
            <w:tcW w:w="7851" w:type="dxa"/>
            <w:vAlign w:val="center"/>
          </w:tcPr>
          <w:p w14:paraId="49D30655" w14:textId="1B187FF2" w:rsidR="00E61495" w:rsidRPr="002B2C73" w:rsidRDefault="0045751E" w:rsidP="00A545C0">
            <w:pPr>
              <w:pStyle w:val="affb"/>
              <w:ind w:left="141" w:right="192"/>
              <w:jc w:val="both"/>
            </w:pPr>
            <w:r w:rsidRPr="002B2C73">
              <w:t>- образование земельного участка с условным номером 86:06:0020106:ЗУ</w:t>
            </w:r>
            <w:r w:rsidR="00AC07A4" w:rsidRPr="002B2C73">
              <w:t>:6</w:t>
            </w:r>
            <w:r w:rsidRPr="002B2C73">
              <w:t xml:space="preserve"> из земель в государственной и муниципальной собственности </w:t>
            </w:r>
            <w:r w:rsidR="00B141DA" w:rsidRPr="002B2C73">
              <w:t>после формирования ЗУ:5</w:t>
            </w:r>
          </w:p>
        </w:tc>
      </w:tr>
      <w:tr w:rsidR="002B2C73" w:rsidRPr="002B2C73" w14:paraId="1EF5E73D" w14:textId="77777777" w:rsidTr="00D42E22">
        <w:trPr>
          <w:jc w:val="center"/>
        </w:trPr>
        <w:tc>
          <w:tcPr>
            <w:tcW w:w="654" w:type="dxa"/>
            <w:vAlign w:val="center"/>
          </w:tcPr>
          <w:p w14:paraId="38C1AF1D" w14:textId="2C521BC2" w:rsidR="00E61495" w:rsidRPr="002B2C73" w:rsidRDefault="00E61495" w:rsidP="00C30825">
            <w:pPr>
              <w:pStyle w:val="affff9"/>
            </w:pPr>
            <w:r w:rsidRPr="002B2C73">
              <w:t>7</w:t>
            </w:r>
          </w:p>
        </w:tc>
        <w:tc>
          <w:tcPr>
            <w:tcW w:w="1559" w:type="dxa"/>
            <w:vAlign w:val="center"/>
          </w:tcPr>
          <w:p w14:paraId="7967B230" w14:textId="0E15002F" w:rsidR="00E61495" w:rsidRPr="002B2C73" w:rsidRDefault="00E61495" w:rsidP="00C30825">
            <w:pPr>
              <w:pStyle w:val="aff2"/>
              <w:spacing w:line="276" w:lineRule="auto"/>
              <w:rPr>
                <w:lang w:eastAsia="en-US"/>
              </w:rPr>
            </w:pPr>
            <w:r w:rsidRPr="002B2C73">
              <w:rPr>
                <w:lang w:eastAsia="en-US"/>
              </w:rPr>
              <w:t>ЗУ:</w:t>
            </w:r>
            <w:r w:rsidR="00825477" w:rsidRPr="002B2C73">
              <w:rPr>
                <w:lang w:eastAsia="en-US"/>
              </w:rPr>
              <w:t>7</w:t>
            </w:r>
          </w:p>
        </w:tc>
        <w:tc>
          <w:tcPr>
            <w:tcW w:w="1701" w:type="dxa"/>
            <w:vAlign w:val="center"/>
          </w:tcPr>
          <w:p w14:paraId="1A2BE6A8" w14:textId="52DFF77C" w:rsidR="00E61495" w:rsidRPr="002B2C73" w:rsidRDefault="00E61495" w:rsidP="00C30825">
            <w:pPr>
              <w:pStyle w:val="aff2"/>
              <w:spacing w:line="276" w:lineRule="auto"/>
              <w:rPr>
                <w:lang w:eastAsia="en-US"/>
              </w:rPr>
            </w:pPr>
            <w:r w:rsidRPr="002B2C73">
              <w:rPr>
                <w:lang w:eastAsia="en-US"/>
              </w:rPr>
              <w:t>г. Белоярский</w:t>
            </w:r>
          </w:p>
        </w:tc>
        <w:tc>
          <w:tcPr>
            <w:tcW w:w="1276" w:type="dxa"/>
            <w:vAlign w:val="center"/>
          </w:tcPr>
          <w:p w14:paraId="213C8164" w14:textId="5BCA3CB5" w:rsidR="00E61495" w:rsidRPr="002B2C73" w:rsidRDefault="00232A19" w:rsidP="00C30825">
            <w:pPr>
              <w:pStyle w:val="aff2"/>
              <w:spacing w:line="276" w:lineRule="auto"/>
              <w:rPr>
                <w:lang w:eastAsia="en-US"/>
              </w:rPr>
            </w:pPr>
            <w:r w:rsidRPr="002B2C73">
              <w:rPr>
                <w:lang w:eastAsia="en-US"/>
              </w:rPr>
              <w:t>1264</w:t>
            </w:r>
          </w:p>
        </w:tc>
        <w:tc>
          <w:tcPr>
            <w:tcW w:w="2552" w:type="dxa"/>
            <w:vAlign w:val="center"/>
          </w:tcPr>
          <w:p w14:paraId="293CA24F" w14:textId="7083EE32" w:rsidR="00E61495" w:rsidRPr="002B2C73" w:rsidRDefault="00D4102F" w:rsidP="00C30825">
            <w:pPr>
              <w:pStyle w:val="aff2"/>
              <w:rPr>
                <w:lang w:eastAsia="en-US"/>
              </w:rPr>
            </w:pPr>
            <w:r w:rsidRPr="002B2C73">
              <w:rPr>
                <w:lang w:eastAsia="en-US"/>
              </w:rPr>
              <w:t>Земельные участки (территории) общего пользования (12.0)</w:t>
            </w:r>
          </w:p>
        </w:tc>
        <w:tc>
          <w:tcPr>
            <w:tcW w:w="7851" w:type="dxa"/>
            <w:vAlign w:val="center"/>
          </w:tcPr>
          <w:p w14:paraId="162B8765" w14:textId="2ABF66C8" w:rsidR="00E61495" w:rsidRPr="002B2C73" w:rsidRDefault="00D4102F" w:rsidP="00A545C0">
            <w:pPr>
              <w:pStyle w:val="affb"/>
              <w:ind w:left="141" w:right="192"/>
              <w:jc w:val="both"/>
            </w:pPr>
            <w:r w:rsidRPr="002B2C73">
              <w:t xml:space="preserve">- образование земельного участка с условным номером 86:06:0020106:ЗУ:7 из земель в государственной и муниципальной собственности </w:t>
            </w:r>
            <w:r w:rsidR="00B141DA" w:rsidRPr="002B2C73">
              <w:t>после формирования ЗУ:8</w:t>
            </w:r>
            <w:r w:rsidR="00796CB4" w:rsidRPr="002B2C73">
              <w:t xml:space="preserve"> и ЗУ:5</w:t>
            </w:r>
          </w:p>
        </w:tc>
      </w:tr>
      <w:tr w:rsidR="002B2C73" w:rsidRPr="002B2C73" w14:paraId="10EA185E" w14:textId="77777777" w:rsidTr="00D42E22">
        <w:trPr>
          <w:jc w:val="center"/>
        </w:trPr>
        <w:tc>
          <w:tcPr>
            <w:tcW w:w="654" w:type="dxa"/>
            <w:vAlign w:val="center"/>
          </w:tcPr>
          <w:p w14:paraId="7D0DA1DA" w14:textId="64FF9ED7" w:rsidR="00E61495" w:rsidRPr="002B2C73" w:rsidRDefault="00E61495" w:rsidP="00C30825">
            <w:pPr>
              <w:pStyle w:val="affff9"/>
            </w:pPr>
            <w:r w:rsidRPr="002B2C73">
              <w:t>8</w:t>
            </w:r>
          </w:p>
        </w:tc>
        <w:tc>
          <w:tcPr>
            <w:tcW w:w="1559" w:type="dxa"/>
            <w:vAlign w:val="center"/>
          </w:tcPr>
          <w:p w14:paraId="0F071DD6" w14:textId="56B4C9A3" w:rsidR="00E61495" w:rsidRPr="002B2C73" w:rsidRDefault="00E61495" w:rsidP="00C30825">
            <w:pPr>
              <w:pStyle w:val="aff2"/>
              <w:spacing w:line="276" w:lineRule="auto"/>
              <w:rPr>
                <w:lang w:eastAsia="en-US"/>
              </w:rPr>
            </w:pPr>
            <w:r w:rsidRPr="002B2C73">
              <w:rPr>
                <w:lang w:eastAsia="en-US"/>
              </w:rPr>
              <w:t>ЗУ:</w:t>
            </w:r>
            <w:r w:rsidR="00825477" w:rsidRPr="002B2C73">
              <w:rPr>
                <w:lang w:eastAsia="en-US"/>
              </w:rPr>
              <w:t>8</w:t>
            </w:r>
          </w:p>
        </w:tc>
        <w:tc>
          <w:tcPr>
            <w:tcW w:w="1701" w:type="dxa"/>
            <w:vAlign w:val="center"/>
          </w:tcPr>
          <w:p w14:paraId="1F10551D" w14:textId="7526253D" w:rsidR="00E61495" w:rsidRPr="002B2C73" w:rsidRDefault="00E61495" w:rsidP="00C30825">
            <w:pPr>
              <w:pStyle w:val="aff2"/>
              <w:spacing w:line="276" w:lineRule="auto"/>
              <w:rPr>
                <w:lang w:eastAsia="en-US"/>
              </w:rPr>
            </w:pPr>
            <w:r w:rsidRPr="002B2C73">
              <w:rPr>
                <w:lang w:eastAsia="en-US"/>
              </w:rPr>
              <w:t>г. Белоярский</w:t>
            </w:r>
          </w:p>
        </w:tc>
        <w:tc>
          <w:tcPr>
            <w:tcW w:w="1276" w:type="dxa"/>
            <w:vAlign w:val="center"/>
          </w:tcPr>
          <w:p w14:paraId="509E001E" w14:textId="2E1E395A" w:rsidR="00E61495" w:rsidRPr="002B2C73" w:rsidRDefault="00CB68DD" w:rsidP="00C30825">
            <w:pPr>
              <w:pStyle w:val="aff2"/>
              <w:spacing w:line="276" w:lineRule="auto"/>
              <w:rPr>
                <w:lang w:eastAsia="en-US"/>
              </w:rPr>
            </w:pPr>
            <w:r w:rsidRPr="002B2C73">
              <w:rPr>
                <w:lang w:eastAsia="en-US"/>
              </w:rPr>
              <w:t>21307</w:t>
            </w:r>
          </w:p>
        </w:tc>
        <w:tc>
          <w:tcPr>
            <w:tcW w:w="2552" w:type="dxa"/>
            <w:vAlign w:val="center"/>
          </w:tcPr>
          <w:p w14:paraId="58775CC8" w14:textId="6C776277" w:rsidR="00E61495" w:rsidRPr="002B2C73" w:rsidRDefault="009C5E07" w:rsidP="00C30825">
            <w:pPr>
              <w:pStyle w:val="aff2"/>
              <w:rPr>
                <w:lang w:eastAsia="en-US"/>
              </w:rPr>
            </w:pPr>
            <w:r w:rsidRPr="002B2C73">
              <w:rPr>
                <w:lang w:eastAsia="en-US"/>
              </w:rPr>
              <w:t>Малоэтажная многоквартирная жилая застройка (2.1.1)</w:t>
            </w:r>
          </w:p>
        </w:tc>
        <w:tc>
          <w:tcPr>
            <w:tcW w:w="7851" w:type="dxa"/>
            <w:vAlign w:val="center"/>
          </w:tcPr>
          <w:p w14:paraId="762F5558" w14:textId="18E47CB7" w:rsidR="00E61495" w:rsidRPr="002B2C73" w:rsidRDefault="000A2F64" w:rsidP="00A545C0">
            <w:pPr>
              <w:pStyle w:val="affb"/>
              <w:ind w:left="141" w:right="192"/>
              <w:jc w:val="both"/>
            </w:pPr>
            <w:r w:rsidRPr="002B2C73">
              <w:rPr>
                <w:rFonts w:eastAsiaTheme="minorHAnsi" w:cs="Times New Roman"/>
                <w:szCs w:val="24"/>
              </w:rPr>
              <w:t>- перераспределение смежных земельных участков с кадастровыми номерами</w:t>
            </w:r>
            <w:r w:rsidR="005F56C4" w:rsidRPr="002B2C73">
              <w:rPr>
                <w:rFonts w:eastAsiaTheme="minorHAnsi" w:cs="Times New Roman"/>
                <w:szCs w:val="24"/>
              </w:rPr>
              <w:t xml:space="preserve"> </w:t>
            </w:r>
            <w:r w:rsidR="00CB68DD" w:rsidRPr="002B2C73">
              <w:rPr>
                <w:rFonts w:eastAsiaTheme="minorHAnsi" w:cs="Times New Roman"/>
                <w:szCs w:val="24"/>
              </w:rPr>
              <w:t>86:06:0020106:148; 86:06:0020106:15; 86:06:0020106:85; 86:06:0020106:86; 86:06:0020106:87; 86:06:0020106:88; 86:06:0020106:90; 86:06:0020106:94; 86:06:0020106:95; 86:06:0020106:96; 86:06:0020106:97; 86:06:0020106:98</w:t>
            </w:r>
            <w:r w:rsidR="005F56C4" w:rsidRPr="002B2C73">
              <w:rPr>
                <w:rFonts w:eastAsiaTheme="minorHAnsi" w:cs="Times New Roman"/>
                <w:szCs w:val="24"/>
              </w:rPr>
              <w:t xml:space="preserve"> </w:t>
            </w:r>
            <w:r w:rsidRPr="002B2C73">
              <w:rPr>
                <w:rFonts w:cs="Times New Roman"/>
                <w:szCs w:val="24"/>
              </w:rPr>
              <w:t xml:space="preserve"> </w:t>
            </w:r>
            <w:r w:rsidRPr="002B2C73">
              <w:rPr>
                <w:rFonts w:eastAsiaTheme="minorHAnsi" w:cs="Times New Roman"/>
                <w:szCs w:val="24"/>
              </w:rPr>
              <w:t xml:space="preserve">и земель </w:t>
            </w:r>
            <w:r w:rsidRPr="002B2C73">
              <w:rPr>
                <w:rFonts w:cs="Times New Roman"/>
                <w:szCs w:val="24"/>
              </w:rPr>
              <w:t>государственной и муниципальной собственности</w:t>
            </w:r>
            <w:r w:rsidR="005F56C4" w:rsidRPr="002B2C73">
              <w:t xml:space="preserve"> после формирования ЗУ:5</w:t>
            </w:r>
            <w:r w:rsidRPr="002B2C73">
              <w:rPr>
                <w:rFonts w:cs="Times New Roman"/>
                <w:szCs w:val="24"/>
              </w:rPr>
              <w:t>.</w:t>
            </w:r>
          </w:p>
        </w:tc>
      </w:tr>
      <w:tr w:rsidR="002B2C73" w:rsidRPr="002B2C73" w14:paraId="46E9D687" w14:textId="77777777" w:rsidTr="00D42E22">
        <w:trPr>
          <w:jc w:val="center"/>
        </w:trPr>
        <w:tc>
          <w:tcPr>
            <w:tcW w:w="654" w:type="dxa"/>
            <w:vAlign w:val="center"/>
          </w:tcPr>
          <w:p w14:paraId="04C2221D" w14:textId="575762E9" w:rsidR="00056156" w:rsidRPr="002B2C73" w:rsidRDefault="00056156" w:rsidP="00056156">
            <w:pPr>
              <w:pStyle w:val="affff9"/>
            </w:pPr>
            <w:r w:rsidRPr="002B2C73">
              <w:t>9</w:t>
            </w:r>
          </w:p>
        </w:tc>
        <w:tc>
          <w:tcPr>
            <w:tcW w:w="1559" w:type="dxa"/>
            <w:vAlign w:val="center"/>
          </w:tcPr>
          <w:p w14:paraId="26A36FD4" w14:textId="1AE0A611" w:rsidR="00056156" w:rsidRPr="002B2C73" w:rsidRDefault="00056156" w:rsidP="00056156">
            <w:pPr>
              <w:pStyle w:val="aff2"/>
              <w:spacing w:line="276" w:lineRule="auto"/>
              <w:rPr>
                <w:lang w:eastAsia="en-US"/>
              </w:rPr>
            </w:pPr>
            <w:r w:rsidRPr="002B2C73">
              <w:rPr>
                <w:lang w:eastAsia="en-US"/>
              </w:rPr>
              <w:t>ЗУ:9</w:t>
            </w:r>
          </w:p>
        </w:tc>
        <w:tc>
          <w:tcPr>
            <w:tcW w:w="1701" w:type="dxa"/>
            <w:vAlign w:val="center"/>
          </w:tcPr>
          <w:p w14:paraId="6705E1D1" w14:textId="2C343C73" w:rsidR="00056156" w:rsidRPr="002B2C73" w:rsidRDefault="00056156" w:rsidP="00056156">
            <w:pPr>
              <w:pStyle w:val="aff2"/>
              <w:spacing w:line="276" w:lineRule="auto"/>
              <w:rPr>
                <w:lang w:eastAsia="en-US"/>
              </w:rPr>
            </w:pPr>
            <w:r w:rsidRPr="002B2C73">
              <w:rPr>
                <w:lang w:eastAsia="en-US"/>
              </w:rPr>
              <w:t>г. Белоярский</w:t>
            </w:r>
          </w:p>
        </w:tc>
        <w:tc>
          <w:tcPr>
            <w:tcW w:w="1276" w:type="dxa"/>
            <w:vAlign w:val="center"/>
          </w:tcPr>
          <w:p w14:paraId="67B50BE7" w14:textId="16A3305E" w:rsidR="00056156" w:rsidRPr="002B2C73" w:rsidRDefault="00056156" w:rsidP="00056156">
            <w:pPr>
              <w:pStyle w:val="aff2"/>
              <w:spacing w:line="276" w:lineRule="auto"/>
              <w:rPr>
                <w:lang w:eastAsia="en-US"/>
              </w:rPr>
            </w:pPr>
            <w:r w:rsidRPr="002B2C73">
              <w:rPr>
                <w:lang w:eastAsia="en-US"/>
              </w:rPr>
              <w:t>867</w:t>
            </w:r>
          </w:p>
        </w:tc>
        <w:tc>
          <w:tcPr>
            <w:tcW w:w="2552" w:type="dxa"/>
            <w:vAlign w:val="center"/>
          </w:tcPr>
          <w:p w14:paraId="27969C39" w14:textId="172111EF" w:rsidR="00056156" w:rsidRPr="002B2C73" w:rsidRDefault="00056156" w:rsidP="00056156">
            <w:pPr>
              <w:pStyle w:val="aff2"/>
              <w:rPr>
                <w:lang w:eastAsia="en-US"/>
              </w:rPr>
            </w:pPr>
            <w:r w:rsidRPr="002B2C73">
              <w:rPr>
                <w:lang w:eastAsia="en-US"/>
              </w:rPr>
              <w:t>Благоустройство территории (12.0.2)</w:t>
            </w:r>
          </w:p>
        </w:tc>
        <w:tc>
          <w:tcPr>
            <w:tcW w:w="7851" w:type="dxa"/>
            <w:vAlign w:val="center"/>
          </w:tcPr>
          <w:p w14:paraId="6A8B2310" w14:textId="77777777" w:rsidR="00056156" w:rsidRPr="002B2C73" w:rsidRDefault="00056156" w:rsidP="00A545C0">
            <w:pPr>
              <w:pStyle w:val="affb"/>
              <w:numPr>
                <w:ilvl w:val="0"/>
                <w:numId w:val="9"/>
              </w:numPr>
              <w:ind w:left="141" w:right="192" w:firstLine="0"/>
              <w:jc w:val="both"/>
              <w:rPr>
                <w:b/>
              </w:rPr>
            </w:pPr>
            <w:r w:rsidRPr="002B2C73">
              <w:rPr>
                <w:b/>
              </w:rPr>
              <w:t>этап:</w:t>
            </w:r>
          </w:p>
          <w:p w14:paraId="76CCFDD7" w14:textId="5436BE7B" w:rsidR="00056156" w:rsidRPr="002B2C73" w:rsidRDefault="00056156" w:rsidP="00A545C0">
            <w:pPr>
              <w:pStyle w:val="affb"/>
              <w:ind w:left="141" w:right="192"/>
              <w:jc w:val="both"/>
            </w:pPr>
            <w:r w:rsidRPr="002B2C73">
              <w:t xml:space="preserve">- перераспределение земельного участка с кадастровым номером </w:t>
            </w:r>
            <w:r w:rsidR="00261398" w:rsidRPr="002B2C73">
              <w:t xml:space="preserve">86:06:0020106:66 </w:t>
            </w:r>
            <w:r w:rsidRPr="002B2C73">
              <w:t xml:space="preserve">(образование земельного участка с условным номером </w:t>
            </w:r>
            <w:r w:rsidR="00261398" w:rsidRPr="002B2C73">
              <w:t>86:06:0020106:66</w:t>
            </w:r>
            <w:r w:rsidRPr="002B2C73">
              <w:t>:ЗУ</w:t>
            </w:r>
            <w:r w:rsidR="003D335C" w:rsidRPr="002B2C73">
              <w:t>:</w:t>
            </w:r>
            <w:r w:rsidR="00261398" w:rsidRPr="002B2C73">
              <w:t>9</w:t>
            </w:r>
            <w:r w:rsidRPr="002B2C73">
              <w:t xml:space="preserve">.1, площадью </w:t>
            </w:r>
            <w:r w:rsidR="00261398" w:rsidRPr="002B2C73">
              <w:t>840</w:t>
            </w:r>
            <w:r w:rsidRPr="002B2C73">
              <w:t xml:space="preserve"> кв.м, с видом разрешенного использования: </w:t>
            </w:r>
            <w:r w:rsidR="00261398" w:rsidRPr="002B2C73">
              <w:rPr>
                <w:lang w:eastAsia="en-US"/>
              </w:rPr>
              <w:t>Благоустройство территории (12.0.2)</w:t>
            </w:r>
            <w:r w:rsidRPr="002B2C73">
              <w:t>.</w:t>
            </w:r>
          </w:p>
          <w:p w14:paraId="313329ED" w14:textId="77777777" w:rsidR="00056156" w:rsidRPr="002B2C73" w:rsidRDefault="00056156" w:rsidP="00A545C0">
            <w:pPr>
              <w:pStyle w:val="affb"/>
              <w:numPr>
                <w:ilvl w:val="0"/>
                <w:numId w:val="9"/>
              </w:numPr>
              <w:ind w:left="141" w:right="192" w:firstLine="0"/>
              <w:jc w:val="both"/>
              <w:rPr>
                <w:b/>
              </w:rPr>
            </w:pPr>
            <w:r w:rsidRPr="002B2C73">
              <w:rPr>
                <w:b/>
              </w:rPr>
              <w:t>этап:</w:t>
            </w:r>
          </w:p>
          <w:p w14:paraId="57F4017C" w14:textId="4979AF2C" w:rsidR="00056156" w:rsidRPr="002B2C73" w:rsidRDefault="00056156" w:rsidP="00A545C0">
            <w:pPr>
              <w:pStyle w:val="affb"/>
              <w:ind w:left="141" w:right="192"/>
              <w:jc w:val="both"/>
            </w:pPr>
            <w:r w:rsidRPr="002B2C73">
              <w:rPr>
                <w:rFonts w:eastAsiaTheme="minorHAnsi" w:cs="Times New Roman"/>
                <w:szCs w:val="24"/>
              </w:rPr>
              <w:t xml:space="preserve">- перераспределение смежных земельных участков с кадастровыми номерами </w:t>
            </w:r>
            <w:r w:rsidR="00452B76" w:rsidRPr="002B2C73">
              <w:t>86:06:0020106:66:ЗУ</w:t>
            </w:r>
            <w:r w:rsidR="00F008E4" w:rsidRPr="002B2C73">
              <w:t>:</w:t>
            </w:r>
            <w:r w:rsidR="00452B76" w:rsidRPr="002B2C73">
              <w:t xml:space="preserve">9.1 и </w:t>
            </w:r>
            <w:r w:rsidR="00452B76" w:rsidRPr="002B2C73">
              <w:rPr>
                <w:rFonts w:cs="Times New Roman"/>
                <w:szCs w:val="24"/>
              </w:rPr>
              <w:t>86:06:0020106:149</w:t>
            </w:r>
            <w:r w:rsidRPr="002B2C73">
              <w:rPr>
                <w:rFonts w:cs="Times New Roman"/>
                <w:szCs w:val="24"/>
              </w:rPr>
              <w:t xml:space="preserve">, </w:t>
            </w:r>
            <w:r w:rsidRPr="002B2C73">
              <w:rPr>
                <w:rFonts w:eastAsiaTheme="minorHAnsi" w:cs="Times New Roman"/>
                <w:szCs w:val="24"/>
              </w:rPr>
              <w:t xml:space="preserve">и земель </w:t>
            </w:r>
            <w:r w:rsidRPr="002B2C73">
              <w:rPr>
                <w:rFonts w:cs="Times New Roman"/>
                <w:szCs w:val="24"/>
              </w:rPr>
              <w:t>государственной и муниципальной собственности.</w:t>
            </w:r>
          </w:p>
        </w:tc>
      </w:tr>
      <w:tr w:rsidR="002B2C73" w:rsidRPr="002B2C73" w14:paraId="267CA66B" w14:textId="77777777" w:rsidTr="00D42E22">
        <w:trPr>
          <w:jc w:val="center"/>
        </w:trPr>
        <w:tc>
          <w:tcPr>
            <w:tcW w:w="654" w:type="dxa"/>
            <w:vAlign w:val="center"/>
          </w:tcPr>
          <w:p w14:paraId="403ADF1C" w14:textId="4A8FA9CD" w:rsidR="00056156" w:rsidRPr="002B2C73" w:rsidRDefault="00056156" w:rsidP="00056156">
            <w:pPr>
              <w:pStyle w:val="affff9"/>
            </w:pPr>
            <w:r w:rsidRPr="002B2C73">
              <w:t>10</w:t>
            </w:r>
          </w:p>
        </w:tc>
        <w:tc>
          <w:tcPr>
            <w:tcW w:w="1559" w:type="dxa"/>
            <w:vAlign w:val="center"/>
          </w:tcPr>
          <w:p w14:paraId="2D8DFD7B" w14:textId="059D6771" w:rsidR="00056156" w:rsidRPr="002B2C73" w:rsidRDefault="00056156" w:rsidP="00056156">
            <w:pPr>
              <w:pStyle w:val="aff2"/>
              <w:spacing w:line="276" w:lineRule="auto"/>
              <w:rPr>
                <w:lang w:eastAsia="en-US"/>
              </w:rPr>
            </w:pPr>
            <w:r w:rsidRPr="002B2C73">
              <w:rPr>
                <w:lang w:eastAsia="en-US"/>
              </w:rPr>
              <w:t>ЗУ:10</w:t>
            </w:r>
          </w:p>
        </w:tc>
        <w:tc>
          <w:tcPr>
            <w:tcW w:w="1701" w:type="dxa"/>
            <w:vAlign w:val="center"/>
          </w:tcPr>
          <w:p w14:paraId="3B421606" w14:textId="6AFFC2E5" w:rsidR="00056156" w:rsidRPr="002B2C73" w:rsidRDefault="00056156" w:rsidP="00056156">
            <w:pPr>
              <w:pStyle w:val="aff2"/>
              <w:spacing w:line="276" w:lineRule="auto"/>
              <w:rPr>
                <w:lang w:eastAsia="en-US"/>
              </w:rPr>
            </w:pPr>
            <w:r w:rsidRPr="002B2C73">
              <w:rPr>
                <w:lang w:eastAsia="en-US"/>
              </w:rPr>
              <w:t>г. Белоярский</w:t>
            </w:r>
          </w:p>
        </w:tc>
        <w:tc>
          <w:tcPr>
            <w:tcW w:w="1276" w:type="dxa"/>
            <w:vAlign w:val="center"/>
          </w:tcPr>
          <w:p w14:paraId="7153C2D0" w14:textId="3B87EAEB" w:rsidR="00056156" w:rsidRPr="002B2C73" w:rsidRDefault="00E2749E" w:rsidP="00056156">
            <w:pPr>
              <w:pStyle w:val="aff2"/>
              <w:spacing w:line="276" w:lineRule="auto"/>
              <w:rPr>
                <w:lang w:eastAsia="en-US"/>
              </w:rPr>
            </w:pPr>
            <w:r w:rsidRPr="002B2C73">
              <w:rPr>
                <w:lang w:eastAsia="en-US"/>
              </w:rPr>
              <w:t>1</w:t>
            </w:r>
            <w:r w:rsidR="00A95B9D" w:rsidRPr="002B2C73">
              <w:rPr>
                <w:lang w:eastAsia="en-US"/>
              </w:rPr>
              <w:t>614</w:t>
            </w:r>
          </w:p>
        </w:tc>
        <w:tc>
          <w:tcPr>
            <w:tcW w:w="2552" w:type="dxa"/>
            <w:vAlign w:val="center"/>
          </w:tcPr>
          <w:p w14:paraId="35658F36" w14:textId="6F769C09" w:rsidR="00056156" w:rsidRPr="002B2C73" w:rsidRDefault="00056156" w:rsidP="00056156">
            <w:pPr>
              <w:pStyle w:val="aff2"/>
              <w:rPr>
                <w:lang w:eastAsia="en-US"/>
              </w:rPr>
            </w:pPr>
            <w:r w:rsidRPr="002B2C73">
              <w:rPr>
                <w:lang w:eastAsia="en-US"/>
              </w:rPr>
              <w:t>Благоустройство территории (12.0.2)</w:t>
            </w:r>
          </w:p>
        </w:tc>
        <w:tc>
          <w:tcPr>
            <w:tcW w:w="7851" w:type="dxa"/>
            <w:vAlign w:val="center"/>
          </w:tcPr>
          <w:p w14:paraId="1433E8F4" w14:textId="601410EF" w:rsidR="00837C82" w:rsidRPr="002B2C73" w:rsidRDefault="00837C82" w:rsidP="000437E9">
            <w:pPr>
              <w:pStyle w:val="affb"/>
              <w:ind w:left="141" w:right="192"/>
            </w:pPr>
            <w:r w:rsidRPr="002B2C73">
              <w:rPr>
                <w:rFonts w:eastAsiaTheme="minorHAnsi" w:cs="Times New Roman"/>
                <w:szCs w:val="24"/>
              </w:rPr>
              <w:t>- </w:t>
            </w:r>
            <w:r w:rsidR="00452842" w:rsidRPr="002B2C73">
              <w:rPr>
                <w:rFonts w:eastAsiaTheme="minorHAnsi" w:cs="Times New Roman"/>
                <w:szCs w:val="24"/>
              </w:rPr>
              <w:t>образование земельного участка из земель в государственной и муниципальной собственности</w:t>
            </w:r>
            <w:r w:rsidR="00BC4741" w:rsidRPr="002B2C73">
              <w:rPr>
                <w:rFonts w:eastAsiaTheme="minorHAnsi" w:cs="Times New Roman"/>
                <w:szCs w:val="24"/>
              </w:rPr>
              <w:t xml:space="preserve"> после образования </w:t>
            </w:r>
            <w:r w:rsidR="000437E9" w:rsidRPr="002B2C73">
              <w:rPr>
                <w:rFonts w:eastAsiaTheme="minorHAnsi" w:cs="Times New Roman"/>
                <w:szCs w:val="24"/>
              </w:rPr>
              <w:t>ЗУ:13, ЗУ:18, ЗУ:19</w:t>
            </w:r>
          </w:p>
        </w:tc>
      </w:tr>
      <w:tr w:rsidR="002B2C73" w:rsidRPr="002B2C73" w14:paraId="40E8B07F" w14:textId="77777777" w:rsidTr="00D42E22">
        <w:trPr>
          <w:jc w:val="center"/>
        </w:trPr>
        <w:tc>
          <w:tcPr>
            <w:tcW w:w="654" w:type="dxa"/>
            <w:vAlign w:val="center"/>
          </w:tcPr>
          <w:p w14:paraId="38E305E0" w14:textId="23128AC5" w:rsidR="00056156" w:rsidRPr="002B2C73" w:rsidRDefault="00056156" w:rsidP="00056156">
            <w:pPr>
              <w:pStyle w:val="affff9"/>
            </w:pPr>
            <w:r w:rsidRPr="002B2C73">
              <w:t>11</w:t>
            </w:r>
          </w:p>
        </w:tc>
        <w:tc>
          <w:tcPr>
            <w:tcW w:w="1559" w:type="dxa"/>
            <w:vAlign w:val="center"/>
          </w:tcPr>
          <w:p w14:paraId="78654654" w14:textId="529FF98F" w:rsidR="00056156" w:rsidRPr="002B2C73" w:rsidRDefault="00056156" w:rsidP="00056156">
            <w:pPr>
              <w:pStyle w:val="aff2"/>
              <w:spacing w:line="276" w:lineRule="auto"/>
              <w:rPr>
                <w:lang w:eastAsia="en-US"/>
              </w:rPr>
            </w:pPr>
            <w:r w:rsidRPr="002B2C73">
              <w:rPr>
                <w:lang w:eastAsia="en-US"/>
              </w:rPr>
              <w:t>ЗУ:11</w:t>
            </w:r>
          </w:p>
        </w:tc>
        <w:tc>
          <w:tcPr>
            <w:tcW w:w="1701" w:type="dxa"/>
            <w:vAlign w:val="center"/>
          </w:tcPr>
          <w:p w14:paraId="6047EA31" w14:textId="70E4B117" w:rsidR="00056156" w:rsidRPr="002B2C73" w:rsidRDefault="00056156" w:rsidP="00056156">
            <w:pPr>
              <w:pStyle w:val="aff2"/>
              <w:spacing w:line="276" w:lineRule="auto"/>
              <w:rPr>
                <w:lang w:eastAsia="en-US"/>
              </w:rPr>
            </w:pPr>
            <w:r w:rsidRPr="002B2C73">
              <w:rPr>
                <w:lang w:eastAsia="en-US"/>
              </w:rPr>
              <w:t>г. Белоярский</w:t>
            </w:r>
          </w:p>
        </w:tc>
        <w:tc>
          <w:tcPr>
            <w:tcW w:w="1276" w:type="dxa"/>
            <w:vAlign w:val="center"/>
          </w:tcPr>
          <w:p w14:paraId="41F0465F" w14:textId="41316358" w:rsidR="00056156" w:rsidRPr="002B2C73" w:rsidRDefault="005C24ED" w:rsidP="00056156">
            <w:pPr>
              <w:pStyle w:val="aff2"/>
              <w:spacing w:line="276" w:lineRule="auto"/>
              <w:rPr>
                <w:lang w:eastAsia="en-US"/>
              </w:rPr>
            </w:pPr>
            <w:r w:rsidRPr="002B2C73">
              <w:rPr>
                <w:lang w:eastAsia="en-US"/>
              </w:rPr>
              <w:t>1886</w:t>
            </w:r>
          </w:p>
        </w:tc>
        <w:tc>
          <w:tcPr>
            <w:tcW w:w="2552" w:type="dxa"/>
            <w:vAlign w:val="center"/>
          </w:tcPr>
          <w:p w14:paraId="39C88BEB" w14:textId="48AC8F83" w:rsidR="00056156" w:rsidRPr="002B2C73" w:rsidRDefault="00056156" w:rsidP="00056156">
            <w:pPr>
              <w:pStyle w:val="aff2"/>
              <w:rPr>
                <w:lang w:eastAsia="en-US"/>
              </w:rPr>
            </w:pPr>
            <w:r w:rsidRPr="002B2C73">
              <w:rPr>
                <w:lang w:eastAsia="en-US"/>
              </w:rPr>
              <w:t>Земельные участки (территории) общего пользования (12.0)</w:t>
            </w:r>
          </w:p>
        </w:tc>
        <w:tc>
          <w:tcPr>
            <w:tcW w:w="7851" w:type="dxa"/>
            <w:vAlign w:val="center"/>
          </w:tcPr>
          <w:p w14:paraId="6994C6E0" w14:textId="77777777" w:rsidR="005C24ED" w:rsidRPr="002B2C73" w:rsidRDefault="005C24ED" w:rsidP="00A545C0">
            <w:pPr>
              <w:pStyle w:val="affb"/>
              <w:ind w:left="141" w:right="192"/>
              <w:jc w:val="both"/>
              <w:rPr>
                <w:b/>
              </w:rPr>
            </w:pPr>
            <w:r w:rsidRPr="002B2C73">
              <w:rPr>
                <w:b/>
              </w:rPr>
              <w:t>1 этап:</w:t>
            </w:r>
          </w:p>
          <w:p w14:paraId="2285076F" w14:textId="1F44B760" w:rsidR="003C6E98" w:rsidRPr="002B2C73" w:rsidRDefault="005C24ED" w:rsidP="00A545C0">
            <w:pPr>
              <w:pStyle w:val="affb"/>
              <w:ind w:left="141" w:right="192"/>
              <w:jc w:val="both"/>
              <w:rPr>
                <w:lang w:eastAsia="en-US"/>
              </w:rPr>
            </w:pPr>
            <w:r w:rsidRPr="002B2C73">
              <w:t>- образование земельного участка с условным номером 86:06:0020106:ЗУ:11.1 из земель в государственной и муниципальной собственности площадью 18</w:t>
            </w:r>
            <w:r w:rsidR="007431CD" w:rsidRPr="002B2C73">
              <w:t>6</w:t>
            </w:r>
            <w:r w:rsidR="00E20CF8" w:rsidRPr="002B2C73">
              <w:t>4</w:t>
            </w:r>
            <w:r w:rsidRPr="002B2C73">
              <w:t xml:space="preserve"> кв.м., с видом разрешенного </w:t>
            </w:r>
            <w:r w:rsidRPr="002B2C73">
              <w:lastRenderedPageBreak/>
              <w:t xml:space="preserve">использования: </w:t>
            </w:r>
            <w:r w:rsidRPr="002B2C73">
              <w:rPr>
                <w:lang w:eastAsia="en-US"/>
              </w:rPr>
              <w:t>Земельные участки (территории) общего пользования (12.0)</w:t>
            </w:r>
            <w:r w:rsidR="005B2297" w:rsidRPr="002B2C73">
              <w:rPr>
                <w:lang w:eastAsia="en-US"/>
              </w:rPr>
              <w:t xml:space="preserve"> </w:t>
            </w:r>
          </w:p>
          <w:p w14:paraId="3AD704DF" w14:textId="427EDB89" w:rsidR="005C24ED" w:rsidRPr="002B2C73" w:rsidRDefault="005C24ED" w:rsidP="00A545C0">
            <w:pPr>
              <w:pStyle w:val="affb"/>
              <w:ind w:left="141" w:right="192"/>
              <w:jc w:val="both"/>
              <w:rPr>
                <w:b/>
              </w:rPr>
            </w:pPr>
            <w:r w:rsidRPr="002B2C73">
              <w:rPr>
                <w:b/>
              </w:rPr>
              <w:t>2 этап:</w:t>
            </w:r>
          </w:p>
          <w:p w14:paraId="3203A754" w14:textId="77777777" w:rsidR="005B2297" w:rsidRPr="002B2C73" w:rsidRDefault="005C24ED" w:rsidP="00A545C0">
            <w:pPr>
              <w:pStyle w:val="affb"/>
              <w:ind w:left="141" w:right="192"/>
              <w:jc w:val="both"/>
            </w:pPr>
            <w:r w:rsidRPr="002B2C73">
              <w:t xml:space="preserve">- объединение земельных участков </w:t>
            </w:r>
            <w:r w:rsidR="005B2297" w:rsidRPr="002B2C73">
              <w:t xml:space="preserve">86:06:0020106:ЗУ:11.1, </w:t>
            </w:r>
            <w:r w:rsidRPr="002B2C73">
              <w:t>86:06:0020106:146 и 86:06:0020106:147</w:t>
            </w:r>
            <w:r w:rsidR="005B2297" w:rsidRPr="002B2C73">
              <w:t>.</w:t>
            </w:r>
          </w:p>
          <w:p w14:paraId="5DAC954E" w14:textId="3F2498C5" w:rsidR="005B2297" w:rsidRPr="002B2C73" w:rsidRDefault="005B2297" w:rsidP="00A545C0">
            <w:pPr>
              <w:pStyle w:val="affb"/>
              <w:ind w:left="141" w:right="192"/>
              <w:jc w:val="both"/>
            </w:pPr>
            <w:r w:rsidRPr="002B2C73">
              <w:t>После формирования ЗУ:107, ЗУ:8, ЗУ:12, ЗУ:14, ЗУ:15</w:t>
            </w:r>
          </w:p>
        </w:tc>
      </w:tr>
      <w:tr w:rsidR="002B2C73" w:rsidRPr="002B2C73" w14:paraId="510C9474" w14:textId="77777777" w:rsidTr="00D42E22">
        <w:trPr>
          <w:jc w:val="center"/>
        </w:trPr>
        <w:tc>
          <w:tcPr>
            <w:tcW w:w="654" w:type="dxa"/>
            <w:vAlign w:val="center"/>
          </w:tcPr>
          <w:p w14:paraId="733EE46B" w14:textId="722B0E8A" w:rsidR="00056156" w:rsidRPr="002B2C73" w:rsidRDefault="00056156" w:rsidP="00056156">
            <w:pPr>
              <w:pStyle w:val="affff9"/>
            </w:pPr>
            <w:r w:rsidRPr="002B2C73">
              <w:lastRenderedPageBreak/>
              <w:t>12</w:t>
            </w:r>
          </w:p>
        </w:tc>
        <w:tc>
          <w:tcPr>
            <w:tcW w:w="1559" w:type="dxa"/>
            <w:vAlign w:val="center"/>
          </w:tcPr>
          <w:p w14:paraId="4ECDBFDA" w14:textId="4DF7814D" w:rsidR="00056156" w:rsidRPr="002B2C73" w:rsidRDefault="00056156" w:rsidP="00056156">
            <w:pPr>
              <w:pStyle w:val="aff2"/>
              <w:spacing w:line="276" w:lineRule="auto"/>
              <w:rPr>
                <w:lang w:eastAsia="en-US"/>
              </w:rPr>
            </w:pPr>
            <w:r w:rsidRPr="002B2C73">
              <w:rPr>
                <w:lang w:eastAsia="en-US"/>
              </w:rPr>
              <w:t>ЗУ:12</w:t>
            </w:r>
          </w:p>
        </w:tc>
        <w:tc>
          <w:tcPr>
            <w:tcW w:w="1701" w:type="dxa"/>
            <w:vAlign w:val="center"/>
          </w:tcPr>
          <w:p w14:paraId="4645E616" w14:textId="106AC0C3" w:rsidR="00056156" w:rsidRPr="002B2C73" w:rsidRDefault="00056156" w:rsidP="00056156">
            <w:pPr>
              <w:pStyle w:val="aff2"/>
              <w:spacing w:line="276" w:lineRule="auto"/>
              <w:rPr>
                <w:lang w:eastAsia="en-US"/>
              </w:rPr>
            </w:pPr>
            <w:r w:rsidRPr="002B2C73">
              <w:rPr>
                <w:lang w:eastAsia="en-US"/>
              </w:rPr>
              <w:t>г. Белоярский</w:t>
            </w:r>
          </w:p>
        </w:tc>
        <w:tc>
          <w:tcPr>
            <w:tcW w:w="1276" w:type="dxa"/>
            <w:vAlign w:val="center"/>
          </w:tcPr>
          <w:p w14:paraId="0298B64F" w14:textId="482D9858" w:rsidR="00056156" w:rsidRPr="002B2C73" w:rsidRDefault="00D01385" w:rsidP="00056156">
            <w:pPr>
              <w:pStyle w:val="aff2"/>
              <w:spacing w:line="276" w:lineRule="auto"/>
              <w:rPr>
                <w:lang w:eastAsia="en-US"/>
              </w:rPr>
            </w:pPr>
            <w:r w:rsidRPr="002B2C73">
              <w:rPr>
                <w:lang w:eastAsia="en-US"/>
              </w:rPr>
              <w:t>2557</w:t>
            </w:r>
          </w:p>
        </w:tc>
        <w:tc>
          <w:tcPr>
            <w:tcW w:w="2552" w:type="dxa"/>
            <w:vAlign w:val="center"/>
          </w:tcPr>
          <w:p w14:paraId="37969FC9" w14:textId="7C0A0749" w:rsidR="00056156" w:rsidRPr="002B2C73" w:rsidRDefault="00056156" w:rsidP="00056156">
            <w:pPr>
              <w:pStyle w:val="aff2"/>
              <w:rPr>
                <w:lang w:eastAsia="en-US"/>
              </w:rPr>
            </w:pPr>
            <w:r w:rsidRPr="002B2C73">
              <w:rPr>
                <w:lang w:eastAsia="en-US"/>
              </w:rPr>
              <w:t>Малоэтажная многоквартирная жилая застройка (2.1.1)</w:t>
            </w:r>
          </w:p>
        </w:tc>
        <w:tc>
          <w:tcPr>
            <w:tcW w:w="7851" w:type="dxa"/>
            <w:vAlign w:val="center"/>
          </w:tcPr>
          <w:p w14:paraId="287CA682" w14:textId="70694B5D" w:rsidR="00056156" w:rsidRPr="002B2C73" w:rsidRDefault="00056156" w:rsidP="00A545C0">
            <w:pPr>
              <w:pStyle w:val="affb"/>
              <w:ind w:left="141" w:right="192"/>
              <w:jc w:val="both"/>
            </w:pPr>
            <w:r w:rsidRPr="002B2C73">
              <w:rPr>
                <w:rFonts w:eastAsiaTheme="minorHAnsi" w:cs="Times New Roman"/>
                <w:szCs w:val="24"/>
              </w:rPr>
              <w:t>- </w:t>
            </w:r>
            <w:r w:rsidR="00CC6679" w:rsidRPr="002B2C73">
              <w:t>перераспределение земельного участка с кадастровым номером 86:06:0020106:84</w:t>
            </w:r>
          </w:p>
        </w:tc>
      </w:tr>
      <w:tr w:rsidR="002B2C73" w:rsidRPr="002B2C73" w14:paraId="37074F47" w14:textId="77777777" w:rsidTr="00035BFD">
        <w:trPr>
          <w:trHeight w:val="1114"/>
          <w:jc w:val="center"/>
        </w:trPr>
        <w:tc>
          <w:tcPr>
            <w:tcW w:w="654" w:type="dxa"/>
            <w:vMerge w:val="restart"/>
            <w:vAlign w:val="center"/>
          </w:tcPr>
          <w:p w14:paraId="0B7B2783" w14:textId="04E3AB43" w:rsidR="0021240B" w:rsidRPr="002B2C73" w:rsidRDefault="0021240B" w:rsidP="00056156">
            <w:pPr>
              <w:pStyle w:val="affff9"/>
            </w:pPr>
            <w:r w:rsidRPr="002B2C73">
              <w:t>13</w:t>
            </w:r>
          </w:p>
        </w:tc>
        <w:tc>
          <w:tcPr>
            <w:tcW w:w="1559" w:type="dxa"/>
            <w:vAlign w:val="center"/>
          </w:tcPr>
          <w:p w14:paraId="0EA78072" w14:textId="2A5CC851" w:rsidR="0021240B" w:rsidRPr="002B2C73" w:rsidRDefault="0021240B" w:rsidP="00056156">
            <w:pPr>
              <w:pStyle w:val="aff2"/>
              <w:spacing w:line="276" w:lineRule="auto"/>
              <w:rPr>
                <w:lang w:eastAsia="en-US"/>
              </w:rPr>
            </w:pPr>
            <w:r w:rsidRPr="002B2C73">
              <w:rPr>
                <w:lang w:eastAsia="en-US"/>
              </w:rPr>
              <w:t>ЗУ:13</w:t>
            </w:r>
          </w:p>
        </w:tc>
        <w:tc>
          <w:tcPr>
            <w:tcW w:w="1701" w:type="dxa"/>
            <w:vAlign w:val="center"/>
          </w:tcPr>
          <w:p w14:paraId="4AF73D33" w14:textId="3E3034B3" w:rsidR="0021240B" w:rsidRPr="002B2C73" w:rsidRDefault="0021240B" w:rsidP="00056156">
            <w:pPr>
              <w:pStyle w:val="aff2"/>
              <w:spacing w:line="276" w:lineRule="auto"/>
              <w:rPr>
                <w:lang w:eastAsia="en-US"/>
              </w:rPr>
            </w:pPr>
            <w:r w:rsidRPr="002B2C73">
              <w:rPr>
                <w:lang w:eastAsia="en-US"/>
              </w:rPr>
              <w:t>г. Белоярский</w:t>
            </w:r>
          </w:p>
        </w:tc>
        <w:tc>
          <w:tcPr>
            <w:tcW w:w="1276" w:type="dxa"/>
            <w:vAlign w:val="center"/>
          </w:tcPr>
          <w:p w14:paraId="09F3B8AE" w14:textId="4E422A37" w:rsidR="0021240B" w:rsidRPr="002B2C73" w:rsidRDefault="0021240B" w:rsidP="00056156">
            <w:pPr>
              <w:pStyle w:val="aff2"/>
              <w:spacing w:line="276" w:lineRule="auto"/>
              <w:rPr>
                <w:lang w:eastAsia="en-US"/>
              </w:rPr>
            </w:pPr>
            <w:r w:rsidRPr="002B2C73">
              <w:rPr>
                <w:lang w:eastAsia="en-US"/>
              </w:rPr>
              <w:t>2893</w:t>
            </w:r>
          </w:p>
        </w:tc>
        <w:tc>
          <w:tcPr>
            <w:tcW w:w="2552" w:type="dxa"/>
            <w:vAlign w:val="center"/>
          </w:tcPr>
          <w:p w14:paraId="660094F2" w14:textId="13ED65F4" w:rsidR="0021240B" w:rsidRPr="002B2C73" w:rsidRDefault="0021240B" w:rsidP="00056156">
            <w:pPr>
              <w:pStyle w:val="aff2"/>
              <w:rPr>
                <w:lang w:eastAsia="en-US"/>
              </w:rPr>
            </w:pPr>
            <w:r w:rsidRPr="002B2C73">
              <w:rPr>
                <w:lang w:eastAsia="en-US"/>
              </w:rPr>
              <w:t>Малоэтажная многоквартирная жилая застройка (2.1.1)</w:t>
            </w:r>
          </w:p>
        </w:tc>
        <w:tc>
          <w:tcPr>
            <w:tcW w:w="7851" w:type="dxa"/>
            <w:vMerge w:val="restart"/>
            <w:vAlign w:val="center"/>
          </w:tcPr>
          <w:p w14:paraId="3F5EE86C" w14:textId="6FE33261" w:rsidR="0021240B" w:rsidRPr="002B2C73" w:rsidRDefault="00C40F18" w:rsidP="009C04CC">
            <w:pPr>
              <w:pStyle w:val="affb"/>
              <w:ind w:left="141" w:right="192"/>
              <w:jc w:val="both"/>
              <w:rPr>
                <w:rFonts w:eastAsiaTheme="minorHAnsi" w:cs="Times New Roman"/>
                <w:bCs/>
                <w:szCs w:val="24"/>
              </w:rPr>
            </w:pPr>
            <w:r w:rsidRPr="002B2C73">
              <w:rPr>
                <w:bCs/>
              </w:rPr>
              <w:t>Образование путем перераспределение смежных земельных участков с кадастровыми номерами 86:06:0020106:1383, 86:06:0020106:1024, 86:06:0020106:1023, 86:06:0020106:109, 86:06:0020106:1037, 86:06:0020106:143, 86:06:0020106:142, 86:06:0020106:81, 86:06:0020106:144, 86:06:0020106:82, 86:06:0020106:83, 86:06:0020106:145 и земель государственной и муниципальной собственности</w:t>
            </w:r>
          </w:p>
        </w:tc>
      </w:tr>
      <w:tr w:rsidR="002B2C73" w:rsidRPr="002B2C73" w14:paraId="40A02046" w14:textId="77777777" w:rsidTr="00D42E22">
        <w:trPr>
          <w:jc w:val="center"/>
        </w:trPr>
        <w:tc>
          <w:tcPr>
            <w:tcW w:w="654" w:type="dxa"/>
            <w:vMerge/>
            <w:vAlign w:val="center"/>
          </w:tcPr>
          <w:p w14:paraId="01208262" w14:textId="521FE852" w:rsidR="0021240B" w:rsidRPr="002B2C73" w:rsidRDefault="0021240B" w:rsidP="008756E3">
            <w:pPr>
              <w:pStyle w:val="affff9"/>
            </w:pPr>
          </w:p>
        </w:tc>
        <w:tc>
          <w:tcPr>
            <w:tcW w:w="1559" w:type="dxa"/>
            <w:vAlign w:val="center"/>
          </w:tcPr>
          <w:p w14:paraId="57368879" w14:textId="1A78DDBC" w:rsidR="0021240B" w:rsidRPr="002B2C73" w:rsidRDefault="0021240B" w:rsidP="008756E3">
            <w:pPr>
              <w:pStyle w:val="aff2"/>
              <w:spacing w:line="276" w:lineRule="auto"/>
              <w:rPr>
                <w:lang w:eastAsia="en-US"/>
              </w:rPr>
            </w:pPr>
            <w:r w:rsidRPr="002B2C73">
              <w:rPr>
                <w:lang w:eastAsia="en-US"/>
              </w:rPr>
              <w:t>ЗУ:18</w:t>
            </w:r>
          </w:p>
        </w:tc>
        <w:tc>
          <w:tcPr>
            <w:tcW w:w="1701" w:type="dxa"/>
            <w:vAlign w:val="center"/>
          </w:tcPr>
          <w:p w14:paraId="621E5D80" w14:textId="29DF2747" w:rsidR="0021240B" w:rsidRPr="002B2C73" w:rsidRDefault="0021240B" w:rsidP="008756E3">
            <w:pPr>
              <w:pStyle w:val="aff2"/>
              <w:spacing w:line="276" w:lineRule="auto"/>
              <w:rPr>
                <w:lang w:eastAsia="en-US"/>
              </w:rPr>
            </w:pPr>
            <w:r w:rsidRPr="002B2C73">
              <w:rPr>
                <w:lang w:eastAsia="en-US"/>
              </w:rPr>
              <w:t>г. Белоярский</w:t>
            </w:r>
          </w:p>
        </w:tc>
        <w:tc>
          <w:tcPr>
            <w:tcW w:w="1276" w:type="dxa"/>
            <w:vAlign w:val="center"/>
          </w:tcPr>
          <w:p w14:paraId="41F5F11C" w14:textId="70F2882F" w:rsidR="0021240B" w:rsidRPr="002B2C73" w:rsidRDefault="0021240B" w:rsidP="008756E3">
            <w:pPr>
              <w:pStyle w:val="aff2"/>
              <w:spacing w:line="276" w:lineRule="auto"/>
              <w:rPr>
                <w:lang w:eastAsia="en-US"/>
              </w:rPr>
            </w:pPr>
            <w:r w:rsidRPr="002B2C73">
              <w:rPr>
                <w:lang w:eastAsia="en-US"/>
              </w:rPr>
              <w:t>6694</w:t>
            </w:r>
          </w:p>
        </w:tc>
        <w:tc>
          <w:tcPr>
            <w:tcW w:w="2552" w:type="dxa"/>
            <w:vAlign w:val="center"/>
          </w:tcPr>
          <w:p w14:paraId="132F9172" w14:textId="235F7886" w:rsidR="0021240B" w:rsidRPr="002B2C73" w:rsidRDefault="0021240B" w:rsidP="008756E3">
            <w:pPr>
              <w:pStyle w:val="aff2"/>
              <w:rPr>
                <w:lang w:eastAsia="en-US"/>
              </w:rPr>
            </w:pPr>
            <w:r w:rsidRPr="002B2C73">
              <w:rPr>
                <w:lang w:eastAsia="en-US"/>
              </w:rPr>
              <w:t>Спорт (5.1)</w:t>
            </w:r>
          </w:p>
        </w:tc>
        <w:tc>
          <w:tcPr>
            <w:tcW w:w="7851" w:type="dxa"/>
            <w:vMerge/>
            <w:vAlign w:val="center"/>
          </w:tcPr>
          <w:p w14:paraId="22EB86D3" w14:textId="6571443F" w:rsidR="0021240B" w:rsidRPr="002B2C73" w:rsidRDefault="0021240B" w:rsidP="008756E3">
            <w:pPr>
              <w:pStyle w:val="affb"/>
              <w:ind w:left="141" w:right="192"/>
              <w:jc w:val="both"/>
              <w:rPr>
                <w:rFonts w:eastAsiaTheme="minorHAnsi" w:cs="Times New Roman"/>
                <w:szCs w:val="24"/>
              </w:rPr>
            </w:pPr>
          </w:p>
        </w:tc>
      </w:tr>
      <w:tr w:rsidR="002B2C73" w:rsidRPr="002B2C73" w14:paraId="1FF746CF" w14:textId="77777777" w:rsidTr="002B10EC">
        <w:trPr>
          <w:trHeight w:val="1114"/>
          <w:jc w:val="center"/>
        </w:trPr>
        <w:tc>
          <w:tcPr>
            <w:tcW w:w="654" w:type="dxa"/>
            <w:vMerge/>
            <w:vAlign w:val="center"/>
          </w:tcPr>
          <w:p w14:paraId="0D7DAA9E" w14:textId="77777777" w:rsidR="00C40F18" w:rsidRPr="002B2C73" w:rsidRDefault="00C40F18" w:rsidP="00E47267">
            <w:pPr>
              <w:pStyle w:val="affff9"/>
            </w:pPr>
          </w:p>
        </w:tc>
        <w:tc>
          <w:tcPr>
            <w:tcW w:w="1559" w:type="dxa"/>
            <w:vAlign w:val="center"/>
          </w:tcPr>
          <w:p w14:paraId="29072B58" w14:textId="1EF8928A" w:rsidR="00C40F18" w:rsidRPr="002B2C73" w:rsidRDefault="00C40F18" w:rsidP="00E47267">
            <w:pPr>
              <w:pStyle w:val="aff2"/>
              <w:spacing w:line="276" w:lineRule="auto"/>
              <w:rPr>
                <w:lang w:eastAsia="en-US"/>
              </w:rPr>
            </w:pPr>
            <w:r w:rsidRPr="002B2C73">
              <w:rPr>
                <w:lang w:eastAsia="en-US"/>
              </w:rPr>
              <w:t>ЗУ:19</w:t>
            </w:r>
          </w:p>
        </w:tc>
        <w:tc>
          <w:tcPr>
            <w:tcW w:w="1701" w:type="dxa"/>
            <w:vAlign w:val="center"/>
          </w:tcPr>
          <w:p w14:paraId="13168E70" w14:textId="411A6E15" w:rsidR="00C40F18" w:rsidRPr="002B2C73" w:rsidRDefault="00C40F18" w:rsidP="00E47267">
            <w:pPr>
              <w:pStyle w:val="aff2"/>
              <w:spacing w:line="276" w:lineRule="auto"/>
              <w:rPr>
                <w:lang w:eastAsia="en-US"/>
              </w:rPr>
            </w:pPr>
            <w:r w:rsidRPr="002B2C73">
              <w:rPr>
                <w:lang w:eastAsia="en-US"/>
              </w:rPr>
              <w:t>г. Белоярский</w:t>
            </w:r>
          </w:p>
        </w:tc>
        <w:tc>
          <w:tcPr>
            <w:tcW w:w="1276" w:type="dxa"/>
            <w:vAlign w:val="center"/>
          </w:tcPr>
          <w:p w14:paraId="63630C64" w14:textId="2DFDED14" w:rsidR="00C40F18" w:rsidRPr="002B2C73" w:rsidRDefault="00C40F18" w:rsidP="00E47267">
            <w:pPr>
              <w:pStyle w:val="aff2"/>
              <w:spacing w:line="276" w:lineRule="auto"/>
              <w:rPr>
                <w:lang w:eastAsia="en-US"/>
              </w:rPr>
            </w:pPr>
            <w:r w:rsidRPr="002B2C73">
              <w:rPr>
                <w:lang w:eastAsia="en-US"/>
              </w:rPr>
              <w:t>1935</w:t>
            </w:r>
          </w:p>
        </w:tc>
        <w:tc>
          <w:tcPr>
            <w:tcW w:w="2552" w:type="dxa"/>
            <w:vAlign w:val="center"/>
          </w:tcPr>
          <w:p w14:paraId="69DF50E3" w14:textId="49220A9B" w:rsidR="00C40F18" w:rsidRPr="002B2C73" w:rsidRDefault="00C40F18" w:rsidP="00E47267">
            <w:pPr>
              <w:pStyle w:val="aff2"/>
              <w:rPr>
                <w:lang w:eastAsia="en-US"/>
              </w:rPr>
            </w:pPr>
            <w:r w:rsidRPr="002B2C73">
              <w:rPr>
                <w:lang w:eastAsia="en-US"/>
              </w:rPr>
              <w:t>Земельные участки (территории) общего пользования (12.0)</w:t>
            </w:r>
          </w:p>
        </w:tc>
        <w:tc>
          <w:tcPr>
            <w:tcW w:w="7851" w:type="dxa"/>
            <w:vMerge/>
            <w:vAlign w:val="center"/>
          </w:tcPr>
          <w:p w14:paraId="372EF845" w14:textId="77777777" w:rsidR="00C40F18" w:rsidRPr="002B2C73" w:rsidRDefault="00C40F18" w:rsidP="00E47267">
            <w:pPr>
              <w:pStyle w:val="affb"/>
              <w:ind w:left="141" w:right="192"/>
              <w:jc w:val="both"/>
              <w:rPr>
                <w:rFonts w:eastAsiaTheme="minorHAnsi" w:cs="Times New Roman"/>
                <w:szCs w:val="24"/>
              </w:rPr>
            </w:pPr>
          </w:p>
        </w:tc>
      </w:tr>
      <w:tr w:rsidR="002B2C73" w:rsidRPr="002B2C73" w14:paraId="48A0F651" w14:textId="77777777" w:rsidTr="00475A83">
        <w:trPr>
          <w:jc w:val="center"/>
        </w:trPr>
        <w:tc>
          <w:tcPr>
            <w:tcW w:w="654" w:type="dxa"/>
            <w:vAlign w:val="center"/>
          </w:tcPr>
          <w:p w14:paraId="757FC6B8" w14:textId="53BA662C" w:rsidR="00395D48" w:rsidRPr="002B2C73" w:rsidRDefault="00395D48" w:rsidP="00395D48">
            <w:pPr>
              <w:pStyle w:val="affff9"/>
            </w:pPr>
            <w:r w:rsidRPr="002B2C73">
              <w:t>14</w:t>
            </w:r>
          </w:p>
        </w:tc>
        <w:tc>
          <w:tcPr>
            <w:tcW w:w="1559" w:type="dxa"/>
            <w:vAlign w:val="center"/>
          </w:tcPr>
          <w:p w14:paraId="41F777B8" w14:textId="21229ADA" w:rsidR="00395D48" w:rsidRPr="002B2C73" w:rsidRDefault="00395D48" w:rsidP="00395D48">
            <w:pPr>
              <w:pStyle w:val="aff2"/>
              <w:spacing w:line="276" w:lineRule="auto"/>
            </w:pPr>
            <w:r w:rsidRPr="002B2C73">
              <w:rPr>
                <w:lang w:eastAsia="en-US"/>
              </w:rPr>
              <w:t>ЗУ:14</w:t>
            </w:r>
          </w:p>
        </w:tc>
        <w:tc>
          <w:tcPr>
            <w:tcW w:w="1701" w:type="dxa"/>
            <w:vAlign w:val="center"/>
          </w:tcPr>
          <w:p w14:paraId="4DB89B3F" w14:textId="479B5A7D" w:rsidR="00395D48" w:rsidRPr="002B2C73" w:rsidRDefault="00395D48" w:rsidP="00395D48">
            <w:pPr>
              <w:pStyle w:val="aff2"/>
              <w:spacing w:line="276" w:lineRule="auto"/>
              <w:rPr>
                <w:lang w:eastAsia="en-US"/>
              </w:rPr>
            </w:pPr>
            <w:r w:rsidRPr="002B2C73">
              <w:rPr>
                <w:lang w:eastAsia="en-US"/>
              </w:rPr>
              <w:t>г. Белоярский</w:t>
            </w:r>
          </w:p>
        </w:tc>
        <w:tc>
          <w:tcPr>
            <w:tcW w:w="1276" w:type="dxa"/>
            <w:vAlign w:val="center"/>
          </w:tcPr>
          <w:p w14:paraId="3E288BB7" w14:textId="2DEB3737" w:rsidR="00395D48" w:rsidRPr="002B2C73" w:rsidRDefault="00395D48" w:rsidP="00395D48">
            <w:pPr>
              <w:pStyle w:val="aff2"/>
              <w:spacing w:line="276" w:lineRule="auto"/>
              <w:rPr>
                <w:lang w:eastAsia="en-US"/>
              </w:rPr>
            </w:pPr>
            <w:r w:rsidRPr="002B2C73">
              <w:rPr>
                <w:lang w:eastAsia="en-US"/>
              </w:rPr>
              <w:t>2921</w:t>
            </w:r>
          </w:p>
        </w:tc>
        <w:tc>
          <w:tcPr>
            <w:tcW w:w="2552" w:type="dxa"/>
          </w:tcPr>
          <w:p w14:paraId="3484BE6D" w14:textId="33B20F99" w:rsidR="00395D48" w:rsidRPr="002B2C73" w:rsidRDefault="00395D48" w:rsidP="00395D48">
            <w:pPr>
              <w:pStyle w:val="aff2"/>
            </w:pPr>
            <w:r w:rsidRPr="002B2C73">
              <w:rPr>
                <w:lang w:eastAsia="en-US"/>
              </w:rPr>
              <w:t>Малоэтажная многоквартирная жилая застройка (2.1.1)</w:t>
            </w:r>
          </w:p>
        </w:tc>
        <w:tc>
          <w:tcPr>
            <w:tcW w:w="7851" w:type="dxa"/>
            <w:vAlign w:val="center"/>
          </w:tcPr>
          <w:p w14:paraId="638A385B" w14:textId="510D3985" w:rsidR="00395D48" w:rsidRPr="002B2C73" w:rsidRDefault="00395D48" w:rsidP="00395D48">
            <w:pPr>
              <w:pStyle w:val="affb"/>
              <w:ind w:left="141" w:right="192"/>
              <w:jc w:val="both"/>
              <w:rPr>
                <w:rFonts w:eastAsiaTheme="minorHAnsi" w:cs="Times New Roman"/>
                <w:szCs w:val="24"/>
              </w:rPr>
            </w:pPr>
            <w:r w:rsidRPr="002B2C73">
              <w:t>- </w:t>
            </w:r>
            <w:r w:rsidRPr="002B2C73">
              <w:rPr>
                <w:rFonts w:eastAsiaTheme="minorHAnsi" w:cs="Times New Roman"/>
                <w:szCs w:val="24"/>
              </w:rPr>
              <w:t>перераспределение смежных земельных участков с кадастровыми номерами</w:t>
            </w:r>
            <w:r w:rsidRPr="002B2C73">
              <w:t xml:space="preserve"> </w:t>
            </w:r>
            <w:r w:rsidRPr="002B2C73">
              <w:rPr>
                <w:rFonts w:eastAsiaTheme="minorHAnsi" w:cs="Times New Roman"/>
                <w:szCs w:val="24"/>
              </w:rPr>
              <w:t xml:space="preserve">86:06:0020106:141; 86:06:0020106:167 и земель </w:t>
            </w:r>
            <w:r w:rsidRPr="002B2C73">
              <w:rPr>
                <w:rFonts w:cs="Times New Roman"/>
                <w:szCs w:val="24"/>
              </w:rPr>
              <w:t>государственной и муниципальной собственности</w:t>
            </w:r>
            <w:r w:rsidRPr="002B2C73">
              <w:t xml:space="preserve"> после формирования ЗУ:13, ЗУ:18, ЗУ:19</w:t>
            </w:r>
          </w:p>
        </w:tc>
      </w:tr>
      <w:tr w:rsidR="002B2C73" w:rsidRPr="002B2C73" w14:paraId="180B9E2D" w14:textId="77777777" w:rsidTr="0053734E">
        <w:trPr>
          <w:jc w:val="center"/>
        </w:trPr>
        <w:tc>
          <w:tcPr>
            <w:tcW w:w="654" w:type="dxa"/>
            <w:vAlign w:val="center"/>
          </w:tcPr>
          <w:p w14:paraId="6CC4AC03" w14:textId="6C649F19" w:rsidR="00395D48" w:rsidRPr="002B2C73" w:rsidRDefault="00395D48" w:rsidP="00395D48">
            <w:pPr>
              <w:pStyle w:val="affff9"/>
              <w:rPr>
                <w:lang w:val="en-US"/>
              </w:rPr>
            </w:pPr>
            <w:r w:rsidRPr="002B2C73">
              <w:t>1</w:t>
            </w:r>
            <w:r w:rsidRPr="002B2C73">
              <w:rPr>
                <w:lang w:val="en-US"/>
              </w:rPr>
              <w:t>5</w:t>
            </w:r>
          </w:p>
        </w:tc>
        <w:tc>
          <w:tcPr>
            <w:tcW w:w="1559" w:type="dxa"/>
            <w:vAlign w:val="center"/>
          </w:tcPr>
          <w:p w14:paraId="5007D2F8" w14:textId="51B7BA30" w:rsidR="00395D48" w:rsidRPr="002B2C73" w:rsidRDefault="00395D48" w:rsidP="00395D48">
            <w:pPr>
              <w:pStyle w:val="aff2"/>
              <w:spacing w:line="276" w:lineRule="auto"/>
              <w:rPr>
                <w:lang w:eastAsia="en-US"/>
              </w:rPr>
            </w:pPr>
            <w:r w:rsidRPr="002B2C73">
              <w:rPr>
                <w:lang w:eastAsia="en-US"/>
              </w:rPr>
              <w:t>ЗУ:15</w:t>
            </w:r>
          </w:p>
        </w:tc>
        <w:tc>
          <w:tcPr>
            <w:tcW w:w="1701" w:type="dxa"/>
            <w:vAlign w:val="center"/>
          </w:tcPr>
          <w:p w14:paraId="573552E0" w14:textId="106EA5AC" w:rsidR="00395D48" w:rsidRPr="002B2C73" w:rsidRDefault="00395D48" w:rsidP="00395D48">
            <w:pPr>
              <w:pStyle w:val="aff2"/>
              <w:spacing w:line="276" w:lineRule="auto"/>
              <w:rPr>
                <w:lang w:eastAsia="en-US"/>
              </w:rPr>
            </w:pPr>
            <w:r w:rsidRPr="002B2C73">
              <w:rPr>
                <w:lang w:eastAsia="en-US"/>
              </w:rPr>
              <w:t>г. Белоярский</w:t>
            </w:r>
          </w:p>
        </w:tc>
        <w:tc>
          <w:tcPr>
            <w:tcW w:w="1276" w:type="dxa"/>
            <w:vAlign w:val="center"/>
          </w:tcPr>
          <w:p w14:paraId="33B952F6" w14:textId="7FD66FFA" w:rsidR="00395D48" w:rsidRPr="002B2C73" w:rsidRDefault="00395D48" w:rsidP="00395D48">
            <w:pPr>
              <w:pStyle w:val="aff2"/>
              <w:spacing w:line="276" w:lineRule="auto"/>
              <w:rPr>
                <w:lang w:eastAsia="en-US"/>
              </w:rPr>
            </w:pPr>
            <w:r w:rsidRPr="002B2C73">
              <w:rPr>
                <w:lang w:eastAsia="en-US"/>
              </w:rPr>
              <w:t>2363</w:t>
            </w:r>
          </w:p>
        </w:tc>
        <w:tc>
          <w:tcPr>
            <w:tcW w:w="2552" w:type="dxa"/>
            <w:vAlign w:val="center"/>
          </w:tcPr>
          <w:p w14:paraId="67B07D4F" w14:textId="6092C85F" w:rsidR="00395D48" w:rsidRPr="002B2C73" w:rsidRDefault="00395D48" w:rsidP="00395D48">
            <w:pPr>
              <w:pStyle w:val="aff2"/>
              <w:rPr>
                <w:lang w:eastAsia="en-US"/>
              </w:rPr>
            </w:pPr>
            <w:r w:rsidRPr="002B2C73">
              <w:rPr>
                <w:lang w:eastAsia="en-US"/>
              </w:rPr>
              <w:t>Малоэтажная многоквартирная жилая застройка (2.1.1)</w:t>
            </w:r>
          </w:p>
        </w:tc>
        <w:tc>
          <w:tcPr>
            <w:tcW w:w="7851" w:type="dxa"/>
            <w:vAlign w:val="center"/>
          </w:tcPr>
          <w:p w14:paraId="78C426A6" w14:textId="7A1DDCC5" w:rsidR="00395D48" w:rsidRPr="002B2C73" w:rsidRDefault="00395D48" w:rsidP="00395D48">
            <w:pPr>
              <w:pStyle w:val="affb"/>
              <w:ind w:left="141" w:right="192"/>
              <w:jc w:val="both"/>
              <w:rPr>
                <w:rFonts w:eastAsiaTheme="minorHAnsi" w:cs="Times New Roman"/>
                <w:szCs w:val="24"/>
              </w:rPr>
            </w:pPr>
            <w:r w:rsidRPr="002B2C73">
              <w:t>- </w:t>
            </w:r>
            <w:r w:rsidRPr="002B2C73">
              <w:rPr>
                <w:rFonts w:eastAsiaTheme="minorHAnsi" w:cs="Times New Roman"/>
                <w:szCs w:val="24"/>
              </w:rPr>
              <w:t>перераспределение смежных земельных участков с кадастровыми номерами 86:06:0020106:80; 86:06:0020106:140 и земель государственной и муниципальной собственности после формирования ЗУ:18</w:t>
            </w:r>
          </w:p>
        </w:tc>
      </w:tr>
      <w:tr w:rsidR="002B2C73" w:rsidRPr="002B2C73" w14:paraId="3700337E" w14:textId="77777777" w:rsidTr="00D42E22">
        <w:trPr>
          <w:jc w:val="center"/>
        </w:trPr>
        <w:tc>
          <w:tcPr>
            <w:tcW w:w="654" w:type="dxa"/>
            <w:vAlign w:val="center"/>
          </w:tcPr>
          <w:p w14:paraId="11C263C6" w14:textId="70CE68FE" w:rsidR="00395D48" w:rsidRPr="002B2C73" w:rsidRDefault="00395D48" w:rsidP="00395D48">
            <w:pPr>
              <w:pStyle w:val="affff9"/>
              <w:rPr>
                <w:lang w:val="en-US"/>
              </w:rPr>
            </w:pPr>
            <w:r w:rsidRPr="002B2C73">
              <w:t>1</w:t>
            </w:r>
            <w:r w:rsidRPr="002B2C73">
              <w:rPr>
                <w:lang w:val="en-US"/>
              </w:rPr>
              <w:t>6</w:t>
            </w:r>
          </w:p>
        </w:tc>
        <w:tc>
          <w:tcPr>
            <w:tcW w:w="1559" w:type="dxa"/>
            <w:vAlign w:val="center"/>
          </w:tcPr>
          <w:p w14:paraId="697A50A2" w14:textId="509CDE3D" w:rsidR="00395D48" w:rsidRPr="002B2C73" w:rsidRDefault="00395D48" w:rsidP="00395D48">
            <w:pPr>
              <w:pStyle w:val="aff2"/>
              <w:spacing w:line="276" w:lineRule="auto"/>
              <w:rPr>
                <w:lang w:eastAsia="en-US"/>
              </w:rPr>
            </w:pPr>
            <w:r w:rsidRPr="002B2C73">
              <w:rPr>
                <w:lang w:eastAsia="en-US"/>
              </w:rPr>
              <w:t>ЗУ:16</w:t>
            </w:r>
          </w:p>
        </w:tc>
        <w:tc>
          <w:tcPr>
            <w:tcW w:w="1701" w:type="dxa"/>
            <w:vAlign w:val="center"/>
          </w:tcPr>
          <w:p w14:paraId="14744F6A" w14:textId="2D06BC6D" w:rsidR="00395D48" w:rsidRPr="002B2C73" w:rsidRDefault="00395D48" w:rsidP="00395D48">
            <w:pPr>
              <w:pStyle w:val="aff2"/>
              <w:spacing w:line="276" w:lineRule="auto"/>
              <w:rPr>
                <w:lang w:eastAsia="en-US"/>
              </w:rPr>
            </w:pPr>
            <w:r w:rsidRPr="002B2C73">
              <w:rPr>
                <w:lang w:eastAsia="en-US"/>
              </w:rPr>
              <w:t>г. Белоярский</w:t>
            </w:r>
          </w:p>
        </w:tc>
        <w:tc>
          <w:tcPr>
            <w:tcW w:w="1276" w:type="dxa"/>
            <w:vAlign w:val="center"/>
          </w:tcPr>
          <w:p w14:paraId="4D1752F3" w14:textId="76777B82" w:rsidR="00395D48" w:rsidRPr="002B2C73" w:rsidRDefault="00395D48" w:rsidP="00395D48">
            <w:pPr>
              <w:pStyle w:val="aff2"/>
              <w:spacing w:line="276" w:lineRule="auto"/>
              <w:rPr>
                <w:lang w:eastAsia="en-US"/>
              </w:rPr>
            </w:pPr>
            <w:r w:rsidRPr="002B2C73">
              <w:rPr>
                <w:lang w:eastAsia="en-US"/>
              </w:rPr>
              <w:t>7676</w:t>
            </w:r>
          </w:p>
        </w:tc>
        <w:tc>
          <w:tcPr>
            <w:tcW w:w="2552" w:type="dxa"/>
            <w:vAlign w:val="center"/>
          </w:tcPr>
          <w:p w14:paraId="12D60C05" w14:textId="60CA293A" w:rsidR="00395D48" w:rsidRPr="002B2C73" w:rsidRDefault="00395D48" w:rsidP="00395D48">
            <w:pPr>
              <w:pStyle w:val="aff2"/>
              <w:rPr>
                <w:lang w:eastAsia="en-US"/>
              </w:rPr>
            </w:pPr>
            <w:r w:rsidRPr="002B2C73">
              <w:t>Улично-дорожная сеть (12.0.1)</w:t>
            </w:r>
          </w:p>
        </w:tc>
        <w:tc>
          <w:tcPr>
            <w:tcW w:w="7851" w:type="dxa"/>
            <w:vAlign w:val="center"/>
          </w:tcPr>
          <w:p w14:paraId="3897EA31" w14:textId="469C91C7" w:rsidR="00395D48" w:rsidRPr="002B2C73" w:rsidRDefault="00395D48" w:rsidP="00395D48">
            <w:pPr>
              <w:pStyle w:val="affb"/>
              <w:ind w:left="141" w:right="192"/>
              <w:jc w:val="both"/>
              <w:rPr>
                <w:rFonts w:eastAsiaTheme="minorHAnsi" w:cs="Times New Roman"/>
                <w:szCs w:val="24"/>
              </w:rPr>
            </w:pPr>
            <w:r w:rsidRPr="002B2C73">
              <w:t>- перераспределение</w:t>
            </w:r>
            <w:r w:rsidRPr="002B2C73">
              <w:rPr>
                <w:rFonts w:eastAsiaTheme="minorHAnsi" w:cs="Times New Roman"/>
                <w:szCs w:val="24"/>
              </w:rPr>
              <w:t xml:space="preserve"> смежных земельных участков</w:t>
            </w:r>
            <w:r w:rsidRPr="002B2C73">
              <w:t xml:space="preserve"> с кадастровыми номерами 86:06:0000000:6949, 86:06:0000000:6946, 86:06:0020106:150, 86:06:0020106:139, после формирования ЗУ:5; ЗУ:9; ЗУ:15 и ЗУ:17, ЗУ:13, ЗУ:18, ЗУ:19</w:t>
            </w:r>
          </w:p>
        </w:tc>
      </w:tr>
      <w:tr w:rsidR="002B2C73" w:rsidRPr="002B2C73" w14:paraId="3FBF2D05" w14:textId="77777777" w:rsidTr="00D42E22">
        <w:trPr>
          <w:jc w:val="center"/>
        </w:trPr>
        <w:tc>
          <w:tcPr>
            <w:tcW w:w="654" w:type="dxa"/>
            <w:vAlign w:val="center"/>
          </w:tcPr>
          <w:p w14:paraId="721EC9FC" w14:textId="1BBBAAE6" w:rsidR="00395D48" w:rsidRPr="002B2C73" w:rsidRDefault="00395D48" w:rsidP="00395D48">
            <w:pPr>
              <w:pStyle w:val="affff9"/>
              <w:rPr>
                <w:lang w:val="en-US"/>
              </w:rPr>
            </w:pPr>
            <w:r w:rsidRPr="002B2C73">
              <w:lastRenderedPageBreak/>
              <w:t>1</w:t>
            </w:r>
            <w:r w:rsidRPr="002B2C73">
              <w:rPr>
                <w:lang w:val="en-US"/>
              </w:rPr>
              <w:t>7</w:t>
            </w:r>
          </w:p>
        </w:tc>
        <w:tc>
          <w:tcPr>
            <w:tcW w:w="1559" w:type="dxa"/>
            <w:vAlign w:val="center"/>
          </w:tcPr>
          <w:p w14:paraId="2237AE87" w14:textId="14CC6FA2" w:rsidR="00395D48" w:rsidRPr="002B2C73" w:rsidRDefault="00395D48" w:rsidP="00395D48">
            <w:pPr>
              <w:pStyle w:val="aff2"/>
              <w:spacing w:line="276" w:lineRule="auto"/>
              <w:rPr>
                <w:lang w:eastAsia="en-US"/>
              </w:rPr>
            </w:pPr>
            <w:r w:rsidRPr="002B2C73">
              <w:rPr>
                <w:lang w:eastAsia="en-US"/>
              </w:rPr>
              <w:t>ЗУ:17</w:t>
            </w:r>
          </w:p>
        </w:tc>
        <w:tc>
          <w:tcPr>
            <w:tcW w:w="1701" w:type="dxa"/>
            <w:vAlign w:val="center"/>
          </w:tcPr>
          <w:p w14:paraId="4D2F2CC3" w14:textId="01E35918" w:rsidR="00395D48" w:rsidRPr="002B2C73" w:rsidRDefault="00395D48" w:rsidP="00395D48">
            <w:pPr>
              <w:pStyle w:val="aff2"/>
              <w:spacing w:line="276" w:lineRule="auto"/>
              <w:rPr>
                <w:lang w:eastAsia="en-US"/>
              </w:rPr>
            </w:pPr>
            <w:r w:rsidRPr="002B2C73">
              <w:rPr>
                <w:lang w:eastAsia="en-US"/>
              </w:rPr>
              <w:t>г. Белоярский</w:t>
            </w:r>
          </w:p>
        </w:tc>
        <w:tc>
          <w:tcPr>
            <w:tcW w:w="1276" w:type="dxa"/>
            <w:vAlign w:val="center"/>
          </w:tcPr>
          <w:p w14:paraId="25D505C4" w14:textId="09DDACE3" w:rsidR="00395D48" w:rsidRPr="002B2C73" w:rsidRDefault="00395D48" w:rsidP="00395D48">
            <w:pPr>
              <w:pStyle w:val="aff2"/>
              <w:spacing w:line="276" w:lineRule="auto"/>
              <w:rPr>
                <w:lang w:eastAsia="en-US"/>
              </w:rPr>
            </w:pPr>
            <w:r w:rsidRPr="002B2C73">
              <w:rPr>
                <w:lang w:eastAsia="en-US"/>
              </w:rPr>
              <w:t>2165</w:t>
            </w:r>
          </w:p>
        </w:tc>
        <w:tc>
          <w:tcPr>
            <w:tcW w:w="2552" w:type="dxa"/>
            <w:vAlign w:val="center"/>
          </w:tcPr>
          <w:p w14:paraId="784AEA45" w14:textId="183E38AB" w:rsidR="00395D48" w:rsidRPr="002B2C73" w:rsidRDefault="00395D48" w:rsidP="00395D48">
            <w:pPr>
              <w:pStyle w:val="aff2"/>
              <w:rPr>
                <w:lang w:eastAsia="en-US"/>
              </w:rPr>
            </w:pPr>
            <w:r w:rsidRPr="002B2C73">
              <w:rPr>
                <w:lang w:eastAsia="en-US"/>
              </w:rPr>
              <w:t>Здравоохранение (3.4)</w:t>
            </w:r>
          </w:p>
        </w:tc>
        <w:tc>
          <w:tcPr>
            <w:tcW w:w="7851" w:type="dxa"/>
            <w:vAlign w:val="center"/>
          </w:tcPr>
          <w:p w14:paraId="6D0A5080" w14:textId="2610A512" w:rsidR="00395D48" w:rsidRPr="002B2C73" w:rsidRDefault="00395D48" w:rsidP="00395D48">
            <w:pPr>
              <w:pStyle w:val="affb"/>
              <w:ind w:left="141" w:right="192"/>
              <w:jc w:val="both"/>
              <w:rPr>
                <w:rFonts w:eastAsiaTheme="minorHAnsi" w:cs="Times New Roman"/>
                <w:szCs w:val="24"/>
              </w:rPr>
            </w:pPr>
            <w:r w:rsidRPr="002B2C73">
              <w:rPr>
                <w:rFonts w:eastAsiaTheme="minorHAnsi" w:cs="Times New Roman"/>
                <w:szCs w:val="24"/>
              </w:rPr>
              <w:t>- образование путем перераспределения земельного участка с кадастровым номером 86:06:0020106:7 (после формирования ЗУ:18)</w:t>
            </w:r>
          </w:p>
        </w:tc>
      </w:tr>
      <w:tr w:rsidR="002B2C73" w:rsidRPr="002B2C73" w14:paraId="5A5E48B5" w14:textId="77777777" w:rsidTr="00D42E22">
        <w:trPr>
          <w:jc w:val="center"/>
        </w:trPr>
        <w:tc>
          <w:tcPr>
            <w:tcW w:w="654" w:type="dxa"/>
            <w:vAlign w:val="center"/>
          </w:tcPr>
          <w:p w14:paraId="4CB88D73" w14:textId="28FF08F2" w:rsidR="00395D48" w:rsidRPr="002B2C73" w:rsidRDefault="00395D48" w:rsidP="00395D48">
            <w:pPr>
              <w:pStyle w:val="affff9"/>
              <w:rPr>
                <w:lang w:val="en-US"/>
              </w:rPr>
            </w:pPr>
            <w:r w:rsidRPr="002B2C73">
              <w:t>1</w:t>
            </w:r>
            <w:r w:rsidRPr="002B2C73">
              <w:rPr>
                <w:lang w:val="en-US"/>
              </w:rPr>
              <w:t>8</w:t>
            </w:r>
          </w:p>
        </w:tc>
        <w:tc>
          <w:tcPr>
            <w:tcW w:w="1559" w:type="dxa"/>
            <w:vAlign w:val="center"/>
          </w:tcPr>
          <w:p w14:paraId="5F173FDB" w14:textId="54F3471C" w:rsidR="00395D48" w:rsidRPr="002B2C73" w:rsidRDefault="00395D48" w:rsidP="00395D48">
            <w:pPr>
              <w:pStyle w:val="aff2"/>
              <w:spacing w:line="276" w:lineRule="auto"/>
              <w:rPr>
                <w:lang w:eastAsia="en-US"/>
              </w:rPr>
            </w:pPr>
            <w:r w:rsidRPr="002B2C73">
              <w:t>ЗУ:20</w:t>
            </w:r>
          </w:p>
        </w:tc>
        <w:tc>
          <w:tcPr>
            <w:tcW w:w="1701" w:type="dxa"/>
            <w:vAlign w:val="center"/>
          </w:tcPr>
          <w:p w14:paraId="19F98E8D" w14:textId="13FBD690" w:rsidR="00395D48" w:rsidRPr="002B2C73" w:rsidRDefault="00395D48" w:rsidP="00395D48">
            <w:pPr>
              <w:pStyle w:val="aff2"/>
              <w:spacing w:line="276" w:lineRule="auto"/>
              <w:rPr>
                <w:lang w:eastAsia="en-US"/>
              </w:rPr>
            </w:pPr>
            <w:r w:rsidRPr="002B2C73">
              <w:rPr>
                <w:lang w:eastAsia="en-US"/>
              </w:rPr>
              <w:t>г. Белоярский</w:t>
            </w:r>
          </w:p>
        </w:tc>
        <w:tc>
          <w:tcPr>
            <w:tcW w:w="1276" w:type="dxa"/>
            <w:vAlign w:val="center"/>
          </w:tcPr>
          <w:p w14:paraId="15DE7079" w14:textId="733B0D7D" w:rsidR="00395D48" w:rsidRPr="002B2C73" w:rsidRDefault="00E5351F" w:rsidP="00395D48">
            <w:pPr>
              <w:pStyle w:val="aff2"/>
              <w:spacing w:line="276" w:lineRule="auto"/>
              <w:rPr>
                <w:lang w:eastAsia="en-US"/>
              </w:rPr>
            </w:pPr>
            <w:r w:rsidRPr="002B2C73">
              <w:rPr>
                <w:lang w:eastAsia="en-US"/>
              </w:rPr>
              <w:t>5884</w:t>
            </w:r>
          </w:p>
        </w:tc>
        <w:tc>
          <w:tcPr>
            <w:tcW w:w="2552" w:type="dxa"/>
            <w:vAlign w:val="center"/>
          </w:tcPr>
          <w:p w14:paraId="118D7CBF" w14:textId="58E419E2" w:rsidR="00395D48" w:rsidRPr="002B2C73" w:rsidRDefault="00395D48" w:rsidP="00395D48">
            <w:pPr>
              <w:pStyle w:val="aff2"/>
              <w:rPr>
                <w:lang w:eastAsia="en-US"/>
              </w:rPr>
            </w:pPr>
            <w:r w:rsidRPr="002B2C73">
              <w:t>Улично-дорожная сеть (12.0.1)</w:t>
            </w:r>
          </w:p>
        </w:tc>
        <w:tc>
          <w:tcPr>
            <w:tcW w:w="7851" w:type="dxa"/>
            <w:vAlign w:val="center"/>
          </w:tcPr>
          <w:p w14:paraId="7BF753FF" w14:textId="41C1E571" w:rsidR="00395D48" w:rsidRPr="002B2C73" w:rsidRDefault="00395D48" w:rsidP="00395D48">
            <w:pPr>
              <w:pStyle w:val="affb"/>
              <w:ind w:left="141" w:right="192"/>
              <w:jc w:val="both"/>
              <w:rPr>
                <w:rFonts w:eastAsiaTheme="minorHAnsi" w:cs="Times New Roman"/>
                <w:szCs w:val="24"/>
              </w:rPr>
            </w:pPr>
            <w:r w:rsidRPr="002B2C73">
              <w:rPr>
                <w:rFonts w:eastAsiaTheme="minorHAnsi" w:cs="Times New Roman"/>
                <w:szCs w:val="24"/>
              </w:rPr>
              <w:t xml:space="preserve">Образование земельного участка из земель государственной и муниципальной собственности </w:t>
            </w:r>
            <w:r w:rsidRPr="002B2C73">
              <w:t>после формирования ЗУ:13, ЗУ:18, ЗУ:19</w:t>
            </w:r>
          </w:p>
        </w:tc>
      </w:tr>
    </w:tbl>
    <w:p w14:paraId="59E989B7" w14:textId="084305C4" w:rsidR="00985A4C" w:rsidRPr="002B2C73" w:rsidRDefault="00985A4C" w:rsidP="00985A4C">
      <w:pPr>
        <w:pStyle w:val="afffb"/>
        <w:spacing w:before="0"/>
      </w:pPr>
      <w:r w:rsidRPr="002B2C73">
        <w:t>*Земельные участки относятся к категории земель – земли населенных пунктов</w:t>
      </w:r>
    </w:p>
    <w:p w14:paraId="6E4DE2EC" w14:textId="3CACD389" w:rsidR="00E96969" w:rsidRPr="002B2C73" w:rsidRDefault="00E96969" w:rsidP="00985A4C">
      <w:pPr>
        <w:pStyle w:val="afffb"/>
        <w:spacing w:before="0"/>
      </w:pPr>
    </w:p>
    <w:p w14:paraId="43451F74" w14:textId="77777777" w:rsidR="00493F20" w:rsidRPr="002B2C73" w:rsidRDefault="00493F20" w:rsidP="0065515C">
      <w:pPr>
        <w:pStyle w:val="afffb"/>
        <w:ind w:firstLine="0"/>
        <w:sectPr w:rsidR="00493F20" w:rsidRPr="002B2C73" w:rsidSect="00985A4C">
          <w:pgSz w:w="16838" w:h="11906" w:orient="landscape" w:code="9"/>
          <w:pgMar w:top="1418" w:right="1134" w:bottom="567" w:left="1134" w:header="425" w:footer="283" w:gutter="0"/>
          <w:cols w:space="0"/>
          <w:docGrid w:linePitch="381"/>
        </w:sectPr>
      </w:pPr>
    </w:p>
    <w:p w14:paraId="60460BC3" w14:textId="63E5B608" w:rsidR="008F439C" w:rsidRPr="002B2C73" w:rsidRDefault="00D913A6" w:rsidP="00D913A6">
      <w:pPr>
        <w:pStyle w:val="1"/>
      </w:pPr>
      <w:bookmarkStart w:id="75" w:name="_Toc16856908"/>
      <w:bookmarkStart w:id="76" w:name="_Toc23974636"/>
      <w:bookmarkStart w:id="77" w:name="_Toc206155005"/>
      <w:r w:rsidRPr="002B2C73">
        <w:lastRenderedPageBreak/>
        <w:t>2</w:t>
      </w:r>
      <w:r w:rsidR="008F439C" w:rsidRPr="002B2C73">
        <w:t> </w:t>
      </w:r>
      <w:bookmarkEnd w:id="75"/>
      <w:bookmarkEnd w:id="76"/>
      <w:r w:rsidRPr="002B2C73">
        <w:t>Перечень и сведения о площади образуемых земельных участков, которые будут отнесены к территориям общего пользования или имуществу общего пользования, в том числе в отношении которых предполагаются резервирование и (или) изъятие для государственных или муниципальных нужд</w:t>
      </w:r>
      <w:bookmarkEnd w:id="77"/>
    </w:p>
    <w:bookmarkEnd w:id="53"/>
    <w:bookmarkEnd w:id="69"/>
    <w:bookmarkEnd w:id="70"/>
    <w:bookmarkEnd w:id="71"/>
    <w:p w14:paraId="68B6D486" w14:textId="20ACF121" w:rsidR="00665BB1" w:rsidRPr="002B2C73" w:rsidRDefault="00665BB1" w:rsidP="00665BB1">
      <w:r w:rsidRPr="002B2C73">
        <w:t xml:space="preserve">Перечень и сведения о площади образуемых земельных участков, которые будут отнесены к территориям общего пользования представлены в таблице </w:t>
      </w:r>
      <w:r w:rsidR="00CF17E3" w:rsidRPr="002B2C73">
        <w:t>2</w:t>
      </w:r>
      <w:r w:rsidRPr="002B2C73">
        <w:t>.</w:t>
      </w:r>
    </w:p>
    <w:p w14:paraId="490405C6" w14:textId="365992C5" w:rsidR="00665BB1" w:rsidRPr="002B2C73" w:rsidRDefault="00665BB1" w:rsidP="00665BB1">
      <w:pPr>
        <w:pStyle w:val="affffc"/>
      </w:pPr>
      <w:r w:rsidRPr="002B2C73">
        <w:t xml:space="preserve">Таблица </w:t>
      </w:r>
      <w:r w:rsidR="00CF17E3" w:rsidRPr="002B2C73">
        <w:t>2</w:t>
      </w:r>
    </w:p>
    <w:tbl>
      <w:tblPr>
        <w:tblW w:w="99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0"/>
        <w:gridCol w:w="2410"/>
        <w:gridCol w:w="1984"/>
        <w:gridCol w:w="4819"/>
      </w:tblGrid>
      <w:tr w:rsidR="002B2C73" w:rsidRPr="002B2C73" w14:paraId="75F566C3" w14:textId="77777777" w:rsidTr="004B17E6">
        <w:trPr>
          <w:cantSplit/>
          <w:tblHeader/>
          <w:jc w:val="center"/>
        </w:trPr>
        <w:tc>
          <w:tcPr>
            <w:tcW w:w="710" w:type="dxa"/>
            <w:vAlign w:val="center"/>
          </w:tcPr>
          <w:p w14:paraId="6829AB7B" w14:textId="77777777" w:rsidR="007416C1" w:rsidRPr="002B2C73" w:rsidRDefault="007416C1" w:rsidP="007416C1">
            <w:pPr>
              <w:keepNext/>
              <w:keepLines/>
              <w:suppressAutoHyphens w:val="0"/>
              <w:adjustRightInd w:val="0"/>
              <w:ind w:firstLine="0"/>
              <w:jc w:val="center"/>
              <w:textAlignment w:val="baseline"/>
              <w:rPr>
                <w:rFonts w:eastAsia="Calibri"/>
                <w:sz w:val="24"/>
                <w:szCs w:val="20"/>
              </w:rPr>
            </w:pPr>
            <w:r w:rsidRPr="002B2C73">
              <w:rPr>
                <w:rFonts w:eastAsia="Calibri"/>
                <w:sz w:val="24"/>
                <w:szCs w:val="20"/>
              </w:rPr>
              <w:t>№ п/п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21A4813A" w14:textId="77777777" w:rsidR="007416C1" w:rsidRPr="002B2C73" w:rsidRDefault="007416C1" w:rsidP="007416C1">
            <w:pPr>
              <w:keepNext/>
              <w:keepLines/>
              <w:suppressAutoHyphens w:val="0"/>
              <w:adjustRightInd w:val="0"/>
              <w:ind w:firstLine="0"/>
              <w:jc w:val="center"/>
              <w:textAlignment w:val="baseline"/>
              <w:rPr>
                <w:rFonts w:eastAsia="Calibri"/>
                <w:sz w:val="24"/>
                <w:szCs w:val="20"/>
              </w:rPr>
            </w:pPr>
            <w:r w:rsidRPr="002B2C73">
              <w:rPr>
                <w:rFonts w:eastAsia="Calibri"/>
                <w:sz w:val="24"/>
                <w:szCs w:val="20"/>
              </w:rPr>
              <w:t>Условный номер земельного участка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EFE44FE" w14:textId="77777777" w:rsidR="007416C1" w:rsidRPr="002B2C73" w:rsidRDefault="007416C1" w:rsidP="007416C1">
            <w:pPr>
              <w:keepNext/>
              <w:keepLines/>
              <w:suppressAutoHyphens w:val="0"/>
              <w:adjustRightInd w:val="0"/>
              <w:ind w:firstLine="0"/>
              <w:jc w:val="center"/>
              <w:textAlignment w:val="baseline"/>
              <w:rPr>
                <w:rFonts w:eastAsia="Calibri"/>
                <w:sz w:val="24"/>
                <w:szCs w:val="20"/>
              </w:rPr>
            </w:pPr>
            <w:r w:rsidRPr="002B2C73">
              <w:rPr>
                <w:rFonts w:eastAsia="Calibri"/>
                <w:sz w:val="24"/>
                <w:szCs w:val="20"/>
              </w:rPr>
              <w:t>Площадь (Р), кв.м</w:t>
            </w:r>
          </w:p>
        </w:tc>
        <w:tc>
          <w:tcPr>
            <w:tcW w:w="4819" w:type="dxa"/>
            <w:shd w:val="clear" w:color="auto" w:fill="auto"/>
            <w:vAlign w:val="center"/>
          </w:tcPr>
          <w:p w14:paraId="3BA9A395" w14:textId="77777777" w:rsidR="007416C1" w:rsidRPr="002B2C73" w:rsidRDefault="007416C1" w:rsidP="007416C1">
            <w:pPr>
              <w:keepNext/>
              <w:keepLines/>
              <w:suppressAutoHyphens w:val="0"/>
              <w:adjustRightInd w:val="0"/>
              <w:ind w:firstLine="0"/>
              <w:jc w:val="center"/>
              <w:textAlignment w:val="baseline"/>
              <w:rPr>
                <w:rFonts w:eastAsia="Calibri"/>
                <w:sz w:val="24"/>
                <w:szCs w:val="20"/>
              </w:rPr>
            </w:pPr>
            <w:r w:rsidRPr="002B2C73">
              <w:rPr>
                <w:rFonts w:eastAsia="Calibri"/>
                <w:sz w:val="24"/>
                <w:szCs w:val="20"/>
              </w:rPr>
              <w:t xml:space="preserve">Вид разрешенного использования </w:t>
            </w:r>
          </w:p>
        </w:tc>
      </w:tr>
      <w:tr w:rsidR="002B2C73" w:rsidRPr="002B2C73" w14:paraId="306F74C3" w14:textId="77777777" w:rsidTr="004B17E6">
        <w:trPr>
          <w:cantSplit/>
          <w:jc w:val="center"/>
        </w:trPr>
        <w:tc>
          <w:tcPr>
            <w:tcW w:w="710" w:type="dxa"/>
            <w:vAlign w:val="center"/>
          </w:tcPr>
          <w:p w14:paraId="62744CA9" w14:textId="77777777" w:rsidR="00B93628" w:rsidRPr="002B2C73" w:rsidRDefault="00B93628" w:rsidP="00B93628">
            <w:pPr>
              <w:suppressAutoHyphens w:val="0"/>
              <w:adjustRightInd w:val="0"/>
              <w:ind w:firstLine="0"/>
              <w:jc w:val="center"/>
              <w:textAlignment w:val="baseline"/>
              <w:rPr>
                <w:rFonts w:eastAsia="Calibri"/>
                <w:sz w:val="24"/>
                <w:szCs w:val="20"/>
              </w:rPr>
            </w:pPr>
            <w:r w:rsidRPr="002B2C73">
              <w:rPr>
                <w:rFonts w:eastAsia="Calibri"/>
                <w:sz w:val="24"/>
                <w:szCs w:val="20"/>
              </w:rPr>
              <w:t>1</w:t>
            </w:r>
          </w:p>
        </w:tc>
        <w:tc>
          <w:tcPr>
            <w:tcW w:w="2410" w:type="dxa"/>
            <w:vAlign w:val="center"/>
          </w:tcPr>
          <w:p w14:paraId="22ADD91F" w14:textId="00BC391D" w:rsidR="00B93628" w:rsidRPr="002B2C73" w:rsidRDefault="00B93628" w:rsidP="001D5A11">
            <w:pPr>
              <w:pStyle w:val="affff9"/>
              <w:rPr>
                <w:b/>
              </w:rPr>
            </w:pPr>
            <w:r w:rsidRPr="002B2C73">
              <w:rPr>
                <w:lang w:eastAsia="en-US"/>
              </w:rPr>
              <w:t>ЗУ:6</w:t>
            </w:r>
          </w:p>
        </w:tc>
        <w:tc>
          <w:tcPr>
            <w:tcW w:w="1984" w:type="dxa"/>
            <w:vAlign w:val="center"/>
          </w:tcPr>
          <w:p w14:paraId="026F390E" w14:textId="27C70BF6" w:rsidR="00B93628" w:rsidRPr="002B2C73" w:rsidRDefault="00B93628" w:rsidP="001D5A11">
            <w:pPr>
              <w:pStyle w:val="affff9"/>
            </w:pPr>
            <w:r w:rsidRPr="002B2C73">
              <w:rPr>
                <w:lang w:eastAsia="en-US"/>
              </w:rPr>
              <w:t>666</w:t>
            </w:r>
          </w:p>
        </w:tc>
        <w:tc>
          <w:tcPr>
            <w:tcW w:w="4819" w:type="dxa"/>
            <w:vAlign w:val="center"/>
          </w:tcPr>
          <w:p w14:paraId="7FEC89CD" w14:textId="3F984DBB" w:rsidR="00B93628" w:rsidRPr="002B2C73" w:rsidRDefault="00B93628" w:rsidP="001D5A11">
            <w:pPr>
              <w:pStyle w:val="affff9"/>
            </w:pPr>
            <w:r w:rsidRPr="002B2C73">
              <w:rPr>
                <w:lang w:eastAsia="en-US"/>
              </w:rPr>
              <w:t>Земельные участки (территории) общего пользования (12.0)</w:t>
            </w:r>
          </w:p>
        </w:tc>
      </w:tr>
      <w:tr w:rsidR="002B2C73" w:rsidRPr="002B2C73" w14:paraId="0F5A167D" w14:textId="77777777" w:rsidTr="004B17E6">
        <w:trPr>
          <w:cantSplit/>
          <w:jc w:val="center"/>
        </w:trPr>
        <w:tc>
          <w:tcPr>
            <w:tcW w:w="710" w:type="dxa"/>
            <w:vAlign w:val="center"/>
          </w:tcPr>
          <w:p w14:paraId="2818DCD1" w14:textId="399B7B94" w:rsidR="00B93628" w:rsidRPr="002B2C73" w:rsidRDefault="001D5A11" w:rsidP="00B93628">
            <w:pPr>
              <w:suppressAutoHyphens w:val="0"/>
              <w:adjustRightInd w:val="0"/>
              <w:ind w:firstLine="0"/>
              <w:jc w:val="center"/>
              <w:textAlignment w:val="baseline"/>
              <w:rPr>
                <w:rFonts w:eastAsia="Calibri"/>
                <w:sz w:val="24"/>
                <w:szCs w:val="20"/>
              </w:rPr>
            </w:pPr>
            <w:r w:rsidRPr="002B2C73">
              <w:rPr>
                <w:rFonts w:eastAsia="Calibri"/>
                <w:sz w:val="24"/>
                <w:szCs w:val="20"/>
              </w:rPr>
              <w:t>2</w:t>
            </w:r>
          </w:p>
        </w:tc>
        <w:tc>
          <w:tcPr>
            <w:tcW w:w="2410" w:type="dxa"/>
            <w:vAlign w:val="center"/>
          </w:tcPr>
          <w:p w14:paraId="5CDC0196" w14:textId="4FE7C7FB" w:rsidR="00B93628" w:rsidRPr="002B2C73" w:rsidRDefault="00B93628" w:rsidP="001D5A11">
            <w:pPr>
              <w:pStyle w:val="affff9"/>
              <w:rPr>
                <w:lang w:eastAsia="en-US"/>
              </w:rPr>
            </w:pPr>
            <w:r w:rsidRPr="002B2C73">
              <w:rPr>
                <w:lang w:eastAsia="en-US"/>
              </w:rPr>
              <w:t>ЗУ:7</w:t>
            </w:r>
          </w:p>
        </w:tc>
        <w:tc>
          <w:tcPr>
            <w:tcW w:w="1984" w:type="dxa"/>
            <w:vAlign w:val="center"/>
          </w:tcPr>
          <w:p w14:paraId="7F35B227" w14:textId="783F54FF" w:rsidR="00B93628" w:rsidRPr="002B2C73" w:rsidRDefault="00232A19" w:rsidP="001D5A11">
            <w:pPr>
              <w:pStyle w:val="affff9"/>
              <w:rPr>
                <w:lang w:eastAsia="en-US"/>
              </w:rPr>
            </w:pPr>
            <w:r w:rsidRPr="002B2C73">
              <w:rPr>
                <w:lang w:eastAsia="en-US"/>
              </w:rPr>
              <w:t>1264</w:t>
            </w:r>
          </w:p>
        </w:tc>
        <w:tc>
          <w:tcPr>
            <w:tcW w:w="4819" w:type="dxa"/>
            <w:vAlign w:val="center"/>
          </w:tcPr>
          <w:p w14:paraId="4A007A21" w14:textId="5A602E8F" w:rsidR="00B93628" w:rsidRPr="002B2C73" w:rsidRDefault="00B93628" w:rsidP="001D5A11">
            <w:pPr>
              <w:pStyle w:val="affff9"/>
            </w:pPr>
            <w:r w:rsidRPr="002B2C73">
              <w:rPr>
                <w:lang w:eastAsia="en-US"/>
              </w:rPr>
              <w:t>Земельные участки (территории) общего пользования (12.0)</w:t>
            </w:r>
          </w:p>
        </w:tc>
      </w:tr>
      <w:tr w:rsidR="002B2C73" w:rsidRPr="002B2C73" w14:paraId="3EAA01F2" w14:textId="77777777" w:rsidTr="004B17E6">
        <w:trPr>
          <w:cantSplit/>
          <w:jc w:val="center"/>
        </w:trPr>
        <w:tc>
          <w:tcPr>
            <w:tcW w:w="710" w:type="dxa"/>
            <w:vAlign w:val="center"/>
          </w:tcPr>
          <w:p w14:paraId="5F464115" w14:textId="0D71A515" w:rsidR="00DF5EDB" w:rsidRPr="002B2C73" w:rsidRDefault="00DF5EDB" w:rsidP="00DF5EDB">
            <w:pPr>
              <w:suppressAutoHyphens w:val="0"/>
              <w:adjustRightInd w:val="0"/>
              <w:ind w:firstLine="0"/>
              <w:jc w:val="center"/>
              <w:textAlignment w:val="baseline"/>
              <w:rPr>
                <w:rFonts w:eastAsia="Calibri"/>
                <w:sz w:val="24"/>
                <w:szCs w:val="20"/>
              </w:rPr>
            </w:pPr>
            <w:r w:rsidRPr="002B2C73">
              <w:rPr>
                <w:rFonts w:eastAsia="Calibri"/>
                <w:sz w:val="24"/>
                <w:szCs w:val="20"/>
              </w:rPr>
              <w:t>3</w:t>
            </w:r>
          </w:p>
        </w:tc>
        <w:tc>
          <w:tcPr>
            <w:tcW w:w="2410" w:type="dxa"/>
            <w:vAlign w:val="center"/>
          </w:tcPr>
          <w:p w14:paraId="253BA550" w14:textId="0062D1C9" w:rsidR="00DF5EDB" w:rsidRPr="002B2C73" w:rsidRDefault="00DF5EDB" w:rsidP="00DF5EDB">
            <w:pPr>
              <w:pStyle w:val="affff9"/>
              <w:rPr>
                <w:lang w:eastAsia="en-US"/>
              </w:rPr>
            </w:pPr>
            <w:r w:rsidRPr="002B2C73">
              <w:rPr>
                <w:lang w:eastAsia="en-US"/>
              </w:rPr>
              <w:t>ЗУ:10</w:t>
            </w:r>
          </w:p>
        </w:tc>
        <w:tc>
          <w:tcPr>
            <w:tcW w:w="1984" w:type="dxa"/>
            <w:vAlign w:val="center"/>
          </w:tcPr>
          <w:p w14:paraId="7C41AA00" w14:textId="31509693" w:rsidR="00DF5EDB" w:rsidRPr="002B2C73" w:rsidRDefault="00DF5EDB" w:rsidP="00DF5EDB">
            <w:pPr>
              <w:pStyle w:val="affff9"/>
              <w:rPr>
                <w:lang w:eastAsia="en-US"/>
              </w:rPr>
            </w:pPr>
            <w:r w:rsidRPr="002B2C73">
              <w:rPr>
                <w:lang w:eastAsia="en-US"/>
              </w:rPr>
              <w:t>1614</w:t>
            </w:r>
          </w:p>
        </w:tc>
        <w:tc>
          <w:tcPr>
            <w:tcW w:w="4819" w:type="dxa"/>
            <w:vAlign w:val="center"/>
          </w:tcPr>
          <w:p w14:paraId="7E23CE30" w14:textId="041B7EE6" w:rsidR="00DF5EDB" w:rsidRPr="002B2C73" w:rsidRDefault="00DF5EDB" w:rsidP="00DF5EDB">
            <w:pPr>
              <w:pStyle w:val="affff9"/>
              <w:rPr>
                <w:lang w:eastAsia="en-US"/>
              </w:rPr>
            </w:pPr>
            <w:r w:rsidRPr="002B2C73">
              <w:t>Земельные участки (территории) общего пользования (12.0)</w:t>
            </w:r>
          </w:p>
        </w:tc>
      </w:tr>
      <w:tr w:rsidR="002B2C73" w:rsidRPr="002B2C73" w14:paraId="4FCC7E9A" w14:textId="77777777" w:rsidTr="004B17E6">
        <w:trPr>
          <w:cantSplit/>
          <w:jc w:val="center"/>
        </w:trPr>
        <w:tc>
          <w:tcPr>
            <w:tcW w:w="710" w:type="dxa"/>
            <w:vAlign w:val="center"/>
          </w:tcPr>
          <w:p w14:paraId="24A3A571" w14:textId="5BD6C216" w:rsidR="00DF5EDB" w:rsidRPr="002B2C73" w:rsidRDefault="00DF5EDB" w:rsidP="00DF5EDB">
            <w:pPr>
              <w:suppressAutoHyphens w:val="0"/>
              <w:adjustRightInd w:val="0"/>
              <w:ind w:firstLine="0"/>
              <w:jc w:val="center"/>
              <w:textAlignment w:val="baseline"/>
              <w:rPr>
                <w:rFonts w:eastAsia="Calibri"/>
                <w:sz w:val="24"/>
                <w:szCs w:val="20"/>
              </w:rPr>
            </w:pPr>
            <w:r w:rsidRPr="002B2C73">
              <w:rPr>
                <w:rFonts w:eastAsia="Calibri"/>
                <w:sz w:val="24"/>
                <w:szCs w:val="20"/>
                <w:lang w:val="en-US"/>
              </w:rPr>
              <w:t>4</w:t>
            </w:r>
          </w:p>
        </w:tc>
        <w:tc>
          <w:tcPr>
            <w:tcW w:w="2410" w:type="dxa"/>
            <w:vAlign w:val="center"/>
          </w:tcPr>
          <w:p w14:paraId="350EA2D0" w14:textId="0969DB6D" w:rsidR="00DF5EDB" w:rsidRPr="002B2C73" w:rsidRDefault="00DF5EDB" w:rsidP="00DF5EDB">
            <w:pPr>
              <w:pStyle w:val="affff9"/>
              <w:rPr>
                <w:lang w:eastAsia="en-US"/>
              </w:rPr>
            </w:pPr>
            <w:r w:rsidRPr="002B2C73">
              <w:rPr>
                <w:lang w:eastAsia="en-US"/>
              </w:rPr>
              <w:t>ЗУ:11</w:t>
            </w:r>
          </w:p>
        </w:tc>
        <w:tc>
          <w:tcPr>
            <w:tcW w:w="1984" w:type="dxa"/>
            <w:vAlign w:val="center"/>
          </w:tcPr>
          <w:p w14:paraId="0D88D956" w14:textId="4137495D" w:rsidR="00DF5EDB" w:rsidRPr="002B2C73" w:rsidRDefault="00DF5EDB" w:rsidP="00DF5EDB">
            <w:pPr>
              <w:pStyle w:val="affff9"/>
              <w:rPr>
                <w:lang w:eastAsia="en-US"/>
              </w:rPr>
            </w:pPr>
            <w:r w:rsidRPr="002B2C73">
              <w:rPr>
                <w:lang w:eastAsia="en-US"/>
              </w:rPr>
              <w:t>1886</w:t>
            </w:r>
          </w:p>
        </w:tc>
        <w:tc>
          <w:tcPr>
            <w:tcW w:w="4819" w:type="dxa"/>
            <w:vAlign w:val="center"/>
          </w:tcPr>
          <w:p w14:paraId="56066E90" w14:textId="39AF5D8F" w:rsidR="00DF5EDB" w:rsidRPr="002B2C73" w:rsidRDefault="00DF5EDB" w:rsidP="00DF5EDB">
            <w:pPr>
              <w:pStyle w:val="affff9"/>
            </w:pPr>
            <w:r w:rsidRPr="002B2C73">
              <w:rPr>
                <w:lang w:eastAsia="en-US"/>
              </w:rPr>
              <w:t>Земельные участки (территории) общего пользования (12.0)</w:t>
            </w:r>
          </w:p>
        </w:tc>
      </w:tr>
      <w:tr w:rsidR="002B2C73" w:rsidRPr="002B2C73" w14:paraId="54F21460" w14:textId="77777777" w:rsidTr="004B17E6">
        <w:trPr>
          <w:cantSplit/>
          <w:jc w:val="center"/>
        </w:trPr>
        <w:tc>
          <w:tcPr>
            <w:tcW w:w="710" w:type="dxa"/>
            <w:vAlign w:val="center"/>
          </w:tcPr>
          <w:p w14:paraId="3322E7E9" w14:textId="45B5993E" w:rsidR="00DF5EDB" w:rsidRPr="002B2C73" w:rsidRDefault="00DF5EDB" w:rsidP="00DF5EDB">
            <w:pPr>
              <w:suppressAutoHyphens w:val="0"/>
              <w:adjustRightInd w:val="0"/>
              <w:ind w:firstLine="0"/>
              <w:jc w:val="center"/>
              <w:textAlignment w:val="baseline"/>
              <w:rPr>
                <w:rFonts w:eastAsia="Calibri"/>
                <w:sz w:val="24"/>
                <w:szCs w:val="20"/>
                <w:lang w:val="en-US"/>
              </w:rPr>
            </w:pPr>
            <w:r w:rsidRPr="002B2C73">
              <w:rPr>
                <w:rFonts w:eastAsia="Calibri"/>
                <w:sz w:val="24"/>
                <w:szCs w:val="20"/>
              </w:rPr>
              <w:t>5</w:t>
            </w:r>
          </w:p>
        </w:tc>
        <w:tc>
          <w:tcPr>
            <w:tcW w:w="2410" w:type="dxa"/>
            <w:vAlign w:val="center"/>
          </w:tcPr>
          <w:p w14:paraId="5D27B3AE" w14:textId="5C631493" w:rsidR="00DF5EDB" w:rsidRPr="002B2C73" w:rsidRDefault="00DF5EDB" w:rsidP="00DF5EDB">
            <w:pPr>
              <w:pStyle w:val="affff9"/>
              <w:rPr>
                <w:lang w:eastAsia="en-US"/>
              </w:rPr>
            </w:pPr>
            <w:r w:rsidRPr="002B2C73">
              <w:rPr>
                <w:lang w:eastAsia="en-US"/>
              </w:rPr>
              <w:t>ЗУ:16</w:t>
            </w:r>
          </w:p>
        </w:tc>
        <w:tc>
          <w:tcPr>
            <w:tcW w:w="1984" w:type="dxa"/>
            <w:vAlign w:val="center"/>
          </w:tcPr>
          <w:p w14:paraId="5724F27A" w14:textId="6B9F76FC" w:rsidR="00DF5EDB" w:rsidRPr="002B2C73" w:rsidRDefault="00472EE5" w:rsidP="00DF5EDB">
            <w:pPr>
              <w:pStyle w:val="affff9"/>
              <w:rPr>
                <w:lang w:eastAsia="en-US"/>
              </w:rPr>
            </w:pPr>
            <w:r w:rsidRPr="002B2C73">
              <w:rPr>
                <w:lang w:eastAsia="en-US"/>
              </w:rPr>
              <w:t>7676</w:t>
            </w:r>
          </w:p>
        </w:tc>
        <w:tc>
          <w:tcPr>
            <w:tcW w:w="4819" w:type="dxa"/>
            <w:vAlign w:val="center"/>
          </w:tcPr>
          <w:p w14:paraId="3F770B1C" w14:textId="4EDD6871" w:rsidR="00DF5EDB" w:rsidRPr="002B2C73" w:rsidRDefault="00DF5EDB" w:rsidP="00DF5EDB">
            <w:pPr>
              <w:pStyle w:val="affff9"/>
              <w:rPr>
                <w:lang w:eastAsia="en-US"/>
              </w:rPr>
            </w:pPr>
            <w:r w:rsidRPr="002B2C73">
              <w:t>Улично-дорожная сеть (12.0.1)</w:t>
            </w:r>
          </w:p>
        </w:tc>
      </w:tr>
      <w:tr w:rsidR="002B2C73" w:rsidRPr="002B2C73" w14:paraId="72BF73A7" w14:textId="77777777" w:rsidTr="004B17E6">
        <w:trPr>
          <w:cantSplit/>
          <w:jc w:val="center"/>
        </w:trPr>
        <w:tc>
          <w:tcPr>
            <w:tcW w:w="710" w:type="dxa"/>
            <w:vAlign w:val="center"/>
          </w:tcPr>
          <w:p w14:paraId="408E08F8" w14:textId="62C4CC8B" w:rsidR="00DF5EDB" w:rsidRPr="002B2C73" w:rsidRDefault="00DF5EDB" w:rsidP="00DF5EDB">
            <w:pPr>
              <w:suppressAutoHyphens w:val="0"/>
              <w:adjustRightInd w:val="0"/>
              <w:ind w:firstLine="0"/>
              <w:jc w:val="center"/>
              <w:textAlignment w:val="baseline"/>
              <w:rPr>
                <w:rFonts w:eastAsia="Calibri"/>
                <w:sz w:val="24"/>
                <w:szCs w:val="20"/>
              </w:rPr>
            </w:pPr>
            <w:r w:rsidRPr="002B2C73">
              <w:rPr>
                <w:rFonts w:eastAsia="Calibri"/>
                <w:sz w:val="24"/>
                <w:szCs w:val="20"/>
              </w:rPr>
              <w:t>6</w:t>
            </w:r>
          </w:p>
        </w:tc>
        <w:tc>
          <w:tcPr>
            <w:tcW w:w="2410" w:type="dxa"/>
            <w:vAlign w:val="center"/>
          </w:tcPr>
          <w:p w14:paraId="23FAD5E8" w14:textId="351A1B83" w:rsidR="00DF5EDB" w:rsidRPr="002B2C73" w:rsidRDefault="00DF5EDB" w:rsidP="00DF5EDB">
            <w:pPr>
              <w:pStyle w:val="affff9"/>
              <w:rPr>
                <w:lang w:eastAsia="en-US"/>
              </w:rPr>
            </w:pPr>
            <w:r w:rsidRPr="002B2C73">
              <w:rPr>
                <w:lang w:eastAsia="en-US"/>
              </w:rPr>
              <w:t>ЗУ:19</w:t>
            </w:r>
          </w:p>
        </w:tc>
        <w:tc>
          <w:tcPr>
            <w:tcW w:w="1984" w:type="dxa"/>
            <w:vAlign w:val="center"/>
          </w:tcPr>
          <w:p w14:paraId="68ECE784" w14:textId="3E5096C6" w:rsidR="00DF5EDB" w:rsidRPr="002B2C73" w:rsidRDefault="00DF5EDB" w:rsidP="00DF5EDB">
            <w:pPr>
              <w:pStyle w:val="affff9"/>
              <w:rPr>
                <w:lang w:eastAsia="en-US"/>
              </w:rPr>
            </w:pPr>
            <w:r w:rsidRPr="002B2C73">
              <w:rPr>
                <w:lang w:eastAsia="en-US"/>
              </w:rPr>
              <w:t>1935</w:t>
            </w:r>
          </w:p>
        </w:tc>
        <w:tc>
          <w:tcPr>
            <w:tcW w:w="4819" w:type="dxa"/>
            <w:vAlign w:val="center"/>
          </w:tcPr>
          <w:p w14:paraId="637AA2AB" w14:textId="583FE90C" w:rsidR="00DF5EDB" w:rsidRPr="002B2C73" w:rsidRDefault="00DF5EDB" w:rsidP="00DF5EDB">
            <w:pPr>
              <w:pStyle w:val="affff9"/>
            </w:pPr>
            <w:r w:rsidRPr="002B2C73">
              <w:t>Земельные участки (территории) общего пользования (12.0)</w:t>
            </w:r>
          </w:p>
        </w:tc>
      </w:tr>
      <w:tr w:rsidR="002B2C73" w:rsidRPr="002B2C73" w14:paraId="1E69B9CA" w14:textId="77777777" w:rsidTr="004B17E6">
        <w:trPr>
          <w:cantSplit/>
          <w:jc w:val="center"/>
        </w:trPr>
        <w:tc>
          <w:tcPr>
            <w:tcW w:w="710" w:type="dxa"/>
            <w:vAlign w:val="center"/>
          </w:tcPr>
          <w:p w14:paraId="22322BF6" w14:textId="32E7D55A" w:rsidR="00DF5EDB" w:rsidRPr="002B2C73" w:rsidRDefault="00DF5EDB" w:rsidP="00DF5EDB">
            <w:pPr>
              <w:suppressAutoHyphens w:val="0"/>
              <w:adjustRightInd w:val="0"/>
              <w:ind w:firstLine="0"/>
              <w:jc w:val="center"/>
              <w:textAlignment w:val="baseline"/>
              <w:rPr>
                <w:rFonts w:eastAsia="Calibri"/>
                <w:sz w:val="24"/>
                <w:szCs w:val="20"/>
              </w:rPr>
            </w:pPr>
            <w:r w:rsidRPr="002B2C73">
              <w:rPr>
                <w:rFonts w:eastAsia="Calibri"/>
                <w:sz w:val="24"/>
                <w:szCs w:val="20"/>
              </w:rPr>
              <w:t>7</w:t>
            </w:r>
          </w:p>
        </w:tc>
        <w:tc>
          <w:tcPr>
            <w:tcW w:w="2410" w:type="dxa"/>
            <w:vAlign w:val="center"/>
          </w:tcPr>
          <w:p w14:paraId="79CD52FB" w14:textId="4C5C27A6" w:rsidR="00DF5EDB" w:rsidRPr="002B2C73" w:rsidRDefault="00DF5EDB" w:rsidP="00DF5EDB">
            <w:pPr>
              <w:pStyle w:val="affff9"/>
              <w:rPr>
                <w:lang w:val="en-US" w:eastAsia="en-US"/>
              </w:rPr>
            </w:pPr>
            <w:r w:rsidRPr="002B2C73">
              <w:t>ЗУ</w:t>
            </w:r>
            <w:r w:rsidR="00BF124E" w:rsidRPr="002B2C73">
              <w:t>:20</w:t>
            </w:r>
          </w:p>
        </w:tc>
        <w:tc>
          <w:tcPr>
            <w:tcW w:w="1984" w:type="dxa"/>
            <w:vAlign w:val="center"/>
          </w:tcPr>
          <w:p w14:paraId="54F5667C" w14:textId="41F6AB26" w:rsidR="00DF5EDB" w:rsidRPr="002B2C73" w:rsidRDefault="00D965CC" w:rsidP="00DF5EDB">
            <w:pPr>
              <w:pStyle w:val="affff9"/>
              <w:rPr>
                <w:lang w:eastAsia="en-US"/>
              </w:rPr>
            </w:pPr>
            <w:r w:rsidRPr="002B2C73">
              <w:rPr>
                <w:lang w:eastAsia="en-US"/>
              </w:rPr>
              <w:t>5884</w:t>
            </w:r>
          </w:p>
        </w:tc>
        <w:tc>
          <w:tcPr>
            <w:tcW w:w="4819" w:type="dxa"/>
            <w:vAlign w:val="center"/>
          </w:tcPr>
          <w:p w14:paraId="65699443" w14:textId="3AB7D60D" w:rsidR="00DF5EDB" w:rsidRPr="002B2C73" w:rsidRDefault="00DF5EDB" w:rsidP="00DF5EDB">
            <w:pPr>
              <w:pStyle w:val="affff9"/>
            </w:pPr>
            <w:r w:rsidRPr="002B2C73">
              <w:t>Улично-дорожная сеть (12.0.1)</w:t>
            </w:r>
          </w:p>
        </w:tc>
      </w:tr>
    </w:tbl>
    <w:p w14:paraId="0B1D50FC" w14:textId="77777777" w:rsidR="007416C1" w:rsidRPr="002B2C73" w:rsidRDefault="007416C1" w:rsidP="007416C1">
      <w:pPr>
        <w:pStyle w:val="afffb"/>
        <w:spacing w:before="0"/>
      </w:pPr>
      <w:r w:rsidRPr="002B2C73">
        <w:t>*Земельные участки относятся к категории земель – земли населенных пунктов.</w:t>
      </w:r>
    </w:p>
    <w:p w14:paraId="6E249854" w14:textId="3B34B21A" w:rsidR="00924989" w:rsidRPr="002B2C73" w:rsidRDefault="00017B88" w:rsidP="009D0691">
      <w:pPr>
        <w:pStyle w:val="1"/>
      </w:pPr>
      <w:bookmarkStart w:id="78" w:name="_Toc206155006"/>
      <w:r w:rsidRPr="002B2C73">
        <w:rPr>
          <w:shd w:val="clear" w:color="auto" w:fill="FFFFFF"/>
        </w:rPr>
        <w:lastRenderedPageBreak/>
        <w:t>3 Вид разрешенного использования образуемых земельных участков</w:t>
      </w:r>
      <w:bookmarkEnd w:id="78"/>
    </w:p>
    <w:p w14:paraId="26A2BA90" w14:textId="77777777" w:rsidR="0061759D" w:rsidRPr="002B2C73" w:rsidRDefault="0061759D" w:rsidP="0061759D">
      <w:pPr>
        <w:spacing w:before="240"/>
      </w:pPr>
      <w:bookmarkStart w:id="79" w:name="_Hlk135913397"/>
      <w:r w:rsidRPr="002B2C73">
        <w:t xml:space="preserve">Правилами землепользования застройки территория в границах проектирования относится к следующим территориальным зонам: </w:t>
      </w:r>
    </w:p>
    <w:p w14:paraId="4BDBFF67" w14:textId="77777777" w:rsidR="0061759D" w:rsidRPr="002B2C73" w:rsidRDefault="0061759D" w:rsidP="0061759D">
      <w:r w:rsidRPr="002B2C73">
        <w:t>- Ж 2-3 - зона застройки малоэтажными жилыми домами;</w:t>
      </w:r>
    </w:p>
    <w:p w14:paraId="51E1EB22" w14:textId="0B1A1E95" w:rsidR="0061759D" w:rsidRPr="002B2C73" w:rsidRDefault="0061759D" w:rsidP="0061759D">
      <w:r w:rsidRPr="002B2C73">
        <w:t xml:space="preserve">- О-1 - </w:t>
      </w:r>
      <w:r w:rsidRPr="002B2C73">
        <w:rPr>
          <w:bCs/>
        </w:rPr>
        <w:t>зона делового, общественного и коммерческого назначения</w:t>
      </w:r>
      <w:r w:rsidR="005933B0" w:rsidRPr="002B2C73">
        <w:rPr>
          <w:bCs/>
        </w:rPr>
        <w:t>;</w:t>
      </w:r>
    </w:p>
    <w:p w14:paraId="63065396" w14:textId="77777777" w:rsidR="0061759D" w:rsidRPr="002B2C73" w:rsidRDefault="0061759D" w:rsidP="0061759D">
      <w:r w:rsidRPr="002B2C73">
        <w:t>- О 1-4 - зона делового, общественного и коммерческого назначения.</w:t>
      </w:r>
      <w:bookmarkEnd w:id="79"/>
    </w:p>
    <w:p w14:paraId="0B516C74" w14:textId="34679F3B" w:rsidR="00332431" w:rsidRPr="002B2C73" w:rsidRDefault="00332431" w:rsidP="00332431">
      <w:pPr>
        <w:spacing w:before="120"/>
        <w:rPr>
          <w:b/>
        </w:rPr>
      </w:pPr>
      <w:r w:rsidRPr="002B2C73">
        <w:rPr>
          <w:b/>
        </w:rPr>
        <w:t xml:space="preserve">Вид разрешенного использования образуемых земельных участков в соответствии с видами разрешенного использования земельных участков территориальной зоны </w:t>
      </w:r>
      <w:r w:rsidR="00DB1AC9" w:rsidRPr="002B2C73">
        <w:rPr>
          <w:b/>
        </w:rPr>
        <w:t>Ж 2-3</w:t>
      </w:r>
      <w:r w:rsidRPr="002B2C73">
        <w:rPr>
          <w:b/>
        </w:rPr>
        <w:t>:</w:t>
      </w:r>
    </w:p>
    <w:p w14:paraId="03356568" w14:textId="08E130CB" w:rsidR="00332431" w:rsidRPr="002B2C73" w:rsidRDefault="00332431" w:rsidP="00332431">
      <w:r w:rsidRPr="002B2C73">
        <w:t>- </w:t>
      </w:r>
      <w:r w:rsidR="009839B1" w:rsidRPr="002B2C73">
        <w:t>м</w:t>
      </w:r>
      <w:r w:rsidRPr="002B2C73">
        <w:t>алоэтажная многоквартирная жилая застройка (2.1.1)</w:t>
      </w:r>
      <w:r w:rsidR="009839B1" w:rsidRPr="002B2C73">
        <w:t>;</w:t>
      </w:r>
    </w:p>
    <w:p w14:paraId="5ED5CB3C" w14:textId="26179221" w:rsidR="009839B1" w:rsidRPr="002B2C73" w:rsidRDefault="00332431" w:rsidP="00332431">
      <w:r w:rsidRPr="002B2C73">
        <w:t>- </w:t>
      </w:r>
      <w:r w:rsidR="009839B1" w:rsidRPr="002B2C73">
        <w:t>з</w:t>
      </w:r>
      <w:r w:rsidRPr="002B2C73">
        <w:t>емельные участки (территории) общего пользования (12.0)</w:t>
      </w:r>
      <w:r w:rsidR="009839B1" w:rsidRPr="002B2C73">
        <w:t>;</w:t>
      </w:r>
    </w:p>
    <w:p w14:paraId="2C11C6BF" w14:textId="33C6740B" w:rsidR="00DB1AC9" w:rsidRPr="002B2C73" w:rsidRDefault="00DB1AC9" w:rsidP="00DB1AC9">
      <w:r w:rsidRPr="002B2C73">
        <w:t>- </w:t>
      </w:r>
      <w:r w:rsidR="00077E64" w:rsidRPr="002B2C73">
        <w:rPr>
          <w:lang w:eastAsia="en-US"/>
        </w:rPr>
        <w:t>м</w:t>
      </w:r>
      <w:r w:rsidRPr="002B2C73">
        <w:rPr>
          <w:lang w:eastAsia="en-US"/>
        </w:rPr>
        <w:t>агазины (4.4)</w:t>
      </w:r>
      <w:r w:rsidR="00077E64" w:rsidRPr="002B2C73">
        <w:rPr>
          <w:lang w:eastAsia="en-US"/>
        </w:rPr>
        <w:t>;</w:t>
      </w:r>
    </w:p>
    <w:p w14:paraId="1B08CFA0" w14:textId="2DE23A83" w:rsidR="008D64D0" w:rsidRPr="002B2C73" w:rsidRDefault="009839B1" w:rsidP="00332431">
      <w:pPr>
        <w:rPr>
          <w:rFonts w:eastAsia="Calibri"/>
        </w:rPr>
      </w:pPr>
      <w:r w:rsidRPr="002B2C73">
        <w:t>-</w:t>
      </w:r>
      <w:r w:rsidR="001B4CA4" w:rsidRPr="002B2C73">
        <w:t> </w:t>
      </w:r>
      <w:r w:rsidRPr="002B2C73">
        <w:t>коммунальное обслуживание (3.1)</w:t>
      </w:r>
      <w:r w:rsidR="00924989" w:rsidRPr="002B2C73">
        <w:rPr>
          <w:rFonts w:eastAsia="Calibri"/>
        </w:rPr>
        <w:t>.</w:t>
      </w:r>
    </w:p>
    <w:p w14:paraId="781C4C95" w14:textId="371521BE" w:rsidR="0061759D" w:rsidRPr="002B2C73" w:rsidRDefault="0061759D" w:rsidP="0061759D">
      <w:pPr>
        <w:spacing w:before="120"/>
        <w:rPr>
          <w:b/>
        </w:rPr>
      </w:pPr>
      <w:r w:rsidRPr="002B2C73">
        <w:rPr>
          <w:b/>
        </w:rPr>
        <w:t>Вид разрешенного использования образуемых земельных участков в соответствии с видами разрешенного использования земельных участков территориальной зоны О-1:</w:t>
      </w:r>
    </w:p>
    <w:p w14:paraId="3FF892F7" w14:textId="4C702BE0" w:rsidR="0061759D" w:rsidRPr="002B2C73" w:rsidRDefault="0061759D" w:rsidP="00332431">
      <w:r w:rsidRPr="002B2C73">
        <w:t>- </w:t>
      </w:r>
      <w:r w:rsidR="00077E64" w:rsidRPr="002B2C73">
        <w:rPr>
          <w:lang w:eastAsia="en-US"/>
        </w:rPr>
        <w:t>м</w:t>
      </w:r>
      <w:r w:rsidRPr="002B2C73">
        <w:rPr>
          <w:lang w:eastAsia="en-US"/>
        </w:rPr>
        <w:t>агазины (4.4)</w:t>
      </w:r>
      <w:r w:rsidR="00077E64" w:rsidRPr="002B2C73">
        <w:rPr>
          <w:lang w:eastAsia="en-US"/>
        </w:rPr>
        <w:t>;</w:t>
      </w:r>
    </w:p>
    <w:p w14:paraId="224493B4" w14:textId="77777777" w:rsidR="0061759D" w:rsidRPr="002B2C73" w:rsidRDefault="0061759D" w:rsidP="0061759D">
      <w:pPr>
        <w:rPr>
          <w:rFonts w:eastAsia="Calibri"/>
        </w:rPr>
      </w:pPr>
      <w:r w:rsidRPr="002B2C73">
        <w:t>- коммунальное обслуживание (3.1)</w:t>
      </w:r>
      <w:r w:rsidRPr="002B2C73">
        <w:rPr>
          <w:rFonts w:eastAsia="Calibri"/>
        </w:rPr>
        <w:t>.</w:t>
      </w:r>
    </w:p>
    <w:p w14:paraId="13A8C45D" w14:textId="1BB83729" w:rsidR="0061759D" w:rsidRPr="002B2C73" w:rsidRDefault="0061759D" w:rsidP="0061759D">
      <w:pPr>
        <w:spacing w:before="120"/>
        <w:rPr>
          <w:b/>
        </w:rPr>
      </w:pPr>
      <w:r w:rsidRPr="002B2C73">
        <w:rPr>
          <w:b/>
        </w:rPr>
        <w:t>Вид разрешенного использования образуемых земельных участков в соответствии с видами разрешенного использования земельных участков территориальной зоны О 1-4:</w:t>
      </w:r>
    </w:p>
    <w:p w14:paraId="6A83AEC6" w14:textId="6781727E" w:rsidR="0061759D" w:rsidRPr="002B2C73" w:rsidRDefault="0061759D" w:rsidP="0061759D">
      <w:r w:rsidRPr="002B2C73">
        <w:t>- земельные участки (территории) общего пользования (12.0);</w:t>
      </w:r>
    </w:p>
    <w:p w14:paraId="6C123BF0" w14:textId="24C80172" w:rsidR="009B0AD3" w:rsidRPr="002B2C73" w:rsidRDefault="009B0AD3" w:rsidP="0061759D">
      <w:r w:rsidRPr="002B2C73">
        <w:t>- улично-дорожная сеть (12.0.1);</w:t>
      </w:r>
    </w:p>
    <w:p w14:paraId="0E9A2314" w14:textId="35724781" w:rsidR="00B32FB8" w:rsidRPr="002B2C73" w:rsidRDefault="0061759D" w:rsidP="00324DBC">
      <w:r w:rsidRPr="002B2C73">
        <w:t>- здравоохранение (3.4)</w:t>
      </w:r>
      <w:r w:rsidR="00DB1AC9" w:rsidRPr="002B2C73">
        <w:t>;</w:t>
      </w:r>
    </w:p>
    <w:p w14:paraId="7C2DFEF2" w14:textId="2EAE254D" w:rsidR="00077E64" w:rsidRPr="002B2C73" w:rsidRDefault="00077E64" w:rsidP="00324DBC">
      <w:r w:rsidRPr="002B2C73">
        <w:t>- спорт (5.1)</w:t>
      </w:r>
      <w:r w:rsidR="00851379" w:rsidRPr="002B2C73">
        <w:t>.</w:t>
      </w:r>
    </w:p>
    <w:p w14:paraId="49F72D88" w14:textId="7B6AA3FB" w:rsidR="00DB1AC9" w:rsidRPr="002B2C73" w:rsidRDefault="00DB1AC9" w:rsidP="00324DBC"/>
    <w:p w14:paraId="6E73C0CB" w14:textId="29C5FA27" w:rsidR="0067171C" w:rsidRPr="002B2C73" w:rsidRDefault="0067171C" w:rsidP="0067171C">
      <w:pPr>
        <w:pStyle w:val="1"/>
      </w:pPr>
      <w:bookmarkStart w:id="80" w:name="_Toc206155007"/>
      <w:r w:rsidRPr="002B2C73">
        <w:lastRenderedPageBreak/>
        <w:t>4 Сведения о границах территории, в отношении которой утвержден проект межевания, содержащие перечень координат характерных точек этих границ в системе координат, используемой для ведения Единого государственного реестра недвижимости</w:t>
      </w:r>
      <w:bookmarkEnd w:id="80"/>
    </w:p>
    <w:p w14:paraId="67539B3E" w14:textId="7E7C2F2A" w:rsidR="003A337D" w:rsidRPr="002B2C73" w:rsidRDefault="003A337D" w:rsidP="003A337D">
      <w:pPr>
        <w:pStyle w:val="affffc"/>
      </w:pPr>
      <w:r w:rsidRPr="002B2C73">
        <w:t xml:space="preserve">Таблица </w:t>
      </w:r>
      <w:r w:rsidR="00CF17E3" w:rsidRPr="002B2C73">
        <w:t>3</w:t>
      </w:r>
    </w:p>
    <w:p w14:paraId="7951579B" w14:textId="77777777" w:rsidR="007565DE" w:rsidRPr="002B2C73" w:rsidRDefault="007565DE" w:rsidP="007565DE">
      <w:pPr>
        <w:pStyle w:val="affffd"/>
      </w:pPr>
      <w:r w:rsidRPr="002B2C73">
        <w:t>Перечень координат характерных точек границы проектирования</w:t>
      </w:r>
    </w:p>
    <w:tbl>
      <w:tblPr>
        <w:tblW w:w="99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07"/>
        <w:gridCol w:w="3308"/>
        <w:gridCol w:w="3308"/>
      </w:tblGrid>
      <w:tr w:rsidR="002B2C73" w:rsidRPr="002B2C73" w14:paraId="746CF6CC" w14:textId="77777777" w:rsidTr="004B17E6">
        <w:trPr>
          <w:trHeight w:val="680"/>
          <w:tblHeader/>
          <w:jc w:val="center"/>
        </w:trPr>
        <w:tc>
          <w:tcPr>
            <w:tcW w:w="3307" w:type="dxa"/>
            <w:shd w:val="clear" w:color="auto" w:fill="auto"/>
            <w:noWrap/>
            <w:vAlign w:val="center"/>
          </w:tcPr>
          <w:p w14:paraId="409ACEC5" w14:textId="77777777" w:rsidR="007565DE" w:rsidRPr="002B2C73" w:rsidRDefault="007565DE" w:rsidP="004B17E6">
            <w:pPr>
              <w:pStyle w:val="affff8"/>
            </w:pPr>
            <w:r w:rsidRPr="002B2C73">
              <w:t>Номер поворотной точки</w:t>
            </w:r>
          </w:p>
        </w:tc>
        <w:tc>
          <w:tcPr>
            <w:tcW w:w="3308" w:type="dxa"/>
            <w:shd w:val="clear" w:color="auto" w:fill="auto"/>
            <w:noWrap/>
            <w:vAlign w:val="center"/>
          </w:tcPr>
          <w:p w14:paraId="0DFB1FFB" w14:textId="77777777" w:rsidR="007565DE" w:rsidRPr="002B2C73" w:rsidRDefault="007565DE" w:rsidP="004B17E6">
            <w:pPr>
              <w:pStyle w:val="affff8"/>
            </w:pPr>
            <w:r w:rsidRPr="002B2C73">
              <w:t>X (м)</w:t>
            </w:r>
          </w:p>
        </w:tc>
        <w:tc>
          <w:tcPr>
            <w:tcW w:w="3308" w:type="dxa"/>
            <w:shd w:val="clear" w:color="auto" w:fill="auto"/>
            <w:noWrap/>
            <w:vAlign w:val="center"/>
          </w:tcPr>
          <w:p w14:paraId="76068D70" w14:textId="77777777" w:rsidR="007565DE" w:rsidRPr="002B2C73" w:rsidRDefault="007565DE" w:rsidP="004B17E6">
            <w:pPr>
              <w:pStyle w:val="affff8"/>
            </w:pPr>
            <w:r w:rsidRPr="002B2C73">
              <w:t>Y (м)</w:t>
            </w:r>
          </w:p>
        </w:tc>
      </w:tr>
      <w:tr w:rsidR="002B2C73" w:rsidRPr="002B2C73" w14:paraId="5CA2063A" w14:textId="77777777" w:rsidTr="004939A8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3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1B5B2FEF" w14:textId="33D3D73B" w:rsidR="008D42E1" w:rsidRPr="002B2C73" w:rsidRDefault="008D42E1" w:rsidP="008D42E1">
            <w:pPr>
              <w:pStyle w:val="affff9"/>
            </w:pPr>
            <w:r w:rsidRPr="002B2C73">
              <w:rPr>
                <w:rFonts w:eastAsia="Times New Roman"/>
              </w:rPr>
              <w:t>1</w:t>
            </w:r>
          </w:p>
        </w:tc>
        <w:tc>
          <w:tcPr>
            <w:tcW w:w="330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144AA5C4" w14:textId="60F4B03F" w:rsidR="008D42E1" w:rsidRPr="002B2C73" w:rsidRDefault="008D42E1" w:rsidP="008D42E1">
            <w:pPr>
              <w:pStyle w:val="affff9"/>
            </w:pPr>
            <w:r w:rsidRPr="002B2C73">
              <w:rPr>
                <w:rFonts w:eastAsia="Times New Roman"/>
              </w:rPr>
              <w:t>1257356.49</w:t>
            </w:r>
          </w:p>
        </w:tc>
        <w:tc>
          <w:tcPr>
            <w:tcW w:w="330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0EC5FDB0" w14:textId="261A5B79" w:rsidR="008D42E1" w:rsidRPr="002B2C73" w:rsidRDefault="008D42E1" w:rsidP="008D42E1">
            <w:pPr>
              <w:pStyle w:val="affff9"/>
            </w:pPr>
            <w:r w:rsidRPr="002B2C73">
              <w:rPr>
                <w:rFonts w:eastAsia="Times New Roman"/>
              </w:rPr>
              <w:t>2530982.60</w:t>
            </w:r>
          </w:p>
        </w:tc>
      </w:tr>
      <w:tr w:rsidR="002B2C73" w:rsidRPr="002B2C73" w14:paraId="03B03CA7" w14:textId="77777777" w:rsidTr="004939A8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3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4ED5CF3D" w14:textId="5C33EABA" w:rsidR="008D42E1" w:rsidRPr="002B2C73" w:rsidRDefault="008D42E1" w:rsidP="008D42E1">
            <w:pPr>
              <w:pStyle w:val="affff9"/>
            </w:pPr>
            <w:r w:rsidRPr="002B2C73">
              <w:rPr>
                <w:rFonts w:eastAsia="Times New Roman"/>
              </w:rPr>
              <w:t>2</w:t>
            </w:r>
          </w:p>
        </w:tc>
        <w:tc>
          <w:tcPr>
            <w:tcW w:w="330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7B7C2DC6" w14:textId="4EC0BD22" w:rsidR="008D42E1" w:rsidRPr="002B2C73" w:rsidRDefault="008D42E1" w:rsidP="008D42E1">
            <w:pPr>
              <w:pStyle w:val="affff9"/>
            </w:pPr>
            <w:r w:rsidRPr="002B2C73">
              <w:rPr>
                <w:rFonts w:eastAsia="Times New Roman"/>
              </w:rPr>
              <w:t>1257505.70</w:t>
            </w:r>
          </w:p>
        </w:tc>
        <w:tc>
          <w:tcPr>
            <w:tcW w:w="330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65F5043B" w14:textId="532499D7" w:rsidR="008D42E1" w:rsidRPr="002B2C73" w:rsidRDefault="008D42E1" w:rsidP="008D42E1">
            <w:pPr>
              <w:pStyle w:val="affff9"/>
            </w:pPr>
            <w:r w:rsidRPr="002B2C73">
              <w:rPr>
                <w:rFonts w:eastAsia="Times New Roman"/>
              </w:rPr>
              <w:t>2531188.70</w:t>
            </w:r>
          </w:p>
        </w:tc>
      </w:tr>
      <w:tr w:rsidR="002B2C73" w:rsidRPr="002B2C73" w14:paraId="71E861F8" w14:textId="77777777" w:rsidTr="004939A8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3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1B1397C1" w14:textId="3E2EBACD" w:rsidR="008D42E1" w:rsidRPr="002B2C73" w:rsidRDefault="008D42E1" w:rsidP="008D42E1">
            <w:pPr>
              <w:pStyle w:val="affff9"/>
            </w:pPr>
            <w:r w:rsidRPr="002B2C73">
              <w:rPr>
                <w:rFonts w:eastAsia="Times New Roman"/>
              </w:rPr>
              <w:t>3</w:t>
            </w:r>
          </w:p>
        </w:tc>
        <w:tc>
          <w:tcPr>
            <w:tcW w:w="330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59B18CB8" w14:textId="21C12151" w:rsidR="008D42E1" w:rsidRPr="002B2C73" w:rsidRDefault="008D42E1" w:rsidP="008D42E1">
            <w:pPr>
              <w:pStyle w:val="affff9"/>
            </w:pPr>
            <w:r w:rsidRPr="002B2C73">
              <w:rPr>
                <w:rFonts w:eastAsia="Times New Roman"/>
              </w:rPr>
              <w:t>1257577.09</w:t>
            </w:r>
          </w:p>
        </w:tc>
        <w:tc>
          <w:tcPr>
            <w:tcW w:w="330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0B70653C" w14:textId="0927E7E9" w:rsidR="008D42E1" w:rsidRPr="002B2C73" w:rsidRDefault="008D42E1" w:rsidP="008D42E1">
            <w:pPr>
              <w:pStyle w:val="affff9"/>
            </w:pPr>
            <w:r w:rsidRPr="002B2C73">
              <w:rPr>
                <w:rFonts w:eastAsia="Times New Roman"/>
              </w:rPr>
              <w:t>2531280.53</w:t>
            </w:r>
          </w:p>
        </w:tc>
      </w:tr>
      <w:tr w:rsidR="002B2C73" w:rsidRPr="002B2C73" w14:paraId="5C630A05" w14:textId="77777777" w:rsidTr="004939A8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3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7B03699E" w14:textId="5AF8940F" w:rsidR="008D42E1" w:rsidRPr="002B2C73" w:rsidRDefault="008D42E1" w:rsidP="008D42E1">
            <w:pPr>
              <w:pStyle w:val="affff9"/>
            </w:pPr>
            <w:r w:rsidRPr="002B2C73">
              <w:rPr>
                <w:rFonts w:eastAsia="Times New Roman"/>
              </w:rPr>
              <w:t>4</w:t>
            </w:r>
          </w:p>
        </w:tc>
        <w:tc>
          <w:tcPr>
            <w:tcW w:w="330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4CF7BC6C" w14:textId="0D54E90E" w:rsidR="008D42E1" w:rsidRPr="002B2C73" w:rsidRDefault="008D42E1" w:rsidP="008D42E1">
            <w:pPr>
              <w:pStyle w:val="affff9"/>
            </w:pPr>
            <w:r w:rsidRPr="002B2C73">
              <w:rPr>
                <w:rFonts w:eastAsia="Times New Roman"/>
              </w:rPr>
              <w:t>1257514.56</w:t>
            </w:r>
          </w:p>
        </w:tc>
        <w:tc>
          <w:tcPr>
            <w:tcW w:w="330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570455F9" w14:textId="0D7D7D41" w:rsidR="008D42E1" w:rsidRPr="002B2C73" w:rsidRDefault="008D42E1" w:rsidP="008D42E1">
            <w:pPr>
              <w:pStyle w:val="affff9"/>
            </w:pPr>
            <w:r w:rsidRPr="002B2C73">
              <w:rPr>
                <w:rFonts w:eastAsia="Times New Roman"/>
              </w:rPr>
              <w:t>2531358.26</w:t>
            </w:r>
          </w:p>
        </w:tc>
      </w:tr>
      <w:tr w:rsidR="002B2C73" w:rsidRPr="002B2C73" w14:paraId="258DCE79" w14:textId="77777777" w:rsidTr="004939A8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3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5E84567A" w14:textId="223ADED0" w:rsidR="008D42E1" w:rsidRPr="002B2C73" w:rsidRDefault="008D42E1" w:rsidP="008D42E1">
            <w:pPr>
              <w:pStyle w:val="affff9"/>
            </w:pPr>
            <w:r w:rsidRPr="002B2C73">
              <w:rPr>
                <w:rFonts w:eastAsia="Times New Roman"/>
              </w:rPr>
              <w:t>5</w:t>
            </w:r>
          </w:p>
        </w:tc>
        <w:tc>
          <w:tcPr>
            <w:tcW w:w="330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15F67F68" w14:textId="47828DE1" w:rsidR="008D42E1" w:rsidRPr="002B2C73" w:rsidRDefault="008D42E1" w:rsidP="008D42E1">
            <w:pPr>
              <w:pStyle w:val="affff9"/>
            </w:pPr>
            <w:r w:rsidRPr="002B2C73">
              <w:rPr>
                <w:rFonts w:eastAsia="Times New Roman"/>
              </w:rPr>
              <w:t>1257366.09</w:t>
            </w:r>
          </w:p>
        </w:tc>
        <w:tc>
          <w:tcPr>
            <w:tcW w:w="330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2C8280A4" w14:textId="7689D30B" w:rsidR="008D42E1" w:rsidRPr="002B2C73" w:rsidRDefault="008D42E1" w:rsidP="008D42E1">
            <w:pPr>
              <w:pStyle w:val="affff9"/>
            </w:pPr>
            <w:r w:rsidRPr="002B2C73">
              <w:rPr>
                <w:rFonts w:eastAsia="Times New Roman"/>
              </w:rPr>
              <w:t>2531249.38</w:t>
            </w:r>
          </w:p>
        </w:tc>
      </w:tr>
      <w:tr w:rsidR="002B2C73" w:rsidRPr="002B2C73" w14:paraId="1D1DBCBC" w14:textId="77777777" w:rsidTr="004939A8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3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4C36C8F4" w14:textId="207232D3" w:rsidR="008D42E1" w:rsidRPr="002B2C73" w:rsidRDefault="008D42E1" w:rsidP="008D42E1">
            <w:pPr>
              <w:pStyle w:val="affff9"/>
            </w:pPr>
            <w:r w:rsidRPr="002B2C73">
              <w:rPr>
                <w:rFonts w:eastAsia="Times New Roman"/>
              </w:rPr>
              <w:t>6</w:t>
            </w:r>
          </w:p>
        </w:tc>
        <w:tc>
          <w:tcPr>
            <w:tcW w:w="330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6CC8200A" w14:textId="58149CCC" w:rsidR="008D42E1" w:rsidRPr="002B2C73" w:rsidRDefault="008D42E1" w:rsidP="008D42E1">
            <w:pPr>
              <w:pStyle w:val="affff9"/>
            </w:pPr>
            <w:r w:rsidRPr="002B2C73">
              <w:rPr>
                <w:rFonts w:eastAsia="Times New Roman"/>
              </w:rPr>
              <w:t>1257299.79</w:t>
            </w:r>
          </w:p>
        </w:tc>
        <w:tc>
          <w:tcPr>
            <w:tcW w:w="330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548212F2" w14:textId="29D01747" w:rsidR="008D42E1" w:rsidRPr="002B2C73" w:rsidRDefault="008D42E1" w:rsidP="008D42E1">
            <w:pPr>
              <w:pStyle w:val="affff9"/>
            </w:pPr>
            <w:r w:rsidRPr="002B2C73">
              <w:rPr>
                <w:rFonts w:eastAsia="Times New Roman"/>
              </w:rPr>
              <w:t>2531201.15</w:t>
            </w:r>
          </w:p>
        </w:tc>
      </w:tr>
      <w:tr w:rsidR="002B2C73" w:rsidRPr="002B2C73" w14:paraId="04947996" w14:textId="77777777" w:rsidTr="004939A8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3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18DE4494" w14:textId="2F19B81D" w:rsidR="008D42E1" w:rsidRPr="002B2C73" w:rsidRDefault="008D42E1" w:rsidP="008D42E1">
            <w:pPr>
              <w:pStyle w:val="affff9"/>
            </w:pPr>
            <w:r w:rsidRPr="002B2C73">
              <w:rPr>
                <w:rFonts w:eastAsia="Times New Roman"/>
              </w:rPr>
              <w:t>7</w:t>
            </w:r>
          </w:p>
        </w:tc>
        <w:tc>
          <w:tcPr>
            <w:tcW w:w="330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21F991CC" w14:textId="08B908A8" w:rsidR="008D42E1" w:rsidRPr="002B2C73" w:rsidRDefault="008D42E1" w:rsidP="008D42E1">
            <w:pPr>
              <w:pStyle w:val="affff9"/>
            </w:pPr>
            <w:r w:rsidRPr="002B2C73">
              <w:rPr>
                <w:rFonts w:eastAsia="Times New Roman"/>
              </w:rPr>
              <w:t>1257078.60</w:t>
            </w:r>
          </w:p>
        </w:tc>
        <w:tc>
          <w:tcPr>
            <w:tcW w:w="330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7E5B0324" w14:textId="3D8DB986" w:rsidR="008D42E1" w:rsidRPr="002B2C73" w:rsidRDefault="008D42E1" w:rsidP="008D42E1">
            <w:pPr>
              <w:pStyle w:val="affff9"/>
            </w:pPr>
            <w:r w:rsidRPr="002B2C73">
              <w:rPr>
                <w:rFonts w:eastAsia="Times New Roman"/>
              </w:rPr>
              <w:t>2531062.64</w:t>
            </w:r>
          </w:p>
        </w:tc>
      </w:tr>
      <w:tr w:rsidR="002B2C73" w:rsidRPr="002B2C73" w14:paraId="1D3CC467" w14:textId="77777777" w:rsidTr="004939A8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3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4F092C8F" w14:textId="01130EC5" w:rsidR="008D42E1" w:rsidRPr="002B2C73" w:rsidRDefault="008D42E1" w:rsidP="008D42E1">
            <w:pPr>
              <w:pStyle w:val="affff9"/>
            </w:pPr>
            <w:r w:rsidRPr="002B2C73">
              <w:rPr>
                <w:rFonts w:eastAsia="Times New Roman"/>
              </w:rPr>
              <w:t>8</w:t>
            </w:r>
          </w:p>
        </w:tc>
        <w:tc>
          <w:tcPr>
            <w:tcW w:w="330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2DFF4537" w14:textId="532A3AD0" w:rsidR="008D42E1" w:rsidRPr="002B2C73" w:rsidRDefault="008D42E1" w:rsidP="008D42E1">
            <w:pPr>
              <w:pStyle w:val="affff9"/>
            </w:pPr>
            <w:r w:rsidRPr="002B2C73">
              <w:rPr>
                <w:rFonts w:eastAsia="Times New Roman"/>
              </w:rPr>
              <w:t>1257234.55</w:t>
            </w:r>
          </w:p>
        </w:tc>
        <w:tc>
          <w:tcPr>
            <w:tcW w:w="330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350F0B99" w14:textId="161F0D97" w:rsidR="008D42E1" w:rsidRPr="002B2C73" w:rsidRDefault="008D42E1" w:rsidP="008D42E1">
            <w:pPr>
              <w:pStyle w:val="affff9"/>
            </w:pPr>
            <w:r w:rsidRPr="002B2C73">
              <w:rPr>
                <w:rFonts w:eastAsia="Times New Roman"/>
              </w:rPr>
              <w:t>2530950.88</w:t>
            </w:r>
          </w:p>
        </w:tc>
      </w:tr>
      <w:tr w:rsidR="002B2C73" w:rsidRPr="002B2C73" w14:paraId="635109E8" w14:textId="77777777" w:rsidTr="004939A8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3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3F475266" w14:textId="4059187F" w:rsidR="008D42E1" w:rsidRPr="002B2C73" w:rsidRDefault="008D42E1" w:rsidP="008D42E1">
            <w:pPr>
              <w:pStyle w:val="affff9"/>
            </w:pPr>
            <w:r w:rsidRPr="002B2C73">
              <w:rPr>
                <w:rFonts w:eastAsia="Times New Roman"/>
              </w:rPr>
              <w:t>9</w:t>
            </w:r>
          </w:p>
        </w:tc>
        <w:tc>
          <w:tcPr>
            <w:tcW w:w="330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2E30E8A0" w14:textId="350D9448" w:rsidR="008D42E1" w:rsidRPr="002B2C73" w:rsidRDefault="008D42E1" w:rsidP="008D42E1">
            <w:pPr>
              <w:pStyle w:val="affff9"/>
            </w:pPr>
            <w:r w:rsidRPr="002B2C73">
              <w:rPr>
                <w:rFonts w:eastAsia="Times New Roman"/>
              </w:rPr>
              <w:t>1257247.24</w:t>
            </w:r>
          </w:p>
        </w:tc>
        <w:tc>
          <w:tcPr>
            <w:tcW w:w="330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2559063D" w14:textId="64FE6752" w:rsidR="008D42E1" w:rsidRPr="002B2C73" w:rsidRDefault="008D42E1" w:rsidP="008D42E1">
            <w:pPr>
              <w:pStyle w:val="affff9"/>
            </w:pPr>
            <w:r w:rsidRPr="002B2C73">
              <w:rPr>
                <w:rFonts w:eastAsia="Times New Roman"/>
              </w:rPr>
              <w:t>2530967.50</w:t>
            </w:r>
          </w:p>
        </w:tc>
      </w:tr>
      <w:tr w:rsidR="002B2C73" w:rsidRPr="002B2C73" w14:paraId="166E71CF" w14:textId="77777777" w:rsidTr="004939A8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3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36F5E884" w14:textId="0ECE947A" w:rsidR="008D42E1" w:rsidRPr="002B2C73" w:rsidRDefault="008D42E1" w:rsidP="008D42E1">
            <w:pPr>
              <w:pStyle w:val="affff9"/>
            </w:pPr>
            <w:r w:rsidRPr="002B2C73">
              <w:rPr>
                <w:rFonts w:eastAsia="Times New Roman"/>
              </w:rPr>
              <w:t>10</w:t>
            </w:r>
          </w:p>
        </w:tc>
        <w:tc>
          <w:tcPr>
            <w:tcW w:w="330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12E5E4A0" w14:textId="2622BE13" w:rsidR="008D42E1" w:rsidRPr="002B2C73" w:rsidRDefault="008D42E1" w:rsidP="008D42E1">
            <w:pPr>
              <w:pStyle w:val="affff9"/>
            </w:pPr>
            <w:r w:rsidRPr="002B2C73">
              <w:rPr>
                <w:rFonts w:eastAsia="Times New Roman"/>
              </w:rPr>
              <w:t>1257267.97</w:t>
            </w:r>
          </w:p>
        </w:tc>
        <w:tc>
          <w:tcPr>
            <w:tcW w:w="330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18808B58" w14:textId="1DE2A9C2" w:rsidR="008D42E1" w:rsidRPr="002B2C73" w:rsidRDefault="008D42E1" w:rsidP="008D42E1">
            <w:pPr>
              <w:pStyle w:val="affff9"/>
            </w:pPr>
            <w:r w:rsidRPr="002B2C73">
              <w:rPr>
                <w:rFonts w:eastAsia="Times New Roman"/>
              </w:rPr>
              <w:t>2530996.75</w:t>
            </w:r>
          </w:p>
        </w:tc>
      </w:tr>
      <w:tr w:rsidR="002B2C73" w:rsidRPr="002B2C73" w14:paraId="601B027C" w14:textId="77777777" w:rsidTr="004939A8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3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2610C693" w14:textId="1B973C90" w:rsidR="008D42E1" w:rsidRPr="002B2C73" w:rsidRDefault="008D42E1" w:rsidP="008D42E1">
            <w:pPr>
              <w:pStyle w:val="affff9"/>
            </w:pPr>
            <w:r w:rsidRPr="002B2C73">
              <w:rPr>
                <w:rFonts w:eastAsia="Times New Roman"/>
              </w:rPr>
              <w:t>11</w:t>
            </w:r>
          </w:p>
        </w:tc>
        <w:tc>
          <w:tcPr>
            <w:tcW w:w="330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6C9ECDF7" w14:textId="13FB25ED" w:rsidR="008D42E1" w:rsidRPr="002B2C73" w:rsidRDefault="008D42E1" w:rsidP="008D42E1">
            <w:pPr>
              <w:pStyle w:val="affff9"/>
            </w:pPr>
            <w:r w:rsidRPr="002B2C73">
              <w:rPr>
                <w:rFonts w:eastAsia="Times New Roman"/>
              </w:rPr>
              <w:t>1257273.02</w:t>
            </w:r>
          </w:p>
        </w:tc>
        <w:tc>
          <w:tcPr>
            <w:tcW w:w="330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23507165" w14:textId="24EA9EC3" w:rsidR="008D42E1" w:rsidRPr="002B2C73" w:rsidRDefault="008D42E1" w:rsidP="008D42E1">
            <w:pPr>
              <w:pStyle w:val="affff9"/>
            </w:pPr>
            <w:r w:rsidRPr="002B2C73">
              <w:rPr>
                <w:rFonts w:eastAsia="Times New Roman"/>
              </w:rPr>
              <w:t>2530993.52</w:t>
            </w:r>
          </w:p>
        </w:tc>
      </w:tr>
      <w:tr w:rsidR="002B2C73" w:rsidRPr="002B2C73" w14:paraId="3D2DBA0B" w14:textId="77777777" w:rsidTr="004939A8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3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073B443D" w14:textId="57D95204" w:rsidR="008D42E1" w:rsidRPr="002B2C73" w:rsidRDefault="008D42E1" w:rsidP="008D42E1">
            <w:pPr>
              <w:pStyle w:val="affff9"/>
            </w:pPr>
            <w:r w:rsidRPr="002B2C73">
              <w:rPr>
                <w:rFonts w:eastAsia="Times New Roman"/>
              </w:rPr>
              <w:t>12</w:t>
            </w:r>
          </w:p>
        </w:tc>
        <w:tc>
          <w:tcPr>
            <w:tcW w:w="330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07B58EF0" w14:textId="472C3F9D" w:rsidR="008D42E1" w:rsidRPr="002B2C73" w:rsidRDefault="008D42E1" w:rsidP="008D42E1">
            <w:pPr>
              <w:pStyle w:val="affff9"/>
            </w:pPr>
            <w:r w:rsidRPr="002B2C73">
              <w:rPr>
                <w:rFonts w:eastAsia="Times New Roman"/>
              </w:rPr>
              <w:t>1257288.16</w:t>
            </w:r>
          </w:p>
        </w:tc>
        <w:tc>
          <w:tcPr>
            <w:tcW w:w="330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5B393832" w14:textId="079153EA" w:rsidR="008D42E1" w:rsidRPr="002B2C73" w:rsidRDefault="008D42E1" w:rsidP="008D42E1">
            <w:pPr>
              <w:pStyle w:val="affff9"/>
            </w:pPr>
            <w:r w:rsidRPr="002B2C73">
              <w:rPr>
                <w:rFonts w:eastAsia="Times New Roman"/>
              </w:rPr>
              <w:t>2530982.64</w:t>
            </w:r>
          </w:p>
        </w:tc>
      </w:tr>
      <w:tr w:rsidR="002B2C73" w:rsidRPr="002B2C73" w14:paraId="054221F7" w14:textId="77777777" w:rsidTr="004939A8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3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1E4716B5" w14:textId="6D4CDE5E" w:rsidR="008D42E1" w:rsidRPr="002B2C73" w:rsidRDefault="008D42E1" w:rsidP="008D42E1">
            <w:pPr>
              <w:pStyle w:val="affff9"/>
            </w:pPr>
            <w:r w:rsidRPr="002B2C73">
              <w:rPr>
                <w:rFonts w:eastAsia="Times New Roman"/>
              </w:rPr>
              <w:t>13</w:t>
            </w:r>
          </w:p>
        </w:tc>
        <w:tc>
          <w:tcPr>
            <w:tcW w:w="330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283EE802" w14:textId="38FBBC5A" w:rsidR="008D42E1" w:rsidRPr="002B2C73" w:rsidRDefault="008D42E1" w:rsidP="008D42E1">
            <w:pPr>
              <w:pStyle w:val="affff9"/>
            </w:pPr>
            <w:r w:rsidRPr="002B2C73">
              <w:rPr>
                <w:rFonts w:eastAsia="Times New Roman"/>
              </w:rPr>
              <w:t>1257285.86</w:t>
            </w:r>
          </w:p>
        </w:tc>
        <w:tc>
          <w:tcPr>
            <w:tcW w:w="330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10576ECB" w14:textId="2C759A72" w:rsidR="008D42E1" w:rsidRPr="002B2C73" w:rsidRDefault="008D42E1" w:rsidP="008D42E1">
            <w:pPr>
              <w:pStyle w:val="affff9"/>
            </w:pPr>
            <w:r w:rsidRPr="002B2C73">
              <w:rPr>
                <w:rFonts w:eastAsia="Times New Roman"/>
              </w:rPr>
              <w:t>2530989.46</w:t>
            </w:r>
          </w:p>
        </w:tc>
      </w:tr>
      <w:tr w:rsidR="002B2C73" w:rsidRPr="002B2C73" w14:paraId="0440961E" w14:textId="77777777" w:rsidTr="004939A8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3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551DA764" w14:textId="36B2C169" w:rsidR="008D42E1" w:rsidRPr="002B2C73" w:rsidRDefault="008D42E1" w:rsidP="008D42E1">
            <w:pPr>
              <w:pStyle w:val="affff9"/>
            </w:pPr>
            <w:r w:rsidRPr="002B2C73">
              <w:rPr>
                <w:rFonts w:eastAsia="Times New Roman"/>
              </w:rPr>
              <w:t>14</w:t>
            </w:r>
          </w:p>
        </w:tc>
        <w:tc>
          <w:tcPr>
            <w:tcW w:w="330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6DAB9D0A" w14:textId="02B2A341" w:rsidR="008D42E1" w:rsidRPr="002B2C73" w:rsidRDefault="008D42E1" w:rsidP="008D42E1">
            <w:pPr>
              <w:pStyle w:val="affff9"/>
            </w:pPr>
            <w:r w:rsidRPr="002B2C73">
              <w:rPr>
                <w:rFonts w:eastAsia="Times New Roman"/>
              </w:rPr>
              <w:t>1257294.86</w:t>
            </w:r>
          </w:p>
        </w:tc>
        <w:tc>
          <w:tcPr>
            <w:tcW w:w="330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6BB4702E" w14:textId="1A2D9A61" w:rsidR="008D42E1" w:rsidRPr="002B2C73" w:rsidRDefault="008D42E1" w:rsidP="008D42E1">
            <w:pPr>
              <w:pStyle w:val="affff9"/>
            </w:pPr>
            <w:r w:rsidRPr="002B2C73">
              <w:rPr>
                <w:rFonts w:eastAsia="Times New Roman"/>
              </w:rPr>
              <w:t>2531002.60</w:t>
            </w:r>
          </w:p>
        </w:tc>
      </w:tr>
      <w:tr w:rsidR="002B2C73" w:rsidRPr="002B2C73" w14:paraId="0491CDEC" w14:textId="77777777" w:rsidTr="004939A8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3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3CCBA4B0" w14:textId="628843B2" w:rsidR="008D42E1" w:rsidRPr="002B2C73" w:rsidRDefault="008D42E1" w:rsidP="008D42E1">
            <w:pPr>
              <w:pStyle w:val="affff9"/>
            </w:pPr>
            <w:r w:rsidRPr="002B2C73">
              <w:rPr>
                <w:rFonts w:eastAsia="Times New Roman"/>
              </w:rPr>
              <w:t>15</w:t>
            </w:r>
          </w:p>
        </w:tc>
        <w:tc>
          <w:tcPr>
            <w:tcW w:w="330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6B79B8B8" w14:textId="2099E6F2" w:rsidR="008D42E1" w:rsidRPr="002B2C73" w:rsidRDefault="008D42E1" w:rsidP="008D42E1">
            <w:pPr>
              <w:pStyle w:val="affff9"/>
            </w:pPr>
            <w:r w:rsidRPr="002B2C73">
              <w:rPr>
                <w:rFonts w:eastAsia="Times New Roman"/>
              </w:rPr>
              <w:t>1257305.58</w:t>
            </w:r>
          </w:p>
        </w:tc>
        <w:tc>
          <w:tcPr>
            <w:tcW w:w="330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37B0614E" w14:textId="4B3D9F3D" w:rsidR="008D42E1" w:rsidRPr="002B2C73" w:rsidRDefault="008D42E1" w:rsidP="008D42E1">
            <w:pPr>
              <w:pStyle w:val="affff9"/>
            </w:pPr>
            <w:r w:rsidRPr="002B2C73">
              <w:rPr>
                <w:rFonts w:eastAsia="Times New Roman"/>
              </w:rPr>
              <w:t>2531018.25</w:t>
            </w:r>
          </w:p>
        </w:tc>
      </w:tr>
      <w:tr w:rsidR="002B2C73" w:rsidRPr="002B2C73" w14:paraId="0B26BCA6" w14:textId="77777777" w:rsidTr="004939A8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3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68958F61" w14:textId="1612D263" w:rsidR="008D42E1" w:rsidRPr="002B2C73" w:rsidRDefault="008D42E1" w:rsidP="008D42E1">
            <w:pPr>
              <w:pStyle w:val="affff9"/>
            </w:pPr>
            <w:r w:rsidRPr="002B2C73">
              <w:rPr>
                <w:rFonts w:eastAsia="Times New Roman"/>
              </w:rPr>
              <w:t>16</w:t>
            </w:r>
          </w:p>
        </w:tc>
        <w:tc>
          <w:tcPr>
            <w:tcW w:w="330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4CAA625D" w14:textId="6B1DD0AA" w:rsidR="008D42E1" w:rsidRPr="002B2C73" w:rsidRDefault="008D42E1" w:rsidP="008D42E1">
            <w:pPr>
              <w:pStyle w:val="affff9"/>
            </w:pPr>
            <w:r w:rsidRPr="002B2C73">
              <w:rPr>
                <w:rFonts w:eastAsia="Times New Roman"/>
              </w:rPr>
              <w:t>1257346.99</w:t>
            </w:r>
          </w:p>
        </w:tc>
        <w:tc>
          <w:tcPr>
            <w:tcW w:w="330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3F8C79BA" w14:textId="71DB0C81" w:rsidR="008D42E1" w:rsidRPr="002B2C73" w:rsidRDefault="008D42E1" w:rsidP="008D42E1">
            <w:pPr>
              <w:pStyle w:val="affff9"/>
            </w:pPr>
            <w:r w:rsidRPr="002B2C73">
              <w:rPr>
                <w:rFonts w:eastAsia="Times New Roman"/>
              </w:rPr>
              <w:t>2530988.70</w:t>
            </w:r>
          </w:p>
        </w:tc>
      </w:tr>
      <w:tr w:rsidR="008D42E1" w:rsidRPr="002B2C73" w14:paraId="1014C988" w14:textId="77777777" w:rsidTr="004939A8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3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681FEB3E" w14:textId="7B7BAFB7" w:rsidR="008D42E1" w:rsidRPr="002B2C73" w:rsidRDefault="008D42E1" w:rsidP="008D42E1">
            <w:pPr>
              <w:pStyle w:val="affff9"/>
            </w:pPr>
            <w:r w:rsidRPr="002B2C73">
              <w:rPr>
                <w:rFonts w:eastAsia="Times New Roman"/>
              </w:rPr>
              <w:t>1</w:t>
            </w:r>
          </w:p>
        </w:tc>
        <w:tc>
          <w:tcPr>
            <w:tcW w:w="330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2B90998B" w14:textId="5310ED40" w:rsidR="008D42E1" w:rsidRPr="002B2C73" w:rsidRDefault="008D42E1" w:rsidP="008D42E1">
            <w:pPr>
              <w:pStyle w:val="affff9"/>
            </w:pPr>
            <w:r w:rsidRPr="002B2C73">
              <w:rPr>
                <w:rFonts w:eastAsia="Times New Roman"/>
              </w:rPr>
              <w:t>1257356.49</w:t>
            </w:r>
          </w:p>
        </w:tc>
        <w:tc>
          <w:tcPr>
            <w:tcW w:w="330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655F322D" w14:textId="4B6A8E23" w:rsidR="008D42E1" w:rsidRPr="002B2C73" w:rsidRDefault="008D42E1" w:rsidP="008D42E1">
            <w:pPr>
              <w:pStyle w:val="affff9"/>
            </w:pPr>
            <w:r w:rsidRPr="002B2C73">
              <w:rPr>
                <w:rFonts w:eastAsia="Times New Roman"/>
              </w:rPr>
              <w:t>2530982.60</w:t>
            </w:r>
          </w:p>
        </w:tc>
      </w:tr>
    </w:tbl>
    <w:p w14:paraId="1C9ADA0E" w14:textId="77777777" w:rsidR="009742AC" w:rsidRPr="002B2C73" w:rsidRDefault="009742AC" w:rsidP="007231DC">
      <w:pPr>
        <w:sectPr w:rsidR="009742AC" w:rsidRPr="002B2C73" w:rsidSect="00985A4C">
          <w:pgSz w:w="11906" w:h="16838" w:code="9"/>
          <w:pgMar w:top="1134" w:right="567" w:bottom="1134" w:left="1418" w:header="425" w:footer="283" w:gutter="0"/>
          <w:cols w:space="0"/>
          <w:docGrid w:linePitch="381"/>
        </w:sectPr>
      </w:pPr>
    </w:p>
    <w:p w14:paraId="3498C768" w14:textId="78CEDCA1" w:rsidR="007231DC" w:rsidRPr="002B2C73" w:rsidRDefault="007231DC" w:rsidP="00857242">
      <w:pPr>
        <w:pStyle w:val="1"/>
      </w:pPr>
      <w:bookmarkStart w:id="81" w:name="_Toc102218787"/>
      <w:bookmarkStart w:id="82" w:name="_Toc206155008"/>
      <w:r w:rsidRPr="002B2C73">
        <w:lastRenderedPageBreak/>
        <w:t>5 </w:t>
      </w:r>
      <w:r w:rsidR="001B72A8" w:rsidRPr="002B2C73">
        <w:t>Каталог</w:t>
      </w:r>
      <w:r w:rsidRPr="002B2C73">
        <w:t xml:space="preserve"> координат </w:t>
      </w:r>
      <w:bookmarkEnd w:id="81"/>
      <w:r w:rsidR="001B72A8" w:rsidRPr="002B2C73">
        <w:t>границ землепользований</w:t>
      </w:r>
      <w:bookmarkEnd w:id="82"/>
    </w:p>
    <w:p w14:paraId="3E516EDF" w14:textId="3BE5342F" w:rsidR="007C30EF" w:rsidRPr="002B2C73" w:rsidRDefault="007C30EF" w:rsidP="007C30EF">
      <w:pPr>
        <w:jc w:val="center"/>
        <w:rPr>
          <w:b/>
        </w:rPr>
      </w:pPr>
      <w:r w:rsidRPr="002B2C73">
        <w:rPr>
          <w:b/>
        </w:rPr>
        <w:t>1 этап</w:t>
      </w:r>
    </w:p>
    <w:p w14:paraId="1D959C69" w14:textId="77777777" w:rsidR="007C30EF" w:rsidRPr="002B2C73" w:rsidRDefault="007C30EF" w:rsidP="007C30EF">
      <w:pPr>
        <w:pStyle w:val="affffc"/>
        <w:sectPr w:rsidR="007C30EF" w:rsidRPr="002B2C73" w:rsidSect="006028CF">
          <w:type w:val="continuous"/>
          <w:pgSz w:w="11906" w:h="16838" w:code="9"/>
          <w:pgMar w:top="1134" w:right="567" w:bottom="1134" w:left="1418" w:header="425" w:footer="283" w:gutter="0"/>
          <w:cols w:space="0"/>
          <w:docGrid w:linePitch="381"/>
        </w:sectPr>
      </w:pPr>
    </w:p>
    <w:p w14:paraId="7A3E2A6E" w14:textId="0FC0DBF8" w:rsidR="007C30EF" w:rsidRPr="002B2C73" w:rsidRDefault="007C30EF" w:rsidP="007C30EF">
      <w:pPr>
        <w:pStyle w:val="affffc"/>
      </w:pPr>
      <w:r w:rsidRPr="002B2C73">
        <w:t xml:space="preserve">Таблица </w:t>
      </w:r>
      <w:r w:rsidR="006028CF" w:rsidRPr="002B2C73">
        <w:t>4</w:t>
      </w:r>
    </w:p>
    <w:p w14:paraId="3DEEB818" w14:textId="6B4E273D" w:rsidR="007C30EF" w:rsidRPr="002B2C73" w:rsidRDefault="007C30EF" w:rsidP="007C30EF">
      <w:pPr>
        <w:pStyle w:val="affffd"/>
        <w:sectPr w:rsidR="007C30EF" w:rsidRPr="002B2C73" w:rsidSect="0067171C">
          <w:type w:val="continuous"/>
          <w:pgSz w:w="11906" w:h="16838" w:code="9"/>
          <w:pgMar w:top="1134" w:right="567" w:bottom="1134" w:left="1418" w:header="425" w:footer="283" w:gutter="0"/>
          <w:cols w:space="0"/>
          <w:docGrid w:linePitch="381"/>
        </w:sectPr>
      </w:pPr>
      <w:r w:rsidRPr="002B2C73">
        <w:t xml:space="preserve">Перечень координат характерных точек образуемого земельного участка </w:t>
      </w:r>
      <w:r w:rsidR="002338C3" w:rsidRPr="002B2C73">
        <w:t>86:06:0000000:6439</w:t>
      </w:r>
      <w:r w:rsidRPr="002B2C73">
        <w:t>:ЗУ:</w:t>
      </w:r>
      <w:r w:rsidR="002338C3" w:rsidRPr="002B2C73">
        <w:t>3.1</w:t>
      </w:r>
    </w:p>
    <w:tbl>
      <w:tblPr>
        <w:tblW w:w="49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53"/>
        <w:gridCol w:w="1654"/>
        <w:gridCol w:w="1654"/>
      </w:tblGrid>
      <w:tr w:rsidR="002B2C73" w:rsidRPr="002B2C73" w14:paraId="76B4F080" w14:textId="77777777" w:rsidTr="00B04ABC">
        <w:trPr>
          <w:trHeight w:val="680"/>
          <w:tblHeader/>
        </w:trPr>
        <w:tc>
          <w:tcPr>
            <w:tcW w:w="1653" w:type="dxa"/>
            <w:shd w:val="clear" w:color="auto" w:fill="auto"/>
            <w:noWrap/>
            <w:vAlign w:val="center"/>
          </w:tcPr>
          <w:p w14:paraId="0A194D8F" w14:textId="77777777" w:rsidR="007C30EF" w:rsidRPr="002B2C73" w:rsidRDefault="007C30EF" w:rsidP="007C30EF">
            <w:pPr>
              <w:pStyle w:val="affff8"/>
              <w:rPr>
                <w:rFonts w:cs="Times New Roman"/>
                <w:szCs w:val="24"/>
              </w:rPr>
            </w:pPr>
            <w:r w:rsidRPr="002B2C73">
              <w:rPr>
                <w:rFonts w:cs="Times New Roman"/>
                <w:szCs w:val="24"/>
              </w:rPr>
              <w:t>Номер поворотной точки</w:t>
            </w:r>
          </w:p>
        </w:tc>
        <w:tc>
          <w:tcPr>
            <w:tcW w:w="1654" w:type="dxa"/>
            <w:shd w:val="clear" w:color="auto" w:fill="auto"/>
            <w:noWrap/>
            <w:vAlign w:val="center"/>
          </w:tcPr>
          <w:p w14:paraId="07C11C74" w14:textId="77777777" w:rsidR="007C30EF" w:rsidRPr="002B2C73" w:rsidRDefault="007C30EF" w:rsidP="007C30EF">
            <w:pPr>
              <w:pStyle w:val="affff8"/>
              <w:rPr>
                <w:rFonts w:cs="Times New Roman"/>
                <w:szCs w:val="24"/>
              </w:rPr>
            </w:pPr>
            <w:r w:rsidRPr="002B2C73">
              <w:rPr>
                <w:rFonts w:cs="Times New Roman"/>
                <w:szCs w:val="24"/>
              </w:rPr>
              <w:t>X (м)</w:t>
            </w:r>
          </w:p>
        </w:tc>
        <w:tc>
          <w:tcPr>
            <w:tcW w:w="1654" w:type="dxa"/>
            <w:shd w:val="clear" w:color="auto" w:fill="auto"/>
            <w:noWrap/>
            <w:vAlign w:val="center"/>
          </w:tcPr>
          <w:p w14:paraId="166D35C8" w14:textId="77777777" w:rsidR="007C30EF" w:rsidRPr="002B2C73" w:rsidRDefault="007C30EF" w:rsidP="007C30EF">
            <w:pPr>
              <w:pStyle w:val="affff8"/>
              <w:rPr>
                <w:rFonts w:cs="Times New Roman"/>
                <w:szCs w:val="24"/>
              </w:rPr>
            </w:pPr>
            <w:r w:rsidRPr="002B2C73">
              <w:rPr>
                <w:rFonts w:cs="Times New Roman"/>
                <w:szCs w:val="24"/>
              </w:rPr>
              <w:t>Y (м)</w:t>
            </w:r>
          </w:p>
        </w:tc>
      </w:tr>
      <w:tr w:rsidR="002B2C73" w:rsidRPr="002B2C73" w14:paraId="533EDAF3" w14:textId="77777777" w:rsidTr="00B04AB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1653" w:type="dxa"/>
            <w:vAlign w:val="center"/>
          </w:tcPr>
          <w:p w14:paraId="167B5D35" w14:textId="0C62127E" w:rsidR="00B04ABC" w:rsidRPr="002B2C73" w:rsidRDefault="00B04ABC" w:rsidP="00B04ABC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b/>
                <w:bCs/>
              </w:rPr>
              <w:t>Контур1</w:t>
            </w:r>
          </w:p>
        </w:tc>
        <w:tc>
          <w:tcPr>
            <w:tcW w:w="1654" w:type="dxa"/>
            <w:shd w:val="clear" w:color="auto" w:fill="auto"/>
          </w:tcPr>
          <w:p w14:paraId="15B373BA" w14:textId="28E8CF23" w:rsidR="00B04ABC" w:rsidRPr="002B2C73" w:rsidRDefault="00B04ABC" w:rsidP="00B04ABC">
            <w:pPr>
              <w:pStyle w:val="affff9"/>
              <w:rPr>
                <w:rFonts w:cs="Times New Roman"/>
                <w:szCs w:val="24"/>
              </w:rPr>
            </w:pPr>
          </w:p>
        </w:tc>
        <w:tc>
          <w:tcPr>
            <w:tcW w:w="1654" w:type="dxa"/>
            <w:shd w:val="clear" w:color="auto" w:fill="auto"/>
          </w:tcPr>
          <w:p w14:paraId="206B6643" w14:textId="5835F445" w:rsidR="00B04ABC" w:rsidRPr="002B2C73" w:rsidRDefault="00B04ABC" w:rsidP="00B04ABC">
            <w:pPr>
              <w:pStyle w:val="affff9"/>
              <w:rPr>
                <w:rFonts w:cs="Times New Roman"/>
                <w:szCs w:val="24"/>
              </w:rPr>
            </w:pPr>
          </w:p>
        </w:tc>
      </w:tr>
      <w:tr w:rsidR="002B2C73" w:rsidRPr="002B2C73" w14:paraId="49E45131" w14:textId="77777777" w:rsidTr="004E5294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679DB034" w14:textId="369E9F64" w:rsidR="005907FB" w:rsidRPr="002B2C73" w:rsidRDefault="005907FB" w:rsidP="005907FB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277DA4D7" w14:textId="351B55B5" w:rsidR="005907FB" w:rsidRPr="002B2C73" w:rsidRDefault="005907FB" w:rsidP="005907FB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1257703.48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1A299FCE" w14:textId="31EFD53D" w:rsidR="005907FB" w:rsidRPr="002B2C73" w:rsidRDefault="005907FB" w:rsidP="005907FB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2531170.95</w:t>
            </w:r>
          </w:p>
        </w:tc>
      </w:tr>
      <w:tr w:rsidR="002B2C73" w:rsidRPr="002B2C73" w14:paraId="3AED0667" w14:textId="77777777" w:rsidTr="004E5294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3782DFCB" w14:textId="63EBF016" w:rsidR="005907FB" w:rsidRPr="002B2C73" w:rsidRDefault="005907FB" w:rsidP="005907FB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32D03016" w14:textId="0E58AB9E" w:rsidR="005907FB" w:rsidRPr="002B2C73" w:rsidRDefault="005907FB" w:rsidP="005907FB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1257710.64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77D17E73" w14:textId="2D0C7FD7" w:rsidR="005907FB" w:rsidRPr="002B2C73" w:rsidRDefault="005907FB" w:rsidP="005907FB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2531181.68</w:t>
            </w:r>
          </w:p>
        </w:tc>
      </w:tr>
      <w:tr w:rsidR="002B2C73" w:rsidRPr="002B2C73" w14:paraId="464426C5" w14:textId="77777777" w:rsidTr="004E5294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6A292CCA" w14:textId="03B78474" w:rsidR="005907FB" w:rsidRPr="002B2C73" w:rsidRDefault="005907FB" w:rsidP="005907FB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3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48A83898" w14:textId="4FCC034B" w:rsidR="005907FB" w:rsidRPr="002B2C73" w:rsidRDefault="005907FB" w:rsidP="005907FB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1257714.14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788FF8AE" w14:textId="0A99BCE8" w:rsidR="005907FB" w:rsidRPr="002B2C73" w:rsidRDefault="005907FB" w:rsidP="005907FB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2531186.90</w:t>
            </w:r>
          </w:p>
        </w:tc>
      </w:tr>
      <w:tr w:rsidR="002B2C73" w:rsidRPr="002B2C73" w14:paraId="23365206" w14:textId="77777777" w:rsidTr="004E5294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660B8D8F" w14:textId="1E0B75B8" w:rsidR="005907FB" w:rsidRPr="002B2C73" w:rsidRDefault="005907FB" w:rsidP="005907FB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4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6442A14E" w14:textId="4D3BC6E8" w:rsidR="005907FB" w:rsidRPr="002B2C73" w:rsidRDefault="005907FB" w:rsidP="005907FB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1257696.06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6B331EED" w14:textId="0AA6A1AE" w:rsidR="005907FB" w:rsidRPr="002B2C73" w:rsidRDefault="005907FB" w:rsidP="005907FB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2531199.92</w:t>
            </w:r>
          </w:p>
        </w:tc>
      </w:tr>
      <w:tr w:rsidR="002B2C73" w:rsidRPr="002B2C73" w14:paraId="0C343C88" w14:textId="77777777" w:rsidTr="004E5294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0C678EF4" w14:textId="3BAB7917" w:rsidR="005907FB" w:rsidRPr="002B2C73" w:rsidRDefault="005907FB" w:rsidP="005907FB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5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7BE3E7C0" w14:textId="14CEA65F" w:rsidR="005907FB" w:rsidRPr="002B2C73" w:rsidRDefault="005907FB" w:rsidP="005907FB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1257622.49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713EAB08" w14:textId="37D03BB7" w:rsidR="005907FB" w:rsidRPr="002B2C73" w:rsidRDefault="005907FB" w:rsidP="005907FB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2531252.44</w:t>
            </w:r>
          </w:p>
        </w:tc>
      </w:tr>
      <w:tr w:rsidR="002B2C73" w:rsidRPr="002B2C73" w14:paraId="1303C402" w14:textId="77777777" w:rsidTr="004E5294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23EEA17E" w14:textId="066B199F" w:rsidR="005907FB" w:rsidRPr="002B2C73" w:rsidRDefault="005907FB" w:rsidP="005907FB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6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14B61B3E" w14:textId="23C8BAAA" w:rsidR="005907FB" w:rsidRPr="002B2C73" w:rsidRDefault="005907FB" w:rsidP="005907FB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1257617.43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293FE368" w14:textId="3614C9DC" w:rsidR="005907FB" w:rsidRPr="002B2C73" w:rsidRDefault="005907FB" w:rsidP="005907FB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2531256.05</w:t>
            </w:r>
          </w:p>
        </w:tc>
      </w:tr>
      <w:tr w:rsidR="002B2C73" w:rsidRPr="002B2C73" w14:paraId="6DA316F9" w14:textId="77777777" w:rsidTr="004E5294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4D68E308" w14:textId="0F073772" w:rsidR="005907FB" w:rsidRPr="002B2C73" w:rsidRDefault="005907FB" w:rsidP="005907FB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7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4BDA7B6E" w14:textId="08DC202D" w:rsidR="005907FB" w:rsidRPr="002B2C73" w:rsidRDefault="005907FB" w:rsidP="005907FB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1257613.49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17BDF66B" w14:textId="2F6E7B2F" w:rsidR="005907FB" w:rsidRPr="002B2C73" w:rsidRDefault="005907FB" w:rsidP="005907FB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2531260.94</w:t>
            </w:r>
          </w:p>
        </w:tc>
      </w:tr>
      <w:tr w:rsidR="002B2C73" w:rsidRPr="002B2C73" w14:paraId="3197AB26" w14:textId="77777777" w:rsidTr="004E5294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55B72EA5" w14:textId="76B2E1FD" w:rsidR="005907FB" w:rsidRPr="002B2C73" w:rsidRDefault="005907FB" w:rsidP="005907FB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8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6F8542CF" w14:textId="2DEA0920" w:rsidR="005907FB" w:rsidRPr="002B2C73" w:rsidRDefault="005907FB" w:rsidP="005907FB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1257593.14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6660FB5A" w14:textId="1BD6041F" w:rsidR="005907FB" w:rsidRPr="002B2C73" w:rsidRDefault="005907FB" w:rsidP="005907FB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2531275.68</w:t>
            </w:r>
          </w:p>
        </w:tc>
      </w:tr>
      <w:tr w:rsidR="002B2C73" w:rsidRPr="002B2C73" w14:paraId="13D0800C" w14:textId="77777777" w:rsidTr="004E5294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60C8C5C8" w14:textId="5B975F6D" w:rsidR="005907FB" w:rsidRPr="002B2C73" w:rsidRDefault="005907FB" w:rsidP="005907FB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9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115863E0" w14:textId="570CF495" w:rsidR="005907FB" w:rsidRPr="002B2C73" w:rsidRDefault="005907FB" w:rsidP="005907FB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1257585.79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06FC302A" w14:textId="244A7087" w:rsidR="005907FB" w:rsidRPr="002B2C73" w:rsidRDefault="005907FB" w:rsidP="005907FB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2531278.80</w:t>
            </w:r>
          </w:p>
        </w:tc>
      </w:tr>
      <w:tr w:rsidR="002B2C73" w:rsidRPr="002B2C73" w14:paraId="015D2FF0" w14:textId="77777777" w:rsidTr="004E5294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7AAEB06B" w14:textId="5F0B4947" w:rsidR="005907FB" w:rsidRPr="002B2C73" w:rsidRDefault="005907FB" w:rsidP="005907FB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10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1AB2E871" w14:textId="5BCBC936" w:rsidR="005907FB" w:rsidRPr="002B2C73" w:rsidRDefault="005907FB" w:rsidP="005907FB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1257581.47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5C8BFC5C" w14:textId="0C5B675E" w:rsidR="005907FB" w:rsidRPr="002B2C73" w:rsidRDefault="005907FB" w:rsidP="005907FB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2531282.09</w:t>
            </w:r>
          </w:p>
        </w:tc>
      </w:tr>
      <w:tr w:rsidR="002B2C73" w:rsidRPr="002B2C73" w14:paraId="34F95E09" w14:textId="77777777" w:rsidTr="004E5294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4AAE17CD" w14:textId="75A72E3E" w:rsidR="005907FB" w:rsidRPr="002B2C73" w:rsidRDefault="005907FB" w:rsidP="005907FB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11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13D3F75B" w14:textId="5EBC053B" w:rsidR="005907FB" w:rsidRPr="002B2C73" w:rsidRDefault="005907FB" w:rsidP="005907FB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1257573.67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45C51668" w14:textId="1AA8B9E6" w:rsidR="005907FB" w:rsidRPr="002B2C73" w:rsidRDefault="005907FB" w:rsidP="005907FB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2531288.71</w:t>
            </w:r>
          </w:p>
        </w:tc>
      </w:tr>
      <w:tr w:rsidR="002B2C73" w:rsidRPr="002B2C73" w14:paraId="74FDBC71" w14:textId="77777777" w:rsidTr="004E5294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43C2C9C1" w14:textId="061EB0DA" w:rsidR="005907FB" w:rsidRPr="002B2C73" w:rsidRDefault="005907FB" w:rsidP="005907FB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22C2D8AB" w14:textId="7CBAACDC" w:rsidR="005907FB" w:rsidRPr="002B2C73" w:rsidRDefault="005907FB" w:rsidP="005907FB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1257563.71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27FECCA6" w14:textId="60A3470F" w:rsidR="005907FB" w:rsidRPr="002B2C73" w:rsidRDefault="005907FB" w:rsidP="005907FB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2531298.03</w:t>
            </w:r>
          </w:p>
        </w:tc>
      </w:tr>
      <w:tr w:rsidR="002B2C73" w:rsidRPr="002B2C73" w14:paraId="7DBDBBB8" w14:textId="77777777" w:rsidTr="004E5294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209EE03B" w14:textId="170F2132" w:rsidR="005907FB" w:rsidRPr="002B2C73" w:rsidRDefault="005907FB" w:rsidP="005907FB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13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0A0D0C8E" w14:textId="59ED2DFC" w:rsidR="005907FB" w:rsidRPr="002B2C73" w:rsidRDefault="005907FB" w:rsidP="005907FB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1257550.70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31A76440" w14:textId="4A7CEBC5" w:rsidR="005907FB" w:rsidRPr="002B2C73" w:rsidRDefault="005907FB" w:rsidP="005907FB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2531311.48</w:t>
            </w:r>
          </w:p>
        </w:tc>
      </w:tr>
      <w:tr w:rsidR="002B2C73" w:rsidRPr="002B2C73" w14:paraId="1D331C2F" w14:textId="77777777" w:rsidTr="004E5294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2AAE981D" w14:textId="5119CBD4" w:rsidR="005907FB" w:rsidRPr="002B2C73" w:rsidRDefault="005907FB" w:rsidP="005907FB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14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070E5E17" w14:textId="474CA85A" w:rsidR="005907FB" w:rsidRPr="002B2C73" w:rsidRDefault="005907FB" w:rsidP="005907FB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1257542.88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4D3C4BC1" w14:textId="46558EF6" w:rsidR="005907FB" w:rsidRPr="002B2C73" w:rsidRDefault="005907FB" w:rsidP="005907FB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2531321.01</w:t>
            </w:r>
          </w:p>
        </w:tc>
      </w:tr>
      <w:tr w:rsidR="002B2C73" w:rsidRPr="002B2C73" w14:paraId="7740A7BA" w14:textId="77777777" w:rsidTr="004E5294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7D3E5270" w14:textId="319E83F2" w:rsidR="005907FB" w:rsidRPr="002B2C73" w:rsidRDefault="005907FB" w:rsidP="005907FB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15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5AED7FA2" w14:textId="7D75B90F" w:rsidR="005907FB" w:rsidRPr="002B2C73" w:rsidRDefault="005907FB" w:rsidP="005907FB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1257532.78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644647E2" w14:textId="26EA26F3" w:rsidR="005907FB" w:rsidRPr="002B2C73" w:rsidRDefault="005907FB" w:rsidP="005907FB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2531334.03</w:t>
            </w:r>
          </w:p>
        </w:tc>
      </w:tr>
      <w:tr w:rsidR="002B2C73" w:rsidRPr="002B2C73" w14:paraId="55598727" w14:textId="77777777" w:rsidTr="004E5294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0411A886" w14:textId="0E26666A" w:rsidR="005907FB" w:rsidRPr="002B2C73" w:rsidRDefault="005907FB" w:rsidP="005907FB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16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347ADB35" w14:textId="447CB152" w:rsidR="005907FB" w:rsidRPr="002B2C73" w:rsidRDefault="005907FB" w:rsidP="005907FB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1257528.50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68385D20" w14:textId="10073971" w:rsidR="005907FB" w:rsidRPr="002B2C73" w:rsidRDefault="005907FB" w:rsidP="005907FB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2531340.28</w:t>
            </w:r>
          </w:p>
        </w:tc>
      </w:tr>
      <w:tr w:rsidR="002B2C73" w:rsidRPr="002B2C73" w14:paraId="58146868" w14:textId="77777777" w:rsidTr="004E5294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45D4BB09" w14:textId="4E9491FD" w:rsidR="005907FB" w:rsidRPr="002B2C73" w:rsidRDefault="005907FB" w:rsidP="005907FB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17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0D182688" w14:textId="15E919B1" w:rsidR="005907FB" w:rsidRPr="002B2C73" w:rsidRDefault="005907FB" w:rsidP="005907FB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1257515.69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728AF636" w14:textId="3DD87446" w:rsidR="005907FB" w:rsidRPr="002B2C73" w:rsidRDefault="005907FB" w:rsidP="005907FB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2531331.29</w:t>
            </w:r>
          </w:p>
        </w:tc>
      </w:tr>
      <w:tr w:rsidR="002B2C73" w:rsidRPr="002B2C73" w14:paraId="76500C99" w14:textId="77777777" w:rsidTr="004E5294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7539662A" w14:textId="53940668" w:rsidR="005907FB" w:rsidRPr="002B2C73" w:rsidRDefault="005907FB" w:rsidP="005907FB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18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3611580A" w14:textId="1203871F" w:rsidR="005907FB" w:rsidRPr="002B2C73" w:rsidRDefault="005907FB" w:rsidP="005907FB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1257520.94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526B37FF" w14:textId="7DE48516" w:rsidR="005907FB" w:rsidRPr="002B2C73" w:rsidRDefault="005907FB" w:rsidP="005907FB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2531325.81</w:t>
            </w:r>
          </w:p>
        </w:tc>
      </w:tr>
      <w:tr w:rsidR="002B2C73" w:rsidRPr="002B2C73" w14:paraId="3DFE0089" w14:textId="77777777" w:rsidTr="004E5294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5A41AB98" w14:textId="2216B93F" w:rsidR="005907FB" w:rsidRPr="002B2C73" w:rsidRDefault="005907FB" w:rsidP="005907FB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19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2460D2A4" w14:textId="4D0F74C6" w:rsidR="005907FB" w:rsidRPr="002B2C73" w:rsidRDefault="005907FB" w:rsidP="005907FB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1257518.82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317DB10D" w14:textId="4287B50D" w:rsidR="005907FB" w:rsidRPr="002B2C73" w:rsidRDefault="005907FB" w:rsidP="005907FB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2531322.87</w:t>
            </w:r>
          </w:p>
        </w:tc>
      </w:tr>
      <w:tr w:rsidR="002B2C73" w:rsidRPr="002B2C73" w14:paraId="433819E7" w14:textId="77777777" w:rsidTr="004E5294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4D372004" w14:textId="1C7F61E3" w:rsidR="005907FB" w:rsidRPr="002B2C73" w:rsidRDefault="005907FB" w:rsidP="005907FB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20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56D41491" w14:textId="38AADCE8" w:rsidR="005907FB" w:rsidRPr="002B2C73" w:rsidRDefault="005907FB" w:rsidP="005907FB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1257531.24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2125D3B9" w14:textId="52A6E178" w:rsidR="005907FB" w:rsidRPr="002B2C73" w:rsidRDefault="005907FB" w:rsidP="005907FB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2531306.19</w:t>
            </w:r>
          </w:p>
        </w:tc>
      </w:tr>
      <w:tr w:rsidR="002B2C73" w:rsidRPr="002B2C73" w14:paraId="3CC19008" w14:textId="77777777" w:rsidTr="004E5294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6C8D9D31" w14:textId="018578D4" w:rsidR="005907FB" w:rsidRPr="002B2C73" w:rsidRDefault="005907FB" w:rsidP="005907FB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21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0FD46367" w14:textId="55B457E1" w:rsidR="005907FB" w:rsidRPr="002B2C73" w:rsidRDefault="005907FB" w:rsidP="005907FB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1257535.36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61F630F8" w14:textId="3DE82A1C" w:rsidR="005907FB" w:rsidRPr="002B2C73" w:rsidRDefault="005907FB" w:rsidP="005907FB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2531308.02</w:t>
            </w:r>
          </w:p>
        </w:tc>
      </w:tr>
      <w:tr w:rsidR="002B2C73" w:rsidRPr="002B2C73" w14:paraId="3B0BBF2D" w14:textId="77777777" w:rsidTr="004E5294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22E49932" w14:textId="4DFBCCAA" w:rsidR="005907FB" w:rsidRPr="002B2C73" w:rsidRDefault="005907FB" w:rsidP="005907FB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22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36D5CF2F" w14:textId="7D3DEBEA" w:rsidR="005907FB" w:rsidRPr="002B2C73" w:rsidRDefault="005907FB" w:rsidP="005907FB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1257543.94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437A0482" w14:textId="7D984BAC" w:rsidR="005907FB" w:rsidRPr="002B2C73" w:rsidRDefault="005907FB" w:rsidP="005907FB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2531298.02</w:t>
            </w:r>
          </w:p>
        </w:tc>
      </w:tr>
      <w:tr w:rsidR="002B2C73" w:rsidRPr="002B2C73" w14:paraId="625EC0F3" w14:textId="77777777" w:rsidTr="004E5294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6A8A3FDE" w14:textId="37B043FF" w:rsidR="005907FB" w:rsidRPr="002B2C73" w:rsidRDefault="005907FB" w:rsidP="005907FB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23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54C11617" w14:textId="68AB27B5" w:rsidR="005907FB" w:rsidRPr="002B2C73" w:rsidRDefault="005907FB" w:rsidP="005907FB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1257556.22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0E796685" w14:textId="0C330B1D" w:rsidR="005907FB" w:rsidRPr="002B2C73" w:rsidRDefault="005907FB" w:rsidP="005907FB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2531280.07</w:t>
            </w:r>
          </w:p>
        </w:tc>
      </w:tr>
      <w:tr w:rsidR="002B2C73" w:rsidRPr="002B2C73" w14:paraId="3179ED73" w14:textId="77777777" w:rsidTr="004E5294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5D1D27ED" w14:textId="72BA46EB" w:rsidR="005907FB" w:rsidRPr="002B2C73" w:rsidRDefault="005907FB" w:rsidP="005907FB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24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4291A183" w14:textId="77F0A7DF" w:rsidR="005907FB" w:rsidRPr="002B2C73" w:rsidRDefault="005907FB" w:rsidP="005907FB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1257556.54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67EE0670" w14:textId="500382DD" w:rsidR="005907FB" w:rsidRPr="002B2C73" w:rsidRDefault="005907FB" w:rsidP="005907FB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2531283.73</w:t>
            </w:r>
          </w:p>
        </w:tc>
      </w:tr>
      <w:tr w:rsidR="002B2C73" w:rsidRPr="002B2C73" w14:paraId="106AC4CE" w14:textId="77777777" w:rsidTr="004E5294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02929A59" w14:textId="36275D99" w:rsidR="005907FB" w:rsidRPr="002B2C73" w:rsidRDefault="005907FB" w:rsidP="005907FB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4D3807DF" w14:textId="3DD2B56F" w:rsidR="005907FB" w:rsidRPr="002B2C73" w:rsidRDefault="005907FB" w:rsidP="005907FB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1257556.39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7992D10C" w14:textId="78CF769C" w:rsidR="005907FB" w:rsidRPr="002B2C73" w:rsidRDefault="005907FB" w:rsidP="005907FB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2531286.59</w:t>
            </w:r>
          </w:p>
        </w:tc>
      </w:tr>
      <w:tr w:rsidR="002B2C73" w:rsidRPr="002B2C73" w14:paraId="7038E8D6" w14:textId="77777777" w:rsidTr="004E5294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57A93ED0" w14:textId="6BC3D343" w:rsidR="005907FB" w:rsidRPr="002B2C73" w:rsidRDefault="005907FB" w:rsidP="005907FB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26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12DB8AA8" w14:textId="777EB61A" w:rsidR="005907FB" w:rsidRPr="002B2C73" w:rsidRDefault="005907FB" w:rsidP="005907FB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1257555.60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0B630163" w14:textId="1C8ED8B4" w:rsidR="005907FB" w:rsidRPr="002B2C73" w:rsidRDefault="005907FB" w:rsidP="005907FB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2531289.19</w:t>
            </w:r>
          </w:p>
        </w:tc>
      </w:tr>
      <w:tr w:rsidR="002B2C73" w:rsidRPr="002B2C73" w14:paraId="61FA171A" w14:textId="77777777" w:rsidTr="004E5294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72C7A78A" w14:textId="69D29B5F" w:rsidR="005907FB" w:rsidRPr="002B2C73" w:rsidRDefault="005907FB" w:rsidP="005907FB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27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70734507" w14:textId="36B71D8B" w:rsidR="005907FB" w:rsidRPr="002B2C73" w:rsidRDefault="005907FB" w:rsidP="005907FB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1257554.22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112C0CF7" w14:textId="3B61FD91" w:rsidR="005907FB" w:rsidRPr="002B2C73" w:rsidRDefault="005907FB" w:rsidP="005907FB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2531291.65</w:t>
            </w:r>
          </w:p>
        </w:tc>
      </w:tr>
      <w:tr w:rsidR="002B2C73" w:rsidRPr="002B2C73" w14:paraId="66103BD4" w14:textId="77777777" w:rsidTr="004E5294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0D040F29" w14:textId="52D9E8B4" w:rsidR="005907FB" w:rsidRPr="002B2C73" w:rsidRDefault="005907FB" w:rsidP="005907FB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28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6FC64034" w14:textId="677515A5" w:rsidR="005907FB" w:rsidRPr="002B2C73" w:rsidRDefault="005907FB" w:rsidP="005907FB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1257579.03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239A0075" w14:textId="6783CF9A" w:rsidR="005907FB" w:rsidRPr="002B2C73" w:rsidRDefault="005907FB" w:rsidP="005907FB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2531269.88</w:t>
            </w:r>
          </w:p>
        </w:tc>
      </w:tr>
      <w:tr w:rsidR="002B2C73" w:rsidRPr="002B2C73" w14:paraId="56283426" w14:textId="77777777" w:rsidTr="004E5294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735594E0" w14:textId="58D275D9" w:rsidR="005907FB" w:rsidRPr="002B2C73" w:rsidRDefault="005907FB" w:rsidP="005907FB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29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353D4A90" w14:textId="1FD873C9" w:rsidR="005907FB" w:rsidRPr="002B2C73" w:rsidRDefault="005907FB" w:rsidP="005907FB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1257575.48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0B625374" w14:textId="74ACD584" w:rsidR="005907FB" w:rsidRPr="002B2C73" w:rsidRDefault="005907FB" w:rsidP="005907FB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2531270.87</w:t>
            </w:r>
          </w:p>
        </w:tc>
      </w:tr>
      <w:tr w:rsidR="002B2C73" w:rsidRPr="002B2C73" w14:paraId="510973ED" w14:textId="77777777" w:rsidTr="004E5294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6D524CFE" w14:textId="702D3CE7" w:rsidR="005907FB" w:rsidRPr="002B2C73" w:rsidRDefault="005907FB" w:rsidP="005907FB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30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096092DB" w14:textId="49711B48" w:rsidR="005907FB" w:rsidRPr="002B2C73" w:rsidRDefault="005907FB" w:rsidP="005907FB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1257572.71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58EE824C" w14:textId="45BE068A" w:rsidR="005907FB" w:rsidRPr="002B2C73" w:rsidRDefault="005907FB" w:rsidP="005907FB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2531271.29</w:t>
            </w:r>
          </w:p>
        </w:tc>
      </w:tr>
      <w:tr w:rsidR="002B2C73" w:rsidRPr="002B2C73" w14:paraId="55746631" w14:textId="77777777" w:rsidTr="004E5294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507C4DFB" w14:textId="78443507" w:rsidR="005907FB" w:rsidRPr="002B2C73" w:rsidRDefault="005907FB" w:rsidP="005907FB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31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4BC889A6" w14:textId="5A5577B7" w:rsidR="005907FB" w:rsidRPr="002B2C73" w:rsidRDefault="005907FB" w:rsidP="005907FB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1257569.85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67557B9F" w14:textId="420878FA" w:rsidR="005907FB" w:rsidRPr="002B2C73" w:rsidRDefault="005907FB" w:rsidP="005907FB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2531271.35</w:t>
            </w:r>
          </w:p>
        </w:tc>
      </w:tr>
      <w:tr w:rsidR="002B2C73" w:rsidRPr="002B2C73" w14:paraId="4A869991" w14:textId="77777777" w:rsidTr="004E5294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56446D87" w14:textId="17F29165" w:rsidR="005907FB" w:rsidRPr="002B2C73" w:rsidRDefault="005907FB" w:rsidP="005907FB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32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1A2AA57E" w14:textId="2774DA4B" w:rsidR="005907FB" w:rsidRPr="002B2C73" w:rsidRDefault="005907FB" w:rsidP="005907FB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1257566.82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711B9741" w14:textId="6BDA6370" w:rsidR="005907FB" w:rsidRPr="002B2C73" w:rsidRDefault="005907FB" w:rsidP="005907FB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2531270.81</w:t>
            </w:r>
          </w:p>
        </w:tc>
      </w:tr>
      <w:tr w:rsidR="002B2C73" w:rsidRPr="002B2C73" w14:paraId="4B5796E2" w14:textId="77777777" w:rsidTr="004E5294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7FE7E237" w14:textId="2522F7E4" w:rsidR="005907FB" w:rsidRPr="002B2C73" w:rsidRDefault="005907FB" w:rsidP="005907FB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33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7DDE5EEC" w14:textId="33FB9ED3" w:rsidR="005907FB" w:rsidRPr="002B2C73" w:rsidRDefault="005907FB" w:rsidP="005907FB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1257598.97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56EC892E" w14:textId="09B9C00B" w:rsidR="005907FB" w:rsidRPr="002B2C73" w:rsidRDefault="005907FB" w:rsidP="005907FB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2531247.56</w:t>
            </w:r>
          </w:p>
        </w:tc>
      </w:tr>
      <w:tr w:rsidR="002B2C73" w:rsidRPr="002B2C73" w14:paraId="11A67873" w14:textId="77777777" w:rsidTr="004E5294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76F05CE1" w14:textId="18D209B9" w:rsidR="005907FB" w:rsidRPr="002B2C73" w:rsidRDefault="005907FB" w:rsidP="005907FB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34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7E28224A" w14:textId="3F3B236D" w:rsidR="005907FB" w:rsidRPr="002B2C73" w:rsidRDefault="005907FB" w:rsidP="005907FB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1257632.56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64B86924" w14:textId="3333DCAA" w:rsidR="005907FB" w:rsidRPr="002B2C73" w:rsidRDefault="005907FB" w:rsidP="005907FB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2531223.46</w:t>
            </w:r>
          </w:p>
        </w:tc>
      </w:tr>
      <w:tr w:rsidR="002B2C73" w:rsidRPr="002B2C73" w14:paraId="14B2F9B1" w14:textId="77777777" w:rsidTr="004E5294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0E65F1A9" w14:textId="48AE0BF4" w:rsidR="005907FB" w:rsidRPr="002B2C73" w:rsidRDefault="005907FB" w:rsidP="005907FB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35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77F4A5ED" w14:textId="15D68262" w:rsidR="005907FB" w:rsidRPr="002B2C73" w:rsidRDefault="005907FB" w:rsidP="005907FB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1257633.78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7F8E6483" w14:textId="091497AB" w:rsidR="005907FB" w:rsidRPr="002B2C73" w:rsidRDefault="005907FB" w:rsidP="005907FB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2531225.19</w:t>
            </w:r>
          </w:p>
        </w:tc>
      </w:tr>
      <w:tr w:rsidR="002B2C73" w:rsidRPr="002B2C73" w14:paraId="6C882C6A" w14:textId="77777777" w:rsidTr="004E5294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0A2BB5E6" w14:textId="2906F2BA" w:rsidR="005907FB" w:rsidRPr="002B2C73" w:rsidRDefault="005907FB" w:rsidP="005907FB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36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49EDE450" w14:textId="65823299" w:rsidR="005907FB" w:rsidRPr="002B2C73" w:rsidRDefault="005907FB" w:rsidP="005907FB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1257641.13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465CADE6" w14:textId="66E08CDF" w:rsidR="005907FB" w:rsidRPr="002B2C73" w:rsidRDefault="005907FB" w:rsidP="005907FB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2531219.96</w:t>
            </w:r>
          </w:p>
        </w:tc>
      </w:tr>
      <w:tr w:rsidR="002B2C73" w:rsidRPr="002B2C73" w14:paraId="58BE5298" w14:textId="77777777" w:rsidTr="004E5294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1CEAAF03" w14:textId="5B7BD455" w:rsidR="005907FB" w:rsidRPr="002B2C73" w:rsidRDefault="005907FB" w:rsidP="005907FB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37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7248BF2F" w14:textId="2ADFDD3E" w:rsidR="005907FB" w:rsidRPr="002B2C73" w:rsidRDefault="005907FB" w:rsidP="005907FB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1257639.88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6BDB57A5" w14:textId="0BF8B6A7" w:rsidR="005907FB" w:rsidRPr="002B2C73" w:rsidRDefault="005907FB" w:rsidP="005907FB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2531218.21</w:t>
            </w:r>
          </w:p>
        </w:tc>
      </w:tr>
      <w:tr w:rsidR="002B2C73" w:rsidRPr="002B2C73" w14:paraId="60563D27" w14:textId="77777777" w:rsidTr="004E5294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79096A8F" w14:textId="625DBA36" w:rsidR="005907FB" w:rsidRPr="002B2C73" w:rsidRDefault="005907FB" w:rsidP="005907FB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38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7949E8CE" w14:textId="451D8680" w:rsidR="005907FB" w:rsidRPr="002B2C73" w:rsidRDefault="005907FB" w:rsidP="005907FB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1257678.57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23752697" w14:textId="3E6297CC" w:rsidR="005907FB" w:rsidRPr="002B2C73" w:rsidRDefault="005907FB" w:rsidP="005907FB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2531190.45</w:t>
            </w:r>
          </w:p>
        </w:tc>
      </w:tr>
      <w:tr w:rsidR="002B2C73" w:rsidRPr="002B2C73" w14:paraId="15050BED" w14:textId="77777777" w:rsidTr="004E5294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2083B732" w14:textId="5BB0D372" w:rsidR="005907FB" w:rsidRPr="002B2C73" w:rsidRDefault="005907FB" w:rsidP="005907FB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39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7817BA33" w14:textId="5EC1F9A0" w:rsidR="005907FB" w:rsidRPr="002B2C73" w:rsidRDefault="005907FB" w:rsidP="005907FB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1257679.43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414F29D8" w14:textId="54D191B0" w:rsidR="005907FB" w:rsidRPr="002B2C73" w:rsidRDefault="005907FB" w:rsidP="005907FB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2531187.96</w:t>
            </w:r>
          </w:p>
        </w:tc>
      </w:tr>
      <w:tr w:rsidR="002B2C73" w:rsidRPr="002B2C73" w14:paraId="76531718" w14:textId="77777777" w:rsidTr="004E5294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0FEBB776" w14:textId="4E6084F5" w:rsidR="005907FB" w:rsidRPr="002B2C73" w:rsidRDefault="005907FB" w:rsidP="005907FB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60E9E2BC" w14:textId="22453C0D" w:rsidR="005907FB" w:rsidRPr="002B2C73" w:rsidRDefault="005907FB" w:rsidP="005907FB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1257703.48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07AC4155" w14:textId="69A6B2AD" w:rsidR="005907FB" w:rsidRPr="002B2C73" w:rsidRDefault="005907FB" w:rsidP="005907FB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2531170.95</w:t>
            </w:r>
          </w:p>
        </w:tc>
      </w:tr>
      <w:tr w:rsidR="002B2C73" w:rsidRPr="002B2C73" w14:paraId="7182D606" w14:textId="77777777" w:rsidTr="00B04AB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1653" w:type="dxa"/>
            <w:vAlign w:val="center"/>
          </w:tcPr>
          <w:p w14:paraId="631210D4" w14:textId="736E2707" w:rsidR="005907FB" w:rsidRPr="002B2C73" w:rsidRDefault="005907FB" w:rsidP="005907FB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b/>
                <w:bCs/>
              </w:rPr>
              <w:t>Контур2</w:t>
            </w:r>
          </w:p>
        </w:tc>
        <w:tc>
          <w:tcPr>
            <w:tcW w:w="1654" w:type="dxa"/>
            <w:shd w:val="clear" w:color="auto" w:fill="auto"/>
          </w:tcPr>
          <w:p w14:paraId="471C8A21" w14:textId="0FBD2574" w:rsidR="005907FB" w:rsidRPr="002B2C73" w:rsidRDefault="005907FB" w:rsidP="005907FB">
            <w:pPr>
              <w:pStyle w:val="affff9"/>
              <w:rPr>
                <w:rFonts w:cs="Times New Roman"/>
                <w:szCs w:val="24"/>
              </w:rPr>
            </w:pPr>
          </w:p>
        </w:tc>
        <w:tc>
          <w:tcPr>
            <w:tcW w:w="1654" w:type="dxa"/>
            <w:shd w:val="clear" w:color="auto" w:fill="auto"/>
          </w:tcPr>
          <w:p w14:paraId="2CEBEA28" w14:textId="065F43EA" w:rsidR="005907FB" w:rsidRPr="002B2C73" w:rsidRDefault="005907FB" w:rsidP="005907FB">
            <w:pPr>
              <w:pStyle w:val="affff9"/>
              <w:rPr>
                <w:rFonts w:cs="Times New Roman"/>
                <w:szCs w:val="24"/>
              </w:rPr>
            </w:pPr>
          </w:p>
        </w:tc>
      </w:tr>
      <w:tr w:rsidR="002B2C73" w:rsidRPr="002B2C73" w14:paraId="1023BBDE" w14:textId="77777777" w:rsidTr="00984693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2D62887A" w14:textId="39F449B9" w:rsidR="005907FB" w:rsidRPr="002B2C73" w:rsidRDefault="005907FB" w:rsidP="005907FB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40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381A6EE3" w14:textId="4D50D890" w:rsidR="005907FB" w:rsidRPr="002B2C73" w:rsidRDefault="005907FB" w:rsidP="005907FB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1257769.84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691CC7A4" w14:textId="1CF74D92" w:rsidR="005907FB" w:rsidRPr="002B2C73" w:rsidRDefault="005907FB" w:rsidP="005907FB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2531126.57</w:t>
            </w:r>
          </w:p>
        </w:tc>
      </w:tr>
      <w:tr w:rsidR="002B2C73" w:rsidRPr="002B2C73" w14:paraId="28779E07" w14:textId="77777777" w:rsidTr="00984693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45EAEC98" w14:textId="5DE0904C" w:rsidR="005907FB" w:rsidRPr="002B2C73" w:rsidRDefault="005907FB" w:rsidP="005907FB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41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60835EDB" w14:textId="7BEBC2D3" w:rsidR="005907FB" w:rsidRPr="002B2C73" w:rsidRDefault="005907FB" w:rsidP="005907FB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1257780.08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2ADAD705" w14:textId="320F9C9A" w:rsidR="005907FB" w:rsidRPr="002B2C73" w:rsidRDefault="005907FB" w:rsidP="005907FB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2531143.65</w:t>
            </w:r>
          </w:p>
        </w:tc>
      </w:tr>
      <w:tr w:rsidR="002B2C73" w:rsidRPr="002B2C73" w14:paraId="09DCAA12" w14:textId="77777777" w:rsidTr="00984693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3EA7A9CD" w14:textId="007B17BF" w:rsidR="005907FB" w:rsidRPr="002B2C73" w:rsidRDefault="005907FB" w:rsidP="005907FB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42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412A02B3" w14:textId="02760610" w:rsidR="005907FB" w:rsidRPr="002B2C73" w:rsidRDefault="005907FB" w:rsidP="005907FB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1257750.77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03B67615" w14:textId="35450772" w:rsidR="005907FB" w:rsidRPr="002B2C73" w:rsidRDefault="005907FB" w:rsidP="005907FB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2531161.42</w:t>
            </w:r>
          </w:p>
        </w:tc>
      </w:tr>
      <w:tr w:rsidR="002B2C73" w:rsidRPr="002B2C73" w14:paraId="72C22667" w14:textId="77777777" w:rsidTr="00984693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71752EFB" w14:textId="68369C19" w:rsidR="005907FB" w:rsidRPr="002B2C73" w:rsidRDefault="005907FB" w:rsidP="005907FB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43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37984719" w14:textId="72A5376F" w:rsidR="005907FB" w:rsidRPr="002B2C73" w:rsidRDefault="005907FB" w:rsidP="005907FB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1257729.54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67EC63EB" w14:textId="5E307939" w:rsidR="005907FB" w:rsidRPr="002B2C73" w:rsidRDefault="005907FB" w:rsidP="005907FB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2531175.82</w:t>
            </w:r>
          </w:p>
        </w:tc>
      </w:tr>
      <w:tr w:rsidR="002B2C73" w:rsidRPr="002B2C73" w14:paraId="71443061" w14:textId="77777777" w:rsidTr="00984693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1D483D2C" w14:textId="269B5992" w:rsidR="005907FB" w:rsidRPr="002B2C73" w:rsidRDefault="005907FB" w:rsidP="005907FB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44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775F8F48" w14:textId="04E829FE" w:rsidR="005907FB" w:rsidRPr="002B2C73" w:rsidRDefault="005907FB" w:rsidP="005907FB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1257718.22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2808B63E" w14:textId="5EA36DB4" w:rsidR="005907FB" w:rsidRPr="002B2C73" w:rsidRDefault="005907FB" w:rsidP="005907FB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2531183.98</w:t>
            </w:r>
          </w:p>
        </w:tc>
      </w:tr>
      <w:tr w:rsidR="002B2C73" w:rsidRPr="002B2C73" w14:paraId="67A4D2D8" w14:textId="77777777" w:rsidTr="00984693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6000DA7E" w14:textId="2C387321" w:rsidR="005907FB" w:rsidRPr="002B2C73" w:rsidRDefault="005907FB" w:rsidP="005907FB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45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1BCB0B49" w14:textId="4751FCF0" w:rsidR="005907FB" w:rsidRPr="002B2C73" w:rsidRDefault="005907FB" w:rsidP="005907FB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1257714.76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577CBE7E" w14:textId="447FCF9F" w:rsidR="005907FB" w:rsidRPr="002B2C73" w:rsidRDefault="005907FB" w:rsidP="005907FB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2531178.80</w:t>
            </w:r>
          </w:p>
        </w:tc>
      </w:tr>
      <w:tr w:rsidR="002B2C73" w:rsidRPr="002B2C73" w14:paraId="18852EED" w14:textId="77777777" w:rsidTr="00984693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374C5B1B" w14:textId="7E26278E" w:rsidR="005907FB" w:rsidRPr="002B2C73" w:rsidRDefault="005907FB" w:rsidP="005907FB">
            <w:pPr>
              <w:pStyle w:val="affff9"/>
            </w:pPr>
            <w:r w:rsidRPr="002B2C73">
              <w:rPr>
                <w:rFonts w:eastAsia="Times New Roman"/>
              </w:rPr>
              <w:t>46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074FE883" w14:textId="5A9E1B83" w:rsidR="005907FB" w:rsidRPr="002B2C73" w:rsidRDefault="005907FB" w:rsidP="005907FB">
            <w:pPr>
              <w:pStyle w:val="affff9"/>
            </w:pPr>
            <w:r w:rsidRPr="002B2C73">
              <w:rPr>
                <w:rFonts w:eastAsia="Times New Roman"/>
              </w:rPr>
              <w:t>1257707.74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1F97AAEE" w14:textId="4DB9CA12" w:rsidR="005907FB" w:rsidRPr="002B2C73" w:rsidRDefault="005907FB" w:rsidP="005907FB">
            <w:pPr>
              <w:pStyle w:val="affff9"/>
            </w:pPr>
            <w:r w:rsidRPr="002B2C73">
              <w:rPr>
                <w:rFonts w:eastAsia="Times New Roman"/>
              </w:rPr>
              <w:t>2531168.30</w:t>
            </w:r>
          </w:p>
        </w:tc>
      </w:tr>
      <w:tr w:rsidR="002B2C73" w:rsidRPr="002B2C73" w14:paraId="70B02ABB" w14:textId="77777777" w:rsidTr="00984693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2EDB648C" w14:textId="27ACF857" w:rsidR="005907FB" w:rsidRPr="002B2C73" w:rsidRDefault="005907FB" w:rsidP="005907FB">
            <w:pPr>
              <w:pStyle w:val="affff9"/>
            </w:pPr>
            <w:r w:rsidRPr="002B2C73">
              <w:rPr>
                <w:rFonts w:eastAsia="Times New Roman"/>
              </w:rPr>
              <w:t>47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31AD2C99" w14:textId="2AB13206" w:rsidR="005907FB" w:rsidRPr="002B2C73" w:rsidRDefault="005907FB" w:rsidP="005907FB">
            <w:pPr>
              <w:pStyle w:val="affff9"/>
            </w:pPr>
            <w:r w:rsidRPr="002B2C73">
              <w:rPr>
                <w:rFonts w:eastAsia="Times New Roman"/>
              </w:rPr>
              <w:t>1257709.17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5B94A5F9" w14:textId="19F08908" w:rsidR="005907FB" w:rsidRPr="002B2C73" w:rsidRDefault="005907FB" w:rsidP="005907FB">
            <w:pPr>
              <w:pStyle w:val="affff9"/>
            </w:pPr>
            <w:r w:rsidRPr="002B2C73">
              <w:rPr>
                <w:rFonts w:eastAsia="Times New Roman"/>
              </w:rPr>
              <w:t>2531168.73</w:t>
            </w:r>
          </w:p>
        </w:tc>
      </w:tr>
      <w:tr w:rsidR="002B2C73" w:rsidRPr="002B2C73" w14:paraId="795DA593" w14:textId="77777777" w:rsidTr="00984693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772688CB" w14:textId="2BF301C1" w:rsidR="005907FB" w:rsidRPr="002B2C73" w:rsidRDefault="005907FB" w:rsidP="005907FB">
            <w:pPr>
              <w:pStyle w:val="affff9"/>
            </w:pPr>
            <w:r w:rsidRPr="002B2C73">
              <w:rPr>
                <w:rFonts w:eastAsia="Times New Roman"/>
              </w:rPr>
              <w:t>48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1C5ACCFC" w14:textId="530E145E" w:rsidR="005907FB" w:rsidRPr="002B2C73" w:rsidRDefault="005907FB" w:rsidP="005907FB">
            <w:pPr>
              <w:pStyle w:val="affff9"/>
            </w:pPr>
            <w:r w:rsidRPr="002B2C73">
              <w:rPr>
                <w:rFonts w:eastAsia="Times New Roman"/>
              </w:rPr>
              <w:t>1257748.29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62768F20" w14:textId="7A1944A6" w:rsidR="005907FB" w:rsidRPr="002B2C73" w:rsidRDefault="005907FB" w:rsidP="005907FB">
            <w:pPr>
              <w:pStyle w:val="affff9"/>
            </w:pPr>
            <w:r w:rsidRPr="002B2C73">
              <w:rPr>
                <w:rFonts w:eastAsia="Times New Roman"/>
              </w:rPr>
              <w:t>2531141.39</w:t>
            </w:r>
          </w:p>
        </w:tc>
      </w:tr>
      <w:tr w:rsidR="005907FB" w:rsidRPr="002B2C73" w14:paraId="1347E09F" w14:textId="77777777" w:rsidTr="00984693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46AF4C51" w14:textId="567DE45F" w:rsidR="005907FB" w:rsidRPr="002B2C73" w:rsidRDefault="005907FB" w:rsidP="005907FB">
            <w:pPr>
              <w:pStyle w:val="affff9"/>
            </w:pPr>
            <w:r w:rsidRPr="002B2C73">
              <w:rPr>
                <w:rFonts w:eastAsia="Times New Roman"/>
              </w:rPr>
              <w:t>40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4E0F8C01" w14:textId="71021D9D" w:rsidR="005907FB" w:rsidRPr="002B2C73" w:rsidRDefault="005907FB" w:rsidP="005907FB">
            <w:pPr>
              <w:pStyle w:val="affff9"/>
            </w:pPr>
            <w:r w:rsidRPr="002B2C73">
              <w:rPr>
                <w:rFonts w:eastAsia="Times New Roman"/>
              </w:rPr>
              <w:t>1257769.84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457ACE44" w14:textId="4D158CE9" w:rsidR="005907FB" w:rsidRPr="002B2C73" w:rsidRDefault="005907FB" w:rsidP="005907FB">
            <w:pPr>
              <w:pStyle w:val="affff9"/>
            </w:pPr>
            <w:r w:rsidRPr="002B2C73">
              <w:rPr>
                <w:rFonts w:eastAsia="Times New Roman"/>
              </w:rPr>
              <w:t>2531126.57</w:t>
            </w:r>
          </w:p>
        </w:tc>
      </w:tr>
    </w:tbl>
    <w:p w14:paraId="708E98F1" w14:textId="77777777" w:rsidR="007C30EF" w:rsidRPr="002B2C73" w:rsidRDefault="007C30EF" w:rsidP="007C30EF">
      <w:pPr>
        <w:ind w:firstLine="0"/>
        <w:sectPr w:rsidR="007C30EF" w:rsidRPr="002B2C73" w:rsidSect="00EA417B">
          <w:type w:val="continuous"/>
          <w:pgSz w:w="11906" w:h="16838"/>
          <w:pgMar w:top="1134" w:right="567" w:bottom="1134" w:left="1418" w:header="425" w:footer="284" w:gutter="0"/>
          <w:cols w:num="2" w:space="0"/>
          <w:docGrid w:linePitch="381"/>
        </w:sectPr>
      </w:pPr>
    </w:p>
    <w:p w14:paraId="0DA94D1E" w14:textId="34123B37" w:rsidR="007C30EF" w:rsidRPr="002B2C73" w:rsidRDefault="007C30EF" w:rsidP="007C30EF">
      <w:pPr>
        <w:pStyle w:val="affffc"/>
      </w:pPr>
      <w:r w:rsidRPr="002B2C73">
        <w:t xml:space="preserve">Таблица </w:t>
      </w:r>
      <w:r w:rsidR="00344614" w:rsidRPr="002B2C73">
        <w:t>5</w:t>
      </w:r>
    </w:p>
    <w:p w14:paraId="33003FE8" w14:textId="30885D05" w:rsidR="007C30EF" w:rsidRPr="002B2C73" w:rsidRDefault="007C30EF" w:rsidP="007C30EF">
      <w:pPr>
        <w:pStyle w:val="affffd"/>
        <w:sectPr w:rsidR="007C30EF" w:rsidRPr="002B2C73" w:rsidSect="0067171C">
          <w:type w:val="continuous"/>
          <w:pgSz w:w="11906" w:h="16838" w:code="9"/>
          <w:pgMar w:top="1134" w:right="567" w:bottom="1134" w:left="1418" w:header="425" w:footer="283" w:gutter="0"/>
          <w:cols w:space="0"/>
          <w:docGrid w:linePitch="381"/>
        </w:sectPr>
      </w:pPr>
      <w:r w:rsidRPr="002B2C73">
        <w:t>Перечень координат характерных точек образуемого земельного участка 86:06:0020106</w:t>
      </w:r>
      <w:r w:rsidR="002338C3" w:rsidRPr="002B2C73">
        <w:t>:9</w:t>
      </w:r>
      <w:r w:rsidR="00232A19" w:rsidRPr="002B2C73">
        <w:t>66</w:t>
      </w:r>
      <w:r w:rsidR="002338C3" w:rsidRPr="002B2C73">
        <w:t>:ЗУ</w:t>
      </w:r>
      <w:r w:rsidR="00CB4436" w:rsidRPr="002B2C73">
        <w:t>:</w:t>
      </w:r>
      <w:r w:rsidR="002338C3" w:rsidRPr="002B2C73">
        <w:t>5.1</w:t>
      </w:r>
    </w:p>
    <w:tbl>
      <w:tblPr>
        <w:tblW w:w="49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53"/>
        <w:gridCol w:w="1654"/>
        <w:gridCol w:w="1654"/>
      </w:tblGrid>
      <w:tr w:rsidR="002B2C73" w:rsidRPr="002B2C73" w14:paraId="0911DB2E" w14:textId="77777777" w:rsidTr="001A7C9B">
        <w:trPr>
          <w:trHeight w:val="680"/>
          <w:tblHeader/>
          <w:jc w:val="center"/>
        </w:trPr>
        <w:tc>
          <w:tcPr>
            <w:tcW w:w="1653" w:type="dxa"/>
            <w:shd w:val="clear" w:color="auto" w:fill="auto"/>
            <w:noWrap/>
            <w:vAlign w:val="center"/>
          </w:tcPr>
          <w:p w14:paraId="2BA0701D" w14:textId="77777777" w:rsidR="007C30EF" w:rsidRPr="002B2C73" w:rsidRDefault="007C30EF" w:rsidP="007C30EF">
            <w:pPr>
              <w:pStyle w:val="affff8"/>
              <w:rPr>
                <w:rFonts w:cs="Times New Roman"/>
                <w:szCs w:val="24"/>
              </w:rPr>
            </w:pPr>
            <w:r w:rsidRPr="002B2C73">
              <w:rPr>
                <w:rFonts w:cs="Times New Roman"/>
                <w:szCs w:val="24"/>
              </w:rPr>
              <w:t>Номер поворотной точки</w:t>
            </w:r>
          </w:p>
        </w:tc>
        <w:tc>
          <w:tcPr>
            <w:tcW w:w="1654" w:type="dxa"/>
            <w:shd w:val="clear" w:color="auto" w:fill="auto"/>
            <w:noWrap/>
            <w:vAlign w:val="center"/>
          </w:tcPr>
          <w:p w14:paraId="44F9D14A" w14:textId="77777777" w:rsidR="007C30EF" w:rsidRPr="002B2C73" w:rsidRDefault="007C30EF" w:rsidP="007C30EF">
            <w:pPr>
              <w:pStyle w:val="affff8"/>
              <w:rPr>
                <w:rFonts w:cs="Times New Roman"/>
                <w:szCs w:val="24"/>
              </w:rPr>
            </w:pPr>
            <w:r w:rsidRPr="002B2C73">
              <w:rPr>
                <w:rFonts w:cs="Times New Roman"/>
                <w:szCs w:val="24"/>
              </w:rPr>
              <w:t>X (м)</w:t>
            </w:r>
          </w:p>
        </w:tc>
        <w:tc>
          <w:tcPr>
            <w:tcW w:w="1654" w:type="dxa"/>
            <w:shd w:val="clear" w:color="auto" w:fill="auto"/>
            <w:noWrap/>
            <w:vAlign w:val="center"/>
          </w:tcPr>
          <w:p w14:paraId="3EDEEC09" w14:textId="77777777" w:rsidR="007C30EF" w:rsidRPr="002B2C73" w:rsidRDefault="007C30EF" w:rsidP="007C30EF">
            <w:pPr>
              <w:pStyle w:val="affff8"/>
              <w:rPr>
                <w:rFonts w:cs="Times New Roman"/>
                <w:szCs w:val="24"/>
              </w:rPr>
            </w:pPr>
            <w:r w:rsidRPr="002B2C73">
              <w:rPr>
                <w:rFonts w:cs="Times New Roman"/>
                <w:szCs w:val="24"/>
              </w:rPr>
              <w:t>Y (м)</w:t>
            </w:r>
          </w:p>
        </w:tc>
      </w:tr>
      <w:tr w:rsidR="002B2C73" w:rsidRPr="002B2C73" w14:paraId="557FCC57" w14:textId="77777777" w:rsidTr="00413813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2D302C0" w14:textId="790AF0C7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b/>
                <w:bCs/>
              </w:rPr>
              <w:t>Контур1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641D43BF" w14:textId="7535A8B2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51BCDD3A" w14:textId="60F013D4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</w:p>
        </w:tc>
      </w:tr>
      <w:tr w:rsidR="002B2C73" w:rsidRPr="002B2C73" w14:paraId="4B6B10E4" w14:textId="77777777" w:rsidTr="00AC038E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6AB3059F" w14:textId="40E7E9D4" w:rsidR="0043225E" w:rsidRPr="002B2C73" w:rsidRDefault="0043225E" w:rsidP="0043225E">
            <w:pPr>
              <w:pStyle w:val="affff9"/>
              <w:rPr>
                <w:rFonts w:eastAsia="Times New Roman"/>
              </w:rPr>
            </w:pPr>
            <w:r w:rsidRPr="002B2C73">
              <w:rPr>
                <w:rFonts w:eastAsia="Times New Roman"/>
              </w:rPr>
              <w:t>1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70EB9D78" w14:textId="1C023087" w:rsidR="0043225E" w:rsidRPr="002B2C73" w:rsidRDefault="0043225E" w:rsidP="0043225E">
            <w:pPr>
              <w:pStyle w:val="affff9"/>
              <w:rPr>
                <w:rFonts w:eastAsia="Times New Roman"/>
              </w:rPr>
            </w:pPr>
            <w:r w:rsidRPr="002B2C73">
              <w:rPr>
                <w:rFonts w:eastAsia="Times New Roman"/>
              </w:rPr>
              <w:t>1257166.47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1A04F656" w14:textId="1B0C5B99" w:rsidR="0043225E" w:rsidRPr="002B2C73" w:rsidRDefault="0043225E" w:rsidP="0043225E">
            <w:pPr>
              <w:pStyle w:val="affff9"/>
              <w:rPr>
                <w:rFonts w:eastAsia="Times New Roman"/>
              </w:rPr>
            </w:pPr>
            <w:r w:rsidRPr="002B2C73">
              <w:rPr>
                <w:rFonts w:eastAsia="Times New Roman"/>
              </w:rPr>
              <w:t>2530692.46</w:t>
            </w:r>
          </w:p>
        </w:tc>
      </w:tr>
      <w:tr w:rsidR="002B2C73" w:rsidRPr="002B2C73" w14:paraId="7B6E8D7C" w14:textId="77777777" w:rsidTr="00AC038E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081E16BB" w14:textId="352B6967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055ABA09" w14:textId="5D775587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1257164.25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049FA44B" w14:textId="46191653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2530696.70</w:t>
            </w:r>
          </w:p>
        </w:tc>
      </w:tr>
      <w:tr w:rsidR="002B2C73" w:rsidRPr="002B2C73" w14:paraId="2906727E" w14:textId="77777777" w:rsidTr="00AC038E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1E5DF0CC" w14:textId="4B7A58C6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3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14EB9489" w14:textId="2FAC8FFA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1257164.02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2CADF7C1" w14:textId="0A1C40D1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2530697.38</w:t>
            </w:r>
          </w:p>
        </w:tc>
      </w:tr>
      <w:tr w:rsidR="002B2C73" w:rsidRPr="002B2C73" w14:paraId="0CFF830C" w14:textId="77777777" w:rsidTr="00AC038E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35C363B0" w14:textId="78EF40FA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4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23D4161B" w14:textId="0D9CB9B9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1257163.58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1A60C202" w14:textId="508DAE45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2530698.69</w:t>
            </w:r>
          </w:p>
        </w:tc>
      </w:tr>
      <w:tr w:rsidR="002B2C73" w:rsidRPr="002B2C73" w14:paraId="48D4F499" w14:textId="77777777" w:rsidTr="00AC038E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55B544B1" w14:textId="66637284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5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26191E1B" w14:textId="102D2FE9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1257163.32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2CA4C98D" w14:textId="3093BE16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2530700.38</w:t>
            </w:r>
          </w:p>
        </w:tc>
      </w:tr>
      <w:tr w:rsidR="002B2C73" w:rsidRPr="002B2C73" w14:paraId="269C9944" w14:textId="77777777" w:rsidTr="00AC038E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5D1F144D" w14:textId="2EF00D90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lastRenderedPageBreak/>
              <w:t>6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0C5AC749" w14:textId="4A45104C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1257163.41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119BF1EC" w14:textId="568F1C48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2530702.05</w:t>
            </w:r>
          </w:p>
        </w:tc>
      </w:tr>
      <w:tr w:rsidR="002B2C73" w:rsidRPr="002B2C73" w14:paraId="4729DD51" w14:textId="77777777" w:rsidTr="00AC038E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6621AC94" w14:textId="4B3CECD8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7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34E694EA" w14:textId="7B56E984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1257164.03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0CEBA51C" w14:textId="50495EFE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2530704.01</w:t>
            </w:r>
          </w:p>
        </w:tc>
      </w:tr>
      <w:tr w:rsidR="002B2C73" w:rsidRPr="002B2C73" w14:paraId="1B0F212F" w14:textId="77777777" w:rsidTr="00AC038E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14843611" w14:textId="29CE21CC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8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2F1AD75C" w14:textId="63F35BAF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1257165.39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33C4AC34" w14:textId="0A113AD8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2530707.27</w:t>
            </w:r>
          </w:p>
        </w:tc>
      </w:tr>
      <w:tr w:rsidR="002B2C73" w:rsidRPr="002B2C73" w14:paraId="51E04B71" w14:textId="77777777" w:rsidTr="00AC038E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727E5094" w14:textId="520B2405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9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72E62790" w14:textId="1071AC76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1257167.20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0288B6FA" w14:textId="73F1D9C5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2530710.05</w:t>
            </w:r>
          </w:p>
        </w:tc>
      </w:tr>
      <w:tr w:rsidR="002B2C73" w:rsidRPr="002B2C73" w14:paraId="3CDA2AB0" w14:textId="77777777" w:rsidTr="00AC038E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59DA3AAD" w14:textId="203C4F88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10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2409DBB0" w14:textId="44C3DCB6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1257168.14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293DA470" w14:textId="28F716D3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2530710.70</w:t>
            </w:r>
          </w:p>
        </w:tc>
      </w:tr>
      <w:tr w:rsidR="002B2C73" w:rsidRPr="002B2C73" w14:paraId="44163609" w14:textId="77777777" w:rsidTr="00AC038E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3F8637C3" w14:textId="2A3354ED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11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1B160883" w14:textId="0E4DCB63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1257168.97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375146CF" w14:textId="59804CC9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2530710.87</w:t>
            </w:r>
          </w:p>
        </w:tc>
      </w:tr>
      <w:tr w:rsidR="002B2C73" w:rsidRPr="002B2C73" w14:paraId="6CBE35D5" w14:textId="77777777" w:rsidTr="00AC038E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52E5F394" w14:textId="2A0EA139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5ABE62FC" w14:textId="0E4BD842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1257169.62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54E83ECE" w14:textId="0EB41992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2530710.87</w:t>
            </w:r>
          </w:p>
        </w:tc>
      </w:tr>
      <w:tr w:rsidR="002B2C73" w:rsidRPr="002B2C73" w14:paraId="73C1A013" w14:textId="77777777" w:rsidTr="00AC038E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48D9CF8B" w14:textId="2E45B55B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13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66FBEFF2" w14:textId="434B2A31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1257170.56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6A30F8B1" w14:textId="359E743D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2530710.68</w:t>
            </w:r>
          </w:p>
        </w:tc>
      </w:tr>
      <w:tr w:rsidR="002B2C73" w:rsidRPr="002B2C73" w14:paraId="79840FAF" w14:textId="77777777" w:rsidTr="00AC038E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2A44B1CE" w14:textId="1ADE2B38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14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2865FB69" w14:textId="582CBBC3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1257175.98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6B6AC13C" w14:textId="472C1F6D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2530707.29</w:t>
            </w:r>
          </w:p>
        </w:tc>
      </w:tr>
      <w:tr w:rsidR="002B2C73" w:rsidRPr="002B2C73" w14:paraId="1842A7ED" w14:textId="77777777" w:rsidTr="00AC038E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6172BADE" w14:textId="02BE6E8B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15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0977CD57" w14:textId="5EA38B15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1257196.53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540D2B4A" w14:textId="431B9480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2530734.50</w:t>
            </w:r>
          </w:p>
        </w:tc>
      </w:tr>
      <w:tr w:rsidR="002B2C73" w:rsidRPr="002B2C73" w14:paraId="33412AE6" w14:textId="77777777" w:rsidTr="00AC038E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3F0ECFEC" w14:textId="141CC440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16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364B558F" w14:textId="2EA1853F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1257191.60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031E0F64" w14:textId="05818BFF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2530738.76</w:t>
            </w:r>
          </w:p>
        </w:tc>
      </w:tr>
      <w:tr w:rsidR="002B2C73" w:rsidRPr="002B2C73" w14:paraId="66D19E0E" w14:textId="77777777" w:rsidTr="00AC038E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488E732A" w14:textId="55E45B66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17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1BE4DE03" w14:textId="349346E0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1257189.08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3625E511" w14:textId="1112CBA8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2530741.54</w:t>
            </w:r>
          </w:p>
        </w:tc>
      </w:tr>
      <w:tr w:rsidR="002B2C73" w:rsidRPr="002B2C73" w14:paraId="1AC3B566" w14:textId="77777777" w:rsidTr="00AC038E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16C249A7" w14:textId="191B9C10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18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369044FD" w14:textId="533ED5D9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1257190.24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57B37606" w14:textId="2C9EBCFA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2530744.66</w:t>
            </w:r>
          </w:p>
        </w:tc>
      </w:tr>
      <w:tr w:rsidR="002B2C73" w:rsidRPr="002B2C73" w14:paraId="34602E91" w14:textId="77777777" w:rsidTr="00AC038E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7DC2CEE7" w14:textId="60C47FCF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19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35887672" w14:textId="6D6822DB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1257242.56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4F34B713" w14:textId="4F0E12A9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2530817.64</w:t>
            </w:r>
          </w:p>
        </w:tc>
      </w:tr>
      <w:tr w:rsidR="002B2C73" w:rsidRPr="002B2C73" w14:paraId="5A9DFE25" w14:textId="77777777" w:rsidTr="00AC038E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44EA59E0" w14:textId="69EEB4D5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20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6D86B5DF" w14:textId="059C4E9C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1257245.14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63FC217F" w14:textId="58807A7B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2530819.82</w:t>
            </w:r>
          </w:p>
        </w:tc>
      </w:tr>
      <w:tr w:rsidR="002B2C73" w:rsidRPr="002B2C73" w14:paraId="0B18C580" w14:textId="77777777" w:rsidTr="00AC038E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318EC840" w14:textId="53E7A948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21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4DA4FD4A" w14:textId="79561EDF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1257248.10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4D95E902" w14:textId="77EB4A8B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2530820.06</w:t>
            </w:r>
          </w:p>
        </w:tc>
      </w:tr>
      <w:tr w:rsidR="002B2C73" w:rsidRPr="002B2C73" w14:paraId="07E1BC50" w14:textId="77777777" w:rsidTr="00AC038E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6335B230" w14:textId="1897A851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22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1E01BAF9" w14:textId="0D20DB9C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1257248.47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436EACA3" w14:textId="40959B48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2530819.79</w:t>
            </w:r>
          </w:p>
        </w:tc>
      </w:tr>
      <w:tr w:rsidR="002B2C73" w:rsidRPr="002B2C73" w14:paraId="12C48BD9" w14:textId="77777777" w:rsidTr="00AC038E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495657CA" w14:textId="4672E80E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23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1072B548" w14:textId="413D4531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1257251.25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1BA136EB" w14:textId="6694360D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2530823.66</w:t>
            </w:r>
          </w:p>
        </w:tc>
      </w:tr>
      <w:tr w:rsidR="002B2C73" w:rsidRPr="002B2C73" w14:paraId="724322F2" w14:textId="77777777" w:rsidTr="00AC038E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6E98FD9E" w14:textId="5EEA74FA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24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7E467627" w14:textId="63967602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1257249.06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702FBBC3" w14:textId="1E3A06BE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2530825.28</w:t>
            </w:r>
          </w:p>
        </w:tc>
      </w:tr>
      <w:tr w:rsidR="002B2C73" w:rsidRPr="002B2C73" w14:paraId="15379002" w14:textId="77777777" w:rsidTr="00AC038E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2BFDF1D5" w14:textId="33215C99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48333CDD" w14:textId="21EA2E8E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1257251.04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70B2C4DF" w14:textId="3008B050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2530828.17</w:t>
            </w:r>
          </w:p>
        </w:tc>
      </w:tr>
      <w:tr w:rsidR="002B2C73" w:rsidRPr="002B2C73" w14:paraId="2A0066BB" w14:textId="77777777" w:rsidTr="00AC038E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3CA1A3C5" w14:textId="5860C5C7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26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201490CA" w14:textId="13903F88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1257251.31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50034F27" w14:textId="1FE20EE3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2530829.90</w:t>
            </w:r>
          </w:p>
        </w:tc>
      </w:tr>
      <w:tr w:rsidR="002B2C73" w:rsidRPr="002B2C73" w14:paraId="7C8F7DAB" w14:textId="77777777" w:rsidTr="00AC038E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7CFDECD0" w14:textId="3E61E312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27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3472F2B5" w14:textId="4C5103C1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1257251.99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38D5C912" w14:textId="5B09D143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2530831.11</w:t>
            </w:r>
          </w:p>
        </w:tc>
      </w:tr>
      <w:tr w:rsidR="002B2C73" w:rsidRPr="002B2C73" w14:paraId="445FA57E" w14:textId="77777777" w:rsidTr="00AC038E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28B12DBC" w14:textId="22ADE27D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28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30345B9E" w14:textId="03D6A583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1257270.21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63AB7977" w14:textId="5C984CBC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2530857.55</w:t>
            </w:r>
          </w:p>
        </w:tc>
      </w:tr>
      <w:tr w:rsidR="002B2C73" w:rsidRPr="002B2C73" w14:paraId="7694066B" w14:textId="77777777" w:rsidTr="00AC038E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269C7B68" w14:textId="59C4A056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29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5C3708E4" w14:textId="6747ED7D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1257296.86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465CF0F0" w14:textId="4D6EC3FA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2530896.55</w:t>
            </w:r>
          </w:p>
        </w:tc>
      </w:tr>
      <w:tr w:rsidR="002B2C73" w:rsidRPr="002B2C73" w14:paraId="101AAB43" w14:textId="77777777" w:rsidTr="00AC038E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01BC5CC4" w14:textId="2D61396B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30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323F7E28" w14:textId="05E4916C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1257297.92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48D78BCA" w14:textId="2CAB7DA7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2530897.24</w:t>
            </w:r>
          </w:p>
        </w:tc>
      </w:tr>
      <w:tr w:rsidR="002B2C73" w:rsidRPr="002B2C73" w14:paraId="251A47B4" w14:textId="77777777" w:rsidTr="00AC038E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38AACC70" w14:textId="4A0049F5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31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0B71C580" w14:textId="08221120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1257298.60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26B266B0" w14:textId="1DF7B94A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2530897.41</w:t>
            </w:r>
          </w:p>
        </w:tc>
      </w:tr>
      <w:tr w:rsidR="002B2C73" w:rsidRPr="002B2C73" w14:paraId="78B1ACAD" w14:textId="77777777" w:rsidTr="00AC038E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7B6921CA" w14:textId="438C1C5B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32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0B424955" w14:textId="7128AC0B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1257302.80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0903FA9A" w14:textId="405D0BCC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2530903.52</w:t>
            </w:r>
          </w:p>
        </w:tc>
      </w:tr>
      <w:tr w:rsidR="002B2C73" w:rsidRPr="002B2C73" w14:paraId="3A9593E4" w14:textId="77777777" w:rsidTr="00AC038E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374BA3BE" w14:textId="4C9A56DE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33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6BD588E3" w14:textId="5803609B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1257304.77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79F156A3" w14:textId="149E11F9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2530902.19</w:t>
            </w:r>
          </w:p>
        </w:tc>
      </w:tr>
      <w:tr w:rsidR="002B2C73" w:rsidRPr="002B2C73" w14:paraId="1A77E87C" w14:textId="77777777" w:rsidTr="00AC038E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39617464" w14:textId="0F243402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34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6ABB01CF" w14:textId="7AEBED31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1257303.72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2341481B" w14:textId="47F7610B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2530903.42</w:t>
            </w:r>
          </w:p>
        </w:tc>
      </w:tr>
      <w:tr w:rsidR="002B2C73" w:rsidRPr="002B2C73" w14:paraId="0CA07C2B" w14:textId="77777777" w:rsidTr="00AC038E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49F3F633" w14:textId="7852C0BA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35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2F38DE17" w14:textId="19B8A8B1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1257303.34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33ACF0D9" w14:textId="5C2C515C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2530904.75</w:t>
            </w:r>
          </w:p>
        </w:tc>
      </w:tr>
      <w:tr w:rsidR="002B2C73" w:rsidRPr="002B2C73" w14:paraId="6505FD61" w14:textId="77777777" w:rsidTr="00AC038E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6F2030FA" w14:textId="2B3A2611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36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4103CC59" w14:textId="70D32660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1257303.27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49C350F7" w14:textId="6F7426A9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2530906.14</w:t>
            </w:r>
          </w:p>
        </w:tc>
      </w:tr>
      <w:tr w:rsidR="002B2C73" w:rsidRPr="002B2C73" w14:paraId="00A83F29" w14:textId="77777777" w:rsidTr="00AC038E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1E9283C1" w14:textId="55FC0FEA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37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75D5426D" w14:textId="41FB5ADA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1257303.38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11623C19" w14:textId="62D924AD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2530907.28</w:t>
            </w:r>
          </w:p>
        </w:tc>
      </w:tr>
      <w:tr w:rsidR="002B2C73" w:rsidRPr="002B2C73" w14:paraId="5375DF2E" w14:textId="77777777" w:rsidTr="00AC038E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12F971B0" w14:textId="3F60E5A0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38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068B23CA" w14:textId="035610BB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1257303.64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22E8AE5D" w14:textId="17CC951A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2530908.28</w:t>
            </w:r>
          </w:p>
        </w:tc>
      </w:tr>
      <w:tr w:rsidR="002B2C73" w:rsidRPr="002B2C73" w14:paraId="16FD09D4" w14:textId="77777777" w:rsidTr="00AC038E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4B77198C" w14:textId="1E80BEA5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39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331BF1A4" w14:textId="4C1E7C42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1257322.87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5211FBFD" w14:textId="4891D248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2530939.67</w:t>
            </w:r>
          </w:p>
        </w:tc>
      </w:tr>
      <w:tr w:rsidR="002B2C73" w:rsidRPr="002B2C73" w14:paraId="28BBCD5D" w14:textId="77777777" w:rsidTr="00AC038E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5C04DB19" w14:textId="1D3CF9FC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40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41563003" w14:textId="474F0C9E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1257329.69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227CCC71" w14:textId="3EA3DB98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2530949.34</w:t>
            </w:r>
          </w:p>
        </w:tc>
      </w:tr>
      <w:tr w:rsidR="002B2C73" w:rsidRPr="002B2C73" w14:paraId="79D77F86" w14:textId="77777777" w:rsidTr="00AC038E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4809BEFA" w14:textId="2F2C3A06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41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38F046ED" w14:textId="4EBACFEC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1257326.91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74DDBE39" w14:textId="6FC75F1B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2530950.98</w:t>
            </w:r>
          </w:p>
        </w:tc>
      </w:tr>
      <w:tr w:rsidR="002B2C73" w:rsidRPr="002B2C73" w14:paraId="4F63AE4F" w14:textId="77777777" w:rsidTr="00AC038E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2E0EE869" w14:textId="4E988EDC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42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0CF6BE11" w14:textId="4DAD7818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1257333.33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70E6554F" w14:textId="12E51952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2530960.85</w:t>
            </w:r>
          </w:p>
        </w:tc>
      </w:tr>
      <w:tr w:rsidR="002B2C73" w:rsidRPr="002B2C73" w14:paraId="089CD65B" w14:textId="77777777" w:rsidTr="00AC038E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5AFC0442" w14:textId="7A092824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43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113C3D35" w14:textId="4C55E69D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1257340.66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4F04DCF1" w14:textId="167CE07E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2530971.22</w:t>
            </w:r>
          </w:p>
        </w:tc>
      </w:tr>
      <w:tr w:rsidR="002B2C73" w:rsidRPr="002B2C73" w14:paraId="189991E2" w14:textId="77777777" w:rsidTr="00AC038E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4514CD22" w14:textId="4FBCF1E0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44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4A0E6EF0" w14:textId="1E980FBE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1257356.42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26C2C202" w14:textId="4AA0BF0B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2530993.04</w:t>
            </w:r>
          </w:p>
        </w:tc>
      </w:tr>
      <w:tr w:rsidR="002B2C73" w:rsidRPr="002B2C73" w14:paraId="3EDD1D6A" w14:textId="77777777" w:rsidTr="00AC038E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64D5D7C0" w14:textId="13CDECBB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45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7AC2DDA7" w14:textId="5DFF6C57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1257359.62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20BE4801" w14:textId="2AEC3E77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2530991.10</w:t>
            </w:r>
          </w:p>
        </w:tc>
      </w:tr>
      <w:tr w:rsidR="002B2C73" w:rsidRPr="002B2C73" w14:paraId="76AB40BE" w14:textId="77777777" w:rsidTr="00AC038E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3415E804" w14:textId="4425348C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46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4772BA9E" w14:textId="625DA61D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1257360.45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176E1F16" w14:textId="3DBA9CC6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2530992.26</w:t>
            </w:r>
          </w:p>
        </w:tc>
      </w:tr>
      <w:tr w:rsidR="002B2C73" w:rsidRPr="002B2C73" w14:paraId="74160354" w14:textId="77777777" w:rsidTr="00AC038E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0AB6EB39" w14:textId="3B1D2388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47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266AAB32" w14:textId="67E8FCCF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1257362.27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65366D8F" w14:textId="70377A52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2530994.11</w:t>
            </w:r>
          </w:p>
        </w:tc>
      </w:tr>
      <w:tr w:rsidR="002B2C73" w:rsidRPr="002B2C73" w14:paraId="52BA9C6F" w14:textId="77777777" w:rsidTr="00AC038E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7FCC589B" w14:textId="1B5C95ED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48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5D703415" w14:textId="49F05B92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1257362.90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348AFA8C" w14:textId="24F5CBE7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2530994.31</w:t>
            </w:r>
          </w:p>
        </w:tc>
      </w:tr>
      <w:tr w:rsidR="002B2C73" w:rsidRPr="002B2C73" w14:paraId="1919DCD4" w14:textId="77777777" w:rsidTr="00AC038E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2F952A5C" w14:textId="049C2AEC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49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0886CE69" w14:textId="76275694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1257363.80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36A95475" w14:textId="5E316A78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2530994.41</w:t>
            </w:r>
          </w:p>
        </w:tc>
      </w:tr>
      <w:tr w:rsidR="002B2C73" w:rsidRPr="002B2C73" w14:paraId="6E615142" w14:textId="77777777" w:rsidTr="00AC038E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775BECAD" w14:textId="28CE5D6E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50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1C93A35C" w14:textId="0FE304A7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1257366.06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66EEB34C" w14:textId="13363D48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2530994.38</w:t>
            </w:r>
          </w:p>
        </w:tc>
      </w:tr>
      <w:tr w:rsidR="002B2C73" w:rsidRPr="002B2C73" w14:paraId="6AAF767C" w14:textId="77777777" w:rsidTr="00AC038E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4BDDBB93" w14:textId="22D9B8FE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51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1471C8C0" w14:textId="159AA6D7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1257366.94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6C2F3920" w14:textId="68FF5348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2530994.26</w:t>
            </w:r>
          </w:p>
        </w:tc>
      </w:tr>
      <w:tr w:rsidR="002B2C73" w:rsidRPr="002B2C73" w14:paraId="290503C4" w14:textId="77777777" w:rsidTr="00AC038E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2B89FF22" w14:textId="262ACE72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52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680D8F6B" w14:textId="533EA45C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1257367.54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6B43F46E" w14:textId="25343910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2530994.00</w:t>
            </w:r>
          </w:p>
        </w:tc>
      </w:tr>
      <w:tr w:rsidR="002B2C73" w:rsidRPr="002B2C73" w14:paraId="7B13C524" w14:textId="77777777" w:rsidTr="00AC038E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67959E23" w14:textId="5F7DD3E8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53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71E08658" w14:textId="793754DA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1257370.11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4D8ED1CF" w14:textId="5ABF2CC6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2530998.09</w:t>
            </w:r>
          </w:p>
        </w:tc>
      </w:tr>
      <w:tr w:rsidR="002B2C73" w:rsidRPr="002B2C73" w14:paraId="44B1611D" w14:textId="77777777" w:rsidTr="00AC038E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039556B3" w14:textId="73259240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54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132BC747" w14:textId="036897CA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1257368.90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1188B5C1" w14:textId="5E93E1A5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2530999.14</w:t>
            </w:r>
          </w:p>
        </w:tc>
      </w:tr>
      <w:tr w:rsidR="002B2C73" w:rsidRPr="002B2C73" w14:paraId="41396D41" w14:textId="77777777" w:rsidTr="00AC038E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47C6CE8F" w14:textId="6A4458CC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55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30EF1925" w14:textId="5B0F6C7D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1257368.36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5FA46812" w14:textId="79C1E434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2530999.94</w:t>
            </w:r>
          </w:p>
        </w:tc>
      </w:tr>
      <w:tr w:rsidR="002B2C73" w:rsidRPr="002B2C73" w14:paraId="76824AD5" w14:textId="77777777" w:rsidTr="00AC038E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5E4C8765" w14:textId="1E5C9534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56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38F313BF" w14:textId="60D4BE89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1257367.90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604948FF" w14:textId="5C9E7505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2531000.63</w:t>
            </w:r>
          </w:p>
        </w:tc>
      </w:tr>
      <w:tr w:rsidR="002B2C73" w:rsidRPr="002B2C73" w14:paraId="2E140DDA" w14:textId="77777777" w:rsidTr="00AC038E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47D4E777" w14:textId="45FC2632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57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4DC0981F" w14:textId="75521CC9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1257367.71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7098B992" w14:textId="6A2735F1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2531001.21</w:t>
            </w:r>
          </w:p>
        </w:tc>
      </w:tr>
      <w:tr w:rsidR="002B2C73" w:rsidRPr="002B2C73" w14:paraId="05AC3B6A" w14:textId="77777777" w:rsidTr="00AC038E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275B8031" w14:textId="7D4D402E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58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7C51A63F" w14:textId="17A4188E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1257367.71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6363C5E8" w14:textId="0D4EAC2C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2531001.87</w:t>
            </w:r>
          </w:p>
        </w:tc>
      </w:tr>
      <w:tr w:rsidR="002B2C73" w:rsidRPr="002B2C73" w14:paraId="10256357" w14:textId="77777777" w:rsidTr="00AC038E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23463886" w14:textId="1E2FCA62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59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57F3355C" w14:textId="2A73E67F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1257367.90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2852EB9B" w14:textId="3B5E6842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2531002.47</w:t>
            </w:r>
          </w:p>
        </w:tc>
      </w:tr>
      <w:tr w:rsidR="002B2C73" w:rsidRPr="002B2C73" w14:paraId="09EC22F4" w14:textId="77777777" w:rsidTr="00AC038E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716A17EF" w14:textId="2FD288D0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60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0E2531CD" w14:textId="3AD76F6D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1257368.48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43F43042" w14:textId="75DA7698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2531003.41</w:t>
            </w:r>
          </w:p>
        </w:tc>
      </w:tr>
      <w:tr w:rsidR="002B2C73" w:rsidRPr="002B2C73" w14:paraId="6A127CB3" w14:textId="77777777" w:rsidTr="00AC038E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3A1AD0D3" w14:textId="5904A8CB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61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31C9F60F" w14:textId="22CC4C17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1257390.03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2BF17B43" w14:textId="128FC7C1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2531033.23</w:t>
            </w:r>
          </w:p>
        </w:tc>
      </w:tr>
      <w:tr w:rsidR="002B2C73" w:rsidRPr="002B2C73" w14:paraId="4782CD40" w14:textId="77777777" w:rsidTr="00AC038E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3AF9968E" w14:textId="30EEEFD6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62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141196A9" w14:textId="5973AB79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1257392.43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01CD9968" w14:textId="45862CC7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2531036.55</w:t>
            </w:r>
          </w:p>
        </w:tc>
      </w:tr>
      <w:tr w:rsidR="002B2C73" w:rsidRPr="002B2C73" w14:paraId="6FD852DC" w14:textId="77777777" w:rsidTr="00AC038E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20AA620B" w14:textId="4770B6BE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63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437FF2CC" w14:textId="4A1F78CE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1257403.27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1E925BCC" w14:textId="346A5240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2531051.43</w:t>
            </w:r>
          </w:p>
        </w:tc>
      </w:tr>
      <w:tr w:rsidR="002B2C73" w:rsidRPr="002B2C73" w14:paraId="18A62BAF" w14:textId="77777777" w:rsidTr="00AC038E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3D8CC7B6" w14:textId="6DE22BCD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64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5CD6790B" w14:textId="18B74D6A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1257405.69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2AEE725D" w14:textId="4B218B63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2531052.36</w:t>
            </w:r>
          </w:p>
        </w:tc>
      </w:tr>
      <w:tr w:rsidR="002B2C73" w:rsidRPr="002B2C73" w14:paraId="05032FC3" w14:textId="77777777" w:rsidTr="00AC038E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2430A736" w14:textId="60ED316D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65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798B8C0B" w14:textId="068E01FC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1257407.65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7988827F" w14:textId="10EEDCCB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2531052.75</w:t>
            </w:r>
          </w:p>
        </w:tc>
      </w:tr>
      <w:tr w:rsidR="002B2C73" w:rsidRPr="002B2C73" w14:paraId="2312B2EB" w14:textId="77777777" w:rsidTr="00AC038E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3D8A256B" w14:textId="36990CB9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66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77CA4A1E" w14:textId="2889D8CB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1257410.32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268A4F58" w14:textId="4B4EB771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2531052.93</w:t>
            </w:r>
          </w:p>
        </w:tc>
      </w:tr>
      <w:tr w:rsidR="002B2C73" w:rsidRPr="002B2C73" w14:paraId="5D286189" w14:textId="77777777" w:rsidTr="00AC038E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4B08AFFC" w14:textId="25E03FC5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67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275444FE" w14:textId="26FB3A9D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1257416.14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66E79412" w14:textId="0F046EE8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2531060.82</w:t>
            </w:r>
          </w:p>
        </w:tc>
      </w:tr>
      <w:tr w:rsidR="002B2C73" w:rsidRPr="002B2C73" w14:paraId="5AD4127D" w14:textId="77777777" w:rsidTr="00AC038E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291B5C22" w14:textId="381F73E7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68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19AA482A" w14:textId="29AE328C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1257415.58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349F357F" w14:textId="1AD5DF3B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2531063.44</w:t>
            </w:r>
          </w:p>
        </w:tc>
      </w:tr>
      <w:tr w:rsidR="002B2C73" w:rsidRPr="002B2C73" w14:paraId="49A996D5" w14:textId="77777777" w:rsidTr="00AC038E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3B9E5D9F" w14:textId="19E1A105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69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457A6F08" w14:textId="7FEAF456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1257415.39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050270AF" w14:textId="73AC77EE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2531065.61</w:t>
            </w:r>
          </w:p>
        </w:tc>
      </w:tr>
      <w:tr w:rsidR="002B2C73" w:rsidRPr="002B2C73" w14:paraId="01BC01DC" w14:textId="77777777" w:rsidTr="00AC038E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3BF7EDAF" w14:textId="3A81ECDB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70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316634CE" w14:textId="25687017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1257415.23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3904A1B2" w14:textId="32A0F6BA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2531067.98</w:t>
            </w:r>
          </w:p>
        </w:tc>
      </w:tr>
      <w:tr w:rsidR="002B2C73" w:rsidRPr="002B2C73" w14:paraId="6C7AAFF5" w14:textId="77777777" w:rsidTr="00AC038E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6A7C0831" w14:textId="64260546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71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33532BEC" w14:textId="21A5481E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1257423.55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18C8DAB2" w14:textId="5CCC59C6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2531079.77</w:t>
            </w:r>
          </w:p>
        </w:tc>
      </w:tr>
      <w:tr w:rsidR="002B2C73" w:rsidRPr="002B2C73" w14:paraId="09BC87A6" w14:textId="77777777" w:rsidTr="00AC038E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05C0EEF4" w14:textId="269CE795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72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559BB52C" w14:textId="6C6D131F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1257425.52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51822B1B" w14:textId="2F837DDB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2531082.52</w:t>
            </w:r>
          </w:p>
        </w:tc>
      </w:tr>
      <w:tr w:rsidR="002B2C73" w:rsidRPr="002B2C73" w14:paraId="651297C8" w14:textId="77777777" w:rsidTr="00AC038E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6D7D0AFB" w14:textId="627FFC1E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73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711B1F04" w14:textId="62F808A0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1257430.93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3881C295" w14:textId="606FDA62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2531089.90</w:t>
            </w:r>
          </w:p>
        </w:tc>
      </w:tr>
      <w:tr w:rsidR="002B2C73" w:rsidRPr="002B2C73" w14:paraId="4513955C" w14:textId="77777777" w:rsidTr="00AC038E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496E8077" w14:textId="3E19CFE5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74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2F4321CF" w14:textId="7F496C6A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1257434.37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3D74CE1A" w14:textId="3ED111BF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2531087.69</w:t>
            </w:r>
          </w:p>
        </w:tc>
      </w:tr>
      <w:tr w:rsidR="002B2C73" w:rsidRPr="002B2C73" w14:paraId="302CA078" w14:textId="77777777" w:rsidTr="00AC038E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12A265AB" w14:textId="75A2B44F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75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7B23087D" w14:textId="7DEC386D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1257437.65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0A09AC88" w14:textId="6A3DA601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2531092.41</w:t>
            </w:r>
          </w:p>
        </w:tc>
      </w:tr>
      <w:tr w:rsidR="002B2C73" w:rsidRPr="002B2C73" w14:paraId="2E0A64F4" w14:textId="77777777" w:rsidTr="00AC038E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02F081F6" w14:textId="5A1670AB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76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5FB66AC5" w14:textId="29ED3713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1257436.95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742AEE71" w14:textId="0C669D69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2531093.19</w:t>
            </w:r>
          </w:p>
        </w:tc>
      </w:tr>
      <w:tr w:rsidR="002B2C73" w:rsidRPr="002B2C73" w14:paraId="2E5F9734" w14:textId="77777777" w:rsidTr="00AC038E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2EF7127E" w14:textId="57B17FE3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77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578D39EC" w14:textId="4F8410E3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1257436.80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5FF3FDE1" w14:textId="1888C41C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2531093.57</w:t>
            </w:r>
          </w:p>
        </w:tc>
      </w:tr>
      <w:tr w:rsidR="002B2C73" w:rsidRPr="002B2C73" w14:paraId="1DFCF02D" w14:textId="77777777" w:rsidTr="00AC038E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471A4C7B" w14:textId="51D83260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78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56F4F648" w14:textId="6E115C4C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1257436.85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0E98FBB4" w14:textId="2B0EBE21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2531094.43</w:t>
            </w:r>
          </w:p>
        </w:tc>
      </w:tr>
      <w:tr w:rsidR="002B2C73" w:rsidRPr="002B2C73" w14:paraId="4A1FC6C7" w14:textId="77777777" w:rsidTr="00AC038E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173E1DF1" w14:textId="6FA0CED4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79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450F5D2C" w14:textId="072B88DD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1257435.13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79764AC8" w14:textId="2C2E44DA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2531095.79</w:t>
            </w:r>
          </w:p>
        </w:tc>
      </w:tr>
      <w:tr w:rsidR="002B2C73" w:rsidRPr="002B2C73" w14:paraId="53C59E16" w14:textId="77777777" w:rsidTr="00AC038E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71CF599E" w14:textId="06142C60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80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3AADEF1F" w14:textId="4EF715CC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1257462.03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3DBB4151" w14:textId="780C126A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2531133.09</w:t>
            </w:r>
          </w:p>
        </w:tc>
      </w:tr>
      <w:tr w:rsidR="002B2C73" w:rsidRPr="002B2C73" w14:paraId="2DE04410" w14:textId="77777777" w:rsidTr="00AC038E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22438409" w14:textId="022B6E83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81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132D0A30" w14:textId="573B50C2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1257470.83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41ECA0C4" w14:textId="19961306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2531145.29</w:t>
            </w:r>
          </w:p>
        </w:tc>
      </w:tr>
      <w:tr w:rsidR="002B2C73" w:rsidRPr="002B2C73" w14:paraId="082CBDD8" w14:textId="77777777" w:rsidTr="00AC038E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4744DE5C" w14:textId="2D6490EB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82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38134A63" w14:textId="061842A5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1257473.10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57197F12" w14:textId="6BC15B0D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2531148.43</w:t>
            </w:r>
          </w:p>
        </w:tc>
      </w:tr>
      <w:tr w:rsidR="002B2C73" w:rsidRPr="002B2C73" w14:paraId="200DBD65" w14:textId="77777777" w:rsidTr="00AC038E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7B41E21A" w14:textId="73CEFAE1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83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298BFEC0" w14:textId="667B7F00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1257483.67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7AB8D69A" w14:textId="2AC4072E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2531163.12</w:t>
            </w:r>
          </w:p>
        </w:tc>
      </w:tr>
      <w:tr w:rsidR="002B2C73" w:rsidRPr="002B2C73" w14:paraId="296BD956" w14:textId="77777777" w:rsidTr="00AC038E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1D79C0FE" w14:textId="3D5443EE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84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62ED93B5" w14:textId="64BEE198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1257500.06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4F4872E0" w14:textId="09E15FC9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2531185.89</w:t>
            </w:r>
          </w:p>
        </w:tc>
      </w:tr>
      <w:tr w:rsidR="002B2C73" w:rsidRPr="002B2C73" w14:paraId="1172CAB1" w14:textId="77777777" w:rsidTr="00AC038E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2B14C6E6" w14:textId="26245426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85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571F1CC7" w14:textId="5ABCFD23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1257500.93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5F9FD31C" w14:textId="1F47FE8F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2531186.80</w:t>
            </w:r>
          </w:p>
        </w:tc>
      </w:tr>
      <w:tr w:rsidR="002B2C73" w:rsidRPr="002B2C73" w14:paraId="5B5D64FF" w14:textId="77777777" w:rsidTr="00AC038E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5D6B61B2" w14:textId="27FD7B6F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86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7B8FC2FA" w14:textId="42750FBD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1257501.93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5537DE70" w14:textId="1FE9AB44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2531187.34</w:t>
            </w:r>
          </w:p>
        </w:tc>
      </w:tr>
      <w:tr w:rsidR="002B2C73" w:rsidRPr="002B2C73" w14:paraId="71E4A77A" w14:textId="77777777" w:rsidTr="00AC038E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12CA8622" w14:textId="625C0EDE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87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7E888E6E" w14:textId="00B33936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1257502.84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57CD167D" w14:textId="76A688EE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2531187.51</w:t>
            </w:r>
          </w:p>
        </w:tc>
      </w:tr>
      <w:tr w:rsidR="002B2C73" w:rsidRPr="002B2C73" w14:paraId="3DDCF45B" w14:textId="77777777" w:rsidTr="00AC038E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18D54B86" w14:textId="6DE01B21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88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49BF21D4" w14:textId="497DB25B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1257503.99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4481AD2A" w14:textId="76302027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2531187.57</w:t>
            </w:r>
          </w:p>
        </w:tc>
      </w:tr>
      <w:tr w:rsidR="002B2C73" w:rsidRPr="002B2C73" w14:paraId="0F04EC75" w14:textId="77777777" w:rsidTr="00AC038E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55EE7223" w14:textId="2F4E62DE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89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379D9450" w14:textId="6D33AB4C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1257504.32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334F949C" w14:textId="723F7BD7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2531187.28</w:t>
            </w:r>
          </w:p>
        </w:tc>
      </w:tr>
      <w:tr w:rsidR="002B2C73" w:rsidRPr="002B2C73" w14:paraId="35EE17E2" w14:textId="77777777" w:rsidTr="00AC038E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02440CCC" w14:textId="087EE36A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90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07ABABB4" w14:textId="06E71A2D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1257508.77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5FE6D7B5" w14:textId="6AE3DA74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2531193.42</w:t>
            </w:r>
          </w:p>
        </w:tc>
      </w:tr>
      <w:tr w:rsidR="002B2C73" w:rsidRPr="002B2C73" w14:paraId="61FAC0D1" w14:textId="77777777" w:rsidTr="00AC038E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62909207" w14:textId="4240977D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91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5F3F0C7B" w14:textId="43008049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1257508.43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10CEA0C8" w14:textId="05463D40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2531194.60</w:t>
            </w:r>
          </w:p>
        </w:tc>
      </w:tr>
      <w:tr w:rsidR="002B2C73" w:rsidRPr="002B2C73" w14:paraId="1284198C" w14:textId="77777777" w:rsidTr="00AC038E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629D5B7A" w14:textId="72A873B9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92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49CB4564" w14:textId="436C783E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1257508.25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1631E0A7" w14:textId="334DBC10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2531195.50</w:t>
            </w:r>
          </w:p>
        </w:tc>
      </w:tr>
      <w:tr w:rsidR="002B2C73" w:rsidRPr="002B2C73" w14:paraId="507E0D4C" w14:textId="77777777" w:rsidTr="00AC038E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7ECEAED2" w14:textId="48348DF9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93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5A15A7E5" w14:textId="23377355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1257508.25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0BD6F4E8" w14:textId="2150509C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2531196.26</w:t>
            </w:r>
          </w:p>
        </w:tc>
      </w:tr>
      <w:tr w:rsidR="002B2C73" w:rsidRPr="002B2C73" w14:paraId="3E54445D" w14:textId="77777777" w:rsidTr="00AC038E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1E71A7F1" w14:textId="21312426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94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09448E8A" w14:textId="75449779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1257508.43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261CEA46" w14:textId="6373FCB5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2531197.08</w:t>
            </w:r>
          </w:p>
        </w:tc>
      </w:tr>
      <w:tr w:rsidR="002B2C73" w:rsidRPr="002B2C73" w14:paraId="5FD53564" w14:textId="77777777" w:rsidTr="00AC038E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7CF13B14" w14:textId="73B2A06A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95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4D745AFC" w14:textId="26C0FB98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1257510.64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03D364F8" w14:textId="5480BE13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2531200.62</w:t>
            </w:r>
          </w:p>
        </w:tc>
      </w:tr>
      <w:tr w:rsidR="002B2C73" w:rsidRPr="002B2C73" w14:paraId="1FD8BF77" w14:textId="77777777" w:rsidTr="00AC038E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219E6CB7" w14:textId="6A08C028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lastRenderedPageBreak/>
              <w:t>96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55BD6565" w14:textId="6CC0B5E4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1257532.59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5DE7C761" w14:textId="380ED33B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2531231.15</w:t>
            </w:r>
          </w:p>
        </w:tc>
      </w:tr>
      <w:tr w:rsidR="002B2C73" w:rsidRPr="002B2C73" w14:paraId="18A91707" w14:textId="77777777" w:rsidTr="00AC038E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7C87A6A1" w14:textId="2BCA4B63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97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7B106FD0" w14:textId="0ABADD59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1257536.38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409E6C2F" w14:textId="3DCA64A4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2531236.29</w:t>
            </w:r>
          </w:p>
        </w:tc>
      </w:tr>
      <w:tr w:rsidR="002B2C73" w:rsidRPr="002B2C73" w14:paraId="4BE2ECC0" w14:textId="77777777" w:rsidTr="00AC038E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65F74707" w14:textId="1883C218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98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5A6CC5FC" w14:textId="11B9D662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1257538.42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19F44AB6" w14:textId="216221E7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2531238.97</w:t>
            </w:r>
          </w:p>
        </w:tc>
      </w:tr>
      <w:tr w:rsidR="002B2C73" w:rsidRPr="002B2C73" w14:paraId="5E55C844" w14:textId="77777777" w:rsidTr="00AC038E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47C4654B" w14:textId="4CBB6C84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99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546EBA4C" w14:textId="4D3ED660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1257541.83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36EDDD76" w14:textId="7EB2F338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2531238.45</w:t>
            </w:r>
          </w:p>
        </w:tc>
      </w:tr>
      <w:tr w:rsidR="002B2C73" w:rsidRPr="002B2C73" w14:paraId="6D5C0A1B" w14:textId="77777777" w:rsidTr="00AC038E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71BA561F" w14:textId="32299D16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100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1486D72E" w14:textId="017C24A5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1257550.69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13F9B331" w14:textId="129684A4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2531250.50</w:t>
            </w:r>
          </w:p>
        </w:tc>
      </w:tr>
      <w:tr w:rsidR="002B2C73" w:rsidRPr="002B2C73" w14:paraId="17FC0FE4" w14:textId="77777777" w:rsidTr="00AC038E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24076235" w14:textId="336B51FC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101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4A4F4207" w14:textId="3734FDB0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1257549.28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5DA4D7EA" w14:textId="06F50F90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2531254.14</w:t>
            </w:r>
          </w:p>
        </w:tc>
      </w:tr>
      <w:tr w:rsidR="002B2C73" w:rsidRPr="002B2C73" w14:paraId="0F1F22E8" w14:textId="77777777" w:rsidTr="00AC038E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13401F4E" w14:textId="0262AF2E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102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1DFDC05D" w14:textId="1EE71D1A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1257558.69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2AC97F23" w14:textId="23543A6D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2531267.07</w:t>
            </w:r>
          </w:p>
        </w:tc>
      </w:tr>
      <w:tr w:rsidR="002B2C73" w:rsidRPr="002B2C73" w14:paraId="48BBA65A" w14:textId="77777777" w:rsidTr="00AC038E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0DD5473B" w14:textId="7152391E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103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4A1A633F" w14:textId="7A6625B6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1257558.86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715E464B" w14:textId="3BC1B406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2531267.17</w:t>
            </w:r>
          </w:p>
        </w:tc>
      </w:tr>
      <w:tr w:rsidR="002B2C73" w:rsidRPr="002B2C73" w14:paraId="6AA88C38" w14:textId="77777777" w:rsidTr="00AC038E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33F9A7B2" w14:textId="11241C3B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104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0BA33434" w14:textId="315BB2F0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1257563.45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0F166EE2" w14:textId="25EC812C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2531269.45</w:t>
            </w:r>
          </w:p>
        </w:tc>
      </w:tr>
      <w:tr w:rsidR="002B2C73" w:rsidRPr="002B2C73" w14:paraId="4765D9C7" w14:textId="77777777" w:rsidTr="00AC038E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39EBB368" w14:textId="7D24429B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105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224E5D39" w14:textId="731C3B67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1257563.96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335B0F47" w14:textId="1D1FCB71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2531269.68</w:t>
            </w:r>
          </w:p>
        </w:tc>
      </w:tr>
      <w:tr w:rsidR="002B2C73" w:rsidRPr="002B2C73" w14:paraId="032E335B" w14:textId="77777777" w:rsidTr="00AC038E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1DFE597D" w14:textId="67CC6C9D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106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41BBDC63" w14:textId="286FB694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1257566.82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5F02A2D8" w14:textId="60BC02B0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2531270.81</w:t>
            </w:r>
          </w:p>
        </w:tc>
      </w:tr>
      <w:tr w:rsidR="002B2C73" w:rsidRPr="002B2C73" w14:paraId="63C13841" w14:textId="77777777" w:rsidTr="00AC038E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0A348439" w14:textId="27BFF940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107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1BC12A51" w14:textId="0AC9C187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1257569.85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5C813453" w14:textId="79121123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2531271.35</w:t>
            </w:r>
          </w:p>
        </w:tc>
      </w:tr>
      <w:tr w:rsidR="002B2C73" w:rsidRPr="002B2C73" w14:paraId="7E5DDFB4" w14:textId="77777777" w:rsidTr="00AC038E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655F4E9E" w14:textId="4528554A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108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1457DF57" w14:textId="375CCF2D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1257572.71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0A1FBB37" w14:textId="7E84BC46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2531271.29</w:t>
            </w:r>
          </w:p>
        </w:tc>
      </w:tr>
      <w:tr w:rsidR="002B2C73" w:rsidRPr="002B2C73" w14:paraId="4125044A" w14:textId="77777777" w:rsidTr="00AC038E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0F221767" w14:textId="4537BBD8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109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29E87A26" w14:textId="062E3566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1257575.48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56A2DDD4" w14:textId="35C33B0F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2531270.87</w:t>
            </w:r>
          </w:p>
        </w:tc>
      </w:tr>
      <w:tr w:rsidR="002B2C73" w:rsidRPr="002B2C73" w14:paraId="5FE3A02B" w14:textId="77777777" w:rsidTr="00AC038E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2EB42247" w14:textId="1DBD8059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110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4F93C92C" w14:textId="09F19E44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1257579.03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73996C7B" w14:textId="15515891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2531269.88</w:t>
            </w:r>
          </w:p>
        </w:tc>
      </w:tr>
      <w:tr w:rsidR="002B2C73" w:rsidRPr="002B2C73" w14:paraId="5817A706" w14:textId="77777777" w:rsidTr="00AC038E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64FBD941" w14:textId="6CBF7F8D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111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2CCA7D8A" w14:textId="098D2C01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1257554.22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6F3ED253" w14:textId="07DDC582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2531291.65</w:t>
            </w:r>
          </w:p>
        </w:tc>
      </w:tr>
      <w:tr w:rsidR="002B2C73" w:rsidRPr="002B2C73" w14:paraId="7C2FE5BB" w14:textId="77777777" w:rsidTr="00AC038E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6DC152FD" w14:textId="61EEC6F8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112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2C99B8C2" w14:textId="20540185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1257555.60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2051C644" w14:textId="51CB1498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2531289.19</w:t>
            </w:r>
          </w:p>
        </w:tc>
      </w:tr>
      <w:tr w:rsidR="002B2C73" w:rsidRPr="002B2C73" w14:paraId="69D9B8E7" w14:textId="77777777" w:rsidTr="00AC038E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55555CE3" w14:textId="76E1FDC8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113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46D958D7" w14:textId="56D1D771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1257556.39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1B320AEC" w14:textId="4B42F892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2531286.59</w:t>
            </w:r>
          </w:p>
        </w:tc>
      </w:tr>
      <w:tr w:rsidR="002B2C73" w:rsidRPr="002B2C73" w14:paraId="2BAA47D4" w14:textId="77777777" w:rsidTr="00AC038E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60976675" w14:textId="6346CFCE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114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2B428FF7" w14:textId="2E9EF8B7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1257556.54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3399BB11" w14:textId="23B84705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2531283.73</w:t>
            </w:r>
          </w:p>
        </w:tc>
      </w:tr>
      <w:tr w:rsidR="002B2C73" w:rsidRPr="002B2C73" w14:paraId="42844205" w14:textId="77777777" w:rsidTr="00AC038E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3E9262E3" w14:textId="6F8949AE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115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10E87443" w14:textId="00DC8144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1257556.22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40C0E0FE" w14:textId="2657B44B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2531280.07</w:t>
            </w:r>
          </w:p>
        </w:tc>
      </w:tr>
      <w:tr w:rsidR="002B2C73" w:rsidRPr="002B2C73" w14:paraId="666B9F85" w14:textId="77777777" w:rsidTr="00AC038E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66E59A2C" w14:textId="0DAC69A2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116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11587A74" w14:textId="2A5D164D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1257555.27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0A5E8045" w14:textId="502D4AC5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2531276.70</w:t>
            </w:r>
          </w:p>
        </w:tc>
      </w:tr>
      <w:tr w:rsidR="002B2C73" w:rsidRPr="002B2C73" w14:paraId="61A9E67F" w14:textId="77777777" w:rsidTr="00AC038E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49D3A3F5" w14:textId="749A5200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117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5745C465" w14:textId="5F48B7D8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1257555.03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2A8C4117" w14:textId="03C1BE67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2531276.00</w:t>
            </w:r>
          </w:p>
        </w:tc>
      </w:tr>
      <w:tr w:rsidR="002B2C73" w:rsidRPr="002B2C73" w14:paraId="15D21CF5" w14:textId="77777777" w:rsidTr="00AC038E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696EC797" w14:textId="3AB21C3B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118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59EBD7FA" w14:textId="5DF1E0B8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1257553.28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47C96FC8" w14:textId="2346D228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2531271.12</w:t>
            </w:r>
          </w:p>
        </w:tc>
      </w:tr>
      <w:tr w:rsidR="002B2C73" w:rsidRPr="002B2C73" w14:paraId="2DDD10FF" w14:textId="77777777" w:rsidTr="00AC038E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61BB1C77" w14:textId="6EF8FDCD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119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623FE3FC" w14:textId="612DA74B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1257553.04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481A23D2" w14:textId="2F77D1F9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2531270.41</w:t>
            </w:r>
          </w:p>
        </w:tc>
      </w:tr>
      <w:tr w:rsidR="002B2C73" w:rsidRPr="002B2C73" w14:paraId="75D10930" w14:textId="77777777" w:rsidTr="00AC038E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050D5F63" w14:textId="22BEFC40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120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6D1115BB" w14:textId="13DFDEF9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1257548.94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437B8CB0" w14:textId="0E79A105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2531264.51</w:t>
            </w:r>
          </w:p>
        </w:tc>
      </w:tr>
      <w:tr w:rsidR="002B2C73" w:rsidRPr="002B2C73" w14:paraId="24BF9209" w14:textId="77777777" w:rsidTr="00AC038E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372C84E6" w14:textId="6B22F6E2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121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41F3441F" w14:textId="3766338A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1257547.71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2C892790" w14:textId="66D3FD49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2531263.18</w:t>
            </w:r>
          </w:p>
        </w:tc>
      </w:tr>
      <w:tr w:rsidR="002B2C73" w:rsidRPr="002B2C73" w14:paraId="75999AE8" w14:textId="77777777" w:rsidTr="00AC038E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220F1C7C" w14:textId="6DA8D6A6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122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38C48E00" w14:textId="013F852F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1257543.92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67885E61" w14:textId="7CE51EAF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2531261.74</w:t>
            </w:r>
          </w:p>
        </w:tc>
      </w:tr>
      <w:tr w:rsidR="002B2C73" w:rsidRPr="002B2C73" w14:paraId="67685BBE" w14:textId="77777777" w:rsidTr="00AC038E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1EDC7DD9" w14:textId="7CD70BC5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123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0BD4C042" w14:textId="60EB7508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1257542.15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7BE04FF5" w14:textId="43F5A679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2531261.72</w:t>
            </w:r>
          </w:p>
        </w:tc>
      </w:tr>
      <w:tr w:rsidR="002B2C73" w:rsidRPr="002B2C73" w14:paraId="052240C7" w14:textId="77777777" w:rsidTr="00AC038E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6FC49927" w14:textId="42003F62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124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643471DD" w14:textId="1E8C5AC3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1257542.09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4B011F80" w14:textId="09829B3F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2531261.63</w:t>
            </w:r>
          </w:p>
        </w:tc>
      </w:tr>
      <w:tr w:rsidR="002B2C73" w:rsidRPr="002B2C73" w14:paraId="1DDDF663" w14:textId="77777777" w:rsidTr="00AC038E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356D32B3" w14:textId="728A8066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393EBEBD" w14:textId="466CB1F4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1257538.55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37283DF7" w14:textId="52F3C2DE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2531254.97</w:t>
            </w:r>
          </w:p>
        </w:tc>
      </w:tr>
      <w:tr w:rsidR="002B2C73" w:rsidRPr="002B2C73" w14:paraId="26F3DDFE" w14:textId="77777777" w:rsidTr="00AC038E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0AC6B232" w14:textId="6C87A7B2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126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03AECE62" w14:textId="2B394AD5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1257537.55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64302B24" w14:textId="4FF887E6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2531253.57</w:t>
            </w:r>
          </w:p>
        </w:tc>
      </w:tr>
      <w:tr w:rsidR="002B2C73" w:rsidRPr="002B2C73" w14:paraId="3E3E4258" w14:textId="77777777" w:rsidTr="00AC038E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4D3C9FAA" w14:textId="0C825714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127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29C61241" w14:textId="7F53498B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1257537.98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2EB704C2" w14:textId="39394AF0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2531252.42</w:t>
            </w:r>
          </w:p>
        </w:tc>
      </w:tr>
      <w:tr w:rsidR="002B2C73" w:rsidRPr="002B2C73" w14:paraId="146C990D" w14:textId="77777777" w:rsidTr="00AC038E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7953E419" w14:textId="65FCB353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128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22627B4F" w14:textId="2A7864B3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1257538.05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372152A7" w14:textId="67BBEFEE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2531250.30</w:t>
            </w:r>
          </w:p>
        </w:tc>
      </w:tr>
      <w:tr w:rsidR="002B2C73" w:rsidRPr="002B2C73" w14:paraId="54803530" w14:textId="77777777" w:rsidTr="00AC038E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3E81CBEE" w14:textId="2FF0738D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129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14794207" w14:textId="368DA5E4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1257537.29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0AE6D4D9" w14:textId="7321E21C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2531248.15</w:t>
            </w:r>
          </w:p>
        </w:tc>
      </w:tr>
      <w:tr w:rsidR="002B2C73" w:rsidRPr="002B2C73" w14:paraId="520CA578" w14:textId="77777777" w:rsidTr="00AC038E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58F96837" w14:textId="75EC348B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130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731FD9E6" w14:textId="01A8B9C0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1257521.69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27F7372E" w14:textId="40EABAF7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2531226.41</w:t>
            </w:r>
          </w:p>
        </w:tc>
      </w:tr>
      <w:tr w:rsidR="002B2C73" w:rsidRPr="002B2C73" w14:paraId="379E2B58" w14:textId="77777777" w:rsidTr="00AC038E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7B1E0EEB" w14:textId="081362C3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131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4B2F3DB0" w14:textId="6AC0874A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1257520.28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6E5E6D90" w14:textId="7713016A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2531225.31</w:t>
            </w:r>
          </w:p>
        </w:tc>
      </w:tr>
      <w:tr w:rsidR="002B2C73" w:rsidRPr="002B2C73" w14:paraId="15588EC7" w14:textId="77777777" w:rsidTr="00AC038E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45A7CE2B" w14:textId="2F2A300D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132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519D22A9" w14:textId="008235F9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1257518.60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14477B79" w14:textId="1E5D3D5E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2531224.74</w:t>
            </w:r>
          </w:p>
        </w:tc>
      </w:tr>
      <w:tr w:rsidR="002B2C73" w:rsidRPr="002B2C73" w14:paraId="58A351CB" w14:textId="77777777" w:rsidTr="00AC038E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6AF53AB4" w14:textId="7A08038E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133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5CD9F111" w14:textId="207D6413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1257517.07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300205C0" w14:textId="0574E3FB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2531224.61</w:t>
            </w:r>
          </w:p>
        </w:tc>
      </w:tr>
      <w:tr w:rsidR="002B2C73" w:rsidRPr="002B2C73" w14:paraId="6F81ACAA" w14:textId="77777777" w:rsidTr="00AC038E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22363652" w14:textId="705AB4B3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134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14CEB5B8" w14:textId="62D330C9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1257516.72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591E03B9" w14:textId="5B036F4D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2531224.70</w:t>
            </w:r>
          </w:p>
        </w:tc>
      </w:tr>
      <w:tr w:rsidR="002B2C73" w:rsidRPr="002B2C73" w14:paraId="6EDE257E" w14:textId="77777777" w:rsidTr="00AC038E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125ED24E" w14:textId="2DD1C679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135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5AB6A81E" w14:textId="63B7E034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1257512.19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2C5C6011" w14:textId="20211956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2531218.43</w:t>
            </w:r>
          </w:p>
        </w:tc>
      </w:tr>
      <w:tr w:rsidR="002B2C73" w:rsidRPr="002B2C73" w14:paraId="5D7D48DE" w14:textId="77777777" w:rsidTr="00AC038E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77C9F5D1" w14:textId="30D5C80B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136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19E84964" w14:textId="146812A2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1257512.37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7F543B8B" w14:textId="779F9303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2531218.11</w:t>
            </w:r>
          </w:p>
        </w:tc>
      </w:tr>
      <w:tr w:rsidR="002B2C73" w:rsidRPr="002B2C73" w14:paraId="7020E3FC" w14:textId="77777777" w:rsidTr="00AC038E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3B0FA55F" w14:textId="3FD7C2D7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137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6247FE22" w14:textId="535A898C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1257512.66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7EED4945" w14:textId="535B98B9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2531216.99</w:t>
            </w:r>
          </w:p>
        </w:tc>
      </w:tr>
      <w:tr w:rsidR="002B2C73" w:rsidRPr="002B2C73" w14:paraId="51F9E05C" w14:textId="77777777" w:rsidTr="00AC038E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267D9756" w14:textId="7BFEDB61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138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3B237730" w14:textId="7B3300D6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1257512.72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5AA04813" w14:textId="6EB40175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2531215.79</w:t>
            </w:r>
          </w:p>
        </w:tc>
      </w:tr>
      <w:tr w:rsidR="002B2C73" w:rsidRPr="002B2C73" w14:paraId="78876A39" w14:textId="77777777" w:rsidTr="00AC038E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0C316E7E" w14:textId="0AA8DF1E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139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5F6898E2" w14:textId="0B842DE3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1257512.61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4ABE1062" w14:textId="68E1027A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2531214.67</w:t>
            </w:r>
          </w:p>
        </w:tc>
      </w:tr>
      <w:tr w:rsidR="002B2C73" w:rsidRPr="002B2C73" w14:paraId="18490EA3" w14:textId="77777777" w:rsidTr="00AC038E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23BCF143" w14:textId="1B28F82F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140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228053F5" w14:textId="0DC5F234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1257511.65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3021B5D2" w14:textId="7DE9612B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2531212.68</w:t>
            </w:r>
          </w:p>
        </w:tc>
      </w:tr>
      <w:tr w:rsidR="002B2C73" w:rsidRPr="002B2C73" w14:paraId="14EFD0C5" w14:textId="77777777" w:rsidTr="00AC038E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599CB980" w14:textId="7D41BC3B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141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6C85383E" w14:textId="5DDF2F53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1257499.64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4DCB8D12" w14:textId="562761C9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2531195.87</w:t>
            </w:r>
          </w:p>
        </w:tc>
      </w:tr>
      <w:tr w:rsidR="002B2C73" w:rsidRPr="002B2C73" w14:paraId="5A52F9AC" w14:textId="77777777" w:rsidTr="00AC038E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149E59FB" w14:textId="3FDF45AB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142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19EEA596" w14:textId="73808F4E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1257481.15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73533631" w14:textId="2606898A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2531170.43</w:t>
            </w:r>
          </w:p>
        </w:tc>
      </w:tr>
      <w:tr w:rsidR="002B2C73" w:rsidRPr="002B2C73" w14:paraId="6428C3B8" w14:textId="77777777" w:rsidTr="00AC038E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5C72C598" w14:textId="63D743AE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143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3A133E59" w14:textId="544C4E2A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1257479.39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0F4BA5EA" w14:textId="0E5F86F0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2531169.12</w:t>
            </w:r>
          </w:p>
        </w:tc>
      </w:tr>
      <w:tr w:rsidR="002B2C73" w:rsidRPr="002B2C73" w14:paraId="5F3115DB" w14:textId="77777777" w:rsidTr="00AC038E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3F75350B" w14:textId="01C86B53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144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0E80B11B" w14:textId="00CA033B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1257478.56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7A16FE92" w14:textId="60EAAB20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2531168.91</w:t>
            </w:r>
          </w:p>
        </w:tc>
      </w:tr>
      <w:tr w:rsidR="002B2C73" w:rsidRPr="002B2C73" w14:paraId="6688502B" w14:textId="77777777" w:rsidTr="00AC038E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768E2CB9" w14:textId="25B3E069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145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4756BA21" w14:textId="00B4D133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1257477.55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652F66D1" w14:textId="33CA35B8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2531168.62</w:t>
            </w:r>
          </w:p>
        </w:tc>
      </w:tr>
      <w:tr w:rsidR="002B2C73" w:rsidRPr="002B2C73" w14:paraId="3E3F5E7E" w14:textId="77777777" w:rsidTr="00AC038E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5D24DF0B" w14:textId="6F7BA36B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146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6A8D847B" w14:textId="75392176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1257476.17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52205A91" w14:textId="2BC5AF85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2531168.63</w:t>
            </w:r>
          </w:p>
        </w:tc>
      </w:tr>
      <w:tr w:rsidR="002B2C73" w:rsidRPr="002B2C73" w14:paraId="357BD9A1" w14:textId="77777777" w:rsidTr="00AC038E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22E9328B" w14:textId="59EB3A56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147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6744CF44" w14:textId="3029D7D9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1257470.51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55D05C90" w14:textId="504A7B2B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2531161.03</w:t>
            </w:r>
          </w:p>
        </w:tc>
      </w:tr>
      <w:tr w:rsidR="002B2C73" w:rsidRPr="002B2C73" w14:paraId="47C1EFC0" w14:textId="77777777" w:rsidTr="00AC038E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7136F5B2" w14:textId="54640A92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148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647C8E8B" w14:textId="1CF656BD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1257471.18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19756575" w14:textId="316A4004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2531159.20</w:t>
            </w:r>
          </w:p>
        </w:tc>
      </w:tr>
      <w:tr w:rsidR="002B2C73" w:rsidRPr="002B2C73" w14:paraId="2F4C1018" w14:textId="77777777" w:rsidTr="00AC038E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5624A515" w14:textId="5426AB80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149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56DE0C91" w14:textId="6A8E235E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1257471.28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1F94ECC5" w14:textId="69EFAD21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2531158.94</w:t>
            </w:r>
          </w:p>
        </w:tc>
      </w:tr>
      <w:tr w:rsidR="002B2C73" w:rsidRPr="002B2C73" w14:paraId="4D64858C" w14:textId="77777777" w:rsidTr="00AC038E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549E7DE3" w14:textId="2AD1BEFB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150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5F503D69" w14:textId="4B985D8D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1257471.25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2450DE15" w14:textId="2F49D72B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2531156.64</w:t>
            </w:r>
          </w:p>
        </w:tc>
      </w:tr>
      <w:tr w:rsidR="002B2C73" w:rsidRPr="002B2C73" w14:paraId="3C7550C5" w14:textId="77777777" w:rsidTr="00AC038E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716C4A79" w14:textId="3ED06A82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151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6271EF07" w14:textId="5C92C78E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1257468.18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47EBCF1C" w14:textId="05FE739F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2531152.31</w:t>
            </w:r>
          </w:p>
        </w:tc>
      </w:tr>
      <w:tr w:rsidR="002B2C73" w:rsidRPr="002B2C73" w14:paraId="0547EB0A" w14:textId="77777777" w:rsidTr="00AC038E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75341756" w14:textId="0DA656DC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152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6A704363" w14:textId="415EDCF6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1257465.78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6FD6249F" w14:textId="6F4F9531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2531149.06</w:t>
            </w:r>
          </w:p>
        </w:tc>
      </w:tr>
      <w:tr w:rsidR="002B2C73" w:rsidRPr="002B2C73" w14:paraId="096E1F85" w14:textId="77777777" w:rsidTr="00AC038E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107F8E7B" w14:textId="5B1B721C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153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0889CFD7" w14:textId="46F57902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1257461.15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29F725B3" w14:textId="52301D96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2531142.65</w:t>
            </w:r>
          </w:p>
        </w:tc>
      </w:tr>
      <w:tr w:rsidR="002B2C73" w:rsidRPr="002B2C73" w14:paraId="0B88FEEE" w14:textId="77777777" w:rsidTr="00AC038E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2DD1850F" w14:textId="1AEBF7DC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154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59EA6378" w14:textId="699069C4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1257460.21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0FF6D654" w14:textId="643682E8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2531141.97</w:t>
            </w:r>
          </w:p>
        </w:tc>
      </w:tr>
      <w:tr w:rsidR="002B2C73" w:rsidRPr="002B2C73" w14:paraId="483C7B8C" w14:textId="77777777" w:rsidTr="00AC038E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5A253B6A" w14:textId="1A48DE0B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155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61654379" w14:textId="787B04B7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1257459.31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04DA5D5D" w14:textId="2270CD94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2531141.66</w:t>
            </w:r>
          </w:p>
        </w:tc>
      </w:tr>
      <w:tr w:rsidR="002B2C73" w:rsidRPr="002B2C73" w14:paraId="0791F21C" w14:textId="77777777" w:rsidTr="00AC038E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234345AD" w14:textId="5C8B6C39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156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66D4B405" w14:textId="6BC3AF28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1257458.11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090B0A2C" w14:textId="4D237350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2531141.52</w:t>
            </w:r>
          </w:p>
        </w:tc>
      </w:tr>
      <w:tr w:rsidR="002B2C73" w:rsidRPr="002B2C73" w14:paraId="4FFBF364" w14:textId="77777777" w:rsidTr="00AC038E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19B5CEEA" w14:textId="640B9F8C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157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6ECFA772" w14:textId="2CF4B5BF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1257456.85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2F57A259" w14:textId="42ED2BD7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2531141.61</w:t>
            </w:r>
          </w:p>
        </w:tc>
      </w:tr>
      <w:tr w:rsidR="002B2C73" w:rsidRPr="002B2C73" w14:paraId="3028FE22" w14:textId="77777777" w:rsidTr="00AC038E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71B09071" w14:textId="1FB7AD93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158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1DA23C2F" w14:textId="648AAB67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1257453.84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73EB97BC" w14:textId="36DE87CD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2531137.32</w:t>
            </w:r>
          </w:p>
        </w:tc>
      </w:tr>
      <w:tr w:rsidR="002B2C73" w:rsidRPr="002B2C73" w14:paraId="06233BB4" w14:textId="77777777" w:rsidTr="00AC038E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6DE7657A" w14:textId="120CA735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159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612CE9F0" w14:textId="0A7746AB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1257453.84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13177654" w14:textId="1CDEBA42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2531137.32</w:t>
            </w:r>
          </w:p>
        </w:tc>
      </w:tr>
      <w:tr w:rsidR="002B2C73" w:rsidRPr="002B2C73" w14:paraId="7E447E04" w14:textId="77777777" w:rsidTr="00AC038E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661C691C" w14:textId="279C28EE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160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6AF93F8B" w14:textId="2CDAF9B8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1257452.81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7707B8AB" w14:textId="67AAD7B7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2531135.90</w:t>
            </w:r>
          </w:p>
        </w:tc>
      </w:tr>
      <w:tr w:rsidR="002B2C73" w:rsidRPr="002B2C73" w14:paraId="57520281" w14:textId="77777777" w:rsidTr="00AC038E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27D69999" w14:textId="20227973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161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6ECF524E" w14:textId="6599EED1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1257453.13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22955E5E" w14:textId="5D6BB10C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2531134.98</w:t>
            </w:r>
          </w:p>
        </w:tc>
      </w:tr>
      <w:tr w:rsidR="002B2C73" w:rsidRPr="002B2C73" w14:paraId="19459516" w14:textId="77777777" w:rsidTr="00AC038E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2BF65FB3" w14:textId="0774137F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162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25C20FB9" w14:textId="0B1CA577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1257453.31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20E200CE" w14:textId="65046DCA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2531133.32</w:t>
            </w:r>
          </w:p>
        </w:tc>
      </w:tr>
      <w:tr w:rsidR="002B2C73" w:rsidRPr="002B2C73" w14:paraId="37C91846" w14:textId="77777777" w:rsidTr="00AC038E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273E12AA" w14:textId="75F4DAFC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163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135ED49C" w14:textId="4D81F85F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1257453.14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380F2346" w14:textId="0E22340C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2531131.88</w:t>
            </w:r>
          </w:p>
        </w:tc>
      </w:tr>
      <w:tr w:rsidR="002B2C73" w:rsidRPr="002B2C73" w14:paraId="4A8CB161" w14:textId="77777777" w:rsidTr="00AC038E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29DD2FE5" w14:textId="51337A8A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164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25832694" w14:textId="3EF0D33B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1257452.55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336BD30F" w14:textId="37E442C5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2531130.78</w:t>
            </w:r>
          </w:p>
        </w:tc>
      </w:tr>
      <w:tr w:rsidR="002B2C73" w:rsidRPr="002B2C73" w14:paraId="0FEFAE0F" w14:textId="77777777" w:rsidTr="00AC038E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15D3A6C2" w14:textId="4AE24C38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165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73B12F00" w14:textId="6692D336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1257428.23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6F64FAA0" w14:textId="29BDBAC6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2531096.87</w:t>
            </w:r>
          </w:p>
        </w:tc>
      </w:tr>
      <w:tr w:rsidR="002B2C73" w:rsidRPr="002B2C73" w14:paraId="5D8FB675" w14:textId="77777777" w:rsidTr="00AC038E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404E1A39" w14:textId="6EB316F1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166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0F50C398" w14:textId="678413A9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1257420.30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286C4B41" w14:textId="50F31AD4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2531086.04</w:t>
            </w:r>
          </w:p>
        </w:tc>
      </w:tr>
      <w:tr w:rsidR="002B2C73" w:rsidRPr="002B2C73" w14:paraId="1206D17F" w14:textId="77777777" w:rsidTr="00AC038E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3C499495" w14:textId="19590817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167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6DD5E920" w14:textId="0798225E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1257418.36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425D5807" w14:textId="726B129D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2531083.28</w:t>
            </w:r>
          </w:p>
        </w:tc>
      </w:tr>
      <w:tr w:rsidR="002B2C73" w:rsidRPr="002B2C73" w14:paraId="67987ABE" w14:textId="77777777" w:rsidTr="00AC038E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5498973D" w14:textId="10B60028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168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7CEED9D2" w14:textId="3130C065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1257387.48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7227453F" w14:textId="3651AF92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2531040.56</w:t>
            </w:r>
          </w:p>
        </w:tc>
      </w:tr>
      <w:tr w:rsidR="002B2C73" w:rsidRPr="002B2C73" w14:paraId="3FB96227" w14:textId="77777777" w:rsidTr="00AC038E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0047A285" w14:textId="76C93573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169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573282FC" w14:textId="20146C93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1257385.08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47D7E001" w14:textId="4A95F72D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2531037.03</w:t>
            </w:r>
          </w:p>
        </w:tc>
      </w:tr>
      <w:tr w:rsidR="002B2C73" w:rsidRPr="002B2C73" w14:paraId="44B31790" w14:textId="77777777" w:rsidTr="00AC038E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6936A4BE" w14:textId="763866E4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170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705B00C9" w14:textId="6CD02818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1257377.07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6E3A1135" w14:textId="089F16E2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2531026.09</w:t>
            </w:r>
          </w:p>
        </w:tc>
      </w:tr>
      <w:tr w:rsidR="002B2C73" w:rsidRPr="002B2C73" w14:paraId="3BFA6362" w14:textId="77777777" w:rsidTr="00AC038E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6A702978" w14:textId="5A3DA0CF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171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6BF3DF4C" w14:textId="094F14B2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1257376.45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05CA465F" w14:textId="39D9AEEE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2531025.68</w:t>
            </w:r>
          </w:p>
        </w:tc>
      </w:tr>
      <w:tr w:rsidR="002B2C73" w:rsidRPr="002B2C73" w14:paraId="286398A0" w14:textId="77777777" w:rsidTr="00AC038E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26E867D1" w14:textId="6F18B820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172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3CE3957E" w14:textId="225C9166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1257375.69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01EAD114" w14:textId="5442AD93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2531025.41</w:t>
            </w:r>
          </w:p>
        </w:tc>
      </w:tr>
      <w:tr w:rsidR="002B2C73" w:rsidRPr="002B2C73" w14:paraId="2D38FA93" w14:textId="77777777" w:rsidTr="00AC038E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1E703B32" w14:textId="1D09D119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173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529BBA0A" w14:textId="1CA766C1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1257374.84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3B3CF969" w14:textId="5D1DB634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2531025.32</w:t>
            </w:r>
          </w:p>
        </w:tc>
      </w:tr>
      <w:tr w:rsidR="002B2C73" w:rsidRPr="002B2C73" w14:paraId="5ADA98A8" w14:textId="77777777" w:rsidTr="00AC038E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513F2C5D" w14:textId="57E3DCA7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174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7F95C792" w14:textId="5B94E4DB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1257374.01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30161970" w14:textId="7A1C9EDD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2531025.34</w:t>
            </w:r>
          </w:p>
        </w:tc>
      </w:tr>
      <w:tr w:rsidR="002B2C73" w:rsidRPr="002B2C73" w14:paraId="61CF57E7" w14:textId="77777777" w:rsidTr="00AC038E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7E40D8E2" w14:textId="37078769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175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18CD5389" w14:textId="36E29C30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1257372.72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180A64F2" w14:textId="2E8EBD7F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2531025.47</w:t>
            </w:r>
          </w:p>
        </w:tc>
      </w:tr>
      <w:tr w:rsidR="002B2C73" w:rsidRPr="002B2C73" w14:paraId="056F06C6" w14:textId="77777777" w:rsidTr="00AC038E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335295F6" w14:textId="350885BB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176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024FD5F6" w14:textId="22FF338C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1257368.20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4BCFFECE" w14:textId="336948D1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2531019.03</w:t>
            </w:r>
          </w:p>
        </w:tc>
      </w:tr>
      <w:tr w:rsidR="002B2C73" w:rsidRPr="002B2C73" w14:paraId="5FEE27FD" w14:textId="77777777" w:rsidTr="00AC038E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5CE8DF1C" w14:textId="691B544A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177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6CC42736" w14:textId="587D76F8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1257368.61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3C212DFD" w14:textId="6049EAFF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2531017.12</w:t>
            </w:r>
          </w:p>
        </w:tc>
      </w:tr>
      <w:tr w:rsidR="002B2C73" w:rsidRPr="002B2C73" w14:paraId="4E871B9F" w14:textId="77777777" w:rsidTr="00AC038E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198938CD" w14:textId="0EC92FDA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178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4054C6B9" w14:textId="573D714C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1257368.73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0F586E2B" w14:textId="6B3045CD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2531015.83</w:t>
            </w:r>
          </w:p>
        </w:tc>
      </w:tr>
      <w:tr w:rsidR="002B2C73" w:rsidRPr="002B2C73" w14:paraId="1A9C2820" w14:textId="77777777" w:rsidTr="00AC038E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0E8E60C5" w14:textId="35F2B778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179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07231B5E" w14:textId="3B7542F2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1257368.73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68DDA8A8" w14:textId="1C961B47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2531014.92</w:t>
            </w:r>
          </w:p>
        </w:tc>
      </w:tr>
      <w:tr w:rsidR="002B2C73" w:rsidRPr="002B2C73" w14:paraId="34B88886" w14:textId="77777777" w:rsidTr="00AC038E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10D96EDA" w14:textId="45A132B5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180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007E64B6" w14:textId="54232145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1257368.36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0BEA407C" w14:textId="62C033E6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2531013.89</w:t>
            </w:r>
          </w:p>
        </w:tc>
      </w:tr>
      <w:tr w:rsidR="002B2C73" w:rsidRPr="002B2C73" w14:paraId="55128440" w14:textId="77777777" w:rsidTr="00AC038E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07EBC543" w14:textId="0293E49C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181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7AFB5435" w14:textId="7EB5F748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1257356.50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16DA704A" w14:textId="25DC715B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2530997.60</w:t>
            </w:r>
          </w:p>
        </w:tc>
      </w:tr>
      <w:tr w:rsidR="002B2C73" w:rsidRPr="002B2C73" w14:paraId="264BC4CE" w14:textId="77777777" w:rsidTr="00AC038E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08144485" w14:textId="14F585B4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182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0C954BD5" w14:textId="2A171578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1257354.32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568ACF9E" w14:textId="529F7695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2530994.31</w:t>
            </w:r>
          </w:p>
        </w:tc>
      </w:tr>
      <w:tr w:rsidR="002B2C73" w:rsidRPr="002B2C73" w14:paraId="17C18592" w14:textId="77777777" w:rsidTr="00AC038E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20CC8487" w14:textId="4A9511BD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183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61050549" w14:textId="53D650CE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1257352.88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18A89DFC" w14:textId="5FE6E42C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2530992.87</w:t>
            </w:r>
          </w:p>
        </w:tc>
      </w:tr>
      <w:tr w:rsidR="002B2C73" w:rsidRPr="002B2C73" w14:paraId="357A5B94" w14:textId="77777777" w:rsidTr="00AC038E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5E115EC5" w14:textId="37CC570F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184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5B6DA386" w14:textId="3534A395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1257352.32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18274478" w14:textId="3F744965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2530992.46</w:t>
            </w:r>
          </w:p>
        </w:tc>
      </w:tr>
      <w:tr w:rsidR="002B2C73" w:rsidRPr="002B2C73" w14:paraId="1A6D4F93" w14:textId="77777777" w:rsidTr="00AC038E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0B874D7F" w14:textId="6B307F5B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185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60B4C206" w14:textId="3E92B3D4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1257351.59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11844590" w14:textId="1D09A9E7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2530992.27</w:t>
            </w:r>
          </w:p>
        </w:tc>
      </w:tr>
      <w:tr w:rsidR="002B2C73" w:rsidRPr="002B2C73" w14:paraId="7F0B450A" w14:textId="77777777" w:rsidTr="00AC038E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715156F7" w14:textId="16C7CD40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lastRenderedPageBreak/>
              <w:t>186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58822E4D" w14:textId="0A19CAEC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1257350.74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15372175" w14:textId="1A8A7BD4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2530992.33</w:t>
            </w:r>
          </w:p>
        </w:tc>
      </w:tr>
      <w:tr w:rsidR="002B2C73" w:rsidRPr="002B2C73" w14:paraId="70D429E3" w14:textId="77777777" w:rsidTr="00AC038E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1ABB8CCA" w14:textId="4DBD416B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187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2814D768" w14:textId="708371B2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1257349.84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42988932" w14:textId="7DADB2F8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2530992.68</w:t>
            </w:r>
          </w:p>
        </w:tc>
      </w:tr>
      <w:tr w:rsidR="002B2C73" w:rsidRPr="002B2C73" w14:paraId="2764FBF8" w14:textId="77777777" w:rsidTr="00AC038E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1E68EAC4" w14:textId="0BB7D74C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188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3A031F52" w14:textId="26CB342F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1257346.99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24D55685" w14:textId="5C9DC40B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2530988.70</w:t>
            </w:r>
          </w:p>
        </w:tc>
      </w:tr>
      <w:tr w:rsidR="002B2C73" w:rsidRPr="002B2C73" w14:paraId="5DCC4026" w14:textId="77777777" w:rsidTr="00AC038E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02D6032D" w14:textId="2B76B316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189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67447CC2" w14:textId="03C12BB6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1257347.58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49730D26" w14:textId="24B69AFE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2530988.13</w:t>
            </w:r>
          </w:p>
        </w:tc>
      </w:tr>
      <w:tr w:rsidR="002B2C73" w:rsidRPr="002B2C73" w14:paraId="435509ED" w14:textId="77777777" w:rsidTr="00AC038E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35272223" w14:textId="0C64CCC1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190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39556943" w14:textId="120FD0B9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1257348.00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1CB4134C" w14:textId="03C6FD10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2530987.14</w:t>
            </w:r>
          </w:p>
        </w:tc>
      </w:tr>
      <w:tr w:rsidR="002B2C73" w:rsidRPr="002B2C73" w14:paraId="2FA5A44F" w14:textId="77777777" w:rsidTr="00AC038E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3FF784F6" w14:textId="03E6F69A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191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15B4B996" w14:textId="4E8F36BB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1257347.97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51406D15" w14:textId="67337408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2530985.98</w:t>
            </w:r>
          </w:p>
        </w:tc>
      </w:tr>
      <w:tr w:rsidR="002B2C73" w:rsidRPr="002B2C73" w14:paraId="03EB2711" w14:textId="77777777" w:rsidTr="00AC038E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49230878" w14:textId="3BF7376A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192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6008C393" w14:textId="1615B58D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1257347.56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4B43D264" w14:textId="59E2A61B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2530985.12</w:t>
            </w:r>
          </w:p>
        </w:tc>
      </w:tr>
      <w:tr w:rsidR="002B2C73" w:rsidRPr="002B2C73" w14:paraId="3736626E" w14:textId="77777777" w:rsidTr="00AC038E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71EB24B2" w14:textId="670B4960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193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64EBA5F7" w14:textId="370AD379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1257327.04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3F4AE4C0" w14:textId="355F9C81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2530956.64</w:t>
            </w:r>
          </w:p>
        </w:tc>
      </w:tr>
      <w:tr w:rsidR="002B2C73" w:rsidRPr="002B2C73" w14:paraId="07D9E29C" w14:textId="77777777" w:rsidTr="00AC038E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14C9C68E" w14:textId="3003C8A5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194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1BD2E219" w14:textId="1C353C3C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1257319.28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04388884" w14:textId="4154788D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2530945.60</w:t>
            </w:r>
          </w:p>
        </w:tc>
      </w:tr>
      <w:tr w:rsidR="002B2C73" w:rsidRPr="002B2C73" w14:paraId="5A9EA97A" w14:textId="77777777" w:rsidTr="00AC038E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5F8EFC84" w14:textId="60A1A03F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195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0B7A49BE" w14:textId="338D87B9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1257312.80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6D6BC62D" w14:textId="579CA131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2530935.70</w:t>
            </w:r>
          </w:p>
        </w:tc>
      </w:tr>
      <w:tr w:rsidR="002B2C73" w:rsidRPr="002B2C73" w14:paraId="0FA6F6A4" w14:textId="77777777" w:rsidTr="00AC038E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7A420B29" w14:textId="2EE0BE9A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196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52B316FC" w14:textId="7EFCDFB3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1257292.18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3B859B63" w14:textId="461EDA5A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2530901.84</w:t>
            </w:r>
          </w:p>
        </w:tc>
      </w:tr>
      <w:tr w:rsidR="002B2C73" w:rsidRPr="002B2C73" w14:paraId="1A9805B0" w14:textId="77777777" w:rsidTr="00AC038E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567383A8" w14:textId="28AB8025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197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288EA4EA" w14:textId="565FCFED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1257295.86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03597988" w14:textId="34B891B0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2530899.28</w:t>
            </w:r>
          </w:p>
        </w:tc>
      </w:tr>
      <w:tr w:rsidR="002B2C73" w:rsidRPr="002B2C73" w14:paraId="2B0DA6FE" w14:textId="77777777" w:rsidTr="00AC038E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6C7F318A" w14:textId="27B9D791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198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669C7078" w14:textId="1F8FAC38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1257292.79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1A9396D2" w14:textId="65CEB250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2530894.03</w:t>
            </w:r>
          </w:p>
        </w:tc>
      </w:tr>
      <w:tr w:rsidR="002B2C73" w:rsidRPr="002B2C73" w14:paraId="62BB6C42" w14:textId="77777777" w:rsidTr="00AC038E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4B0AA30F" w14:textId="459B9C53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199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721E6411" w14:textId="7DC90041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1257277.55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12F1D66A" w14:textId="231BB13B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2530869.60</w:t>
            </w:r>
          </w:p>
        </w:tc>
      </w:tr>
      <w:tr w:rsidR="002B2C73" w:rsidRPr="002B2C73" w14:paraId="1C0FB02A" w14:textId="77777777" w:rsidTr="00AC038E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1B1ED6FD" w14:textId="786AE265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200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092A72FE" w14:textId="377C4536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1257260.92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3C8A2DE6" w14:textId="357800A9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2530846.09</w:t>
            </w:r>
          </w:p>
        </w:tc>
      </w:tr>
      <w:tr w:rsidR="002B2C73" w:rsidRPr="002B2C73" w14:paraId="700555C4" w14:textId="77777777" w:rsidTr="00AC038E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4C2DD591" w14:textId="57BE1747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201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1567004F" w14:textId="328FEE5D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1257214.98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2B838801" w14:textId="56B82B05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2530785.01</w:t>
            </w:r>
          </w:p>
        </w:tc>
      </w:tr>
      <w:tr w:rsidR="002B2C73" w:rsidRPr="002B2C73" w14:paraId="02799AAB" w14:textId="77777777" w:rsidTr="00AC038E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639C5860" w14:textId="7257325C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202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7FF75228" w14:textId="1633E192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1257164.71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4E17CF54" w14:textId="5F61521D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2530718.16</w:t>
            </w:r>
          </w:p>
        </w:tc>
      </w:tr>
      <w:tr w:rsidR="002B2C73" w:rsidRPr="002B2C73" w14:paraId="479B9412" w14:textId="77777777" w:rsidTr="00AC038E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39CD2A7C" w14:textId="33980597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203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0EE3AF8A" w14:textId="6A1B50A3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1257164.16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4FD20877" w14:textId="34F174CD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2530718.56</w:t>
            </w:r>
          </w:p>
        </w:tc>
      </w:tr>
      <w:tr w:rsidR="002B2C73" w:rsidRPr="002B2C73" w14:paraId="6DDF1AF5" w14:textId="77777777" w:rsidTr="00AC038E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42413BA2" w14:textId="2E1AB26B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204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5B999469" w14:textId="513B7375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1257160.76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2DDF62D4" w14:textId="70C93F5F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2530713.82</w:t>
            </w:r>
          </w:p>
        </w:tc>
      </w:tr>
      <w:tr w:rsidR="002B2C73" w:rsidRPr="002B2C73" w14:paraId="0B432B0A" w14:textId="77777777" w:rsidTr="00AC038E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4DE89427" w14:textId="7391009E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205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6E887448" w14:textId="1CD196D3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1257158.33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03E1DF60" w14:textId="2F93E602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2530711.65</w:t>
            </w:r>
          </w:p>
        </w:tc>
      </w:tr>
      <w:tr w:rsidR="002B2C73" w:rsidRPr="002B2C73" w14:paraId="44B771A4" w14:textId="77777777" w:rsidTr="00AC038E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35D5C242" w14:textId="57EBADE5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206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648A333E" w14:textId="077B1BDD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1257155.91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24DCC67D" w14:textId="18E88F75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2530709.73</w:t>
            </w:r>
          </w:p>
        </w:tc>
      </w:tr>
      <w:tr w:rsidR="002B2C73" w:rsidRPr="002B2C73" w14:paraId="171B0BBB" w14:textId="77777777" w:rsidTr="00AC038E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024F823D" w14:textId="2CD42863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207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3F440C3E" w14:textId="621E303C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1257152.29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30967534" w14:textId="3B2D5892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2530708.53</w:t>
            </w:r>
          </w:p>
        </w:tc>
      </w:tr>
      <w:tr w:rsidR="002B2C73" w:rsidRPr="002B2C73" w14:paraId="320F966E" w14:textId="77777777" w:rsidTr="00AC038E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0A886C54" w14:textId="55ABACA8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208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2EB08698" w14:textId="360B9E25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1257150.13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452831E9" w14:textId="76BEC79B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2530708.38</w:t>
            </w:r>
          </w:p>
        </w:tc>
      </w:tr>
      <w:tr w:rsidR="002B2C73" w:rsidRPr="002B2C73" w14:paraId="3726F581" w14:textId="77777777" w:rsidTr="00AC038E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058A7F4A" w14:textId="0FFC812B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209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2D41F4A1" w14:textId="64F40BD6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1257149.11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5652878C" w14:textId="0176F9F2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2530708.40</w:t>
            </w:r>
          </w:p>
        </w:tc>
      </w:tr>
      <w:tr w:rsidR="002B2C73" w:rsidRPr="002B2C73" w14:paraId="48F3FBF8" w14:textId="77777777" w:rsidTr="00AC038E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6E132021" w14:textId="4C5F6D4A" w:rsidR="0043225E" w:rsidRPr="002B2C73" w:rsidRDefault="0043225E" w:rsidP="0043225E">
            <w:pPr>
              <w:pStyle w:val="affff9"/>
            </w:pPr>
            <w:r w:rsidRPr="002B2C73">
              <w:rPr>
                <w:rFonts w:eastAsia="Times New Roman"/>
              </w:rPr>
              <w:t>210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6EC47B1C" w14:textId="03F08874" w:rsidR="0043225E" w:rsidRPr="002B2C73" w:rsidRDefault="0043225E" w:rsidP="0043225E">
            <w:pPr>
              <w:pStyle w:val="affff9"/>
            </w:pPr>
            <w:r w:rsidRPr="002B2C73">
              <w:rPr>
                <w:rFonts w:eastAsia="Times New Roman"/>
              </w:rPr>
              <w:t>1257148.10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02B3DB62" w14:textId="3DAF7D8B" w:rsidR="0043225E" w:rsidRPr="002B2C73" w:rsidRDefault="0043225E" w:rsidP="0043225E">
            <w:pPr>
              <w:pStyle w:val="affff9"/>
            </w:pPr>
            <w:r w:rsidRPr="002B2C73">
              <w:rPr>
                <w:rFonts w:eastAsia="Times New Roman"/>
              </w:rPr>
              <w:t>2530708.42</w:t>
            </w:r>
          </w:p>
        </w:tc>
      </w:tr>
      <w:tr w:rsidR="002B2C73" w:rsidRPr="002B2C73" w14:paraId="625E9B2C" w14:textId="77777777" w:rsidTr="00AC038E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2BC3062B" w14:textId="10700834" w:rsidR="0043225E" w:rsidRPr="002B2C73" w:rsidRDefault="0043225E" w:rsidP="0043225E">
            <w:pPr>
              <w:pStyle w:val="affff9"/>
            </w:pPr>
            <w:r w:rsidRPr="002B2C73">
              <w:rPr>
                <w:rFonts w:eastAsia="Times New Roman"/>
              </w:rPr>
              <w:t>211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73D06F6B" w14:textId="34F76A0A" w:rsidR="0043225E" w:rsidRPr="002B2C73" w:rsidRDefault="0043225E" w:rsidP="0043225E">
            <w:pPr>
              <w:pStyle w:val="affff9"/>
            </w:pPr>
            <w:r w:rsidRPr="002B2C73">
              <w:rPr>
                <w:rFonts w:eastAsia="Times New Roman"/>
              </w:rPr>
              <w:t>1257145.80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1E4F46DF" w14:textId="12ABCF7D" w:rsidR="0043225E" w:rsidRPr="002B2C73" w:rsidRDefault="0043225E" w:rsidP="0043225E">
            <w:pPr>
              <w:pStyle w:val="affff9"/>
            </w:pPr>
            <w:r w:rsidRPr="002B2C73">
              <w:rPr>
                <w:rFonts w:eastAsia="Times New Roman"/>
              </w:rPr>
              <w:t>2530708.64</w:t>
            </w:r>
          </w:p>
        </w:tc>
      </w:tr>
      <w:tr w:rsidR="002B2C73" w:rsidRPr="002B2C73" w14:paraId="367D3496" w14:textId="77777777" w:rsidTr="00AC038E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6BC6C536" w14:textId="64439752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212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43888F7E" w14:textId="10110560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1257144.49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68F5BDBF" w14:textId="7807EC85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2530709.02</w:t>
            </w:r>
          </w:p>
        </w:tc>
      </w:tr>
      <w:tr w:rsidR="0043225E" w:rsidRPr="002B2C73" w14:paraId="27E839FB" w14:textId="77777777" w:rsidTr="00AC038E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4FF6F317" w14:textId="63099071" w:rsidR="0043225E" w:rsidRPr="002B2C73" w:rsidRDefault="0043225E" w:rsidP="0043225E">
            <w:pPr>
              <w:pStyle w:val="affff9"/>
              <w:rPr>
                <w:rFonts w:eastAsia="Times New Roman"/>
              </w:rPr>
            </w:pPr>
            <w:r w:rsidRPr="002B2C73">
              <w:rPr>
                <w:rFonts w:eastAsia="Times New Roman"/>
              </w:rPr>
              <w:t>1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4FD89AD6" w14:textId="00F72F13" w:rsidR="0043225E" w:rsidRPr="002B2C73" w:rsidRDefault="0043225E" w:rsidP="0043225E">
            <w:pPr>
              <w:pStyle w:val="affff9"/>
              <w:rPr>
                <w:rFonts w:eastAsia="Times New Roman"/>
              </w:rPr>
            </w:pPr>
            <w:r w:rsidRPr="002B2C73">
              <w:rPr>
                <w:rFonts w:eastAsia="Times New Roman"/>
              </w:rPr>
              <w:t>1257166.47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43B8E9A5" w14:textId="25D58E39" w:rsidR="0043225E" w:rsidRPr="002B2C73" w:rsidRDefault="0043225E" w:rsidP="0043225E">
            <w:pPr>
              <w:pStyle w:val="affff9"/>
              <w:rPr>
                <w:rFonts w:eastAsia="Times New Roman"/>
              </w:rPr>
            </w:pPr>
            <w:r w:rsidRPr="002B2C73">
              <w:rPr>
                <w:rFonts w:eastAsia="Times New Roman"/>
              </w:rPr>
              <w:t>2530692.46</w:t>
            </w:r>
          </w:p>
        </w:tc>
      </w:tr>
    </w:tbl>
    <w:p w14:paraId="1C0E24B4" w14:textId="77777777" w:rsidR="007C30EF" w:rsidRPr="002B2C73" w:rsidRDefault="007C30EF" w:rsidP="007C30EF">
      <w:pPr>
        <w:sectPr w:rsidR="007C30EF" w:rsidRPr="002B2C73" w:rsidSect="007C30EF">
          <w:type w:val="continuous"/>
          <w:pgSz w:w="11906" w:h="16838" w:code="9"/>
          <w:pgMar w:top="1134" w:right="567" w:bottom="1134" w:left="1418" w:header="425" w:footer="283" w:gutter="0"/>
          <w:cols w:num="2" w:space="0"/>
          <w:docGrid w:linePitch="381"/>
        </w:sectPr>
      </w:pPr>
    </w:p>
    <w:p w14:paraId="572C1C78" w14:textId="77777777" w:rsidR="007C30EF" w:rsidRPr="002B2C73" w:rsidRDefault="007C30EF" w:rsidP="007C30EF">
      <w:pPr>
        <w:sectPr w:rsidR="007C30EF" w:rsidRPr="002B2C73" w:rsidSect="007C30EF">
          <w:type w:val="continuous"/>
          <w:pgSz w:w="11906" w:h="16838" w:code="9"/>
          <w:pgMar w:top="1134" w:right="567" w:bottom="1134" w:left="1418" w:header="425" w:footer="283" w:gutter="0"/>
          <w:cols w:num="2" w:space="0"/>
          <w:docGrid w:linePitch="381"/>
        </w:sectPr>
      </w:pPr>
    </w:p>
    <w:p w14:paraId="45254320" w14:textId="6EBD67DE" w:rsidR="007C30EF" w:rsidRPr="002B2C73" w:rsidRDefault="007C30EF" w:rsidP="007C30EF">
      <w:pPr>
        <w:pStyle w:val="affffc"/>
      </w:pPr>
      <w:r w:rsidRPr="002B2C73">
        <w:t xml:space="preserve">Таблица </w:t>
      </w:r>
      <w:r w:rsidR="00344614" w:rsidRPr="002B2C73">
        <w:t>6</w:t>
      </w:r>
    </w:p>
    <w:p w14:paraId="418CEBC1" w14:textId="11CEDAB3" w:rsidR="007C30EF" w:rsidRPr="002B2C73" w:rsidRDefault="007C30EF" w:rsidP="007C30EF">
      <w:pPr>
        <w:pStyle w:val="affffd"/>
        <w:sectPr w:rsidR="007C30EF" w:rsidRPr="002B2C73" w:rsidSect="0067171C">
          <w:type w:val="continuous"/>
          <w:pgSz w:w="11906" w:h="16838" w:code="9"/>
          <w:pgMar w:top="1134" w:right="567" w:bottom="1134" w:left="1418" w:header="425" w:footer="283" w:gutter="0"/>
          <w:cols w:space="0"/>
          <w:docGrid w:linePitch="381"/>
        </w:sectPr>
      </w:pPr>
      <w:r w:rsidRPr="002B2C73">
        <w:t xml:space="preserve">Перечень координат характерных точек образуемого земельного участка </w:t>
      </w:r>
      <w:r w:rsidR="00CF77D0" w:rsidRPr="002B2C73">
        <w:t>86:06:0020106</w:t>
      </w:r>
      <w:r w:rsidR="00CB4436" w:rsidRPr="002B2C73">
        <w:t>:66:ЗУ:9.1</w:t>
      </w:r>
    </w:p>
    <w:tbl>
      <w:tblPr>
        <w:tblW w:w="49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53"/>
        <w:gridCol w:w="1654"/>
        <w:gridCol w:w="1654"/>
      </w:tblGrid>
      <w:tr w:rsidR="002B2C73" w:rsidRPr="002B2C73" w14:paraId="0A46B191" w14:textId="77777777" w:rsidTr="007C30EF">
        <w:trPr>
          <w:trHeight w:val="680"/>
          <w:tblHeader/>
          <w:jc w:val="center"/>
        </w:trPr>
        <w:tc>
          <w:tcPr>
            <w:tcW w:w="1653" w:type="dxa"/>
            <w:shd w:val="clear" w:color="auto" w:fill="auto"/>
            <w:noWrap/>
            <w:vAlign w:val="center"/>
          </w:tcPr>
          <w:p w14:paraId="563D2FBE" w14:textId="77777777" w:rsidR="007C30EF" w:rsidRPr="002B2C73" w:rsidRDefault="007C30EF" w:rsidP="007C30EF">
            <w:pPr>
              <w:pStyle w:val="affff8"/>
              <w:rPr>
                <w:rFonts w:cs="Times New Roman"/>
                <w:szCs w:val="24"/>
              </w:rPr>
            </w:pPr>
            <w:r w:rsidRPr="002B2C73">
              <w:rPr>
                <w:rFonts w:cs="Times New Roman"/>
                <w:szCs w:val="24"/>
              </w:rPr>
              <w:t>Номер поворотной точки</w:t>
            </w:r>
          </w:p>
        </w:tc>
        <w:tc>
          <w:tcPr>
            <w:tcW w:w="1654" w:type="dxa"/>
            <w:shd w:val="clear" w:color="auto" w:fill="auto"/>
            <w:noWrap/>
            <w:vAlign w:val="center"/>
          </w:tcPr>
          <w:p w14:paraId="045D63B2" w14:textId="77777777" w:rsidR="007C30EF" w:rsidRPr="002B2C73" w:rsidRDefault="007C30EF" w:rsidP="007C30EF">
            <w:pPr>
              <w:pStyle w:val="affff8"/>
              <w:rPr>
                <w:rFonts w:cs="Times New Roman"/>
                <w:szCs w:val="24"/>
              </w:rPr>
            </w:pPr>
            <w:r w:rsidRPr="002B2C73">
              <w:rPr>
                <w:rFonts w:cs="Times New Roman"/>
                <w:szCs w:val="24"/>
              </w:rPr>
              <w:t>X (м)</w:t>
            </w:r>
          </w:p>
        </w:tc>
        <w:tc>
          <w:tcPr>
            <w:tcW w:w="1654" w:type="dxa"/>
            <w:shd w:val="clear" w:color="auto" w:fill="auto"/>
            <w:noWrap/>
            <w:vAlign w:val="center"/>
          </w:tcPr>
          <w:p w14:paraId="0DC644B6" w14:textId="77777777" w:rsidR="007C30EF" w:rsidRPr="002B2C73" w:rsidRDefault="007C30EF" w:rsidP="007C30EF">
            <w:pPr>
              <w:pStyle w:val="affff8"/>
              <w:rPr>
                <w:rFonts w:cs="Times New Roman"/>
                <w:szCs w:val="24"/>
              </w:rPr>
            </w:pPr>
            <w:r w:rsidRPr="002B2C73">
              <w:rPr>
                <w:rFonts w:cs="Times New Roman"/>
                <w:szCs w:val="24"/>
              </w:rPr>
              <w:t>Y (м)</w:t>
            </w:r>
          </w:p>
        </w:tc>
      </w:tr>
      <w:tr w:rsidR="002B2C73" w:rsidRPr="002B2C73" w14:paraId="122CC65A" w14:textId="77777777" w:rsidTr="002D44F8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516CB09" w14:textId="34107FE1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b/>
                <w:bCs/>
              </w:rPr>
              <w:t>Контур1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6677FD6C" w14:textId="7C388419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2441FA51" w14:textId="644312E3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</w:p>
        </w:tc>
      </w:tr>
      <w:tr w:rsidR="002B2C73" w:rsidRPr="002B2C73" w14:paraId="4F083594" w14:textId="77777777" w:rsidTr="00330E2D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2E6E3B35" w14:textId="604DE889" w:rsidR="0043225E" w:rsidRPr="002B2C73" w:rsidRDefault="0043225E" w:rsidP="0043225E">
            <w:pPr>
              <w:pStyle w:val="affff9"/>
              <w:rPr>
                <w:rFonts w:eastAsia="Times New Roman"/>
              </w:rPr>
            </w:pPr>
            <w:r w:rsidRPr="002B2C73">
              <w:rPr>
                <w:rFonts w:eastAsia="Times New Roman"/>
              </w:rPr>
              <w:t>1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55E22184" w14:textId="27DEAB42" w:rsidR="0043225E" w:rsidRPr="002B2C73" w:rsidRDefault="0043225E" w:rsidP="0043225E">
            <w:pPr>
              <w:pStyle w:val="affff9"/>
              <w:rPr>
                <w:rFonts w:eastAsia="Times New Roman"/>
              </w:rPr>
            </w:pPr>
            <w:r w:rsidRPr="002B2C73">
              <w:rPr>
                <w:rFonts w:eastAsia="Times New Roman"/>
              </w:rPr>
              <w:t>1257302.08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5F2CA6CF" w14:textId="245CD480" w:rsidR="0043225E" w:rsidRPr="002B2C73" w:rsidRDefault="0043225E" w:rsidP="0043225E">
            <w:pPr>
              <w:pStyle w:val="affff9"/>
              <w:rPr>
                <w:rFonts w:eastAsia="Times New Roman"/>
              </w:rPr>
            </w:pPr>
            <w:r w:rsidRPr="002B2C73">
              <w:rPr>
                <w:rFonts w:eastAsia="Times New Roman"/>
              </w:rPr>
              <w:t>2531155.68</w:t>
            </w:r>
          </w:p>
        </w:tc>
      </w:tr>
      <w:tr w:rsidR="002B2C73" w:rsidRPr="002B2C73" w14:paraId="5409C44D" w14:textId="77777777" w:rsidTr="00330E2D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5AC224C3" w14:textId="1E5EBF9C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65094446" w14:textId="33E9981E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1257341.28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2F8D1FCD" w14:textId="237D8593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2531209.98</w:t>
            </w:r>
          </w:p>
        </w:tc>
      </w:tr>
      <w:tr w:rsidR="002B2C73" w:rsidRPr="002B2C73" w14:paraId="228FAC41" w14:textId="77777777" w:rsidTr="00330E2D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15BCAD18" w14:textId="217A279B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3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02493383" w14:textId="664E188F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1257304.20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4D49C822" w14:textId="5D110914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2531187.51</w:t>
            </w:r>
          </w:p>
        </w:tc>
      </w:tr>
      <w:tr w:rsidR="002B2C73" w:rsidRPr="002B2C73" w14:paraId="472CB5C0" w14:textId="77777777" w:rsidTr="00330E2D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7CCFF34E" w14:textId="71962A04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4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50B5F24B" w14:textId="28D6CEEB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1257299.62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6F1D03EE" w14:textId="53CCE3C3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2531180.70</w:t>
            </w:r>
          </w:p>
        </w:tc>
      </w:tr>
      <w:tr w:rsidR="002B2C73" w:rsidRPr="002B2C73" w14:paraId="1A240CD2" w14:textId="77777777" w:rsidTr="00330E2D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19455CFF" w14:textId="764A9A3C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5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150D58BD" w14:textId="270BED4E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1257300.58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3C1203AE" w14:textId="0F9B8668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2531179.94</w:t>
            </w:r>
          </w:p>
        </w:tc>
      </w:tr>
      <w:tr w:rsidR="002B2C73" w:rsidRPr="002B2C73" w14:paraId="73CF6AF0" w14:textId="77777777" w:rsidTr="00330E2D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72E4F9AB" w14:textId="5C7FF8AE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6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554B11E0" w14:textId="34740E31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1257290.04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3BF9A8D9" w14:textId="6351459D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2531172.38</w:t>
            </w:r>
          </w:p>
        </w:tc>
      </w:tr>
      <w:tr w:rsidR="002B2C73" w:rsidRPr="002B2C73" w14:paraId="528F92EA" w14:textId="77777777" w:rsidTr="00330E2D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77467EC8" w14:textId="3FE893BE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7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667AB9C3" w14:textId="5878B597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1257281.96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0D355877" w14:textId="29DB4C55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2531169.42</w:t>
            </w:r>
          </w:p>
        </w:tc>
      </w:tr>
      <w:tr w:rsidR="0043225E" w:rsidRPr="002B2C73" w14:paraId="7811A421" w14:textId="77777777" w:rsidTr="00330E2D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6903F1FF" w14:textId="5D0C10A0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5767BF6B" w14:textId="32E6A95C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1257302.08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42274868" w14:textId="55FC0317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2531155.68</w:t>
            </w:r>
          </w:p>
        </w:tc>
      </w:tr>
    </w:tbl>
    <w:p w14:paraId="56FB2A71" w14:textId="77777777" w:rsidR="00CF77D0" w:rsidRPr="002B2C73" w:rsidRDefault="00CF77D0" w:rsidP="007C30EF">
      <w:pPr>
        <w:sectPr w:rsidR="00CF77D0" w:rsidRPr="002B2C73" w:rsidSect="00CF77D0">
          <w:type w:val="continuous"/>
          <w:pgSz w:w="11906" w:h="16838" w:code="9"/>
          <w:pgMar w:top="1134" w:right="567" w:bottom="1134" w:left="1418" w:header="425" w:footer="283" w:gutter="0"/>
          <w:cols w:num="2" w:space="0"/>
          <w:docGrid w:linePitch="381"/>
        </w:sectPr>
      </w:pPr>
    </w:p>
    <w:p w14:paraId="67DF0C16" w14:textId="468DF341" w:rsidR="00CB4436" w:rsidRPr="002B2C73" w:rsidRDefault="00CB4436" w:rsidP="00CB4436">
      <w:pPr>
        <w:pStyle w:val="affffc"/>
        <w:rPr>
          <w:lang w:val="en-US"/>
        </w:rPr>
      </w:pPr>
      <w:r w:rsidRPr="002B2C73">
        <w:t xml:space="preserve">Таблица </w:t>
      </w:r>
      <w:r w:rsidR="00476CF1" w:rsidRPr="002B2C73">
        <w:rPr>
          <w:lang w:val="en-US"/>
        </w:rPr>
        <w:t>7</w:t>
      </w:r>
    </w:p>
    <w:p w14:paraId="72DFA5DE" w14:textId="6D872A03" w:rsidR="00CB4436" w:rsidRPr="002B2C73" w:rsidRDefault="00CB4436" w:rsidP="00CB4436">
      <w:pPr>
        <w:pStyle w:val="affffd"/>
        <w:sectPr w:rsidR="00CB4436" w:rsidRPr="002B2C73" w:rsidSect="0067171C">
          <w:type w:val="continuous"/>
          <w:pgSz w:w="11906" w:h="16838" w:code="9"/>
          <w:pgMar w:top="1134" w:right="567" w:bottom="1134" w:left="1418" w:header="425" w:footer="283" w:gutter="0"/>
          <w:cols w:space="0"/>
          <w:docGrid w:linePitch="381"/>
        </w:sectPr>
      </w:pPr>
      <w:r w:rsidRPr="002B2C73">
        <w:t>Перечень координат характерных точек образуемого земельного участка 86:06:0020106:ЗУ:11.1</w:t>
      </w:r>
    </w:p>
    <w:tbl>
      <w:tblPr>
        <w:tblW w:w="49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53"/>
        <w:gridCol w:w="1654"/>
        <w:gridCol w:w="1654"/>
      </w:tblGrid>
      <w:tr w:rsidR="002B2C73" w:rsidRPr="002B2C73" w14:paraId="55A512F8" w14:textId="77777777" w:rsidTr="00B02898">
        <w:trPr>
          <w:trHeight w:val="680"/>
          <w:tblHeader/>
          <w:jc w:val="center"/>
        </w:trPr>
        <w:tc>
          <w:tcPr>
            <w:tcW w:w="1653" w:type="dxa"/>
            <w:shd w:val="clear" w:color="auto" w:fill="auto"/>
            <w:noWrap/>
            <w:vAlign w:val="center"/>
          </w:tcPr>
          <w:p w14:paraId="08EB3BD9" w14:textId="77777777" w:rsidR="00CB4436" w:rsidRPr="002B2C73" w:rsidRDefault="00CB4436" w:rsidP="00CB4436">
            <w:pPr>
              <w:pStyle w:val="affff8"/>
              <w:rPr>
                <w:rFonts w:cs="Times New Roman"/>
                <w:szCs w:val="24"/>
              </w:rPr>
            </w:pPr>
            <w:r w:rsidRPr="002B2C73">
              <w:rPr>
                <w:rFonts w:cs="Times New Roman"/>
                <w:szCs w:val="24"/>
              </w:rPr>
              <w:t>Номер поворотной точки</w:t>
            </w:r>
          </w:p>
        </w:tc>
        <w:tc>
          <w:tcPr>
            <w:tcW w:w="1654" w:type="dxa"/>
            <w:shd w:val="clear" w:color="auto" w:fill="auto"/>
            <w:noWrap/>
            <w:vAlign w:val="center"/>
          </w:tcPr>
          <w:p w14:paraId="4363B399" w14:textId="77777777" w:rsidR="00CB4436" w:rsidRPr="002B2C73" w:rsidRDefault="00CB4436" w:rsidP="00CB4436">
            <w:pPr>
              <w:pStyle w:val="affff8"/>
              <w:rPr>
                <w:rFonts w:cs="Times New Roman"/>
                <w:szCs w:val="24"/>
              </w:rPr>
            </w:pPr>
            <w:r w:rsidRPr="002B2C73">
              <w:rPr>
                <w:rFonts w:cs="Times New Roman"/>
                <w:szCs w:val="24"/>
              </w:rPr>
              <w:t>X (м)</w:t>
            </w:r>
          </w:p>
        </w:tc>
        <w:tc>
          <w:tcPr>
            <w:tcW w:w="1654" w:type="dxa"/>
            <w:shd w:val="clear" w:color="auto" w:fill="auto"/>
            <w:noWrap/>
            <w:vAlign w:val="center"/>
          </w:tcPr>
          <w:p w14:paraId="62EDBE29" w14:textId="77777777" w:rsidR="00CB4436" w:rsidRPr="002B2C73" w:rsidRDefault="00CB4436" w:rsidP="00CB4436">
            <w:pPr>
              <w:pStyle w:val="affff8"/>
              <w:rPr>
                <w:rFonts w:cs="Times New Roman"/>
                <w:szCs w:val="24"/>
              </w:rPr>
            </w:pPr>
            <w:r w:rsidRPr="002B2C73">
              <w:rPr>
                <w:rFonts w:cs="Times New Roman"/>
                <w:szCs w:val="24"/>
              </w:rPr>
              <w:t>Y (м)</w:t>
            </w:r>
          </w:p>
        </w:tc>
      </w:tr>
      <w:tr w:rsidR="002B2C73" w:rsidRPr="002B2C73" w14:paraId="71D4A870" w14:textId="77777777" w:rsidTr="00B02898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D59966" w14:textId="1DD1216C" w:rsidR="00CB4436" w:rsidRPr="002B2C73" w:rsidRDefault="003E3173" w:rsidP="00CB4436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b/>
                <w:bCs/>
              </w:rPr>
              <w:t>Контур1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6AA7B5" w14:textId="5164F18E" w:rsidR="00CB4436" w:rsidRPr="002B2C73" w:rsidRDefault="00CB4436" w:rsidP="00CB4436">
            <w:pPr>
              <w:pStyle w:val="affff9"/>
              <w:rPr>
                <w:rFonts w:cs="Times New Roman"/>
                <w:szCs w:val="24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B0B9CD" w14:textId="58FF336E" w:rsidR="00CB4436" w:rsidRPr="002B2C73" w:rsidRDefault="00CB4436" w:rsidP="00CB4436">
            <w:pPr>
              <w:pStyle w:val="affff9"/>
              <w:rPr>
                <w:rFonts w:cs="Times New Roman"/>
                <w:szCs w:val="24"/>
              </w:rPr>
            </w:pPr>
          </w:p>
        </w:tc>
      </w:tr>
      <w:tr w:rsidR="002B2C73" w:rsidRPr="002B2C73" w14:paraId="6EEE6EC3" w14:textId="77777777" w:rsidTr="00B02898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064ECF05" w14:textId="529CFCCC" w:rsidR="00B02898" w:rsidRPr="002B2C73" w:rsidRDefault="00B02898" w:rsidP="00B02898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1868AFE3" w14:textId="6B9B0655" w:rsidR="00B02898" w:rsidRPr="002B2C73" w:rsidRDefault="00B02898" w:rsidP="00B02898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1257367.80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03304C5E" w14:textId="354EDE1F" w:rsidR="00B02898" w:rsidRPr="002B2C73" w:rsidRDefault="00B02898" w:rsidP="00B02898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2531019.74</w:t>
            </w:r>
          </w:p>
        </w:tc>
      </w:tr>
      <w:tr w:rsidR="002B2C73" w:rsidRPr="002B2C73" w14:paraId="7536AFD0" w14:textId="77777777" w:rsidTr="00B02898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4C1C2D05" w14:textId="2DAC0CD3" w:rsidR="00B02898" w:rsidRPr="002B2C73" w:rsidRDefault="00B02898" w:rsidP="00B02898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6FF8053C" w14:textId="3C74D205" w:rsidR="00B02898" w:rsidRPr="002B2C73" w:rsidRDefault="00B02898" w:rsidP="00B02898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1257374.02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18EDC8A2" w14:textId="68A9DBB6" w:rsidR="00B02898" w:rsidRPr="002B2C73" w:rsidRDefault="00B02898" w:rsidP="00B02898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2531027.28</w:t>
            </w:r>
          </w:p>
        </w:tc>
      </w:tr>
      <w:tr w:rsidR="002B2C73" w:rsidRPr="002B2C73" w14:paraId="2762E3A1" w14:textId="77777777" w:rsidTr="00B02898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4E03AAE9" w14:textId="575EC369" w:rsidR="00B02898" w:rsidRPr="002B2C73" w:rsidRDefault="00B02898" w:rsidP="00B02898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3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7DC0794B" w14:textId="697B7B5E" w:rsidR="00B02898" w:rsidRPr="002B2C73" w:rsidRDefault="00B02898" w:rsidP="00B02898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1257375.93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5BFA2B7B" w14:textId="4138B863" w:rsidR="00B02898" w:rsidRPr="002B2C73" w:rsidRDefault="00B02898" w:rsidP="00B02898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2531029.91</w:t>
            </w:r>
          </w:p>
        </w:tc>
      </w:tr>
      <w:tr w:rsidR="002B2C73" w:rsidRPr="002B2C73" w14:paraId="7E4E7DE8" w14:textId="77777777" w:rsidTr="00B02898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17C35814" w14:textId="380695BE" w:rsidR="00B02898" w:rsidRPr="002B2C73" w:rsidRDefault="00B02898" w:rsidP="00B02898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4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3C16C0C5" w14:textId="6FAB6373" w:rsidR="00B02898" w:rsidRPr="002B2C73" w:rsidRDefault="00B02898" w:rsidP="00B02898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1257371.38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4FEE26AC" w14:textId="1D133348" w:rsidR="00B02898" w:rsidRPr="002B2C73" w:rsidRDefault="00B02898" w:rsidP="00B02898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2531029.50</w:t>
            </w:r>
          </w:p>
        </w:tc>
      </w:tr>
      <w:tr w:rsidR="002B2C73" w:rsidRPr="002B2C73" w14:paraId="47DB9624" w14:textId="77777777" w:rsidTr="00B02898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24411CED" w14:textId="04A3186B" w:rsidR="00B02898" w:rsidRPr="002B2C73" w:rsidRDefault="00B02898" w:rsidP="00B02898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5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70FF7C72" w14:textId="7FEC6A61" w:rsidR="00B02898" w:rsidRPr="002B2C73" w:rsidRDefault="00B02898" w:rsidP="00B02898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1257358.20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14562524" w14:textId="2BB9FD35" w:rsidR="00B02898" w:rsidRPr="002B2C73" w:rsidRDefault="00B02898" w:rsidP="00B02898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2531038.99</w:t>
            </w:r>
          </w:p>
        </w:tc>
      </w:tr>
      <w:tr w:rsidR="002B2C73" w:rsidRPr="002B2C73" w14:paraId="4135139E" w14:textId="77777777" w:rsidTr="00B02898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4E1BC888" w14:textId="1933985F" w:rsidR="00B02898" w:rsidRPr="002B2C73" w:rsidRDefault="00B02898" w:rsidP="00B02898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6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1AE8E100" w14:textId="6B693E3D" w:rsidR="00B02898" w:rsidRPr="002B2C73" w:rsidRDefault="00B02898" w:rsidP="00B02898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1257343.83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730C7D6F" w14:textId="3F85A02C" w:rsidR="00B02898" w:rsidRPr="002B2C73" w:rsidRDefault="00B02898" w:rsidP="00B02898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2531049.35</w:t>
            </w:r>
          </w:p>
        </w:tc>
      </w:tr>
      <w:tr w:rsidR="002B2C73" w:rsidRPr="002B2C73" w14:paraId="5FCD350A" w14:textId="77777777" w:rsidTr="00B02898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2C3E7DD3" w14:textId="045E9520" w:rsidR="00B02898" w:rsidRPr="002B2C73" w:rsidRDefault="00B02898" w:rsidP="00B02898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7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746DD0EE" w14:textId="3B8B97A2" w:rsidR="00B02898" w:rsidRPr="002B2C73" w:rsidRDefault="00B02898" w:rsidP="00B02898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1257317.80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33F52D07" w14:textId="754505BA" w:rsidR="00B02898" w:rsidRPr="002B2C73" w:rsidRDefault="00B02898" w:rsidP="00B02898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2531068.13</w:t>
            </w:r>
          </w:p>
        </w:tc>
      </w:tr>
      <w:tr w:rsidR="002B2C73" w:rsidRPr="002B2C73" w14:paraId="25F162C9" w14:textId="77777777" w:rsidTr="00B02898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5E78B61E" w14:textId="73F9B5A4" w:rsidR="00B02898" w:rsidRPr="002B2C73" w:rsidRDefault="00B02898" w:rsidP="00B02898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8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57EF95E8" w14:textId="4DBA4532" w:rsidR="00B02898" w:rsidRPr="002B2C73" w:rsidRDefault="00B02898" w:rsidP="00B02898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1257316.58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1D56CC89" w14:textId="7DFD694D" w:rsidR="00B02898" w:rsidRPr="002B2C73" w:rsidRDefault="00B02898" w:rsidP="00B02898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2531069.01</w:t>
            </w:r>
          </w:p>
        </w:tc>
      </w:tr>
      <w:tr w:rsidR="002B2C73" w:rsidRPr="002B2C73" w14:paraId="2098711C" w14:textId="77777777" w:rsidTr="00B02898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386789A5" w14:textId="7DBD9C84" w:rsidR="00B02898" w:rsidRPr="002B2C73" w:rsidRDefault="00B02898" w:rsidP="00B02898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9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7718437F" w14:textId="6E2A635E" w:rsidR="00B02898" w:rsidRPr="002B2C73" w:rsidRDefault="00B02898" w:rsidP="00B02898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1257269.62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78E2670E" w14:textId="6B33113F" w:rsidR="00B02898" w:rsidRPr="002B2C73" w:rsidRDefault="00B02898" w:rsidP="00B02898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2531102.65</w:t>
            </w:r>
          </w:p>
        </w:tc>
      </w:tr>
      <w:tr w:rsidR="002B2C73" w:rsidRPr="002B2C73" w14:paraId="1AC706DB" w14:textId="77777777" w:rsidTr="00B02898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1337FDBD" w14:textId="212980B8" w:rsidR="00B02898" w:rsidRPr="002B2C73" w:rsidRDefault="00B02898" w:rsidP="00B02898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10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660E08D6" w14:textId="503BDCCC" w:rsidR="00B02898" w:rsidRPr="002B2C73" w:rsidRDefault="00B02898" w:rsidP="00B02898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1257239.47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4375D707" w14:textId="239262AA" w:rsidR="00B02898" w:rsidRPr="002B2C73" w:rsidRDefault="00B02898" w:rsidP="00B02898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2531125.78</w:t>
            </w:r>
          </w:p>
        </w:tc>
      </w:tr>
      <w:tr w:rsidR="002B2C73" w:rsidRPr="002B2C73" w14:paraId="7F7847A4" w14:textId="77777777" w:rsidTr="00B02898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605EB4D5" w14:textId="41DFE475" w:rsidR="00B02898" w:rsidRPr="002B2C73" w:rsidRDefault="00B02898" w:rsidP="00B02898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11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2C4C2ED7" w14:textId="454C2808" w:rsidR="00B02898" w:rsidRPr="002B2C73" w:rsidRDefault="00B02898" w:rsidP="00B02898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1257241.76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01ADB152" w14:textId="15A89858" w:rsidR="00B02898" w:rsidRPr="002B2C73" w:rsidRDefault="00B02898" w:rsidP="00B02898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2531145.46</w:t>
            </w:r>
          </w:p>
        </w:tc>
      </w:tr>
      <w:tr w:rsidR="002B2C73" w:rsidRPr="002B2C73" w14:paraId="385DD6BC" w14:textId="77777777" w:rsidTr="00B02898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446148E7" w14:textId="7FE92ED9" w:rsidR="00B02898" w:rsidRPr="002B2C73" w:rsidRDefault="00B02898" w:rsidP="00B02898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6336AD18" w14:textId="2FB73498" w:rsidR="00B02898" w:rsidRPr="002B2C73" w:rsidRDefault="00B02898" w:rsidP="00B02898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1257215.23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439B5021" w14:textId="22696524" w:rsidR="00B02898" w:rsidRPr="002B2C73" w:rsidRDefault="00B02898" w:rsidP="00B02898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2531131.04</w:t>
            </w:r>
          </w:p>
        </w:tc>
      </w:tr>
      <w:tr w:rsidR="002B2C73" w:rsidRPr="002B2C73" w14:paraId="6A2DF4AF" w14:textId="77777777" w:rsidTr="00B02898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0303AE7C" w14:textId="4059D937" w:rsidR="00B02898" w:rsidRPr="002B2C73" w:rsidRDefault="00B02898" w:rsidP="00B02898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13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3F4989C3" w14:textId="51EEE33A" w:rsidR="00B02898" w:rsidRPr="002B2C73" w:rsidRDefault="00B02898" w:rsidP="00B02898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1257236.45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0336D8F6" w14:textId="54901684" w:rsidR="00B02898" w:rsidRPr="002B2C73" w:rsidRDefault="00B02898" w:rsidP="00B02898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2531115.73</w:t>
            </w:r>
          </w:p>
        </w:tc>
      </w:tr>
      <w:tr w:rsidR="002B2C73" w:rsidRPr="002B2C73" w14:paraId="63E72ADA" w14:textId="77777777" w:rsidTr="00B02898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0010DAF0" w14:textId="36BC95C1" w:rsidR="00B02898" w:rsidRPr="002B2C73" w:rsidRDefault="00B02898" w:rsidP="00B02898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14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21ABC8E2" w14:textId="7BC9D1BF" w:rsidR="00B02898" w:rsidRPr="002B2C73" w:rsidRDefault="00B02898" w:rsidP="00B02898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1257241.35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56465992" w14:textId="088074EA" w:rsidR="00B02898" w:rsidRPr="002B2C73" w:rsidRDefault="00B02898" w:rsidP="00B02898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2531112.20</w:t>
            </w:r>
          </w:p>
        </w:tc>
      </w:tr>
      <w:tr w:rsidR="002B2C73" w:rsidRPr="002B2C73" w14:paraId="7E2AA939" w14:textId="77777777" w:rsidTr="00B02898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3663CDDB" w14:textId="4311F778" w:rsidR="00B02898" w:rsidRPr="002B2C73" w:rsidRDefault="00B02898" w:rsidP="00B02898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15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2DDD0A2D" w14:textId="234F94DB" w:rsidR="00B02898" w:rsidRPr="002B2C73" w:rsidRDefault="00B02898" w:rsidP="00B02898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1257282.64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13DC1BFE" w14:textId="3F0E5C5E" w:rsidR="00B02898" w:rsidRPr="002B2C73" w:rsidRDefault="00B02898" w:rsidP="00B02898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2531082.56</w:t>
            </w:r>
          </w:p>
        </w:tc>
      </w:tr>
      <w:tr w:rsidR="002B2C73" w:rsidRPr="002B2C73" w14:paraId="1B2A93EE" w14:textId="77777777" w:rsidTr="00B02898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45AAFAA0" w14:textId="24FA4E94" w:rsidR="00B02898" w:rsidRPr="002B2C73" w:rsidRDefault="00B02898" w:rsidP="00B02898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16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4B5D9CF9" w14:textId="31A541BC" w:rsidR="00B02898" w:rsidRPr="002B2C73" w:rsidRDefault="00B02898" w:rsidP="00B02898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1257290.30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615BD5EB" w14:textId="2BD78517" w:rsidR="00B02898" w:rsidRPr="002B2C73" w:rsidRDefault="00B02898" w:rsidP="00B02898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2531076.75</w:t>
            </w:r>
          </w:p>
        </w:tc>
      </w:tr>
      <w:tr w:rsidR="002B2C73" w:rsidRPr="002B2C73" w14:paraId="4715F146" w14:textId="77777777" w:rsidTr="00B02898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5F374CCF" w14:textId="06199B40" w:rsidR="00B02898" w:rsidRPr="002B2C73" w:rsidRDefault="00B02898" w:rsidP="00B02898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17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678A7F75" w14:textId="1F659C33" w:rsidR="00B02898" w:rsidRPr="002B2C73" w:rsidRDefault="00B02898" w:rsidP="00B02898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1257301.95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474898AD" w14:textId="182621FA" w:rsidR="00B02898" w:rsidRPr="002B2C73" w:rsidRDefault="00B02898" w:rsidP="00B02898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2531068.54</w:t>
            </w:r>
          </w:p>
        </w:tc>
      </w:tr>
      <w:tr w:rsidR="002B2C73" w:rsidRPr="002B2C73" w14:paraId="0E4B7557" w14:textId="77777777" w:rsidTr="00B02898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2FD5EEC3" w14:textId="09F2384F" w:rsidR="00B02898" w:rsidRPr="002B2C73" w:rsidRDefault="00B02898" w:rsidP="00B02898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lastRenderedPageBreak/>
              <w:t>18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3D356AA2" w14:textId="2C66E2ED" w:rsidR="00B02898" w:rsidRPr="002B2C73" w:rsidRDefault="00B02898" w:rsidP="00B02898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1257316.76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4548A0BE" w14:textId="021C68BB" w:rsidR="00B02898" w:rsidRPr="002B2C73" w:rsidRDefault="00B02898" w:rsidP="00B02898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2531058.10</w:t>
            </w:r>
          </w:p>
        </w:tc>
      </w:tr>
      <w:tr w:rsidR="002B2C73" w:rsidRPr="002B2C73" w14:paraId="0405831F" w14:textId="77777777" w:rsidTr="00B02898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7FE135B0" w14:textId="16EA7E1E" w:rsidR="00B02898" w:rsidRPr="002B2C73" w:rsidRDefault="00B02898" w:rsidP="00B02898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19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7DD58BC8" w14:textId="3CF4F082" w:rsidR="00B02898" w:rsidRPr="002B2C73" w:rsidRDefault="00B02898" w:rsidP="00B02898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1257317.92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046078C3" w14:textId="1BBB9122" w:rsidR="00B02898" w:rsidRPr="002B2C73" w:rsidRDefault="00B02898" w:rsidP="00B02898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2531057.23</w:t>
            </w:r>
          </w:p>
        </w:tc>
      </w:tr>
      <w:tr w:rsidR="002B2C73" w:rsidRPr="002B2C73" w14:paraId="01A475ED" w14:textId="77777777" w:rsidTr="00B02898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6283EB2A" w14:textId="05BB7A08" w:rsidR="00B02898" w:rsidRPr="002B2C73" w:rsidRDefault="00B02898" w:rsidP="00B02898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20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79E19F38" w14:textId="04452C9F" w:rsidR="00B02898" w:rsidRPr="002B2C73" w:rsidRDefault="00B02898" w:rsidP="00B02898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1257360.10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5FA615F0" w14:textId="6CCD8D93" w:rsidR="00B02898" w:rsidRPr="002B2C73" w:rsidRDefault="00B02898" w:rsidP="00B02898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2531025.54</w:t>
            </w:r>
          </w:p>
        </w:tc>
      </w:tr>
      <w:tr w:rsidR="002B2C73" w:rsidRPr="002B2C73" w14:paraId="683B32BF" w14:textId="77777777" w:rsidTr="00B02898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1D4CC17E" w14:textId="24BD3AFD" w:rsidR="00B02898" w:rsidRPr="002B2C73" w:rsidRDefault="00B02898" w:rsidP="00B02898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21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24A7C1B0" w14:textId="0A8CB5AF" w:rsidR="00B02898" w:rsidRPr="002B2C73" w:rsidRDefault="00B02898" w:rsidP="00B02898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1257365.80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52BE43C8" w14:textId="5322AFC6" w:rsidR="00B02898" w:rsidRPr="002B2C73" w:rsidRDefault="00B02898" w:rsidP="00B02898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2531033.22</w:t>
            </w:r>
          </w:p>
        </w:tc>
      </w:tr>
      <w:tr w:rsidR="002B2C73" w:rsidRPr="002B2C73" w14:paraId="51F156B4" w14:textId="77777777" w:rsidTr="00B02898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4216BEE0" w14:textId="74BE176B" w:rsidR="00B02898" w:rsidRPr="002B2C73" w:rsidRDefault="00B02898" w:rsidP="00B02898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22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7DA56A04" w14:textId="3B955191" w:rsidR="00B02898" w:rsidRPr="002B2C73" w:rsidRDefault="00B02898" w:rsidP="00B02898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1257366.78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4DE12911" w14:textId="6A66FE84" w:rsidR="00B02898" w:rsidRPr="002B2C73" w:rsidRDefault="00B02898" w:rsidP="00B02898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2531032.52</w:t>
            </w:r>
          </w:p>
        </w:tc>
      </w:tr>
      <w:tr w:rsidR="002B2C73" w:rsidRPr="002B2C73" w14:paraId="68046686" w14:textId="77777777" w:rsidTr="00B02898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329815F4" w14:textId="0C3EFBCD" w:rsidR="00B02898" w:rsidRPr="002B2C73" w:rsidRDefault="00B02898" w:rsidP="00B02898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23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0F8EEDF6" w14:textId="674EA5E3" w:rsidR="00B02898" w:rsidRPr="002B2C73" w:rsidRDefault="00B02898" w:rsidP="00B02898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1257361.06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794BB24F" w14:textId="4F3EDB11" w:rsidR="00B02898" w:rsidRPr="002B2C73" w:rsidRDefault="00B02898" w:rsidP="00B02898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2531024.82</w:t>
            </w:r>
          </w:p>
        </w:tc>
      </w:tr>
      <w:tr w:rsidR="002B2C73" w:rsidRPr="002B2C73" w14:paraId="7A62AA9A" w14:textId="77777777" w:rsidTr="00B02898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0BDE1D31" w14:textId="396700B4" w:rsidR="00B02898" w:rsidRPr="002B2C73" w:rsidRDefault="00B02898" w:rsidP="00B02898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24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6312939A" w14:textId="3F92D7F3" w:rsidR="00B02898" w:rsidRPr="002B2C73" w:rsidRDefault="00B02898" w:rsidP="00B02898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1257365.86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5AB55AA1" w14:textId="7F7367F4" w:rsidR="00B02898" w:rsidRPr="002B2C73" w:rsidRDefault="00B02898" w:rsidP="00B02898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2531021.20</w:t>
            </w:r>
          </w:p>
        </w:tc>
      </w:tr>
      <w:tr w:rsidR="002B2C73" w:rsidRPr="002B2C73" w14:paraId="12EF18F0" w14:textId="77777777" w:rsidTr="00B02898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7431C1E1" w14:textId="09680450" w:rsidR="00B02898" w:rsidRPr="002B2C73" w:rsidRDefault="00B02898" w:rsidP="00B02898">
            <w:pPr>
              <w:pStyle w:val="affff9"/>
              <w:rPr>
                <w:rFonts w:eastAsia="Times New Roman"/>
              </w:rPr>
            </w:pPr>
            <w:r w:rsidRPr="002B2C73">
              <w:rPr>
                <w:rFonts w:eastAsia="Times New Roman"/>
              </w:rPr>
              <w:t>1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33E7D398" w14:textId="767A3086" w:rsidR="00B02898" w:rsidRPr="002B2C73" w:rsidRDefault="00B02898" w:rsidP="00B02898">
            <w:pPr>
              <w:pStyle w:val="affff9"/>
              <w:rPr>
                <w:rFonts w:eastAsia="Times New Roman"/>
              </w:rPr>
            </w:pPr>
            <w:r w:rsidRPr="002B2C73">
              <w:rPr>
                <w:rFonts w:eastAsia="Times New Roman"/>
              </w:rPr>
              <w:t>1257367.80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5FAD35A0" w14:textId="48A47F1D" w:rsidR="00B02898" w:rsidRPr="002B2C73" w:rsidRDefault="00B02898" w:rsidP="00B02898">
            <w:pPr>
              <w:pStyle w:val="affff9"/>
              <w:rPr>
                <w:rFonts w:eastAsia="Times New Roman"/>
              </w:rPr>
            </w:pPr>
            <w:r w:rsidRPr="002B2C73">
              <w:rPr>
                <w:rFonts w:eastAsia="Times New Roman"/>
              </w:rPr>
              <w:t>2531019.74</w:t>
            </w:r>
          </w:p>
        </w:tc>
      </w:tr>
      <w:tr w:rsidR="002B2C73" w:rsidRPr="002B2C73" w14:paraId="288BDBAE" w14:textId="77777777" w:rsidTr="00B02898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3637C72A" w14:textId="69AD4DE1" w:rsidR="00B02898" w:rsidRPr="002B2C73" w:rsidRDefault="00B02898" w:rsidP="00B02898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b/>
                <w:bCs/>
              </w:rPr>
              <w:t>Контур2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E05B6B" w14:textId="3AE89BBD" w:rsidR="00B02898" w:rsidRPr="002B2C73" w:rsidRDefault="00B02898" w:rsidP="00B02898">
            <w:pPr>
              <w:pStyle w:val="affff9"/>
              <w:rPr>
                <w:rFonts w:cs="Times New Roman"/>
                <w:szCs w:val="24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1FE472" w14:textId="4333F270" w:rsidR="00B02898" w:rsidRPr="002B2C73" w:rsidRDefault="00B02898" w:rsidP="00B02898">
            <w:pPr>
              <w:pStyle w:val="affff9"/>
              <w:rPr>
                <w:rFonts w:cs="Times New Roman"/>
                <w:szCs w:val="24"/>
              </w:rPr>
            </w:pPr>
          </w:p>
        </w:tc>
      </w:tr>
      <w:tr w:rsidR="002B2C73" w:rsidRPr="002B2C73" w14:paraId="2215758C" w14:textId="77777777" w:rsidTr="00B02898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6FEAEE95" w14:textId="695C812C" w:rsidR="00B02898" w:rsidRPr="002B2C73" w:rsidRDefault="00B02898" w:rsidP="00B02898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22CFC83C" w14:textId="1CD45C3D" w:rsidR="00B02898" w:rsidRPr="002B2C73" w:rsidRDefault="00B02898" w:rsidP="00B02898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1257311.60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18417440" w14:textId="19E34F2D" w:rsidR="00B02898" w:rsidRPr="002B2C73" w:rsidRDefault="00B02898" w:rsidP="00B02898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2531061.74</w:t>
            </w:r>
          </w:p>
        </w:tc>
      </w:tr>
      <w:tr w:rsidR="002B2C73" w:rsidRPr="002B2C73" w14:paraId="5D92A6B4" w14:textId="77777777" w:rsidTr="00B02898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2335B4E2" w14:textId="406141F9" w:rsidR="00B02898" w:rsidRPr="002B2C73" w:rsidRDefault="00B02898" w:rsidP="00B02898">
            <w:pPr>
              <w:pStyle w:val="affff9"/>
              <w:rPr>
                <w:rFonts w:eastAsia="Times New Roman"/>
              </w:rPr>
            </w:pPr>
            <w:r w:rsidRPr="002B2C73">
              <w:rPr>
                <w:rFonts w:eastAsia="Times New Roman"/>
              </w:rPr>
              <w:t>26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5E68FD5E" w14:textId="6E2CB204" w:rsidR="00B02898" w:rsidRPr="002B2C73" w:rsidRDefault="00B02898" w:rsidP="00B02898">
            <w:pPr>
              <w:pStyle w:val="affff9"/>
              <w:rPr>
                <w:rFonts w:eastAsia="Times New Roman"/>
              </w:rPr>
            </w:pPr>
            <w:r w:rsidRPr="002B2C73">
              <w:rPr>
                <w:rFonts w:eastAsia="Times New Roman"/>
              </w:rPr>
              <w:t>1257316.86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7CCCF2FC" w14:textId="43B62503" w:rsidR="00B02898" w:rsidRPr="002B2C73" w:rsidRDefault="00B02898" w:rsidP="00B02898">
            <w:pPr>
              <w:pStyle w:val="affff9"/>
              <w:rPr>
                <w:rFonts w:eastAsia="Times New Roman"/>
              </w:rPr>
            </w:pPr>
            <w:r w:rsidRPr="002B2C73">
              <w:rPr>
                <w:rFonts w:eastAsia="Times New Roman"/>
              </w:rPr>
              <w:t>2531068.36</w:t>
            </w:r>
          </w:p>
        </w:tc>
      </w:tr>
      <w:tr w:rsidR="002B2C73" w:rsidRPr="002B2C73" w14:paraId="201BFCD8" w14:textId="77777777" w:rsidTr="00B02898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59363FD1" w14:textId="3DB6AABF" w:rsidR="00B02898" w:rsidRPr="002B2C73" w:rsidRDefault="00B02898" w:rsidP="00B02898">
            <w:pPr>
              <w:pStyle w:val="affff9"/>
              <w:rPr>
                <w:rFonts w:eastAsia="Times New Roman"/>
              </w:rPr>
            </w:pPr>
            <w:r w:rsidRPr="002B2C73">
              <w:rPr>
                <w:rFonts w:eastAsia="Times New Roman"/>
              </w:rPr>
              <w:t>27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113B0D58" w14:textId="23C1463E" w:rsidR="00B02898" w:rsidRPr="002B2C73" w:rsidRDefault="00B02898" w:rsidP="00B02898">
            <w:pPr>
              <w:pStyle w:val="affff9"/>
              <w:rPr>
                <w:rFonts w:eastAsia="Times New Roman"/>
              </w:rPr>
            </w:pPr>
            <w:r w:rsidRPr="002B2C73">
              <w:rPr>
                <w:rFonts w:eastAsia="Times New Roman"/>
              </w:rPr>
              <w:t>1257315.88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217BA956" w14:textId="48B07EBB" w:rsidR="00B02898" w:rsidRPr="002B2C73" w:rsidRDefault="00B02898" w:rsidP="00B02898">
            <w:pPr>
              <w:pStyle w:val="affff9"/>
              <w:rPr>
                <w:rFonts w:eastAsia="Times New Roman"/>
              </w:rPr>
            </w:pPr>
            <w:r w:rsidRPr="002B2C73">
              <w:rPr>
                <w:rFonts w:eastAsia="Times New Roman"/>
              </w:rPr>
              <w:t>2531069.06</w:t>
            </w:r>
          </w:p>
        </w:tc>
      </w:tr>
      <w:tr w:rsidR="002B2C73" w:rsidRPr="002B2C73" w14:paraId="0DE0F28F" w14:textId="77777777" w:rsidTr="00B02898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5DE7A92D" w14:textId="35FAAD57" w:rsidR="00B02898" w:rsidRPr="002B2C73" w:rsidRDefault="00B02898" w:rsidP="00B02898">
            <w:pPr>
              <w:pStyle w:val="affff9"/>
              <w:rPr>
                <w:rFonts w:eastAsia="Times New Roman"/>
              </w:rPr>
            </w:pPr>
            <w:r w:rsidRPr="002B2C73">
              <w:rPr>
                <w:rFonts w:eastAsia="Times New Roman"/>
              </w:rPr>
              <w:t>28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1B520FB2" w14:textId="6CD8C18A" w:rsidR="00B02898" w:rsidRPr="002B2C73" w:rsidRDefault="00B02898" w:rsidP="00B02898">
            <w:pPr>
              <w:pStyle w:val="affff9"/>
              <w:rPr>
                <w:rFonts w:eastAsia="Times New Roman"/>
              </w:rPr>
            </w:pPr>
            <w:r w:rsidRPr="002B2C73">
              <w:rPr>
                <w:rFonts w:eastAsia="Times New Roman"/>
              </w:rPr>
              <w:t>1257310.62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3630EC2B" w14:textId="5285AA4A" w:rsidR="00B02898" w:rsidRPr="002B2C73" w:rsidRDefault="00B02898" w:rsidP="00B02898">
            <w:pPr>
              <w:pStyle w:val="affff9"/>
              <w:rPr>
                <w:rFonts w:eastAsia="Times New Roman"/>
              </w:rPr>
            </w:pPr>
            <w:r w:rsidRPr="002B2C73">
              <w:rPr>
                <w:rFonts w:eastAsia="Times New Roman"/>
              </w:rPr>
              <w:t>2531062.44</w:t>
            </w:r>
          </w:p>
        </w:tc>
      </w:tr>
      <w:tr w:rsidR="00B02898" w:rsidRPr="002B2C73" w14:paraId="631EE460" w14:textId="77777777" w:rsidTr="00B02898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265B2EDA" w14:textId="499E00D3" w:rsidR="00B02898" w:rsidRPr="002B2C73" w:rsidRDefault="00B02898" w:rsidP="00B02898">
            <w:pPr>
              <w:pStyle w:val="affff9"/>
              <w:rPr>
                <w:rFonts w:eastAsia="Times New Roman"/>
              </w:rPr>
            </w:pPr>
            <w:r w:rsidRPr="002B2C73">
              <w:rPr>
                <w:rFonts w:eastAsia="Times New Roman"/>
              </w:rPr>
              <w:t>25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13213ABD" w14:textId="4D928800" w:rsidR="00B02898" w:rsidRPr="002B2C73" w:rsidRDefault="00B02898" w:rsidP="00B02898">
            <w:pPr>
              <w:pStyle w:val="affff9"/>
              <w:rPr>
                <w:rFonts w:eastAsia="Times New Roman"/>
              </w:rPr>
            </w:pPr>
            <w:r w:rsidRPr="002B2C73">
              <w:rPr>
                <w:rFonts w:eastAsia="Times New Roman"/>
              </w:rPr>
              <w:t>1257311.60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7CD71A75" w14:textId="097850AE" w:rsidR="00B02898" w:rsidRPr="002B2C73" w:rsidRDefault="00B02898" w:rsidP="00B02898">
            <w:pPr>
              <w:pStyle w:val="affff9"/>
              <w:rPr>
                <w:rFonts w:eastAsia="Times New Roman"/>
              </w:rPr>
            </w:pPr>
            <w:r w:rsidRPr="002B2C73">
              <w:rPr>
                <w:rFonts w:eastAsia="Times New Roman"/>
              </w:rPr>
              <w:t>2531061.74</w:t>
            </w:r>
          </w:p>
        </w:tc>
      </w:tr>
    </w:tbl>
    <w:p w14:paraId="1EC012AD" w14:textId="77777777" w:rsidR="008D30CF" w:rsidRPr="002B2C73" w:rsidRDefault="008D30CF" w:rsidP="00A660CD">
      <w:pPr>
        <w:sectPr w:rsidR="008D30CF" w:rsidRPr="002B2C73" w:rsidSect="008D30CF">
          <w:type w:val="continuous"/>
          <w:pgSz w:w="11906" w:h="16838" w:code="9"/>
          <w:pgMar w:top="1134" w:right="567" w:bottom="1134" w:left="1418" w:header="425" w:footer="283" w:gutter="0"/>
          <w:cols w:num="2" w:space="0"/>
          <w:docGrid w:linePitch="381"/>
        </w:sectPr>
      </w:pPr>
    </w:p>
    <w:p w14:paraId="02CB2C5F" w14:textId="474EDFE8" w:rsidR="006E395B" w:rsidRPr="002B2C73" w:rsidRDefault="006E395B" w:rsidP="006E395B">
      <w:pPr>
        <w:pStyle w:val="affffc"/>
      </w:pPr>
      <w:r w:rsidRPr="002B2C73">
        <w:t xml:space="preserve">Таблица </w:t>
      </w:r>
      <w:r w:rsidR="0031716D" w:rsidRPr="002B2C73">
        <w:t>8</w:t>
      </w:r>
    </w:p>
    <w:p w14:paraId="4771F847" w14:textId="7894B85F" w:rsidR="006E395B" w:rsidRPr="002B2C73" w:rsidRDefault="006E395B" w:rsidP="006E395B">
      <w:pPr>
        <w:pStyle w:val="affffd"/>
        <w:sectPr w:rsidR="006E395B" w:rsidRPr="002B2C73" w:rsidSect="0067171C">
          <w:type w:val="continuous"/>
          <w:pgSz w:w="11906" w:h="16838" w:code="9"/>
          <w:pgMar w:top="1134" w:right="567" w:bottom="1134" w:left="1418" w:header="425" w:footer="283" w:gutter="0"/>
          <w:cols w:space="0"/>
          <w:docGrid w:linePitch="381"/>
        </w:sectPr>
      </w:pPr>
      <w:r w:rsidRPr="002B2C73">
        <w:t xml:space="preserve">Перечень координат характерных точек образуемого земельного участка </w:t>
      </w:r>
      <w:r w:rsidR="0031716D" w:rsidRPr="002B2C73">
        <w:t>ЗУ:13</w:t>
      </w:r>
    </w:p>
    <w:tbl>
      <w:tblPr>
        <w:tblW w:w="49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53"/>
        <w:gridCol w:w="1654"/>
        <w:gridCol w:w="1654"/>
      </w:tblGrid>
      <w:tr w:rsidR="002B2C73" w:rsidRPr="002B2C73" w14:paraId="7DE3B832" w14:textId="77777777" w:rsidTr="004B6B9F">
        <w:trPr>
          <w:trHeight w:val="680"/>
          <w:tblHeader/>
          <w:jc w:val="center"/>
        </w:trPr>
        <w:tc>
          <w:tcPr>
            <w:tcW w:w="1653" w:type="dxa"/>
            <w:shd w:val="clear" w:color="auto" w:fill="auto"/>
            <w:noWrap/>
            <w:vAlign w:val="center"/>
          </w:tcPr>
          <w:p w14:paraId="7A4E855F" w14:textId="77777777" w:rsidR="006E395B" w:rsidRPr="002B2C73" w:rsidRDefault="006E395B" w:rsidP="004B6B9F">
            <w:pPr>
              <w:pStyle w:val="affff8"/>
              <w:rPr>
                <w:rFonts w:cs="Times New Roman"/>
                <w:szCs w:val="24"/>
              </w:rPr>
            </w:pPr>
            <w:r w:rsidRPr="002B2C73">
              <w:rPr>
                <w:rFonts w:cs="Times New Roman"/>
                <w:szCs w:val="24"/>
              </w:rPr>
              <w:t>Номер поворотной точки</w:t>
            </w:r>
          </w:p>
        </w:tc>
        <w:tc>
          <w:tcPr>
            <w:tcW w:w="1654" w:type="dxa"/>
            <w:shd w:val="clear" w:color="auto" w:fill="auto"/>
            <w:noWrap/>
            <w:vAlign w:val="center"/>
          </w:tcPr>
          <w:p w14:paraId="315F8C97" w14:textId="77777777" w:rsidR="006E395B" w:rsidRPr="002B2C73" w:rsidRDefault="006E395B" w:rsidP="004B6B9F">
            <w:pPr>
              <w:pStyle w:val="affff8"/>
              <w:rPr>
                <w:rFonts w:cs="Times New Roman"/>
                <w:szCs w:val="24"/>
              </w:rPr>
            </w:pPr>
            <w:r w:rsidRPr="002B2C73">
              <w:rPr>
                <w:rFonts w:cs="Times New Roman"/>
                <w:szCs w:val="24"/>
              </w:rPr>
              <w:t>X (м)</w:t>
            </w:r>
          </w:p>
        </w:tc>
        <w:tc>
          <w:tcPr>
            <w:tcW w:w="1654" w:type="dxa"/>
            <w:shd w:val="clear" w:color="auto" w:fill="auto"/>
            <w:noWrap/>
            <w:vAlign w:val="center"/>
          </w:tcPr>
          <w:p w14:paraId="39A15918" w14:textId="77777777" w:rsidR="006E395B" w:rsidRPr="002B2C73" w:rsidRDefault="006E395B" w:rsidP="004B6B9F">
            <w:pPr>
              <w:pStyle w:val="affff8"/>
              <w:rPr>
                <w:rFonts w:cs="Times New Roman"/>
                <w:szCs w:val="24"/>
              </w:rPr>
            </w:pPr>
            <w:r w:rsidRPr="002B2C73">
              <w:rPr>
                <w:rFonts w:cs="Times New Roman"/>
                <w:szCs w:val="24"/>
              </w:rPr>
              <w:t>Y (м)</w:t>
            </w:r>
          </w:p>
        </w:tc>
      </w:tr>
      <w:tr w:rsidR="002B2C73" w:rsidRPr="002B2C73" w14:paraId="4D6EB6B1" w14:textId="77777777" w:rsidTr="004B6B9F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1E4523" w14:textId="77777777" w:rsidR="006E395B" w:rsidRPr="002B2C73" w:rsidRDefault="006E395B" w:rsidP="004B6B9F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b/>
                <w:bCs/>
              </w:rPr>
              <w:t>Контур1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4F03A4" w14:textId="77777777" w:rsidR="006E395B" w:rsidRPr="002B2C73" w:rsidRDefault="006E395B" w:rsidP="004B6B9F">
            <w:pPr>
              <w:pStyle w:val="affff9"/>
              <w:rPr>
                <w:rFonts w:cs="Times New Roman"/>
                <w:szCs w:val="24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4B7FB2" w14:textId="77777777" w:rsidR="006E395B" w:rsidRPr="002B2C73" w:rsidRDefault="006E395B" w:rsidP="004B6B9F">
            <w:pPr>
              <w:pStyle w:val="affff9"/>
              <w:rPr>
                <w:rFonts w:cs="Times New Roman"/>
                <w:szCs w:val="24"/>
              </w:rPr>
            </w:pPr>
          </w:p>
        </w:tc>
      </w:tr>
      <w:tr w:rsidR="002B2C73" w:rsidRPr="002B2C73" w14:paraId="7513A8F4" w14:textId="77777777" w:rsidTr="004B6B9F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2B6374C6" w14:textId="09BEF615" w:rsidR="007D4AD8" w:rsidRPr="002B2C73" w:rsidRDefault="007D4AD8" w:rsidP="007D4AD8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2183ACEB" w14:textId="7DF32BF0" w:rsidR="007D4AD8" w:rsidRPr="002B2C73" w:rsidRDefault="007D4AD8" w:rsidP="007D4AD8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1257346.99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538D76CE" w14:textId="74E98BBF" w:rsidR="007D4AD8" w:rsidRPr="002B2C73" w:rsidRDefault="007D4AD8" w:rsidP="007D4AD8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2530988.70</w:t>
            </w:r>
          </w:p>
        </w:tc>
      </w:tr>
      <w:tr w:rsidR="002B2C73" w:rsidRPr="002B2C73" w14:paraId="28EC06C1" w14:textId="77777777" w:rsidTr="004B6B9F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0E459CF8" w14:textId="3EA31E71" w:rsidR="007D4AD8" w:rsidRPr="002B2C73" w:rsidRDefault="007D4AD8" w:rsidP="007D4AD8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1FA3812E" w14:textId="12D398DD" w:rsidR="007D4AD8" w:rsidRPr="002B2C73" w:rsidRDefault="007D4AD8" w:rsidP="007D4AD8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1257350.60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5E9F8632" w14:textId="5A9C1885" w:rsidR="007D4AD8" w:rsidRPr="002B2C73" w:rsidRDefault="007D4AD8" w:rsidP="007D4AD8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2530994.74</w:t>
            </w:r>
          </w:p>
        </w:tc>
      </w:tr>
      <w:tr w:rsidR="002B2C73" w:rsidRPr="002B2C73" w14:paraId="1A581D33" w14:textId="77777777" w:rsidTr="004B6B9F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01CBE4BF" w14:textId="31659609" w:rsidR="007D4AD8" w:rsidRPr="002B2C73" w:rsidRDefault="007D4AD8" w:rsidP="007D4AD8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3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06132392" w14:textId="2139AA71" w:rsidR="007D4AD8" w:rsidRPr="002B2C73" w:rsidRDefault="007D4AD8" w:rsidP="007D4AD8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1257351.49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274843A7" w14:textId="3C4C7C5B" w:rsidR="007D4AD8" w:rsidRPr="002B2C73" w:rsidRDefault="007D4AD8" w:rsidP="007D4AD8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2530996.02</w:t>
            </w:r>
          </w:p>
        </w:tc>
      </w:tr>
      <w:tr w:rsidR="002B2C73" w:rsidRPr="002B2C73" w14:paraId="5AFE825A" w14:textId="77777777" w:rsidTr="004B6B9F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4164F951" w14:textId="5D4B7796" w:rsidR="007D4AD8" w:rsidRPr="002B2C73" w:rsidRDefault="007D4AD8" w:rsidP="007D4AD8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4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59BD7B11" w14:textId="3337AF1A" w:rsidR="007D4AD8" w:rsidRPr="002B2C73" w:rsidRDefault="007D4AD8" w:rsidP="007D4AD8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1257367.80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55272D37" w14:textId="7A454AB7" w:rsidR="007D4AD8" w:rsidRPr="002B2C73" w:rsidRDefault="007D4AD8" w:rsidP="007D4AD8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2531019.74</w:t>
            </w:r>
          </w:p>
        </w:tc>
      </w:tr>
      <w:tr w:rsidR="002B2C73" w:rsidRPr="002B2C73" w14:paraId="0BBAA45D" w14:textId="77777777" w:rsidTr="004B6B9F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70DB9BB2" w14:textId="4F503941" w:rsidR="007D4AD8" w:rsidRPr="002B2C73" w:rsidRDefault="007D4AD8" w:rsidP="007D4AD8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5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33F0F62C" w14:textId="53B1464F" w:rsidR="007D4AD8" w:rsidRPr="002B2C73" w:rsidRDefault="007D4AD8" w:rsidP="007D4AD8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1257365.86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3E20CF39" w14:textId="52E31A6B" w:rsidR="007D4AD8" w:rsidRPr="002B2C73" w:rsidRDefault="007D4AD8" w:rsidP="007D4AD8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2531021.20</w:t>
            </w:r>
          </w:p>
        </w:tc>
      </w:tr>
      <w:tr w:rsidR="002B2C73" w:rsidRPr="002B2C73" w14:paraId="0B933819" w14:textId="77777777" w:rsidTr="004B6B9F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1240316B" w14:textId="6D794CEA" w:rsidR="007D4AD8" w:rsidRPr="002B2C73" w:rsidRDefault="007D4AD8" w:rsidP="007D4AD8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6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43B4A119" w14:textId="6188A93D" w:rsidR="007D4AD8" w:rsidRPr="002B2C73" w:rsidRDefault="007D4AD8" w:rsidP="007D4AD8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1257361.06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03952403" w14:textId="52D1694B" w:rsidR="007D4AD8" w:rsidRPr="002B2C73" w:rsidRDefault="007D4AD8" w:rsidP="007D4AD8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2531024.82</w:t>
            </w:r>
          </w:p>
        </w:tc>
      </w:tr>
      <w:tr w:rsidR="002B2C73" w:rsidRPr="002B2C73" w14:paraId="27FBB2FA" w14:textId="77777777" w:rsidTr="004B6B9F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29DBC29E" w14:textId="46C13DCF" w:rsidR="007D4AD8" w:rsidRPr="002B2C73" w:rsidRDefault="007D4AD8" w:rsidP="007D4AD8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7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6EC5EF54" w14:textId="7E6D06B0" w:rsidR="007D4AD8" w:rsidRPr="002B2C73" w:rsidRDefault="007D4AD8" w:rsidP="007D4AD8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1257360.10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3A7B51BE" w14:textId="37A67BA2" w:rsidR="007D4AD8" w:rsidRPr="002B2C73" w:rsidRDefault="007D4AD8" w:rsidP="007D4AD8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2531025.54</w:t>
            </w:r>
          </w:p>
        </w:tc>
      </w:tr>
      <w:tr w:rsidR="002B2C73" w:rsidRPr="002B2C73" w14:paraId="3D20099A" w14:textId="77777777" w:rsidTr="004B6B9F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7E0DE933" w14:textId="08E1CCB2" w:rsidR="007D4AD8" w:rsidRPr="002B2C73" w:rsidRDefault="007D4AD8" w:rsidP="007D4AD8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8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76B83532" w14:textId="59769025" w:rsidR="007D4AD8" w:rsidRPr="002B2C73" w:rsidRDefault="007D4AD8" w:rsidP="007D4AD8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1257317.92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13DDC01E" w14:textId="3484C039" w:rsidR="007D4AD8" w:rsidRPr="002B2C73" w:rsidRDefault="007D4AD8" w:rsidP="007D4AD8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2531057.23</w:t>
            </w:r>
          </w:p>
        </w:tc>
      </w:tr>
      <w:tr w:rsidR="002B2C73" w:rsidRPr="002B2C73" w14:paraId="64B29B76" w14:textId="77777777" w:rsidTr="004B6B9F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111D3676" w14:textId="63CF09F2" w:rsidR="007D4AD8" w:rsidRPr="002B2C73" w:rsidRDefault="007D4AD8" w:rsidP="007D4AD8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9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28BEF45B" w14:textId="18BD6E72" w:rsidR="007D4AD8" w:rsidRPr="002B2C73" w:rsidRDefault="007D4AD8" w:rsidP="007D4AD8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1257295.39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40B11655" w14:textId="3642C39C" w:rsidR="007D4AD8" w:rsidRPr="002B2C73" w:rsidRDefault="007D4AD8" w:rsidP="007D4AD8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2531025.27</w:t>
            </w:r>
          </w:p>
        </w:tc>
      </w:tr>
      <w:tr w:rsidR="002B2C73" w:rsidRPr="002B2C73" w14:paraId="37817821" w14:textId="77777777" w:rsidTr="004B6B9F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3302DCE1" w14:textId="3A571A5A" w:rsidR="007D4AD8" w:rsidRPr="002B2C73" w:rsidRDefault="007D4AD8" w:rsidP="007D4AD8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10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0FE06381" w14:textId="3A9AD100" w:rsidR="007D4AD8" w:rsidRPr="002B2C73" w:rsidRDefault="007D4AD8" w:rsidP="007D4AD8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1257273.02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2E561572" w14:textId="6050D2D3" w:rsidR="007D4AD8" w:rsidRPr="002B2C73" w:rsidRDefault="007D4AD8" w:rsidP="007D4AD8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2530993.52</w:t>
            </w:r>
          </w:p>
        </w:tc>
      </w:tr>
      <w:tr w:rsidR="002B2C73" w:rsidRPr="002B2C73" w14:paraId="7C7935D1" w14:textId="77777777" w:rsidTr="004B6B9F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7CEA48ED" w14:textId="17B4E317" w:rsidR="007D4AD8" w:rsidRPr="002B2C73" w:rsidRDefault="007D4AD8" w:rsidP="007D4AD8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11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42FC9C1E" w14:textId="11789531" w:rsidR="007D4AD8" w:rsidRPr="002B2C73" w:rsidRDefault="007D4AD8" w:rsidP="007D4AD8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1257288.16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6FFDF3A7" w14:textId="5A00363E" w:rsidR="007D4AD8" w:rsidRPr="002B2C73" w:rsidRDefault="007D4AD8" w:rsidP="007D4AD8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2530982.64</w:t>
            </w:r>
          </w:p>
        </w:tc>
      </w:tr>
      <w:tr w:rsidR="002B2C73" w:rsidRPr="002B2C73" w14:paraId="4642979B" w14:textId="77777777" w:rsidTr="004B6B9F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51127F59" w14:textId="552DC043" w:rsidR="007D4AD8" w:rsidRPr="002B2C73" w:rsidRDefault="007D4AD8" w:rsidP="007D4AD8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4DAC4CE0" w14:textId="5735BF14" w:rsidR="007D4AD8" w:rsidRPr="002B2C73" w:rsidRDefault="007D4AD8" w:rsidP="007D4AD8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1257285.86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660E1B85" w14:textId="43F03BF4" w:rsidR="007D4AD8" w:rsidRPr="002B2C73" w:rsidRDefault="007D4AD8" w:rsidP="007D4AD8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2530989.46</w:t>
            </w:r>
          </w:p>
        </w:tc>
      </w:tr>
      <w:tr w:rsidR="002B2C73" w:rsidRPr="002B2C73" w14:paraId="2847DA92" w14:textId="77777777" w:rsidTr="004B6B9F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03BEEA6E" w14:textId="7238E9BD" w:rsidR="007D4AD8" w:rsidRPr="002B2C73" w:rsidRDefault="007D4AD8" w:rsidP="007D4AD8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13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4E343EA0" w14:textId="0C6BD94C" w:rsidR="007D4AD8" w:rsidRPr="002B2C73" w:rsidRDefault="007D4AD8" w:rsidP="007D4AD8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1257294.86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45535099" w14:textId="207BDFCD" w:rsidR="007D4AD8" w:rsidRPr="002B2C73" w:rsidRDefault="007D4AD8" w:rsidP="007D4AD8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2531002.60</w:t>
            </w:r>
          </w:p>
        </w:tc>
      </w:tr>
      <w:tr w:rsidR="002B2C73" w:rsidRPr="002B2C73" w14:paraId="448AF784" w14:textId="77777777" w:rsidTr="004B6B9F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6798D679" w14:textId="4B456EE0" w:rsidR="007D4AD8" w:rsidRPr="002B2C73" w:rsidRDefault="007D4AD8" w:rsidP="007D4AD8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14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6D68CC13" w14:textId="41BB5214" w:rsidR="007D4AD8" w:rsidRPr="002B2C73" w:rsidRDefault="007D4AD8" w:rsidP="007D4AD8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1257305.58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6869F939" w14:textId="4A48A6C7" w:rsidR="007D4AD8" w:rsidRPr="002B2C73" w:rsidRDefault="007D4AD8" w:rsidP="007D4AD8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2531018.25</w:t>
            </w:r>
          </w:p>
        </w:tc>
      </w:tr>
      <w:tr w:rsidR="007D4AD8" w:rsidRPr="002B2C73" w14:paraId="6607C198" w14:textId="77777777" w:rsidTr="004B6B9F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22466DCE" w14:textId="6032EE24" w:rsidR="007D4AD8" w:rsidRPr="002B2C73" w:rsidRDefault="007D4AD8" w:rsidP="007D4AD8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02EF2C11" w14:textId="1CE6D0B8" w:rsidR="007D4AD8" w:rsidRPr="002B2C73" w:rsidRDefault="007D4AD8" w:rsidP="007D4AD8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1257346.99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2C7A2C71" w14:textId="5DE1DD10" w:rsidR="007D4AD8" w:rsidRPr="002B2C73" w:rsidRDefault="007D4AD8" w:rsidP="007D4AD8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2530988.70</w:t>
            </w:r>
          </w:p>
        </w:tc>
      </w:tr>
    </w:tbl>
    <w:p w14:paraId="12756BF1" w14:textId="77777777" w:rsidR="007D4AD8" w:rsidRPr="002B2C73" w:rsidRDefault="007D4AD8" w:rsidP="006E395B">
      <w:pPr>
        <w:pStyle w:val="affffc"/>
        <w:sectPr w:rsidR="007D4AD8" w:rsidRPr="002B2C73" w:rsidSect="007D4AD8">
          <w:type w:val="continuous"/>
          <w:pgSz w:w="11906" w:h="16838" w:code="9"/>
          <w:pgMar w:top="1134" w:right="567" w:bottom="1134" w:left="1418" w:header="425" w:footer="283" w:gutter="0"/>
          <w:cols w:num="2" w:space="0"/>
          <w:docGrid w:linePitch="381"/>
        </w:sectPr>
      </w:pPr>
    </w:p>
    <w:p w14:paraId="14CADB8C" w14:textId="1C7DC51C" w:rsidR="006E395B" w:rsidRPr="002B2C73" w:rsidRDefault="006E395B" w:rsidP="006E395B">
      <w:pPr>
        <w:pStyle w:val="affffc"/>
      </w:pPr>
      <w:r w:rsidRPr="002B2C73">
        <w:t xml:space="preserve">Таблица </w:t>
      </w:r>
      <w:r w:rsidR="0047434E" w:rsidRPr="002B2C73">
        <w:t>9</w:t>
      </w:r>
    </w:p>
    <w:p w14:paraId="4555444E" w14:textId="79B680ED" w:rsidR="006E395B" w:rsidRPr="002B2C73" w:rsidRDefault="006E395B" w:rsidP="006E395B">
      <w:pPr>
        <w:pStyle w:val="affffd"/>
        <w:sectPr w:rsidR="006E395B" w:rsidRPr="002B2C73" w:rsidSect="0067171C">
          <w:type w:val="continuous"/>
          <w:pgSz w:w="11906" w:h="16838" w:code="9"/>
          <w:pgMar w:top="1134" w:right="567" w:bottom="1134" w:left="1418" w:header="425" w:footer="283" w:gutter="0"/>
          <w:cols w:space="0"/>
          <w:docGrid w:linePitch="381"/>
        </w:sectPr>
      </w:pPr>
      <w:r w:rsidRPr="002B2C73">
        <w:t xml:space="preserve">Перечень координат характерных точек образуемого земельного участка </w:t>
      </w:r>
      <w:r w:rsidR="0047434E" w:rsidRPr="002B2C73">
        <w:t>ЗУ:18</w:t>
      </w:r>
    </w:p>
    <w:tbl>
      <w:tblPr>
        <w:tblW w:w="49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53"/>
        <w:gridCol w:w="1654"/>
        <w:gridCol w:w="1654"/>
      </w:tblGrid>
      <w:tr w:rsidR="002B2C73" w:rsidRPr="002B2C73" w14:paraId="54CCF8F7" w14:textId="77777777" w:rsidTr="004B6B9F">
        <w:trPr>
          <w:trHeight w:val="680"/>
          <w:tblHeader/>
          <w:jc w:val="center"/>
        </w:trPr>
        <w:tc>
          <w:tcPr>
            <w:tcW w:w="1653" w:type="dxa"/>
            <w:shd w:val="clear" w:color="auto" w:fill="auto"/>
            <w:noWrap/>
            <w:vAlign w:val="center"/>
          </w:tcPr>
          <w:p w14:paraId="732A31E2" w14:textId="77777777" w:rsidR="006E395B" w:rsidRPr="002B2C73" w:rsidRDefault="006E395B" w:rsidP="004B6B9F">
            <w:pPr>
              <w:pStyle w:val="affff8"/>
              <w:rPr>
                <w:rFonts w:cs="Times New Roman"/>
                <w:szCs w:val="24"/>
              </w:rPr>
            </w:pPr>
            <w:r w:rsidRPr="002B2C73">
              <w:rPr>
                <w:rFonts w:cs="Times New Roman"/>
                <w:szCs w:val="24"/>
              </w:rPr>
              <w:t>Номер поворотной точки</w:t>
            </w:r>
          </w:p>
        </w:tc>
        <w:tc>
          <w:tcPr>
            <w:tcW w:w="1654" w:type="dxa"/>
            <w:shd w:val="clear" w:color="auto" w:fill="auto"/>
            <w:noWrap/>
            <w:vAlign w:val="center"/>
          </w:tcPr>
          <w:p w14:paraId="34C8AB3B" w14:textId="77777777" w:rsidR="006E395B" w:rsidRPr="002B2C73" w:rsidRDefault="006E395B" w:rsidP="004B6B9F">
            <w:pPr>
              <w:pStyle w:val="affff8"/>
              <w:rPr>
                <w:rFonts w:cs="Times New Roman"/>
                <w:szCs w:val="24"/>
              </w:rPr>
            </w:pPr>
            <w:r w:rsidRPr="002B2C73">
              <w:rPr>
                <w:rFonts w:cs="Times New Roman"/>
                <w:szCs w:val="24"/>
              </w:rPr>
              <w:t>X (м)</w:t>
            </w:r>
          </w:p>
        </w:tc>
        <w:tc>
          <w:tcPr>
            <w:tcW w:w="1654" w:type="dxa"/>
            <w:shd w:val="clear" w:color="auto" w:fill="auto"/>
            <w:noWrap/>
            <w:vAlign w:val="center"/>
          </w:tcPr>
          <w:p w14:paraId="115DC14A" w14:textId="77777777" w:rsidR="006E395B" w:rsidRPr="002B2C73" w:rsidRDefault="006E395B" w:rsidP="004B6B9F">
            <w:pPr>
              <w:pStyle w:val="affff8"/>
              <w:rPr>
                <w:rFonts w:cs="Times New Roman"/>
                <w:szCs w:val="24"/>
              </w:rPr>
            </w:pPr>
            <w:r w:rsidRPr="002B2C73">
              <w:rPr>
                <w:rFonts w:cs="Times New Roman"/>
                <w:szCs w:val="24"/>
              </w:rPr>
              <w:t>Y (м)</w:t>
            </w:r>
          </w:p>
        </w:tc>
      </w:tr>
      <w:tr w:rsidR="002B2C73" w:rsidRPr="002B2C73" w14:paraId="1BD8E886" w14:textId="77777777" w:rsidTr="004B6B9F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7807B3" w14:textId="77777777" w:rsidR="006E395B" w:rsidRPr="002B2C73" w:rsidRDefault="006E395B" w:rsidP="004B6B9F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b/>
                <w:bCs/>
              </w:rPr>
              <w:t>Контур1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CC546A" w14:textId="77777777" w:rsidR="006E395B" w:rsidRPr="002B2C73" w:rsidRDefault="006E395B" w:rsidP="004B6B9F">
            <w:pPr>
              <w:pStyle w:val="affff9"/>
              <w:rPr>
                <w:rFonts w:cs="Times New Roman"/>
                <w:szCs w:val="24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CF400D" w14:textId="77777777" w:rsidR="006E395B" w:rsidRPr="002B2C73" w:rsidRDefault="006E395B" w:rsidP="004B6B9F">
            <w:pPr>
              <w:pStyle w:val="affff9"/>
              <w:rPr>
                <w:rFonts w:cs="Times New Roman"/>
                <w:szCs w:val="24"/>
              </w:rPr>
            </w:pPr>
          </w:p>
        </w:tc>
      </w:tr>
      <w:tr w:rsidR="002B2C73" w:rsidRPr="002B2C73" w14:paraId="1660D7DA" w14:textId="77777777" w:rsidTr="004B6B9F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6B5D2030" w14:textId="65A8CE46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6EA8C486" w14:textId="17FE4AF1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1257232.78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5B8848E1" w14:textId="118DCE87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2530970.37</w:t>
            </w:r>
          </w:p>
        </w:tc>
      </w:tr>
      <w:tr w:rsidR="002B2C73" w:rsidRPr="002B2C73" w14:paraId="224A3D9A" w14:textId="77777777" w:rsidTr="004B6B9F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1C458031" w14:textId="0838D5C2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3153A1E8" w14:textId="076D163F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1257281.13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70770D68" w14:textId="7EFB2D26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2531038.98</w:t>
            </w:r>
          </w:p>
        </w:tc>
      </w:tr>
      <w:tr w:rsidR="002B2C73" w:rsidRPr="002B2C73" w14:paraId="03CF5108" w14:textId="77777777" w:rsidTr="004B6B9F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152A094D" w14:textId="050008D7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3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08B385F9" w14:textId="6D5FC14C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1257217.32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6A27615E" w14:textId="0D876C5C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2531085.09</w:t>
            </w:r>
          </w:p>
        </w:tc>
      </w:tr>
      <w:tr w:rsidR="002B2C73" w:rsidRPr="002B2C73" w14:paraId="61E67CCF" w14:textId="77777777" w:rsidTr="004B6B9F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43645960" w14:textId="1F54C0B1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4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7BC59DED" w14:textId="117113C8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1257199.40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67487612" w14:textId="3A108C17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2531060.85</w:t>
            </w:r>
          </w:p>
        </w:tc>
      </w:tr>
      <w:tr w:rsidR="002B2C73" w:rsidRPr="002B2C73" w14:paraId="356D23AA" w14:textId="77777777" w:rsidTr="004B6B9F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624EFD18" w14:textId="27DB1D2F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5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0B507124" w14:textId="1BFB4AD9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1257167.32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28112961" w14:textId="12733835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2531017.46</w:t>
            </w:r>
          </w:p>
        </w:tc>
      </w:tr>
      <w:tr w:rsidR="0043225E" w:rsidRPr="002B2C73" w14:paraId="0DB355B3" w14:textId="77777777" w:rsidTr="004B6B9F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36FDF7CA" w14:textId="694006C5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4817E1B7" w14:textId="58509246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1257232.78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573B0172" w14:textId="2608780C" w:rsidR="0043225E" w:rsidRPr="002B2C73" w:rsidRDefault="0043225E" w:rsidP="0043225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2530970.37</w:t>
            </w:r>
          </w:p>
        </w:tc>
      </w:tr>
    </w:tbl>
    <w:p w14:paraId="39CD8A47" w14:textId="77777777" w:rsidR="00CE081C" w:rsidRPr="002B2C73" w:rsidRDefault="00CE081C" w:rsidP="006E395B">
      <w:pPr>
        <w:pStyle w:val="affffc"/>
        <w:sectPr w:rsidR="00CE081C" w:rsidRPr="002B2C73" w:rsidSect="00CE081C">
          <w:type w:val="continuous"/>
          <w:pgSz w:w="11906" w:h="16838" w:code="9"/>
          <w:pgMar w:top="1134" w:right="567" w:bottom="1134" w:left="1418" w:header="425" w:footer="283" w:gutter="0"/>
          <w:cols w:num="2" w:space="0"/>
          <w:docGrid w:linePitch="381"/>
        </w:sectPr>
      </w:pPr>
    </w:p>
    <w:p w14:paraId="745A69A3" w14:textId="317A3EF2" w:rsidR="006E395B" w:rsidRPr="002B2C73" w:rsidRDefault="006E395B" w:rsidP="006E395B">
      <w:pPr>
        <w:pStyle w:val="affffc"/>
      </w:pPr>
      <w:r w:rsidRPr="002B2C73">
        <w:t xml:space="preserve">Таблица </w:t>
      </w:r>
      <w:r w:rsidR="005717EE" w:rsidRPr="002B2C73">
        <w:t>10</w:t>
      </w:r>
    </w:p>
    <w:p w14:paraId="4B93962A" w14:textId="287D8C8A" w:rsidR="006E395B" w:rsidRPr="002B2C73" w:rsidRDefault="006E395B" w:rsidP="006E395B">
      <w:pPr>
        <w:pStyle w:val="affffd"/>
        <w:sectPr w:rsidR="006E395B" w:rsidRPr="002B2C73" w:rsidSect="0067171C">
          <w:type w:val="continuous"/>
          <w:pgSz w:w="11906" w:h="16838" w:code="9"/>
          <w:pgMar w:top="1134" w:right="567" w:bottom="1134" w:left="1418" w:header="425" w:footer="283" w:gutter="0"/>
          <w:cols w:space="0"/>
          <w:docGrid w:linePitch="381"/>
        </w:sectPr>
      </w:pPr>
      <w:r w:rsidRPr="002B2C73">
        <w:t xml:space="preserve">Перечень координат характерных точек образуемого земельного участка </w:t>
      </w:r>
      <w:r w:rsidR="00FB5A2F" w:rsidRPr="002B2C73">
        <w:t>ЗУ:19</w:t>
      </w:r>
    </w:p>
    <w:tbl>
      <w:tblPr>
        <w:tblW w:w="49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53"/>
        <w:gridCol w:w="1654"/>
        <w:gridCol w:w="1654"/>
      </w:tblGrid>
      <w:tr w:rsidR="002B2C73" w:rsidRPr="002B2C73" w14:paraId="0D4E45C9" w14:textId="77777777" w:rsidTr="004B6B9F">
        <w:trPr>
          <w:trHeight w:val="680"/>
          <w:tblHeader/>
          <w:jc w:val="center"/>
        </w:trPr>
        <w:tc>
          <w:tcPr>
            <w:tcW w:w="1653" w:type="dxa"/>
            <w:shd w:val="clear" w:color="auto" w:fill="auto"/>
            <w:noWrap/>
            <w:vAlign w:val="center"/>
          </w:tcPr>
          <w:p w14:paraId="77F49E26" w14:textId="77777777" w:rsidR="006E395B" w:rsidRPr="002B2C73" w:rsidRDefault="006E395B" w:rsidP="004B6B9F">
            <w:pPr>
              <w:pStyle w:val="affff8"/>
              <w:rPr>
                <w:rFonts w:cs="Times New Roman"/>
                <w:szCs w:val="24"/>
              </w:rPr>
            </w:pPr>
            <w:r w:rsidRPr="002B2C73">
              <w:rPr>
                <w:rFonts w:cs="Times New Roman"/>
                <w:szCs w:val="24"/>
              </w:rPr>
              <w:t>Номер поворотной точки</w:t>
            </w:r>
          </w:p>
        </w:tc>
        <w:tc>
          <w:tcPr>
            <w:tcW w:w="1654" w:type="dxa"/>
            <w:shd w:val="clear" w:color="auto" w:fill="auto"/>
            <w:noWrap/>
            <w:vAlign w:val="center"/>
          </w:tcPr>
          <w:p w14:paraId="7E641049" w14:textId="77777777" w:rsidR="006E395B" w:rsidRPr="002B2C73" w:rsidRDefault="006E395B" w:rsidP="004B6B9F">
            <w:pPr>
              <w:pStyle w:val="affff8"/>
              <w:rPr>
                <w:rFonts w:cs="Times New Roman"/>
                <w:szCs w:val="24"/>
              </w:rPr>
            </w:pPr>
            <w:r w:rsidRPr="002B2C73">
              <w:rPr>
                <w:rFonts w:cs="Times New Roman"/>
                <w:szCs w:val="24"/>
              </w:rPr>
              <w:t>X (м)</w:t>
            </w:r>
          </w:p>
        </w:tc>
        <w:tc>
          <w:tcPr>
            <w:tcW w:w="1654" w:type="dxa"/>
            <w:shd w:val="clear" w:color="auto" w:fill="auto"/>
            <w:noWrap/>
            <w:vAlign w:val="center"/>
          </w:tcPr>
          <w:p w14:paraId="5FD1C3B8" w14:textId="77777777" w:rsidR="006E395B" w:rsidRPr="002B2C73" w:rsidRDefault="006E395B" w:rsidP="004B6B9F">
            <w:pPr>
              <w:pStyle w:val="affff8"/>
              <w:rPr>
                <w:rFonts w:cs="Times New Roman"/>
                <w:szCs w:val="24"/>
              </w:rPr>
            </w:pPr>
            <w:r w:rsidRPr="002B2C73">
              <w:rPr>
                <w:rFonts w:cs="Times New Roman"/>
                <w:szCs w:val="24"/>
              </w:rPr>
              <w:t>Y (м)</w:t>
            </w:r>
          </w:p>
        </w:tc>
      </w:tr>
      <w:tr w:rsidR="002B2C73" w:rsidRPr="002B2C73" w14:paraId="696C87E6" w14:textId="77777777" w:rsidTr="004B6B9F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D7DEA1" w14:textId="77777777" w:rsidR="006E395B" w:rsidRPr="002B2C73" w:rsidRDefault="006E395B" w:rsidP="004B6B9F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b/>
                <w:bCs/>
              </w:rPr>
              <w:t>Контур1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847938" w14:textId="77777777" w:rsidR="006E395B" w:rsidRPr="002B2C73" w:rsidRDefault="006E395B" w:rsidP="004B6B9F">
            <w:pPr>
              <w:pStyle w:val="affff9"/>
              <w:rPr>
                <w:rFonts w:cs="Times New Roman"/>
                <w:szCs w:val="24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2B0BB3" w14:textId="77777777" w:rsidR="006E395B" w:rsidRPr="002B2C73" w:rsidRDefault="006E395B" w:rsidP="004B6B9F">
            <w:pPr>
              <w:pStyle w:val="affff9"/>
              <w:rPr>
                <w:rFonts w:cs="Times New Roman"/>
                <w:szCs w:val="24"/>
              </w:rPr>
            </w:pPr>
          </w:p>
        </w:tc>
      </w:tr>
      <w:tr w:rsidR="002B2C73" w:rsidRPr="002B2C73" w14:paraId="385F1FD3" w14:textId="77777777" w:rsidTr="004B6B9F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03A67367" w14:textId="7D6E11F8" w:rsidR="00FB5A2F" w:rsidRPr="002B2C73" w:rsidRDefault="00FB5A2F" w:rsidP="00FB5A2F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23A5D8AA" w14:textId="59388AF1" w:rsidR="00FB5A2F" w:rsidRPr="002B2C73" w:rsidRDefault="00FB5A2F" w:rsidP="00FB5A2F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1257240.62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2C75A59C" w14:textId="03FB014E" w:rsidR="00FB5A2F" w:rsidRPr="002B2C73" w:rsidRDefault="00FB5A2F" w:rsidP="00FB5A2F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2530964.73</w:t>
            </w:r>
          </w:p>
        </w:tc>
      </w:tr>
      <w:tr w:rsidR="002B2C73" w:rsidRPr="002B2C73" w14:paraId="60654C15" w14:textId="77777777" w:rsidTr="004B6B9F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3454A670" w14:textId="41E3ADB7" w:rsidR="00FB5A2F" w:rsidRPr="002B2C73" w:rsidRDefault="00FB5A2F" w:rsidP="00FB5A2F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2E81E6CA" w14:textId="592A17FE" w:rsidR="00FB5A2F" w:rsidRPr="002B2C73" w:rsidRDefault="00FB5A2F" w:rsidP="00FB5A2F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1257264.67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487F8D87" w14:textId="4CDF9257" w:rsidR="00FB5A2F" w:rsidRPr="002B2C73" w:rsidRDefault="00FB5A2F" w:rsidP="00FB5A2F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2530998.86</w:t>
            </w:r>
          </w:p>
        </w:tc>
      </w:tr>
      <w:tr w:rsidR="002B2C73" w:rsidRPr="002B2C73" w14:paraId="538AA159" w14:textId="77777777" w:rsidTr="004B6B9F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2924ABE1" w14:textId="23CA3D3E" w:rsidR="00FB5A2F" w:rsidRPr="002B2C73" w:rsidRDefault="00FB5A2F" w:rsidP="00FB5A2F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3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7EE29FF1" w14:textId="2528D34A" w:rsidR="00FB5A2F" w:rsidRPr="002B2C73" w:rsidRDefault="00FB5A2F" w:rsidP="00FB5A2F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1257273.02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571ECC26" w14:textId="3C163F7C" w:rsidR="00FB5A2F" w:rsidRPr="002B2C73" w:rsidRDefault="00FB5A2F" w:rsidP="00FB5A2F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2530993.52</w:t>
            </w:r>
          </w:p>
        </w:tc>
      </w:tr>
      <w:tr w:rsidR="002B2C73" w:rsidRPr="002B2C73" w14:paraId="3053E469" w14:textId="77777777" w:rsidTr="004B6B9F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085CC17B" w14:textId="3C63B211" w:rsidR="00FB5A2F" w:rsidRPr="002B2C73" w:rsidRDefault="00FB5A2F" w:rsidP="00FB5A2F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4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69773F9B" w14:textId="0A6087CD" w:rsidR="00FB5A2F" w:rsidRPr="002B2C73" w:rsidRDefault="00FB5A2F" w:rsidP="00FB5A2F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1257295.39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1ED018CB" w14:textId="1144F7CF" w:rsidR="00FB5A2F" w:rsidRPr="002B2C73" w:rsidRDefault="00FB5A2F" w:rsidP="00FB5A2F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2531025.27</w:t>
            </w:r>
          </w:p>
        </w:tc>
      </w:tr>
      <w:tr w:rsidR="002B2C73" w:rsidRPr="002B2C73" w14:paraId="3A93042D" w14:textId="77777777" w:rsidTr="004B6B9F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1D6E609F" w14:textId="3D771BE1" w:rsidR="00FB5A2F" w:rsidRPr="002B2C73" w:rsidRDefault="00FB5A2F" w:rsidP="00FB5A2F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5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2E7D6A63" w14:textId="37918745" w:rsidR="00FB5A2F" w:rsidRPr="002B2C73" w:rsidRDefault="00FB5A2F" w:rsidP="00FB5A2F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1257317.92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1C671B67" w14:textId="2F17400A" w:rsidR="00FB5A2F" w:rsidRPr="002B2C73" w:rsidRDefault="00FB5A2F" w:rsidP="00FB5A2F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2531057.23</w:t>
            </w:r>
          </w:p>
        </w:tc>
      </w:tr>
      <w:tr w:rsidR="002B2C73" w:rsidRPr="002B2C73" w14:paraId="0A0C33B2" w14:textId="77777777" w:rsidTr="004B6B9F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3514104F" w14:textId="73828ED5" w:rsidR="00FB5A2F" w:rsidRPr="002B2C73" w:rsidRDefault="00FB5A2F" w:rsidP="00FB5A2F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6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5DC277FF" w14:textId="2C82B94F" w:rsidR="00FB5A2F" w:rsidRPr="002B2C73" w:rsidRDefault="00FB5A2F" w:rsidP="00FB5A2F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1257316.76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08824E8D" w14:textId="14F9A448" w:rsidR="00FB5A2F" w:rsidRPr="002B2C73" w:rsidRDefault="00FB5A2F" w:rsidP="00FB5A2F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2531058.10</w:t>
            </w:r>
          </w:p>
        </w:tc>
      </w:tr>
      <w:tr w:rsidR="002B2C73" w:rsidRPr="002B2C73" w14:paraId="4CB6241D" w14:textId="77777777" w:rsidTr="004B6B9F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1127D72F" w14:textId="0FD5D699" w:rsidR="00FB5A2F" w:rsidRPr="002B2C73" w:rsidRDefault="00FB5A2F" w:rsidP="00FB5A2F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7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4076DD4C" w14:textId="39C0C900" w:rsidR="00FB5A2F" w:rsidRPr="002B2C73" w:rsidRDefault="00FB5A2F" w:rsidP="00FB5A2F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1257301.95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2B14816E" w14:textId="7960C054" w:rsidR="00FB5A2F" w:rsidRPr="002B2C73" w:rsidRDefault="00FB5A2F" w:rsidP="00FB5A2F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2531068.54</w:t>
            </w:r>
          </w:p>
        </w:tc>
      </w:tr>
      <w:tr w:rsidR="002B2C73" w:rsidRPr="002B2C73" w14:paraId="747F75BD" w14:textId="77777777" w:rsidTr="004B6B9F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02944D7F" w14:textId="38ED73EC" w:rsidR="00FB5A2F" w:rsidRPr="002B2C73" w:rsidRDefault="00FB5A2F" w:rsidP="00FB5A2F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8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0E6DB644" w14:textId="6EA61BE9" w:rsidR="00FB5A2F" w:rsidRPr="002B2C73" w:rsidRDefault="00FB5A2F" w:rsidP="00FB5A2F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1257281.13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21F5F9DE" w14:textId="3F582F68" w:rsidR="00FB5A2F" w:rsidRPr="002B2C73" w:rsidRDefault="00FB5A2F" w:rsidP="00FB5A2F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2531038.98</w:t>
            </w:r>
          </w:p>
        </w:tc>
      </w:tr>
      <w:tr w:rsidR="002B2C73" w:rsidRPr="002B2C73" w14:paraId="1DCB6F27" w14:textId="77777777" w:rsidTr="004B6B9F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58D4C76C" w14:textId="11D5029D" w:rsidR="00FB5A2F" w:rsidRPr="002B2C73" w:rsidRDefault="00FB5A2F" w:rsidP="00FB5A2F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9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75F36C7F" w14:textId="19CEC98E" w:rsidR="00FB5A2F" w:rsidRPr="002B2C73" w:rsidRDefault="00FB5A2F" w:rsidP="00FB5A2F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1257232.78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1696446B" w14:textId="69DF8FA6" w:rsidR="00FB5A2F" w:rsidRPr="002B2C73" w:rsidRDefault="00FB5A2F" w:rsidP="00FB5A2F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2530970.37</w:t>
            </w:r>
          </w:p>
        </w:tc>
      </w:tr>
      <w:tr w:rsidR="00FB5A2F" w:rsidRPr="002B2C73" w14:paraId="73316074" w14:textId="77777777" w:rsidTr="004B6B9F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2073DA13" w14:textId="74AD3A5D" w:rsidR="00FB5A2F" w:rsidRPr="002B2C73" w:rsidRDefault="00FB5A2F" w:rsidP="00FB5A2F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1781D981" w14:textId="359B4314" w:rsidR="00FB5A2F" w:rsidRPr="002B2C73" w:rsidRDefault="00FB5A2F" w:rsidP="00FB5A2F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1257240.62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6B81F218" w14:textId="7AFA94EC" w:rsidR="00FB5A2F" w:rsidRPr="002B2C73" w:rsidRDefault="00FB5A2F" w:rsidP="00FB5A2F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2530964.73</w:t>
            </w:r>
          </w:p>
        </w:tc>
      </w:tr>
    </w:tbl>
    <w:p w14:paraId="3377C283" w14:textId="249C21D6" w:rsidR="00CB4436" w:rsidRPr="002B2C73" w:rsidRDefault="00CB4436" w:rsidP="00F00034">
      <w:pPr>
        <w:jc w:val="center"/>
        <w:sectPr w:rsidR="00CB4436" w:rsidRPr="002B2C73" w:rsidSect="00FB5A2F">
          <w:type w:val="continuous"/>
          <w:pgSz w:w="11906" w:h="16838" w:code="9"/>
          <w:pgMar w:top="1134" w:right="567" w:bottom="1134" w:left="1418" w:header="425" w:footer="283" w:gutter="0"/>
          <w:cols w:num="2" w:space="0"/>
          <w:docGrid w:linePitch="381"/>
        </w:sectPr>
      </w:pPr>
    </w:p>
    <w:p w14:paraId="08169064" w14:textId="4F552393" w:rsidR="00F00034" w:rsidRPr="002B2C73" w:rsidRDefault="00F00034" w:rsidP="00F00034">
      <w:pPr>
        <w:jc w:val="center"/>
        <w:rPr>
          <w:b/>
        </w:rPr>
      </w:pPr>
      <w:r w:rsidRPr="002B2C73">
        <w:rPr>
          <w:b/>
        </w:rPr>
        <w:lastRenderedPageBreak/>
        <w:t>2 этап</w:t>
      </w:r>
    </w:p>
    <w:p w14:paraId="468ED887" w14:textId="40D3A8FC" w:rsidR="003D1735" w:rsidRPr="002B2C73" w:rsidRDefault="003D1735" w:rsidP="003D1735">
      <w:pPr>
        <w:pStyle w:val="affffc"/>
      </w:pPr>
      <w:r w:rsidRPr="002B2C73">
        <w:t xml:space="preserve">Таблица </w:t>
      </w:r>
      <w:r w:rsidR="00F64EF3" w:rsidRPr="002B2C73">
        <w:t>11</w:t>
      </w:r>
    </w:p>
    <w:p w14:paraId="71158756" w14:textId="344EBFB2" w:rsidR="003D1735" w:rsidRPr="002B2C73" w:rsidRDefault="003D1735" w:rsidP="003D1735">
      <w:pPr>
        <w:pStyle w:val="affffd"/>
        <w:sectPr w:rsidR="003D1735" w:rsidRPr="002B2C73" w:rsidSect="00CB4436">
          <w:pgSz w:w="11906" w:h="16838" w:code="9"/>
          <w:pgMar w:top="1134" w:right="567" w:bottom="1134" w:left="1418" w:header="425" w:footer="283" w:gutter="0"/>
          <w:cols w:space="0"/>
          <w:docGrid w:linePitch="381"/>
        </w:sectPr>
      </w:pPr>
      <w:r w:rsidRPr="002B2C73">
        <w:t>Перечень координат характерных точек образуемого земельного участка ЗУ:</w:t>
      </w:r>
      <w:r w:rsidR="005816D3" w:rsidRPr="002B2C73">
        <w:t>1</w:t>
      </w:r>
    </w:p>
    <w:tbl>
      <w:tblPr>
        <w:tblW w:w="49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53"/>
        <w:gridCol w:w="1654"/>
        <w:gridCol w:w="1654"/>
      </w:tblGrid>
      <w:tr w:rsidR="002B2C73" w:rsidRPr="002B2C73" w14:paraId="715CFFE6" w14:textId="77777777" w:rsidTr="00AB1B39">
        <w:trPr>
          <w:trHeight w:val="680"/>
          <w:tblHeader/>
        </w:trPr>
        <w:tc>
          <w:tcPr>
            <w:tcW w:w="1653" w:type="dxa"/>
            <w:shd w:val="clear" w:color="auto" w:fill="auto"/>
            <w:noWrap/>
            <w:vAlign w:val="center"/>
          </w:tcPr>
          <w:p w14:paraId="61F5D557" w14:textId="77777777" w:rsidR="003D1735" w:rsidRPr="002B2C73" w:rsidRDefault="003D1735" w:rsidP="006B7FC9">
            <w:pPr>
              <w:pStyle w:val="affff8"/>
              <w:rPr>
                <w:rFonts w:cs="Times New Roman"/>
                <w:szCs w:val="24"/>
              </w:rPr>
            </w:pPr>
            <w:r w:rsidRPr="002B2C73">
              <w:rPr>
                <w:rFonts w:cs="Times New Roman"/>
                <w:szCs w:val="24"/>
              </w:rPr>
              <w:t>Номер поворотной точки</w:t>
            </w:r>
          </w:p>
        </w:tc>
        <w:tc>
          <w:tcPr>
            <w:tcW w:w="1654" w:type="dxa"/>
            <w:shd w:val="clear" w:color="auto" w:fill="auto"/>
            <w:noWrap/>
            <w:vAlign w:val="center"/>
          </w:tcPr>
          <w:p w14:paraId="2F066869" w14:textId="77777777" w:rsidR="003D1735" w:rsidRPr="002B2C73" w:rsidRDefault="003D1735" w:rsidP="006B7FC9">
            <w:pPr>
              <w:pStyle w:val="affff8"/>
              <w:rPr>
                <w:rFonts w:cs="Times New Roman"/>
                <w:szCs w:val="24"/>
              </w:rPr>
            </w:pPr>
            <w:r w:rsidRPr="002B2C73">
              <w:rPr>
                <w:rFonts w:cs="Times New Roman"/>
                <w:szCs w:val="24"/>
              </w:rPr>
              <w:t>X (м)</w:t>
            </w:r>
          </w:p>
        </w:tc>
        <w:tc>
          <w:tcPr>
            <w:tcW w:w="1654" w:type="dxa"/>
            <w:shd w:val="clear" w:color="auto" w:fill="auto"/>
            <w:noWrap/>
            <w:vAlign w:val="center"/>
          </w:tcPr>
          <w:p w14:paraId="23E05D03" w14:textId="77777777" w:rsidR="003D1735" w:rsidRPr="002B2C73" w:rsidRDefault="003D1735" w:rsidP="006B7FC9">
            <w:pPr>
              <w:pStyle w:val="affff8"/>
              <w:rPr>
                <w:rFonts w:cs="Times New Roman"/>
                <w:szCs w:val="24"/>
              </w:rPr>
            </w:pPr>
            <w:r w:rsidRPr="002B2C73">
              <w:rPr>
                <w:rFonts w:cs="Times New Roman"/>
                <w:szCs w:val="24"/>
              </w:rPr>
              <w:t>Y (м)</w:t>
            </w:r>
          </w:p>
        </w:tc>
      </w:tr>
      <w:tr w:rsidR="002B2C73" w:rsidRPr="002B2C73" w14:paraId="092EA1AC" w14:textId="77777777" w:rsidTr="00AB1B39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1653" w:type="dxa"/>
            <w:shd w:val="clear" w:color="auto" w:fill="auto"/>
          </w:tcPr>
          <w:p w14:paraId="17D20328" w14:textId="68844518" w:rsidR="00D52745" w:rsidRPr="002B2C73" w:rsidRDefault="00120FCB" w:rsidP="00D52745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cs="Times New Roman"/>
                <w:b/>
                <w:bCs/>
                <w:szCs w:val="24"/>
              </w:rPr>
              <w:t>Контур1</w:t>
            </w:r>
          </w:p>
        </w:tc>
        <w:tc>
          <w:tcPr>
            <w:tcW w:w="1654" w:type="dxa"/>
            <w:vAlign w:val="center"/>
          </w:tcPr>
          <w:p w14:paraId="6ECFDEE2" w14:textId="61570AD3" w:rsidR="00D52745" w:rsidRPr="002B2C73" w:rsidRDefault="00D52745" w:rsidP="00D52745">
            <w:pPr>
              <w:pStyle w:val="affff9"/>
              <w:rPr>
                <w:rFonts w:cs="Times New Roman"/>
                <w:szCs w:val="24"/>
              </w:rPr>
            </w:pPr>
          </w:p>
        </w:tc>
        <w:tc>
          <w:tcPr>
            <w:tcW w:w="1654" w:type="dxa"/>
            <w:vAlign w:val="center"/>
          </w:tcPr>
          <w:p w14:paraId="37A67DA3" w14:textId="7D2A7853" w:rsidR="00D52745" w:rsidRPr="002B2C73" w:rsidRDefault="00D52745" w:rsidP="00D52745">
            <w:pPr>
              <w:pStyle w:val="affff9"/>
              <w:rPr>
                <w:rFonts w:cs="Times New Roman"/>
                <w:szCs w:val="24"/>
              </w:rPr>
            </w:pPr>
          </w:p>
        </w:tc>
      </w:tr>
      <w:tr w:rsidR="002B2C73" w:rsidRPr="002B2C73" w14:paraId="2CC69EAF" w14:textId="77777777" w:rsidTr="00AB1B39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1653" w:type="dxa"/>
            <w:shd w:val="clear" w:color="auto" w:fill="auto"/>
          </w:tcPr>
          <w:p w14:paraId="2308D657" w14:textId="1D108E3B" w:rsidR="00120FCB" w:rsidRPr="002B2C73" w:rsidRDefault="00120FCB" w:rsidP="00120FCB">
            <w:pPr>
              <w:pStyle w:val="affff9"/>
            </w:pPr>
            <w:r w:rsidRPr="002B2C73">
              <w:t>1</w:t>
            </w:r>
          </w:p>
        </w:tc>
        <w:tc>
          <w:tcPr>
            <w:tcW w:w="1654" w:type="dxa"/>
            <w:vAlign w:val="center"/>
          </w:tcPr>
          <w:p w14:paraId="25138D5E" w14:textId="1F2D3C56" w:rsidR="00120FCB" w:rsidRPr="002B2C73" w:rsidRDefault="00120FCB" w:rsidP="00120FCB">
            <w:pPr>
              <w:pStyle w:val="affff9"/>
              <w:rPr>
                <w:rFonts w:eastAsia="Times New Roman"/>
              </w:rPr>
            </w:pPr>
            <w:r w:rsidRPr="002B2C73">
              <w:rPr>
                <w:rFonts w:eastAsia="Times New Roman"/>
              </w:rPr>
              <w:t>1257542.09</w:t>
            </w:r>
          </w:p>
        </w:tc>
        <w:tc>
          <w:tcPr>
            <w:tcW w:w="1654" w:type="dxa"/>
            <w:vAlign w:val="center"/>
          </w:tcPr>
          <w:p w14:paraId="7A2306BE" w14:textId="257083FD" w:rsidR="00120FCB" w:rsidRPr="002B2C73" w:rsidRDefault="00120FCB" w:rsidP="00120FCB">
            <w:pPr>
              <w:pStyle w:val="affff9"/>
              <w:rPr>
                <w:rFonts w:eastAsia="Times New Roman"/>
              </w:rPr>
            </w:pPr>
            <w:r w:rsidRPr="002B2C73">
              <w:rPr>
                <w:rFonts w:eastAsia="Times New Roman"/>
              </w:rPr>
              <w:t>2531261.63</w:t>
            </w:r>
          </w:p>
        </w:tc>
      </w:tr>
      <w:tr w:rsidR="002B2C73" w:rsidRPr="002B2C73" w14:paraId="48662548" w14:textId="77777777" w:rsidTr="00AB1B39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1653" w:type="dxa"/>
            <w:shd w:val="clear" w:color="auto" w:fill="auto"/>
          </w:tcPr>
          <w:p w14:paraId="5CFCF396" w14:textId="5ADA8E1B" w:rsidR="00120FCB" w:rsidRPr="002B2C73" w:rsidRDefault="00120FCB" w:rsidP="00120FCB">
            <w:pPr>
              <w:pStyle w:val="affff9"/>
              <w:rPr>
                <w:rFonts w:cs="Times New Roman"/>
                <w:szCs w:val="24"/>
              </w:rPr>
            </w:pPr>
            <w:r w:rsidRPr="002B2C73">
              <w:t>2</w:t>
            </w:r>
          </w:p>
        </w:tc>
        <w:tc>
          <w:tcPr>
            <w:tcW w:w="1654" w:type="dxa"/>
            <w:vAlign w:val="center"/>
          </w:tcPr>
          <w:p w14:paraId="6F19B2DB" w14:textId="241DA346" w:rsidR="00120FCB" w:rsidRPr="002B2C73" w:rsidRDefault="00120FCB" w:rsidP="00120FCB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1257542.17</w:t>
            </w:r>
          </w:p>
        </w:tc>
        <w:tc>
          <w:tcPr>
            <w:tcW w:w="1654" w:type="dxa"/>
            <w:vAlign w:val="center"/>
          </w:tcPr>
          <w:p w14:paraId="47EF74F1" w14:textId="41BECE42" w:rsidR="00120FCB" w:rsidRPr="002B2C73" w:rsidRDefault="00120FCB" w:rsidP="00120FCB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2531261.75</w:t>
            </w:r>
          </w:p>
        </w:tc>
      </w:tr>
      <w:tr w:rsidR="002B2C73" w:rsidRPr="002B2C73" w14:paraId="3A24F40C" w14:textId="77777777" w:rsidTr="00AB1B39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1653" w:type="dxa"/>
            <w:shd w:val="clear" w:color="auto" w:fill="auto"/>
          </w:tcPr>
          <w:p w14:paraId="11B10BEF" w14:textId="7EF7ECD1" w:rsidR="00120FCB" w:rsidRPr="002B2C73" w:rsidRDefault="00120FCB" w:rsidP="00120FCB">
            <w:pPr>
              <w:pStyle w:val="affff9"/>
              <w:rPr>
                <w:rFonts w:cs="Times New Roman"/>
                <w:szCs w:val="24"/>
              </w:rPr>
            </w:pPr>
            <w:r w:rsidRPr="002B2C73">
              <w:t>3</w:t>
            </w:r>
          </w:p>
        </w:tc>
        <w:tc>
          <w:tcPr>
            <w:tcW w:w="1654" w:type="dxa"/>
            <w:vAlign w:val="center"/>
          </w:tcPr>
          <w:p w14:paraId="50237BF5" w14:textId="00B0529F" w:rsidR="00120FCB" w:rsidRPr="002B2C73" w:rsidRDefault="00120FCB" w:rsidP="00120FCB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1257549.34</w:t>
            </w:r>
          </w:p>
        </w:tc>
        <w:tc>
          <w:tcPr>
            <w:tcW w:w="1654" w:type="dxa"/>
            <w:vAlign w:val="center"/>
          </w:tcPr>
          <w:p w14:paraId="7C573F51" w14:textId="4659FA1D" w:rsidR="00120FCB" w:rsidRPr="002B2C73" w:rsidRDefault="00120FCB" w:rsidP="00120FCB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2531273.96</w:t>
            </w:r>
          </w:p>
        </w:tc>
      </w:tr>
      <w:tr w:rsidR="002B2C73" w:rsidRPr="002B2C73" w14:paraId="52552BD5" w14:textId="77777777" w:rsidTr="00AB1B39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1653" w:type="dxa"/>
            <w:shd w:val="clear" w:color="auto" w:fill="auto"/>
          </w:tcPr>
          <w:p w14:paraId="36B3404F" w14:textId="15000036" w:rsidR="00120FCB" w:rsidRPr="002B2C73" w:rsidRDefault="00120FCB" w:rsidP="00120FCB">
            <w:pPr>
              <w:pStyle w:val="affff9"/>
              <w:rPr>
                <w:rFonts w:cs="Times New Roman"/>
                <w:szCs w:val="24"/>
              </w:rPr>
            </w:pPr>
            <w:r w:rsidRPr="002B2C73">
              <w:t>4</w:t>
            </w:r>
          </w:p>
        </w:tc>
        <w:tc>
          <w:tcPr>
            <w:tcW w:w="1654" w:type="dxa"/>
            <w:vAlign w:val="center"/>
          </w:tcPr>
          <w:p w14:paraId="15B6E946" w14:textId="2BD4517B" w:rsidR="00120FCB" w:rsidRPr="002B2C73" w:rsidRDefault="00120FCB" w:rsidP="00120FCB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1257550.46</w:t>
            </w:r>
          </w:p>
        </w:tc>
        <w:tc>
          <w:tcPr>
            <w:tcW w:w="1654" w:type="dxa"/>
            <w:vAlign w:val="center"/>
          </w:tcPr>
          <w:p w14:paraId="251FDC5A" w14:textId="314A3764" w:rsidR="00120FCB" w:rsidRPr="002B2C73" w:rsidRDefault="00120FCB" w:rsidP="00120FCB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2531280.39</w:t>
            </w:r>
          </w:p>
        </w:tc>
      </w:tr>
      <w:tr w:rsidR="002B2C73" w:rsidRPr="002B2C73" w14:paraId="3AF5D6BE" w14:textId="77777777" w:rsidTr="00AB1B39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1653" w:type="dxa"/>
            <w:shd w:val="clear" w:color="auto" w:fill="auto"/>
          </w:tcPr>
          <w:p w14:paraId="287F5AA1" w14:textId="6645420E" w:rsidR="00120FCB" w:rsidRPr="002B2C73" w:rsidRDefault="00120FCB" w:rsidP="00120FCB">
            <w:pPr>
              <w:pStyle w:val="affff9"/>
              <w:rPr>
                <w:rFonts w:cs="Times New Roman"/>
                <w:szCs w:val="24"/>
              </w:rPr>
            </w:pPr>
            <w:r w:rsidRPr="002B2C73">
              <w:t>5</w:t>
            </w:r>
          </w:p>
        </w:tc>
        <w:tc>
          <w:tcPr>
            <w:tcW w:w="1654" w:type="dxa"/>
            <w:vAlign w:val="center"/>
          </w:tcPr>
          <w:p w14:paraId="38C49A92" w14:textId="18DA9E14" w:rsidR="00120FCB" w:rsidRPr="002B2C73" w:rsidRDefault="00120FCB" w:rsidP="00120FCB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1257547.58</w:t>
            </w:r>
          </w:p>
        </w:tc>
        <w:tc>
          <w:tcPr>
            <w:tcW w:w="1654" w:type="dxa"/>
            <w:vAlign w:val="center"/>
          </w:tcPr>
          <w:p w14:paraId="696AA2D6" w14:textId="10AC01AA" w:rsidR="00120FCB" w:rsidRPr="002B2C73" w:rsidRDefault="00120FCB" w:rsidP="00120FCB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2531284.25</w:t>
            </w:r>
          </w:p>
        </w:tc>
      </w:tr>
      <w:tr w:rsidR="002B2C73" w:rsidRPr="002B2C73" w14:paraId="269DAB70" w14:textId="77777777" w:rsidTr="00AB1B39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1653" w:type="dxa"/>
            <w:shd w:val="clear" w:color="auto" w:fill="auto"/>
          </w:tcPr>
          <w:p w14:paraId="636FF378" w14:textId="5001E2D5" w:rsidR="00120FCB" w:rsidRPr="002B2C73" w:rsidRDefault="00120FCB" w:rsidP="00120FCB">
            <w:pPr>
              <w:pStyle w:val="affff9"/>
            </w:pPr>
            <w:r w:rsidRPr="002B2C73">
              <w:t>6</w:t>
            </w:r>
          </w:p>
        </w:tc>
        <w:tc>
          <w:tcPr>
            <w:tcW w:w="1654" w:type="dxa"/>
            <w:vAlign w:val="center"/>
          </w:tcPr>
          <w:p w14:paraId="58DC2460" w14:textId="7629A8EE" w:rsidR="00120FCB" w:rsidRPr="002B2C73" w:rsidRDefault="00120FCB" w:rsidP="00120FCB">
            <w:pPr>
              <w:pStyle w:val="affff9"/>
            </w:pPr>
            <w:r w:rsidRPr="002B2C73">
              <w:rPr>
                <w:rFonts w:eastAsia="Times New Roman"/>
              </w:rPr>
              <w:t>1257546.16</w:t>
            </w:r>
          </w:p>
        </w:tc>
        <w:tc>
          <w:tcPr>
            <w:tcW w:w="1654" w:type="dxa"/>
            <w:vAlign w:val="center"/>
          </w:tcPr>
          <w:p w14:paraId="106C524A" w14:textId="14377C3C" w:rsidR="00120FCB" w:rsidRPr="002B2C73" w:rsidRDefault="00120FCB" w:rsidP="00120FCB">
            <w:pPr>
              <w:pStyle w:val="affff9"/>
            </w:pPr>
            <w:r w:rsidRPr="002B2C73">
              <w:rPr>
                <w:rFonts w:eastAsia="Times New Roman"/>
              </w:rPr>
              <w:t>2531282.28</w:t>
            </w:r>
          </w:p>
        </w:tc>
      </w:tr>
      <w:tr w:rsidR="002B2C73" w:rsidRPr="002B2C73" w14:paraId="5E81C944" w14:textId="77777777" w:rsidTr="00AB1B39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1653" w:type="dxa"/>
            <w:shd w:val="clear" w:color="auto" w:fill="auto"/>
          </w:tcPr>
          <w:p w14:paraId="60AE8F75" w14:textId="48487BB1" w:rsidR="00120FCB" w:rsidRPr="002B2C73" w:rsidRDefault="00120FCB" w:rsidP="00120FCB">
            <w:pPr>
              <w:pStyle w:val="affff9"/>
            </w:pPr>
            <w:r w:rsidRPr="002B2C73">
              <w:t>7</w:t>
            </w:r>
          </w:p>
        </w:tc>
        <w:tc>
          <w:tcPr>
            <w:tcW w:w="1654" w:type="dxa"/>
            <w:vAlign w:val="center"/>
          </w:tcPr>
          <w:p w14:paraId="23C25D5D" w14:textId="02F3A845" w:rsidR="00120FCB" w:rsidRPr="002B2C73" w:rsidRDefault="00120FCB" w:rsidP="00120FCB">
            <w:pPr>
              <w:pStyle w:val="affff9"/>
            </w:pPr>
            <w:r w:rsidRPr="002B2C73">
              <w:rPr>
                <w:rFonts w:eastAsia="Times New Roman"/>
              </w:rPr>
              <w:t>1257535.12</w:t>
            </w:r>
          </w:p>
        </w:tc>
        <w:tc>
          <w:tcPr>
            <w:tcW w:w="1654" w:type="dxa"/>
            <w:vAlign w:val="center"/>
          </w:tcPr>
          <w:p w14:paraId="728474CD" w14:textId="6CB7749F" w:rsidR="00120FCB" w:rsidRPr="002B2C73" w:rsidRDefault="00120FCB" w:rsidP="00120FCB">
            <w:pPr>
              <w:pStyle w:val="affff9"/>
            </w:pPr>
            <w:r w:rsidRPr="002B2C73">
              <w:rPr>
                <w:rFonts w:eastAsia="Times New Roman"/>
              </w:rPr>
              <w:t>2531266.68</w:t>
            </w:r>
          </w:p>
        </w:tc>
      </w:tr>
      <w:tr w:rsidR="00120FCB" w:rsidRPr="002B2C73" w14:paraId="087A37D9" w14:textId="77777777" w:rsidTr="00AB1B39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1653" w:type="dxa"/>
            <w:shd w:val="clear" w:color="auto" w:fill="auto"/>
          </w:tcPr>
          <w:p w14:paraId="043BF930" w14:textId="1DE486F0" w:rsidR="00120FCB" w:rsidRPr="002B2C73" w:rsidRDefault="00120FCB" w:rsidP="00120FCB">
            <w:pPr>
              <w:pStyle w:val="affff9"/>
              <w:rPr>
                <w:rFonts w:cs="Times New Roman"/>
                <w:szCs w:val="24"/>
              </w:rPr>
            </w:pPr>
            <w:r w:rsidRPr="002B2C73">
              <w:t>1</w:t>
            </w:r>
          </w:p>
        </w:tc>
        <w:tc>
          <w:tcPr>
            <w:tcW w:w="1654" w:type="dxa"/>
            <w:vAlign w:val="center"/>
          </w:tcPr>
          <w:p w14:paraId="0BD368D4" w14:textId="45E363E0" w:rsidR="00120FCB" w:rsidRPr="002B2C73" w:rsidRDefault="00120FCB" w:rsidP="00120FCB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1257542.09</w:t>
            </w:r>
          </w:p>
        </w:tc>
        <w:tc>
          <w:tcPr>
            <w:tcW w:w="1654" w:type="dxa"/>
            <w:vAlign w:val="center"/>
          </w:tcPr>
          <w:p w14:paraId="48693DF2" w14:textId="7D1476E6" w:rsidR="00120FCB" w:rsidRPr="002B2C73" w:rsidRDefault="00120FCB" w:rsidP="00120FCB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2531261.63</w:t>
            </w:r>
          </w:p>
        </w:tc>
      </w:tr>
    </w:tbl>
    <w:p w14:paraId="74B3FB8E" w14:textId="77777777" w:rsidR="003D1735" w:rsidRPr="002B2C73" w:rsidRDefault="003D1735" w:rsidP="00A660CD">
      <w:pPr>
        <w:sectPr w:rsidR="003D1735" w:rsidRPr="002B2C73" w:rsidSect="003D1735">
          <w:type w:val="continuous"/>
          <w:pgSz w:w="11906" w:h="16838" w:code="9"/>
          <w:pgMar w:top="1134" w:right="567" w:bottom="1134" w:left="1418" w:header="425" w:footer="283" w:gutter="0"/>
          <w:cols w:num="2" w:space="0"/>
          <w:docGrid w:linePitch="381"/>
        </w:sectPr>
      </w:pPr>
    </w:p>
    <w:p w14:paraId="0C6D4DC2" w14:textId="6C9B3D79" w:rsidR="000A5718" w:rsidRPr="002B2C73" w:rsidRDefault="000A5718" w:rsidP="000A5718">
      <w:pPr>
        <w:pStyle w:val="affffc"/>
      </w:pPr>
      <w:r w:rsidRPr="002B2C73">
        <w:t xml:space="preserve">Таблица </w:t>
      </w:r>
      <w:r w:rsidR="00F64EF3" w:rsidRPr="002B2C73">
        <w:t>12</w:t>
      </w:r>
    </w:p>
    <w:p w14:paraId="584CCBEA" w14:textId="6665B36A" w:rsidR="000A5718" w:rsidRPr="002B2C73" w:rsidRDefault="000A5718" w:rsidP="000A5718">
      <w:pPr>
        <w:pStyle w:val="affffd"/>
        <w:sectPr w:rsidR="000A5718" w:rsidRPr="002B2C73" w:rsidSect="0067171C">
          <w:type w:val="continuous"/>
          <w:pgSz w:w="11906" w:h="16838" w:code="9"/>
          <w:pgMar w:top="1134" w:right="567" w:bottom="1134" w:left="1418" w:header="425" w:footer="283" w:gutter="0"/>
          <w:cols w:space="0"/>
          <w:docGrid w:linePitch="381"/>
        </w:sectPr>
      </w:pPr>
      <w:r w:rsidRPr="002B2C73">
        <w:t>Перечень координат характерных точек образуемого земельного участка ЗУ:</w:t>
      </w:r>
      <w:r w:rsidR="005816D3" w:rsidRPr="002B2C73">
        <w:t>2</w:t>
      </w:r>
    </w:p>
    <w:tbl>
      <w:tblPr>
        <w:tblW w:w="49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53"/>
        <w:gridCol w:w="1654"/>
        <w:gridCol w:w="1654"/>
      </w:tblGrid>
      <w:tr w:rsidR="002B2C73" w:rsidRPr="002B2C73" w14:paraId="4B01EABD" w14:textId="77777777" w:rsidTr="000E5093">
        <w:trPr>
          <w:trHeight w:val="680"/>
          <w:tblHeader/>
          <w:jc w:val="center"/>
        </w:trPr>
        <w:tc>
          <w:tcPr>
            <w:tcW w:w="1653" w:type="dxa"/>
            <w:shd w:val="clear" w:color="auto" w:fill="auto"/>
            <w:noWrap/>
            <w:vAlign w:val="center"/>
          </w:tcPr>
          <w:p w14:paraId="1537B1F1" w14:textId="77777777" w:rsidR="000A5718" w:rsidRPr="002B2C73" w:rsidRDefault="000A5718" w:rsidP="000E5093">
            <w:pPr>
              <w:pStyle w:val="affff8"/>
              <w:rPr>
                <w:rFonts w:cs="Times New Roman"/>
                <w:szCs w:val="24"/>
              </w:rPr>
            </w:pPr>
            <w:r w:rsidRPr="002B2C73">
              <w:rPr>
                <w:rFonts w:cs="Times New Roman"/>
                <w:szCs w:val="24"/>
              </w:rPr>
              <w:t>Номер поворотной точки</w:t>
            </w:r>
          </w:p>
        </w:tc>
        <w:tc>
          <w:tcPr>
            <w:tcW w:w="1654" w:type="dxa"/>
            <w:shd w:val="clear" w:color="auto" w:fill="auto"/>
            <w:noWrap/>
            <w:vAlign w:val="center"/>
          </w:tcPr>
          <w:p w14:paraId="14B22D8A" w14:textId="77777777" w:rsidR="000A5718" w:rsidRPr="002B2C73" w:rsidRDefault="000A5718" w:rsidP="000E5093">
            <w:pPr>
              <w:pStyle w:val="affff8"/>
              <w:rPr>
                <w:rFonts w:cs="Times New Roman"/>
                <w:szCs w:val="24"/>
              </w:rPr>
            </w:pPr>
            <w:r w:rsidRPr="002B2C73">
              <w:rPr>
                <w:rFonts w:cs="Times New Roman"/>
                <w:szCs w:val="24"/>
              </w:rPr>
              <w:t>X (м)</w:t>
            </w:r>
          </w:p>
        </w:tc>
        <w:tc>
          <w:tcPr>
            <w:tcW w:w="1654" w:type="dxa"/>
            <w:shd w:val="clear" w:color="auto" w:fill="auto"/>
            <w:noWrap/>
            <w:vAlign w:val="center"/>
          </w:tcPr>
          <w:p w14:paraId="1289C973" w14:textId="77777777" w:rsidR="000A5718" w:rsidRPr="002B2C73" w:rsidRDefault="000A5718" w:rsidP="000E5093">
            <w:pPr>
              <w:pStyle w:val="affff8"/>
              <w:rPr>
                <w:rFonts w:cs="Times New Roman"/>
                <w:szCs w:val="24"/>
              </w:rPr>
            </w:pPr>
            <w:r w:rsidRPr="002B2C73">
              <w:rPr>
                <w:rFonts w:cs="Times New Roman"/>
                <w:szCs w:val="24"/>
              </w:rPr>
              <w:t>Y (м)</w:t>
            </w:r>
          </w:p>
        </w:tc>
      </w:tr>
      <w:tr w:rsidR="002B2C73" w:rsidRPr="002B2C73" w14:paraId="1D0806FB" w14:textId="77777777" w:rsidTr="00AB1B39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shd w:val="clear" w:color="auto" w:fill="auto"/>
          </w:tcPr>
          <w:p w14:paraId="239723B6" w14:textId="3BA32973" w:rsidR="00D52745" w:rsidRPr="002B2C73" w:rsidRDefault="00120FCB" w:rsidP="00D52745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cs="Times New Roman"/>
                <w:b/>
                <w:bCs/>
                <w:szCs w:val="24"/>
              </w:rPr>
              <w:t>Контур1</w:t>
            </w:r>
          </w:p>
        </w:tc>
        <w:tc>
          <w:tcPr>
            <w:tcW w:w="1654" w:type="dxa"/>
            <w:vAlign w:val="center"/>
          </w:tcPr>
          <w:p w14:paraId="7841C8CB" w14:textId="7ED0B207" w:rsidR="00D52745" w:rsidRPr="002B2C73" w:rsidRDefault="00D52745" w:rsidP="00D52745">
            <w:pPr>
              <w:pStyle w:val="affff9"/>
              <w:rPr>
                <w:rFonts w:cs="Times New Roman"/>
                <w:szCs w:val="24"/>
              </w:rPr>
            </w:pPr>
          </w:p>
        </w:tc>
        <w:tc>
          <w:tcPr>
            <w:tcW w:w="1654" w:type="dxa"/>
            <w:vAlign w:val="center"/>
          </w:tcPr>
          <w:p w14:paraId="0EC0FF1F" w14:textId="55BE4101" w:rsidR="00D52745" w:rsidRPr="002B2C73" w:rsidRDefault="00D52745" w:rsidP="00D52745">
            <w:pPr>
              <w:pStyle w:val="affff9"/>
              <w:rPr>
                <w:rFonts w:cs="Times New Roman"/>
                <w:szCs w:val="24"/>
              </w:rPr>
            </w:pPr>
          </w:p>
        </w:tc>
      </w:tr>
      <w:tr w:rsidR="002B2C73" w:rsidRPr="002B2C73" w14:paraId="281D8840" w14:textId="77777777" w:rsidTr="00AB1B39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shd w:val="clear" w:color="auto" w:fill="auto"/>
          </w:tcPr>
          <w:p w14:paraId="715283CE" w14:textId="2F062132" w:rsidR="00120FCB" w:rsidRPr="002B2C73" w:rsidRDefault="00120FCB" w:rsidP="00120FCB">
            <w:pPr>
              <w:pStyle w:val="affff9"/>
            </w:pPr>
            <w:r w:rsidRPr="002B2C73">
              <w:t>1</w:t>
            </w:r>
          </w:p>
        </w:tc>
        <w:tc>
          <w:tcPr>
            <w:tcW w:w="1654" w:type="dxa"/>
            <w:vAlign w:val="center"/>
          </w:tcPr>
          <w:p w14:paraId="059770CC" w14:textId="19344772" w:rsidR="00120FCB" w:rsidRPr="002B2C73" w:rsidRDefault="00120FCB" w:rsidP="00120FCB">
            <w:pPr>
              <w:pStyle w:val="affff9"/>
              <w:rPr>
                <w:rFonts w:eastAsia="Times New Roman"/>
              </w:rPr>
            </w:pPr>
            <w:r w:rsidRPr="002B2C73">
              <w:rPr>
                <w:rFonts w:eastAsia="Times New Roman"/>
              </w:rPr>
              <w:t>1257535.12</w:t>
            </w:r>
          </w:p>
        </w:tc>
        <w:tc>
          <w:tcPr>
            <w:tcW w:w="1654" w:type="dxa"/>
            <w:vAlign w:val="center"/>
          </w:tcPr>
          <w:p w14:paraId="1DCEF86F" w14:textId="05A59072" w:rsidR="00120FCB" w:rsidRPr="002B2C73" w:rsidRDefault="00120FCB" w:rsidP="00120FCB">
            <w:pPr>
              <w:pStyle w:val="affff9"/>
              <w:rPr>
                <w:rFonts w:eastAsia="Times New Roman"/>
              </w:rPr>
            </w:pPr>
            <w:r w:rsidRPr="002B2C73">
              <w:rPr>
                <w:rFonts w:eastAsia="Times New Roman"/>
              </w:rPr>
              <w:t>2531266.68</w:t>
            </w:r>
          </w:p>
        </w:tc>
      </w:tr>
      <w:tr w:rsidR="002B2C73" w:rsidRPr="002B2C73" w14:paraId="7A801058" w14:textId="77777777" w:rsidTr="00AB1B39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shd w:val="clear" w:color="auto" w:fill="auto"/>
          </w:tcPr>
          <w:p w14:paraId="58007FEF" w14:textId="7A2D02BC" w:rsidR="00120FCB" w:rsidRPr="002B2C73" w:rsidRDefault="00120FCB" w:rsidP="00120FCB">
            <w:pPr>
              <w:pStyle w:val="affff9"/>
              <w:rPr>
                <w:rFonts w:cs="Times New Roman"/>
                <w:szCs w:val="24"/>
              </w:rPr>
            </w:pPr>
            <w:r w:rsidRPr="002B2C73">
              <w:t>2</w:t>
            </w:r>
          </w:p>
        </w:tc>
        <w:tc>
          <w:tcPr>
            <w:tcW w:w="1654" w:type="dxa"/>
            <w:vAlign w:val="center"/>
          </w:tcPr>
          <w:p w14:paraId="2638C8DF" w14:textId="274395AA" w:rsidR="00120FCB" w:rsidRPr="002B2C73" w:rsidRDefault="00120FCB" w:rsidP="00120FCB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1257546.16</w:t>
            </w:r>
          </w:p>
        </w:tc>
        <w:tc>
          <w:tcPr>
            <w:tcW w:w="1654" w:type="dxa"/>
            <w:vAlign w:val="center"/>
          </w:tcPr>
          <w:p w14:paraId="6B7ECCB4" w14:textId="08EF2BBD" w:rsidR="00120FCB" w:rsidRPr="002B2C73" w:rsidRDefault="00120FCB" w:rsidP="00120FCB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2531282.28</w:t>
            </w:r>
          </w:p>
        </w:tc>
      </w:tr>
      <w:tr w:rsidR="002B2C73" w:rsidRPr="002B2C73" w14:paraId="0C2DEE0F" w14:textId="77777777" w:rsidTr="00AB1B39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shd w:val="clear" w:color="auto" w:fill="auto"/>
          </w:tcPr>
          <w:p w14:paraId="1E000305" w14:textId="450073B9" w:rsidR="00120FCB" w:rsidRPr="002B2C73" w:rsidRDefault="00120FCB" w:rsidP="00120FCB">
            <w:pPr>
              <w:pStyle w:val="affff9"/>
              <w:rPr>
                <w:rFonts w:cs="Times New Roman"/>
                <w:szCs w:val="24"/>
              </w:rPr>
            </w:pPr>
            <w:r w:rsidRPr="002B2C73">
              <w:t>3</w:t>
            </w:r>
          </w:p>
        </w:tc>
        <w:tc>
          <w:tcPr>
            <w:tcW w:w="1654" w:type="dxa"/>
            <w:vAlign w:val="center"/>
          </w:tcPr>
          <w:p w14:paraId="0180A4D2" w14:textId="3928FB20" w:rsidR="00120FCB" w:rsidRPr="002B2C73" w:rsidRDefault="00120FCB" w:rsidP="00120FCB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1257547.58</w:t>
            </w:r>
          </w:p>
        </w:tc>
        <w:tc>
          <w:tcPr>
            <w:tcW w:w="1654" w:type="dxa"/>
            <w:vAlign w:val="center"/>
          </w:tcPr>
          <w:p w14:paraId="3F3FC323" w14:textId="72DB74EE" w:rsidR="00120FCB" w:rsidRPr="002B2C73" w:rsidRDefault="00120FCB" w:rsidP="00120FCB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2531284.25</w:t>
            </w:r>
          </w:p>
        </w:tc>
      </w:tr>
      <w:tr w:rsidR="002B2C73" w:rsidRPr="002B2C73" w14:paraId="0A021F46" w14:textId="77777777" w:rsidTr="00AB1B39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shd w:val="clear" w:color="auto" w:fill="auto"/>
          </w:tcPr>
          <w:p w14:paraId="59127A4F" w14:textId="3B8CD395" w:rsidR="00120FCB" w:rsidRPr="002B2C73" w:rsidRDefault="00120FCB" w:rsidP="00120FCB">
            <w:pPr>
              <w:pStyle w:val="affff9"/>
              <w:rPr>
                <w:rFonts w:cs="Times New Roman"/>
                <w:szCs w:val="24"/>
              </w:rPr>
            </w:pPr>
            <w:r w:rsidRPr="002B2C73">
              <w:t>4</w:t>
            </w:r>
          </w:p>
        </w:tc>
        <w:tc>
          <w:tcPr>
            <w:tcW w:w="1654" w:type="dxa"/>
            <w:vAlign w:val="center"/>
          </w:tcPr>
          <w:p w14:paraId="34EAFFC4" w14:textId="737267F8" w:rsidR="00120FCB" w:rsidRPr="002B2C73" w:rsidRDefault="00120FCB" w:rsidP="00120FCB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1257532.40</w:t>
            </w:r>
          </w:p>
        </w:tc>
        <w:tc>
          <w:tcPr>
            <w:tcW w:w="1654" w:type="dxa"/>
            <w:vAlign w:val="center"/>
          </w:tcPr>
          <w:p w14:paraId="3662DE97" w14:textId="5FC7D4AC" w:rsidR="00120FCB" w:rsidRPr="002B2C73" w:rsidRDefault="00120FCB" w:rsidP="00120FCB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2531304.63</w:t>
            </w:r>
          </w:p>
        </w:tc>
      </w:tr>
      <w:tr w:rsidR="002B2C73" w:rsidRPr="002B2C73" w14:paraId="4888A215" w14:textId="77777777" w:rsidTr="00AB1B39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shd w:val="clear" w:color="auto" w:fill="auto"/>
          </w:tcPr>
          <w:p w14:paraId="0E7680CC" w14:textId="2011045F" w:rsidR="00120FCB" w:rsidRPr="002B2C73" w:rsidRDefault="00120FCB" w:rsidP="00120FCB">
            <w:pPr>
              <w:pStyle w:val="affff9"/>
              <w:rPr>
                <w:rFonts w:cs="Times New Roman"/>
                <w:szCs w:val="24"/>
              </w:rPr>
            </w:pPr>
            <w:r w:rsidRPr="002B2C73">
              <w:t>5</w:t>
            </w:r>
          </w:p>
        </w:tc>
        <w:tc>
          <w:tcPr>
            <w:tcW w:w="1654" w:type="dxa"/>
            <w:vAlign w:val="center"/>
          </w:tcPr>
          <w:p w14:paraId="7337C6B5" w14:textId="1CA0E670" w:rsidR="00120FCB" w:rsidRPr="002B2C73" w:rsidRDefault="00120FCB" w:rsidP="00120FCB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1257532.16</w:t>
            </w:r>
          </w:p>
        </w:tc>
        <w:tc>
          <w:tcPr>
            <w:tcW w:w="1654" w:type="dxa"/>
            <w:vAlign w:val="center"/>
          </w:tcPr>
          <w:p w14:paraId="3DCEFB39" w14:textId="3481915A" w:rsidR="00120FCB" w:rsidRPr="002B2C73" w:rsidRDefault="00120FCB" w:rsidP="00120FCB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2531304.42</w:t>
            </w:r>
          </w:p>
        </w:tc>
      </w:tr>
      <w:tr w:rsidR="002B2C73" w:rsidRPr="002B2C73" w14:paraId="28954D95" w14:textId="77777777" w:rsidTr="00AB1B39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shd w:val="clear" w:color="auto" w:fill="auto"/>
          </w:tcPr>
          <w:p w14:paraId="3CBEDA71" w14:textId="14749749" w:rsidR="00120FCB" w:rsidRPr="002B2C73" w:rsidRDefault="00120FCB" w:rsidP="00120FCB">
            <w:pPr>
              <w:pStyle w:val="affff9"/>
              <w:rPr>
                <w:rFonts w:cs="Times New Roman"/>
                <w:szCs w:val="24"/>
              </w:rPr>
            </w:pPr>
            <w:r w:rsidRPr="002B2C73">
              <w:t>6</w:t>
            </w:r>
          </w:p>
        </w:tc>
        <w:tc>
          <w:tcPr>
            <w:tcW w:w="1654" w:type="dxa"/>
            <w:vAlign w:val="center"/>
          </w:tcPr>
          <w:p w14:paraId="00CF0097" w14:textId="6B9223B5" w:rsidR="00120FCB" w:rsidRPr="002B2C73" w:rsidRDefault="00120FCB" w:rsidP="00120FCB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1257530.84</w:t>
            </w:r>
          </w:p>
        </w:tc>
        <w:tc>
          <w:tcPr>
            <w:tcW w:w="1654" w:type="dxa"/>
            <w:vAlign w:val="center"/>
          </w:tcPr>
          <w:p w14:paraId="205644AC" w14:textId="63EAA710" w:rsidR="00120FCB" w:rsidRPr="002B2C73" w:rsidRDefault="00120FCB" w:rsidP="00120FCB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2531303.48</w:t>
            </w:r>
          </w:p>
        </w:tc>
      </w:tr>
      <w:tr w:rsidR="002B2C73" w:rsidRPr="002B2C73" w14:paraId="3E87958E" w14:textId="77777777" w:rsidTr="00AB1B39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shd w:val="clear" w:color="auto" w:fill="auto"/>
          </w:tcPr>
          <w:p w14:paraId="01664A3D" w14:textId="5467B94A" w:rsidR="00120FCB" w:rsidRPr="002B2C73" w:rsidRDefault="00120FCB" w:rsidP="00120FCB">
            <w:pPr>
              <w:pStyle w:val="affff9"/>
              <w:rPr>
                <w:rFonts w:cs="Times New Roman"/>
                <w:szCs w:val="24"/>
              </w:rPr>
            </w:pPr>
            <w:r w:rsidRPr="002B2C73">
              <w:t>7</w:t>
            </w:r>
          </w:p>
        </w:tc>
        <w:tc>
          <w:tcPr>
            <w:tcW w:w="1654" w:type="dxa"/>
            <w:vAlign w:val="center"/>
          </w:tcPr>
          <w:p w14:paraId="4C3ABA29" w14:textId="7E5AE5C6" w:rsidR="00120FCB" w:rsidRPr="002B2C73" w:rsidRDefault="00120FCB" w:rsidP="00120FCB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1257509.12</w:t>
            </w:r>
          </w:p>
        </w:tc>
        <w:tc>
          <w:tcPr>
            <w:tcW w:w="1654" w:type="dxa"/>
            <w:vAlign w:val="center"/>
          </w:tcPr>
          <w:p w14:paraId="040492FD" w14:textId="7A021919" w:rsidR="00120FCB" w:rsidRPr="002B2C73" w:rsidRDefault="00120FCB" w:rsidP="00120FCB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2531285.47</w:t>
            </w:r>
          </w:p>
        </w:tc>
      </w:tr>
      <w:tr w:rsidR="002B2C73" w:rsidRPr="002B2C73" w14:paraId="7DC77191" w14:textId="77777777" w:rsidTr="00AB1B39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shd w:val="clear" w:color="auto" w:fill="auto"/>
          </w:tcPr>
          <w:p w14:paraId="7281316A" w14:textId="6431B12E" w:rsidR="00120FCB" w:rsidRPr="002B2C73" w:rsidRDefault="00120FCB" w:rsidP="00120FCB">
            <w:pPr>
              <w:pStyle w:val="affff9"/>
              <w:rPr>
                <w:rFonts w:cs="Times New Roman"/>
                <w:szCs w:val="24"/>
              </w:rPr>
            </w:pPr>
            <w:r w:rsidRPr="002B2C73">
              <w:t>8</w:t>
            </w:r>
          </w:p>
        </w:tc>
        <w:tc>
          <w:tcPr>
            <w:tcW w:w="1654" w:type="dxa"/>
            <w:vAlign w:val="center"/>
          </w:tcPr>
          <w:p w14:paraId="61519EA0" w14:textId="6BD8721E" w:rsidR="00120FCB" w:rsidRPr="002B2C73" w:rsidRDefault="00120FCB" w:rsidP="00120FCB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1257509.89</w:t>
            </w:r>
          </w:p>
        </w:tc>
        <w:tc>
          <w:tcPr>
            <w:tcW w:w="1654" w:type="dxa"/>
            <w:vAlign w:val="center"/>
          </w:tcPr>
          <w:p w14:paraId="133F485A" w14:textId="0F5BC7E4" w:rsidR="00120FCB" w:rsidRPr="002B2C73" w:rsidRDefault="00120FCB" w:rsidP="00120FCB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2531284.94</w:t>
            </w:r>
          </w:p>
        </w:tc>
      </w:tr>
      <w:tr w:rsidR="00120FCB" w:rsidRPr="002B2C73" w14:paraId="75509A99" w14:textId="77777777" w:rsidTr="00AB1B39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shd w:val="clear" w:color="auto" w:fill="auto"/>
          </w:tcPr>
          <w:p w14:paraId="675CD5D0" w14:textId="241D14A9" w:rsidR="00120FCB" w:rsidRPr="002B2C73" w:rsidRDefault="00120FCB" w:rsidP="00120FCB">
            <w:pPr>
              <w:pStyle w:val="affff9"/>
              <w:rPr>
                <w:rFonts w:cs="Times New Roman"/>
                <w:szCs w:val="24"/>
              </w:rPr>
            </w:pPr>
            <w:r w:rsidRPr="002B2C73">
              <w:t>1</w:t>
            </w:r>
          </w:p>
        </w:tc>
        <w:tc>
          <w:tcPr>
            <w:tcW w:w="1654" w:type="dxa"/>
            <w:vAlign w:val="center"/>
          </w:tcPr>
          <w:p w14:paraId="6F837C6E" w14:textId="38B196A8" w:rsidR="00120FCB" w:rsidRPr="002B2C73" w:rsidRDefault="00120FCB" w:rsidP="00120FCB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1257535.12</w:t>
            </w:r>
          </w:p>
        </w:tc>
        <w:tc>
          <w:tcPr>
            <w:tcW w:w="1654" w:type="dxa"/>
            <w:vAlign w:val="center"/>
          </w:tcPr>
          <w:p w14:paraId="22496912" w14:textId="25FB1197" w:rsidR="00120FCB" w:rsidRPr="002B2C73" w:rsidRDefault="00120FCB" w:rsidP="00120FCB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2531266.68</w:t>
            </w:r>
          </w:p>
        </w:tc>
      </w:tr>
    </w:tbl>
    <w:p w14:paraId="383A0B08" w14:textId="77777777" w:rsidR="000A5718" w:rsidRPr="002B2C73" w:rsidRDefault="000A5718" w:rsidP="00A660CD">
      <w:pPr>
        <w:sectPr w:rsidR="000A5718" w:rsidRPr="002B2C73" w:rsidSect="000A5718">
          <w:type w:val="continuous"/>
          <w:pgSz w:w="11906" w:h="16838" w:code="9"/>
          <w:pgMar w:top="1134" w:right="567" w:bottom="1134" w:left="1418" w:header="425" w:footer="283" w:gutter="0"/>
          <w:cols w:num="2" w:space="0"/>
          <w:docGrid w:linePitch="381"/>
        </w:sectPr>
      </w:pPr>
    </w:p>
    <w:p w14:paraId="52758E3D" w14:textId="60378424" w:rsidR="005816D3" w:rsidRPr="002B2C73" w:rsidRDefault="005816D3" w:rsidP="005816D3">
      <w:pPr>
        <w:pStyle w:val="affffc"/>
      </w:pPr>
      <w:r w:rsidRPr="002B2C73">
        <w:t xml:space="preserve">Таблица </w:t>
      </w:r>
      <w:r w:rsidR="00F64EF3" w:rsidRPr="002B2C73">
        <w:t>13</w:t>
      </w:r>
    </w:p>
    <w:p w14:paraId="02DEA769" w14:textId="20007A1A" w:rsidR="005816D3" w:rsidRPr="002B2C73" w:rsidRDefault="005816D3" w:rsidP="005816D3">
      <w:pPr>
        <w:pStyle w:val="affffd"/>
        <w:sectPr w:rsidR="005816D3" w:rsidRPr="002B2C73" w:rsidSect="0067171C">
          <w:type w:val="continuous"/>
          <w:pgSz w:w="11906" w:h="16838" w:code="9"/>
          <w:pgMar w:top="1134" w:right="567" w:bottom="1134" w:left="1418" w:header="425" w:footer="283" w:gutter="0"/>
          <w:cols w:space="0"/>
          <w:docGrid w:linePitch="381"/>
        </w:sectPr>
      </w:pPr>
      <w:r w:rsidRPr="002B2C73">
        <w:t>Перечень координат характерных точек образуемого земельного участка ЗУ:3</w:t>
      </w:r>
    </w:p>
    <w:tbl>
      <w:tblPr>
        <w:tblW w:w="49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53"/>
        <w:gridCol w:w="1654"/>
        <w:gridCol w:w="1654"/>
      </w:tblGrid>
      <w:tr w:rsidR="002B2C73" w:rsidRPr="002B2C73" w14:paraId="3DC37F91" w14:textId="77777777" w:rsidTr="005816D3">
        <w:trPr>
          <w:trHeight w:val="680"/>
          <w:tblHeader/>
          <w:jc w:val="center"/>
        </w:trPr>
        <w:tc>
          <w:tcPr>
            <w:tcW w:w="1653" w:type="dxa"/>
            <w:shd w:val="clear" w:color="auto" w:fill="auto"/>
            <w:noWrap/>
            <w:vAlign w:val="center"/>
          </w:tcPr>
          <w:p w14:paraId="32C9142D" w14:textId="77777777" w:rsidR="005816D3" w:rsidRPr="002B2C73" w:rsidRDefault="005816D3" w:rsidP="005816D3">
            <w:pPr>
              <w:pStyle w:val="affff8"/>
              <w:rPr>
                <w:rFonts w:cs="Times New Roman"/>
                <w:szCs w:val="24"/>
              </w:rPr>
            </w:pPr>
            <w:r w:rsidRPr="002B2C73">
              <w:rPr>
                <w:rFonts w:cs="Times New Roman"/>
                <w:szCs w:val="24"/>
              </w:rPr>
              <w:t>Номер поворотной точки</w:t>
            </w:r>
          </w:p>
        </w:tc>
        <w:tc>
          <w:tcPr>
            <w:tcW w:w="1654" w:type="dxa"/>
            <w:shd w:val="clear" w:color="auto" w:fill="auto"/>
            <w:noWrap/>
            <w:vAlign w:val="center"/>
          </w:tcPr>
          <w:p w14:paraId="6717E28E" w14:textId="77777777" w:rsidR="005816D3" w:rsidRPr="002B2C73" w:rsidRDefault="005816D3" w:rsidP="005816D3">
            <w:pPr>
              <w:pStyle w:val="affff8"/>
              <w:rPr>
                <w:rFonts w:cs="Times New Roman"/>
                <w:szCs w:val="24"/>
              </w:rPr>
            </w:pPr>
            <w:r w:rsidRPr="002B2C73">
              <w:rPr>
                <w:rFonts w:cs="Times New Roman"/>
                <w:szCs w:val="24"/>
              </w:rPr>
              <w:t>X (м)</w:t>
            </w:r>
          </w:p>
        </w:tc>
        <w:tc>
          <w:tcPr>
            <w:tcW w:w="1654" w:type="dxa"/>
            <w:shd w:val="clear" w:color="auto" w:fill="auto"/>
            <w:noWrap/>
            <w:vAlign w:val="center"/>
          </w:tcPr>
          <w:p w14:paraId="1A5B5B1F" w14:textId="77777777" w:rsidR="005816D3" w:rsidRPr="002B2C73" w:rsidRDefault="005816D3" w:rsidP="005816D3">
            <w:pPr>
              <w:pStyle w:val="affff8"/>
              <w:rPr>
                <w:rFonts w:cs="Times New Roman"/>
                <w:szCs w:val="24"/>
              </w:rPr>
            </w:pPr>
            <w:r w:rsidRPr="002B2C73">
              <w:rPr>
                <w:rFonts w:cs="Times New Roman"/>
                <w:szCs w:val="24"/>
              </w:rPr>
              <w:t>Y (м)</w:t>
            </w:r>
          </w:p>
        </w:tc>
      </w:tr>
      <w:tr w:rsidR="002B2C73" w:rsidRPr="002B2C73" w14:paraId="75849256" w14:textId="77777777" w:rsidTr="00AB1B39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shd w:val="clear" w:color="auto" w:fill="auto"/>
          </w:tcPr>
          <w:p w14:paraId="1001A636" w14:textId="06543C27" w:rsidR="006B7045" w:rsidRPr="002B2C73" w:rsidRDefault="00120FCB" w:rsidP="006B7045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cs="Times New Roman"/>
                <w:b/>
                <w:bCs/>
                <w:szCs w:val="24"/>
              </w:rPr>
              <w:t>Контур1</w:t>
            </w:r>
          </w:p>
        </w:tc>
        <w:tc>
          <w:tcPr>
            <w:tcW w:w="1654" w:type="dxa"/>
            <w:vAlign w:val="center"/>
          </w:tcPr>
          <w:p w14:paraId="2A521280" w14:textId="1A12560E" w:rsidR="006B7045" w:rsidRPr="002B2C73" w:rsidRDefault="006B7045" w:rsidP="006B7045">
            <w:pPr>
              <w:pStyle w:val="affff9"/>
              <w:rPr>
                <w:rFonts w:cs="Times New Roman"/>
                <w:szCs w:val="24"/>
              </w:rPr>
            </w:pPr>
          </w:p>
        </w:tc>
        <w:tc>
          <w:tcPr>
            <w:tcW w:w="1654" w:type="dxa"/>
            <w:vAlign w:val="center"/>
          </w:tcPr>
          <w:p w14:paraId="299C8AC6" w14:textId="31E43001" w:rsidR="006B7045" w:rsidRPr="002B2C73" w:rsidRDefault="006B7045" w:rsidP="006B7045">
            <w:pPr>
              <w:pStyle w:val="affff9"/>
              <w:rPr>
                <w:rFonts w:cs="Times New Roman"/>
                <w:szCs w:val="24"/>
              </w:rPr>
            </w:pPr>
          </w:p>
        </w:tc>
      </w:tr>
      <w:tr w:rsidR="002B2C73" w:rsidRPr="002B2C73" w14:paraId="3F565EA2" w14:textId="77777777" w:rsidTr="00AB1B39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shd w:val="clear" w:color="auto" w:fill="auto"/>
          </w:tcPr>
          <w:p w14:paraId="16DF0921" w14:textId="2284476C" w:rsidR="00120FCB" w:rsidRPr="002B2C73" w:rsidRDefault="00120FCB" w:rsidP="00120FCB">
            <w:pPr>
              <w:pStyle w:val="affff9"/>
            </w:pPr>
            <w:r w:rsidRPr="002B2C73">
              <w:t>1</w:t>
            </w:r>
          </w:p>
        </w:tc>
        <w:tc>
          <w:tcPr>
            <w:tcW w:w="1654" w:type="dxa"/>
            <w:vAlign w:val="center"/>
          </w:tcPr>
          <w:p w14:paraId="056E0657" w14:textId="47B4AF82" w:rsidR="00120FCB" w:rsidRPr="002B2C73" w:rsidRDefault="00120FCB" w:rsidP="00120FCB">
            <w:pPr>
              <w:pStyle w:val="affff9"/>
              <w:rPr>
                <w:rFonts w:eastAsia="Times New Roman"/>
              </w:rPr>
            </w:pPr>
            <w:r w:rsidRPr="002B2C73">
              <w:rPr>
                <w:rFonts w:eastAsia="Times New Roman"/>
              </w:rPr>
              <w:t>1257532.40</w:t>
            </w:r>
          </w:p>
        </w:tc>
        <w:tc>
          <w:tcPr>
            <w:tcW w:w="1654" w:type="dxa"/>
            <w:vAlign w:val="center"/>
          </w:tcPr>
          <w:p w14:paraId="68F5F8CA" w14:textId="79BDEDAF" w:rsidR="00120FCB" w:rsidRPr="002B2C73" w:rsidRDefault="00120FCB" w:rsidP="00120FCB">
            <w:pPr>
              <w:pStyle w:val="affff9"/>
              <w:rPr>
                <w:rFonts w:eastAsia="Times New Roman"/>
              </w:rPr>
            </w:pPr>
            <w:r w:rsidRPr="002B2C73">
              <w:rPr>
                <w:rFonts w:eastAsia="Times New Roman"/>
              </w:rPr>
              <w:t>2531304.63</w:t>
            </w:r>
          </w:p>
        </w:tc>
      </w:tr>
      <w:tr w:rsidR="002B2C73" w:rsidRPr="002B2C73" w14:paraId="5C93CDDE" w14:textId="77777777" w:rsidTr="00AB1B39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shd w:val="clear" w:color="auto" w:fill="auto"/>
          </w:tcPr>
          <w:p w14:paraId="79EEE739" w14:textId="272CB08A" w:rsidR="00120FCB" w:rsidRPr="002B2C73" w:rsidRDefault="00120FCB" w:rsidP="00120FCB">
            <w:pPr>
              <w:pStyle w:val="affff9"/>
              <w:rPr>
                <w:rFonts w:cs="Times New Roman"/>
                <w:szCs w:val="24"/>
              </w:rPr>
            </w:pPr>
            <w:r w:rsidRPr="002B2C73">
              <w:t>2</w:t>
            </w:r>
          </w:p>
        </w:tc>
        <w:tc>
          <w:tcPr>
            <w:tcW w:w="1654" w:type="dxa"/>
            <w:vAlign w:val="center"/>
          </w:tcPr>
          <w:p w14:paraId="5D296AD2" w14:textId="0E1D0853" w:rsidR="00120FCB" w:rsidRPr="002B2C73" w:rsidRDefault="00120FCB" w:rsidP="00120FCB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1257516.45</w:t>
            </w:r>
          </w:p>
        </w:tc>
        <w:tc>
          <w:tcPr>
            <w:tcW w:w="1654" w:type="dxa"/>
            <w:vAlign w:val="center"/>
          </w:tcPr>
          <w:p w14:paraId="18F3D089" w14:textId="2D568CB1" w:rsidR="00120FCB" w:rsidRPr="002B2C73" w:rsidRDefault="00120FCB" w:rsidP="00120FCB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2531326.04</w:t>
            </w:r>
          </w:p>
        </w:tc>
      </w:tr>
      <w:tr w:rsidR="002B2C73" w:rsidRPr="002B2C73" w14:paraId="0321080D" w14:textId="77777777" w:rsidTr="00AB1B39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shd w:val="clear" w:color="auto" w:fill="auto"/>
          </w:tcPr>
          <w:p w14:paraId="2D4D9D09" w14:textId="2FFB4EC9" w:rsidR="00120FCB" w:rsidRPr="002B2C73" w:rsidRDefault="00120FCB" w:rsidP="00120FCB">
            <w:pPr>
              <w:pStyle w:val="affff9"/>
              <w:rPr>
                <w:rFonts w:cs="Times New Roman"/>
                <w:szCs w:val="24"/>
              </w:rPr>
            </w:pPr>
            <w:r w:rsidRPr="002B2C73">
              <w:t>3</w:t>
            </w:r>
          </w:p>
        </w:tc>
        <w:tc>
          <w:tcPr>
            <w:tcW w:w="1654" w:type="dxa"/>
            <w:vAlign w:val="center"/>
          </w:tcPr>
          <w:p w14:paraId="158E1E84" w14:textId="412F96ED" w:rsidR="00120FCB" w:rsidRPr="002B2C73" w:rsidRDefault="00120FCB" w:rsidP="00120FCB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1257512.34</w:t>
            </w:r>
          </w:p>
        </w:tc>
        <w:tc>
          <w:tcPr>
            <w:tcW w:w="1654" w:type="dxa"/>
            <w:vAlign w:val="center"/>
          </w:tcPr>
          <w:p w14:paraId="083562EE" w14:textId="623B6869" w:rsidR="00120FCB" w:rsidRPr="002B2C73" w:rsidRDefault="00120FCB" w:rsidP="00120FCB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2531331.60</w:t>
            </w:r>
          </w:p>
        </w:tc>
      </w:tr>
      <w:tr w:rsidR="002B2C73" w:rsidRPr="002B2C73" w14:paraId="7C87A26A" w14:textId="77777777" w:rsidTr="00AB1B39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shd w:val="clear" w:color="auto" w:fill="auto"/>
          </w:tcPr>
          <w:p w14:paraId="253E880E" w14:textId="2A8E1545" w:rsidR="00120FCB" w:rsidRPr="002B2C73" w:rsidRDefault="00120FCB" w:rsidP="00120FCB">
            <w:pPr>
              <w:pStyle w:val="affff9"/>
              <w:rPr>
                <w:rFonts w:cs="Times New Roman"/>
                <w:szCs w:val="24"/>
              </w:rPr>
            </w:pPr>
            <w:r w:rsidRPr="002B2C73">
              <w:t>4</w:t>
            </w:r>
          </w:p>
        </w:tc>
        <w:tc>
          <w:tcPr>
            <w:tcW w:w="1654" w:type="dxa"/>
            <w:vAlign w:val="center"/>
          </w:tcPr>
          <w:p w14:paraId="6AF656CE" w14:textId="4B5DED55" w:rsidR="00120FCB" w:rsidRPr="002B2C73" w:rsidRDefault="00120FCB" w:rsidP="00120FCB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1257510.95</w:t>
            </w:r>
          </w:p>
        </w:tc>
        <w:tc>
          <w:tcPr>
            <w:tcW w:w="1654" w:type="dxa"/>
            <w:vAlign w:val="center"/>
          </w:tcPr>
          <w:p w14:paraId="076D05E4" w14:textId="19A35E2C" w:rsidR="00120FCB" w:rsidRPr="002B2C73" w:rsidRDefault="00120FCB" w:rsidP="00120FCB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2531333.48</w:t>
            </w:r>
          </w:p>
        </w:tc>
      </w:tr>
      <w:tr w:rsidR="002B2C73" w:rsidRPr="002B2C73" w14:paraId="2BE1CF91" w14:textId="77777777" w:rsidTr="00AB1B39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shd w:val="clear" w:color="auto" w:fill="auto"/>
          </w:tcPr>
          <w:p w14:paraId="7A6EAB40" w14:textId="052626C2" w:rsidR="00120FCB" w:rsidRPr="002B2C73" w:rsidRDefault="00120FCB" w:rsidP="00120FCB">
            <w:pPr>
              <w:pStyle w:val="affff9"/>
              <w:rPr>
                <w:rFonts w:cs="Times New Roman"/>
                <w:szCs w:val="24"/>
              </w:rPr>
            </w:pPr>
            <w:r w:rsidRPr="002B2C73">
              <w:t>5</w:t>
            </w:r>
          </w:p>
        </w:tc>
        <w:tc>
          <w:tcPr>
            <w:tcW w:w="1654" w:type="dxa"/>
            <w:vAlign w:val="center"/>
          </w:tcPr>
          <w:p w14:paraId="02ACA213" w14:textId="2D9191AE" w:rsidR="00120FCB" w:rsidRPr="002B2C73" w:rsidRDefault="00120FCB" w:rsidP="00120FCB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1257500.09</w:t>
            </w:r>
          </w:p>
        </w:tc>
        <w:tc>
          <w:tcPr>
            <w:tcW w:w="1654" w:type="dxa"/>
            <w:vAlign w:val="center"/>
          </w:tcPr>
          <w:p w14:paraId="33D27511" w14:textId="2A6B9C6B" w:rsidR="00120FCB" w:rsidRPr="002B2C73" w:rsidRDefault="00120FCB" w:rsidP="00120FCB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2531333.31</w:t>
            </w:r>
          </w:p>
        </w:tc>
      </w:tr>
      <w:tr w:rsidR="002B2C73" w:rsidRPr="002B2C73" w14:paraId="741160B7" w14:textId="77777777" w:rsidTr="00AB1B39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shd w:val="clear" w:color="auto" w:fill="auto"/>
          </w:tcPr>
          <w:p w14:paraId="10E4B59C" w14:textId="0A40DDBE" w:rsidR="00120FCB" w:rsidRPr="002B2C73" w:rsidRDefault="00120FCB" w:rsidP="00120FCB">
            <w:pPr>
              <w:pStyle w:val="affff9"/>
              <w:rPr>
                <w:rFonts w:cs="Times New Roman"/>
                <w:szCs w:val="24"/>
              </w:rPr>
            </w:pPr>
            <w:r w:rsidRPr="002B2C73">
              <w:t>6</w:t>
            </w:r>
          </w:p>
        </w:tc>
        <w:tc>
          <w:tcPr>
            <w:tcW w:w="1654" w:type="dxa"/>
            <w:vAlign w:val="center"/>
          </w:tcPr>
          <w:p w14:paraId="3117E389" w14:textId="60634A3D" w:rsidR="00120FCB" w:rsidRPr="002B2C73" w:rsidRDefault="00120FCB" w:rsidP="00120FCB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1257475.28</w:t>
            </w:r>
          </w:p>
        </w:tc>
        <w:tc>
          <w:tcPr>
            <w:tcW w:w="1654" w:type="dxa"/>
            <w:vAlign w:val="center"/>
          </w:tcPr>
          <w:p w14:paraId="7C80CBA5" w14:textId="6AED0849" w:rsidR="00120FCB" w:rsidRPr="002B2C73" w:rsidRDefault="00120FCB" w:rsidP="00120FCB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2531314.27</w:t>
            </w:r>
          </w:p>
        </w:tc>
      </w:tr>
      <w:tr w:rsidR="002B2C73" w:rsidRPr="002B2C73" w14:paraId="1A3690B5" w14:textId="77777777" w:rsidTr="00AB1B39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shd w:val="clear" w:color="auto" w:fill="auto"/>
          </w:tcPr>
          <w:p w14:paraId="59B83C59" w14:textId="03FBBCC6" w:rsidR="00120FCB" w:rsidRPr="002B2C73" w:rsidRDefault="00120FCB" w:rsidP="00120FCB">
            <w:pPr>
              <w:pStyle w:val="affff9"/>
              <w:rPr>
                <w:rFonts w:cs="Times New Roman"/>
                <w:szCs w:val="24"/>
              </w:rPr>
            </w:pPr>
            <w:r w:rsidRPr="002B2C73">
              <w:t>7</w:t>
            </w:r>
          </w:p>
        </w:tc>
        <w:tc>
          <w:tcPr>
            <w:tcW w:w="1654" w:type="dxa"/>
            <w:vAlign w:val="center"/>
          </w:tcPr>
          <w:p w14:paraId="0BF00384" w14:textId="6944DC8F" w:rsidR="00120FCB" w:rsidRPr="002B2C73" w:rsidRDefault="00120FCB" w:rsidP="00120FCB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1257475.73</w:t>
            </w:r>
          </w:p>
        </w:tc>
        <w:tc>
          <w:tcPr>
            <w:tcW w:w="1654" w:type="dxa"/>
            <w:vAlign w:val="center"/>
          </w:tcPr>
          <w:p w14:paraId="11C3A8FC" w14:textId="312C60F5" w:rsidR="00120FCB" w:rsidRPr="002B2C73" w:rsidRDefault="00120FCB" w:rsidP="00120FCB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2531308.43</w:t>
            </w:r>
          </w:p>
        </w:tc>
      </w:tr>
      <w:tr w:rsidR="002B2C73" w:rsidRPr="002B2C73" w14:paraId="03F3F7AF" w14:textId="77777777" w:rsidTr="00AB1B39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shd w:val="clear" w:color="auto" w:fill="auto"/>
          </w:tcPr>
          <w:p w14:paraId="3A5A3C55" w14:textId="083043E2" w:rsidR="00120FCB" w:rsidRPr="002B2C73" w:rsidRDefault="00120FCB" w:rsidP="00120FCB">
            <w:pPr>
              <w:pStyle w:val="affff9"/>
              <w:rPr>
                <w:rFonts w:cs="Times New Roman"/>
                <w:szCs w:val="24"/>
              </w:rPr>
            </w:pPr>
            <w:r w:rsidRPr="002B2C73">
              <w:t>8</w:t>
            </w:r>
          </w:p>
        </w:tc>
        <w:tc>
          <w:tcPr>
            <w:tcW w:w="1654" w:type="dxa"/>
            <w:vAlign w:val="center"/>
          </w:tcPr>
          <w:p w14:paraId="32C954C8" w14:textId="553A8C2B" w:rsidR="00120FCB" w:rsidRPr="002B2C73" w:rsidRDefault="00120FCB" w:rsidP="00120FCB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1257509.12</w:t>
            </w:r>
          </w:p>
        </w:tc>
        <w:tc>
          <w:tcPr>
            <w:tcW w:w="1654" w:type="dxa"/>
            <w:vAlign w:val="center"/>
          </w:tcPr>
          <w:p w14:paraId="70C65691" w14:textId="66770CF6" w:rsidR="00120FCB" w:rsidRPr="002B2C73" w:rsidRDefault="00120FCB" w:rsidP="00120FCB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2531285.47</w:t>
            </w:r>
          </w:p>
        </w:tc>
      </w:tr>
      <w:tr w:rsidR="002B2C73" w:rsidRPr="002B2C73" w14:paraId="4183DFB0" w14:textId="77777777" w:rsidTr="00AB1B39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shd w:val="clear" w:color="auto" w:fill="auto"/>
          </w:tcPr>
          <w:p w14:paraId="4171A38E" w14:textId="201A577F" w:rsidR="00120FCB" w:rsidRPr="002B2C73" w:rsidRDefault="00120FCB" w:rsidP="00120FCB">
            <w:pPr>
              <w:pStyle w:val="affff9"/>
              <w:rPr>
                <w:rFonts w:cs="Times New Roman"/>
                <w:szCs w:val="24"/>
              </w:rPr>
            </w:pPr>
            <w:r w:rsidRPr="002B2C73">
              <w:t>9</w:t>
            </w:r>
          </w:p>
        </w:tc>
        <w:tc>
          <w:tcPr>
            <w:tcW w:w="1654" w:type="dxa"/>
            <w:vAlign w:val="center"/>
          </w:tcPr>
          <w:p w14:paraId="3F9C5428" w14:textId="299CBEAD" w:rsidR="00120FCB" w:rsidRPr="002B2C73" w:rsidRDefault="00120FCB" w:rsidP="00120FCB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1257530.84</w:t>
            </w:r>
          </w:p>
        </w:tc>
        <w:tc>
          <w:tcPr>
            <w:tcW w:w="1654" w:type="dxa"/>
            <w:vAlign w:val="center"/>
          </w:tcPr>
          <w:p w14:paraId="6B5546A4" w14:textId="5DEA53A9" w:rsidR="00120FCB" w:rsidRPr="002B2C73" w:rsidRDefault="00120FCB" w:rsidP="00120FCB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2531303.48</w:t>
            </w:r>
          </w:p>
        </w:tc>
      </w:tr>
      <w:tr w:rsidR="002B2C73" w:rsidRPr="002B2C73" w14:paraId="50CD7DD9" w14:textId="77777777" w:rsidTr="00AB1B39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shd w:val="clear" w:color="auto" w:fill="auto"/>
          </w:tcPr>
          <w:p w14:paraId="7D99E71B" w14:textId="1F1C2FD5" w:rsidR="00120FCB" w:rsidRPr="002B2C73" w:rsidRDefault="00120FCB" w:rsidP="00120FCB">
            <w:pPr>
              <w:pStyle w:val="affff9"/>
            </w:pPr>
            <w:r w:rsidRPr="002B2C73">
              <w:t>10</w:t>
            </w:r>
          </w:p>
        </w:tc>
        <w:tc>
          <w:tcPr>
            <w:tcW w:w="1654" w:type="dxa"/>
            <w:vAlign w:val="center"/>
          </w:tcPr>
          <w:p w14:paraId="1443F105" w14:textId="01986852" w:rsidR="00120FCB" w:rsidRPr="002B2C73" w:rsidRDefault="00120FCB" w:rsidP="00120FCB">
            <w:pPr>
              <w:pStyle w:val="affff9"/>
            </w:pPr>
            <w:r w:rsidRPr="002B2C73">
              <w:rPr>
                <w:rFonts w:eastAsia="Times New Roman"/>
              </w:rPr>
              <w:t>1257532.16</w:t>
            </w:r>
          </w:p>
        </w:tc>
        <w:tc>
          <w:tcPr>
            <w:tcW w:w="1654" w:type="dxa"/>
            <w:vAlign w:val="center"/>
          </w:tcPr>
          <w:p w14:paraId="0D820A30" w14:textId="4EE6B0CF" w:rsidR="00120FCB" w:rsidRPr="002B2C73" w:rsidRDefault="00120FCB" w:rsidP="00120FCB">
            <w:pPr>
              <w:pStyle w:val="affff9"/>
            </w:pPr>
            <w:r w:rsidRPr="002B2C73">
              <w:rPr>
                <w:rFonts w:eastAsia="Times New Roman"/>
              </w:rPr>
              <w:t>2531304.42</w:t>
            </w:r>
          </w:p>
        </w:tc>
      </w:tr>
      <w:tr w:rsidR="00120FCB" w:rsidRPr="002B2C73" w14:paraId="4EF831E7" w14:textId="77777777" w:rsidTr="00AB1B39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shd w:val="clear" w:color="auto" w:fill="auto"/>
          </w:tcPr>
          <w:p w14:paraId="7B29422B" w14:textId="04415606" w:rsidR="00120FCB" w:rsidRPr="002B2C73" w:rsidRDefault="00120FCB" w:rsidP="00120FCB">
            <w:pPr>
              <w:pStyle w:val="affff9"/>
              <w:rPr>
                <w:rFonts w:cs="Times New Roman"/>
                <w:szCs w:val="24"/>
              </w:rPr>
            </w:pPr>
            <w:r w:rsidRPr="002B2C73">
              <w:t>1</w:t>
            </w:r>
          </w:p>
        </w:tc>
        <w:tc>
          <w:tcPr>
            <w:tcW w:w="1654" w:type="dxa"/>
            <w:vAlign w:val="center"/>
          </w:tcPr>
          <w:p w14:paraId="78DC66A6" w14:textId="114DC295" w:rsidR="00120FCB" w:rsidRPr="002B2C73" w:rsidRDefault="00120FCB" w:rsidP="00120FCB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1257532.40</w:t>
            </w:r>
          </w:p>
        </w:tc>
        <w:tc>
          <w:tcPr>
            <w:tcW w:w="1654" w:type="dxa"/>
            <w:vAlign w:val="center"/>
          </w:tcPr>
          <w:p w14:paraId="3A5AF866" w14:textId="65296BC0" w:rsidR="00120FCB" w:rsidRPr="002B2C73" w:rsidRDefault="00120FCB" w:rsidP="00120FCB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2531304.63</w:t>
            </w:r>
          </w:p>
        </w:tc>
      </w:tr>
    </w:tbl>
    <w:p w14:paraId="5D718A20" w14:textId="77777777" w:rsidR="005816D3" w:rsidRPr="002B2C73" w:rsidRDefault="005816D3" w:rsidP="005816D3">
      <w:pPr>
        <w:pStyle w:val="affffc"/>
        <w:sectPr w:rsidR="005816D3" w:rsidRPr="002B2C73" w:rsidSect="005816D3">
          <w:type w:val="continuous"/>
          <w:pgSz w:w="11906" w:h="16838" w:code="9"/>
          <w:pgMar w:top="1134" w:right="567" w:bottom="1134" w:left="1418" w:header="425" w:footer="283" w:gutter="0"/>
          <w:cols w:num="2" w:space="0"/>
          <w:docGrid w:linePitch="381"/>
        </w:sectPr>
      </w:pPr>
    </w:p>
    <w:p w14:paraId="6C12B171" w14:textId="5ADC5575" w:rsidR="005816D3" w:rsidRPr="002B2C73" w:rsidRDefault="005816D3" w:rsidP="005816D3">
      <w:pPr>
        <w:pStyle w:val="affffc"/>
      </w:pPr>
      <w:r w:rsidRPr="002B2C73">
        <w:t xml:space="preserve">Таблица </w:t>
      </w:r>
      <w:r w:rsidR="00F64EF3" w:rsidRPr="002B2C73">
        <w:t>14</w:t>
      </w:r>
    </w:p>
    <w:p w14:paraId="242E379C" w14:textId="290BCDA0" w:rsidR="005816D3" w:rsidRPr="002B2C73" w:rsidRDefault="005816D3" w:rsidP="005816D3">
      <w:pPr>
        <w:pStyle w:val="affffd"/>
        <w:sectPr w:rsidR="005816D3" w:rsidRPr="002B2C73" w:rsidSect="0067171C">
          <w:type w:val="continuous"/>
          <w:pgSz w:w="11906" w:h="16838" w:code="9"/>
          <w:pgMar w:top="1134" w:right="567" w:bottom="1134" w:left="1418" w:header="425" w:footer="283" w:gutter="0"/>
          <w:cols w:space="0"/>
          <w:docGrid w:linePitch="381"/>
        </w:sectPr>
      </w:pPr>
      <w:r w:rsidRPr="002B2C73">
        <w:t>Перечень координат характерных точек образуемого земельного участка ЗУ:4</w:t>
      </w:r>
    </w:p>
    <w:tbl>
      <w:tblPr>
        <w:tblW w:w="49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53"/>
        <w:gridCol w:w="1654"/>
        <w:gridCol w:w="1654"/>
      </w:tblGrid>
      <w:tr w:rsidR="002B2C73" w:rsidRPr="002B2C73" w14:paraId="6D49CE16" w14:textId="77777777" w:rsidTr="005816D3">
        <w:trPr>
          <w:trHeight w:val="680"/>
          <w:tblHeader/>
          <w:jc w:val="center"/>
        </w:trPr>
        <w:tc>
          <w:tcPr>
            <w:tcW w:w="1653" w:type="dxa"/>
            <w:shd w:val="clear" w:color="auto" w:fill="auto"/>
            <w:noWrap/>
            <w:vAlign w:val="center"/>
          </w:tcPr>
          <w:p w14:paraId="1C182361" w14:textId="77777777" w:rsidR="005816D3" w:rsidRPr="002B2C73" w:rsidRDefault="005816D3" w:rsidP="005816D3">
            <w:pPr>
              <w:pStyle w:val="affff8"/>
              <w:rPr>
                <w:rFonts w:cs="Times New Roman"/>
                <w:szCs w:val="24"/>
              </w:rPr>
            </w:pPr>
            <w:r w:rsidRPr="002B2C73">
              <w:rPr>
                <w:rFonts w:cs="Times New Roman"/>
                <w:szCs w:val="24"/>
              </w:rPr>
              <w:t>Номер поворотной точки</w:t>
            </w:r>
          </w:p>
        </w:tc>
        <w:tc>
          <w:tcPr>
            <w:tcW w:w="1654" w:type="dxa"/>
            <w:shd w:val="clear" w:color="auto" w:fill="auto"/>
            <w:noWrap/>
            <w:vAlign w:val="center"/>
          </w:tcPr>
          <w:p w14:paraId="6512138E" w14:textId="77777777" w:rsidR="005816D3" w:rsidRPr="002B2C73" w:rsidRDefault="005816D3" w:rsidP="005816D3">
            <w:pPr>
              <w:pStyle w:val="affff8"/>
              <w:rPr>
                <w:rFonts w:cs="Times New Roman"/>
                <w:szCs w:val="24"/>
              </w:rPr>
            </w:pPr>
            <w:r w:rsidRPr="002B2C73">
              <w:rPr>
                <w:rFonts w:cs="Times New Roman"/>
                <w:szCs w:val="24"/>
              </w:rPr>
              <w:t>X (м)</w:t>
            </w:r>
          </w:p>
        </w:tc>
        <w:tc>
          <w:tcPr>
            <w:tcW w:w="1654" w:type="dxa"/>
            <w:shd w:val="clear" w:color="auto" w:fill="auto"/>
            <w:noWrap/>
            <w:vAlign w:val="center"/>
          </w:tcPr>
          <w:p w14:paraId="01852E31" w14:textId="77777777" w:rsidR="005816D3" w:rsidRPr="002B2C73" w:rsidRDefault="005816D3" w:rsidP="005816D3">
            <w:pPr>
              <w:pStyle w:val="affff8"/>
              <w:rPr>
                <w:rFonts w:cs="Times New Roman"/>
                <w:szCs w:val="24"/>
              </w:rPr>
            </w:pPr>
            <w:r w:rsidRPr="002B2C73">
              <w:rPr>
                <w:rFonts w:cs="Times New Roman"/>
                <w:szCs w:val="24"/>
              </w:rPr>
              <w:t>Y (м)</w:t>
            </w:r>
          </w:p>
        </w:tc>
      </w:tr>
      <w:tr w:rsidR="002B2C73" w:rsidRPr="002B2C73" w14:paraId="2CC0A3D1" w14:textId="77777777" w:rsidTr="00AB1B39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vAlign w:val="center"/>
          </w:tcPr>
          <w:p w14:paraId="43741C5A" w14:textId="2F76EC13" w:rsidR="007A5F8D" w:rsidRPr="002B2C73" w:rsidRDefault="00120FCB" w:rsidP="007A5F8D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cs="Times New Roman"/>
                <w:b/>
                <w:bCs/>
                <w:szCs w:val="24"/>
              </w:rPr>
              <w:t>Контур1</w:t>
            </w:r>
          </w:p>
        </w:tc>
        <w:tc>
          <w:tcPr>
            <w:tcW w:w="1654" w:type="dxa"/>
            <w:vAlign w:val="center"/>
          </w:tcPr>
          <w:p w14:paraId="58707F89" w14:textId="4DFCDD92" w:rsidR="007A5F8D" w:rsidRPr="002B2C73" w:rsidRDefault="007A5F8D" w:rsidP="007A5F8D">
            <w:pPr>
              <w:pStyle w:val="affff9"/>
              <w:rPr>
                <w:rFonts w:cs="Times New Roman"/>
                <w:szCs w:val="24"/>
              </w:rPr>
            </w:pPr>
          </w:p>
        </w:tc>
        <w:tc>
          <w:tcPr>
            <w:tcW w:w="1654" w:type="dxa"/>
            <w:vAlign w:val="center"/>
          </w:tcPr>
          <w:p w14:paraId="6ED9989D" w14:textId="0C2DA418" w:rsidR="007A5F8D" w:rsidRPr="002B2C73" w:rsidRDefault="007A5F8D" w:rsidP="007A5F8D">
            <w:pPr>
              <w:pStyle w:val="affff9"/>
              <w:rPr>
                <w:rFonts w:cs="Times New Roman"/>
                <w:szCs w:val="24"/>
              </w:rPr>
            </w:pPr>
          </w:p>
        </w:tc>
      </w:tr>
      <w:tr w:rsidR="002B2C73" w:rsidRPr="002B2C73" w14:paraId="7209F5E3" w14:textId="77777777" w:rsidTr="00AB1B39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vAlign w:val="center"/>
          </w:tcPr>
          <w:p w14:paraId="4E6832EE" w14:textId="32B0522B" w:rsidR="00120FCB" w:rsidRPr="002B2C73" w:rsidRDefault="00120FCB" w:rsidP="00120FCB">
            <w:pPr>
              <w:pStyle w:val="affff9"/>
              <w:rPr>
                <w:rFonts w:eastAsia="Times New Roman"/>
              </w:rPr>
            </w:pPr>
            <w:r w:rsidRPr="002B2C73">
              <w:rPr>
                <w:rFonts w:eastAsia="Times New Roman"/>
              </w:rPr>
              <w:t>1</w:t>
            </w:r>
          </w:p>
        </w:tc>
        <w:tc>
          <w:tcPr>
            <w:tcW w:w="1654" w:type="dxa"/>
            <w:vAlign w:val="center"/>
          </w:tcPr>
          <w:p w14:paraId="0E76A503" w14:textId="314D19E2" w:rsidR="00120FCB" w:rsidRPr="002B2C73" w:rsidRDefault="00120FCB" w:rsidP="00120FCB">
            <w:pPr>
              <w:pStyle w:val="affff9"/>
              <w:rPr>
                <w:rFonts w:eastAsia="Times New Roman"/>
              </w:rPr>
            </w:pPr>
            <w:r w:rsidRPr="002B2C73">
              <w:rPr>
                <w:rFonts w:eastAsia="Times New Roman"/>
              </w:rPr>
              <w:t>1257522.93</w:t>
            </w:r>
          </w:p>
        </w:tc>
        <w:tc>
          <w:tcPr>
            <w:tcW w:w="1654" w:type="dxa"/>
            <w:vAlign w:val="center"/>
          </w:tcPr>
          <w:p w14:paraId="78A521AE" w14:textId="75E6B9E8" w:rsidR="00120FCB" w:rsidRPr="002B2C73" w:rsidRDefault="00120FCB" w:rsidP="00120FCB">
            <w:pPr>
              <w:pStyle w:val="affff9"/>
              <w:rPr>
                <w:rFonts w:eastAsia="Times New Roman"/>
              </w:rPr>
            </w:pPr>
            <w:r w:rsidRPr="002B2C73">
              <w:rPr>
                <w:rFonts w:eastAsia="Times New Roman"/>
              </w:rPr>
              <w:t>2531233.31</w:t>
            </w:r>
          </w:p>
        </w:tc>
      </w:tr>
      <w:tr w:rsidR="002B2C73" w:rsidRPr="002B2C73" w14:paraId="7E1A61B8" w14:textId="77777777" w:rsidTr="00AB1B39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vAlign w:val="center"/>
          </w:tcPr>
          <w:p w14:paraId="7559483D" w14:textId="5708E173" w:rsidR="00120FCB" w:rsidRPr="002B2C73" w:rsidRDefault="00120FCB" w:rsidP="00120FCB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</w:t>
            </w:r>
          </w:p>
        </w:tc>
        <w:tc>
          <w:tcPr>
            <w:tcW w:w="1654" w:type="dxa"/>
            <w:vAlign w:val="center"/>
          </w:tcPr>
          <w:p w14:paraId="7D3538A7" w14:textId="2E1AD686" w:rsidR="00120FCB" w:rsidRPr="002B2C73" w:rsidRDefault="00120FCB" w:rsidP="00120FCB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1257538.55</w:t>
            </w:r>
          </w:p>
        </w:tc>
        <w:tc>
          <w:tcPr>
            <w:tcW w:w="1654" w:type="dxa"/>
            <w:vAlign w:val="center"/>
          </w:tcPr>
          <w:p w14:paraId="7DCB5F77" w14:textId="01A7339A" w:rsidR="00120FCB" w:rsidRPr="002B2C73" w:rsidRDefault="00120FCB" w:rsidP="00120FCB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2531254.97</w:t>
            </w:r>
          </w:p>
        </w:tc>
      </w:tr>
      <w:tr w:rsidR="002B2C73" w:rsidRPr="002B2C73" w14:paraId="0246362C" w14:textId="77777777" w:rsidTr="00AB1B39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vAlign w:val="center"/>
          </w:tcPr>
          <w:p w14:paraId="5523DC09" w14:textId="119CCB03" w:rsidR="00120FCB" w:rsidRPr="002B2C73" w:rsidRDefault="00120FCB" w:rsidP="00120FCB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3</w:t>
            </w:r>
          </w:p>
        </w:tc>
        <w:tc>
          <w:tcPr>
            <w:tcW w:w="1654" w:type="dxa"/>
            <w:vAlign w:val="center"/>
          </w:tcPr>
          <w:p w14:paraId="5BBD196A" w14:textId="6FDC0486" w:rsidR="00120FCB" w:rsidRPr="002B2C73" w:rsidRDefault="00120FCB" w:rsidP="00120FCB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1257518.00</w:t>
            </w:r>
          </w:p>
        </w:tc>
        <w:tc>
          <w:tcPr>
            <w:tcW w:w="1654" w:type="dxa"/>
            <w:vAlign w:val="center"/>
          </w:tcPr>
          <w:p w14:paraId="0084D0AD" w14:textId="1ACD5B3B" w:rsidR="00120FCB" w:rsidRPr="002B2C73" w:rsidRDefault="00120FCB" w:rsidP="00120FCB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2531269.63</w:t>
            </w:r>
          </w:p>
        </w:tc>
      </w:tr>
      <w:tr w:rsidR="002B2C73" w:rsidRPr="002B2C73" w14:paraId="55BC3C18" w14:textId="77777777" w:rsidTr="00AB1B39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vAlign w:val="center"/>
          </w:tcPr>
          <w:p w14:paraId="5A98E7BD" w14:textId="34CFC471" w:rsidR="00120FCB" w:rsidRPr="002B2C73" w:rsidRDefault="00120FCB" w:rsidP="00120FCB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4</w:t>
            </w:r>
          </w:p>
        </w:tc>
        <w:tc>
          <w:tcPr>
            <w:tcW w:w="1654" w:type="dxa"/>
            <w:vAlign w:val="center"/>
          </w:tcPr>
          <w:p w14:paraId="36FF1403" w14:textId="75DEFB82" w:rsidR="00120FCB" w:rsidRPr="002B2C73" w:rsidRDefault="00120FCB" w:rsidP="00120FCB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1257502.49</w:t>
            </w:r>
          </w:p>
        </w:tc>
        <w:tc>
          <w:tcPr>
            <w:tcW w:w="1654" w:type="dxa"/>
            <w:vAlign w:val="center"/>
          </w:tcPr>
          <w:p w14:paraId="72AF9A38" w14:textId="37493E66" w:rsidR="00120FCB" w:rsidRPr="002B2C73" w:rsidRDefault="00120FCB" w:rsidP="00120FCB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2531247.88</w:t>
            </w:r>
          </w:p>
        </w:tc>
      </w:tr>
      <w:tr w:rsidR="00120FCB" w:rsidRPr="002B2C73" w14:paraId="0038F239" w14:textId="77777777" w:rsidTr="00AB1B39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vAlign w:val="center"/>
          </w:tcPr>
          <w:p w14:paraId="315A5856" w14:textId="5BCCEC9E" w:rsidR="00120FCB" w:rsidRPr="002B2C73" w:rsidRDefault="00120FCB" w:rsidP="00120FCB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</w:t>
            </w:r>
          </w:p>
        </w:tc>
        <w:tc>
          <w:tcPr>
            <w:tcW w:w="1654" w:type="dxa"/>
            <w:vAlign w:val="center"/>
          </w:tcPr>
          <w:p w14:paraId="71FB9921" w14:textId="55ABAB26" w:rsidR="00120FCB" w:rsidRPr="002B2C73" w:rsidRDefault="00120FCB" w:rsidP="00120FCB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1257522.93</w:t>
            </w:r>
          </w:p>
        </w:tc>
        <w:tc>
          <w:tcPr>
            <w:tcW w:w="1654" w:type="dxa"/>
            <w:vAlign w:val="center"/>
          </w:tcPr>
          <w:p w14:paraId="5C2E888A" w14:textId="4AF3466D" w:rsidR="00120FCB" w:rsidRPr="002B2C73" w:rsidRDefault="00120FCB" w:rsidP="00120FCB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2531233.31</w:t>
            </w:r>
          </w:p>
        </w:tc>
      </w:tr>
    </w:tbl>
    <w:p w14:paraId="21306266" w14:textId="77777777" w:rsidR="005816D3" w:rsidRPr="002B2C73" w:rsidRDefault="005816D3" w:rsidP="005816D3">
      <w:pPr>
        <w:pStyle w:val="affffc"/>
        <w:sectPr w:rsidR="005816D3" w:rsidRPr="002B2C73" w:rsidSect="005816D3">
          <w:type w:val="continuous"/>
          <w:pgSz w:w="11906" w:h="16838" w:code="9"/>
          <w:pgMar w:top="1134" w:right="567" w:bottom="1134" w:left="1418" w:header="425" w:footer="283" w:gutter="0"/>
          <w:cols w:num="2" w:space="0"/>
          <w:docGrid w:linePitch="381"/>
        </w:sectPr>
      </w:pPr>
    </w:p>
    <w:p w14:paraId="505C5986" w14:textId="51EE433B" w:rsidR="005816D3" w:rsidRPr="002B2C73" w:rsidRDefault="005816D3" w:rsidP="005816D3">
      <w:pPr>
        <w:pStyle w:val="affffc"/>
      </w:pPr>
      <w:r w:rsidRPr="002B2C73">
        <w:lastRenderedPageBreak/>
        <w:t xml:space="preserve">Таблица </w:t>
      </w:r>
      <w:r w:rsidR="00F64EF3" w:rsidRPr="002B2C73">
        <w:t>15</w:t>
      </w:r>
    </w:p>
    <w:p w14:paraId="01E34A1E" w14:textId="1EBB8CB4" w:rsidR="005816D3" w:rsidRPr="002B2C73" w:rsidRDefault="005816D3" w:rsidP="005816D3">
      <w:pPr>
        <w:pStyle w:val="affffd"/>
        <w:sectPr w:rsidR="005816D3" w:rsidRPr="002B2C73" w:rsidSect="0067171C">
          <w:type w:val="continuous"/>
          <w:pgSz w:w="11906" w:h="16838" w:code="9"/>
          <w:pgMar w:top="1134" w:right="567" w:bottom="1134" w:left="1418" w:header="425" w:footer="283" w:gutter="0"/>
          <w:cols w:space="0"/>
          <w:docGrid w:linePitch="381"/>
        </w:sectPr>
      </w:pPr>
      <w:r w:rsidRPr="002B2C73">
        <w:t>Перечень координат характерных точек образуемого земельного участка ЗУ:5</w:t>
      </w:r>
    </w:p>
    <w:tbl>
      <w:tblPr>
        <w:tblW w:w="49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53"/>
        <w:gridCol w:w="1654"/>
        <w:gridCol w:w="1654"/>
      </w:tblGrid>
      <w:tr w:rsidR="002B2C73" w:rsidRPr="002B2C73" w14:paraId="10E5161D" w14:textId="77777777" w:rsidTr="005816D3">
        <w:trPr>
          <w:trHeight w:val="680"/>
          <w:tblHeader/>
          <w:jc w:val="center"/>
        </w:trPr>
        <w:tc>
          <w:tcPr>
            <w:tcW w:w="1653" w:type="dxa"/>
            <w:shd w:val="clear" w:color="auto" w:fill="auto"/>
            <w:noWrap/>
            <w:vAlign w:val="center"/>
          </w:tcPr>
          <w:p w14:paraId="079F0B9D" w14:textId="77777777" w:rsidR="005816D3" w:rsidRPr="002B2C73" w:rsidRDefault="005816D3" w:rsidP="005816D3">
            <w:pPr>
              <w:pStyle w:val="affff8"/>
              <w:rPr>
                <w:rFonts w:cs="Times New Roman"/>
                <w:szCs w:val="24"/>
              </w:rPr>
            </w:pPr>
            <w:r w:rsidRPr="002B2C73">
              <w:rPr>
                <w:rFonts w:cs="Times New Roman"/>
                <w:szCs w:val="24"/>
              </w:rPr>
              <w:t>Номер поворотной точки</w:t>
            </w:r>
          </w:p>
        </w:tc>
        <w:tc>
          <w:tcPr>
            <w:tcW w:w="1654" w:type="dxa"/>
            <w:shd w:val="clear" w:color="auto" w:fill="auto"/>
            <w:noWrap/>
            <w:vAlign w:val="center"/>
          </w:tcPr>
          <w:p w14:paraId="7B8D27AD" w14:textId="77777777" w:rsidR="005816D3" w:rsidRPr="002B2C73" w:rsidRDefault="005816D3" w:rsidP="005816D3">
            <w:pPr>
              <w:pStyle w:val="affff8"/>
              <w:rPr>
                <w:rFonts w:cs="Times New Roman"/>
                <w:szCs w:val="24"/>
              </w:rPr>
            </w:pPr>
            <w:r w:rsidRPr="002B2C73">
              <w:rPr>
                <w:rFonts w:cs="Times New Roman"/>
                <w:szCs w:val="24"/>
              </w:rPr>
              <w:t>X (м)</w:t>
            </w:r>
          </w:p>
        </w:tc>
        <w:tc>
          <w:tcPr>
            <w:tcW w:w="1654" w:type="dxa"/>
            <w:shd w:val="clear" w:color="auto" w:fill="auto"/>
            <w:noWrap/>
            <w:vAlign w:val="center"/>
          </w:tcPr>
          <w:p w14:paraId="71381E08" w14:textId="77777777" w:rsidR="005816D3" w:rsidRPr="002B2C73" w:rsidRDefault="005816D3" w:rsidP="005816D3">
            <w:pPr>
              <w:pStyle w:val="affff8"/>
              <w:rPr>
                <w:rFonts w:cs="Times New Roman"/>
                <w:szCs w:val="24"/>
              </w:rPr>
            </w:pPr>
            <w:r w:rsidRPr="002B2C73">
              <w:rPr>
                <w:rFonts w:cs="Times New Roman"/>
                <w:szCs w:val="24"/>
              </w:rPr>
              <w:t>Y (м)</w:t>
            </w:r>
          </w:p>
        </w:tc>
      </w:tr>
      <w:tr w:rsidR="002B2C73" w:rsidRPr="002B2C73" w14:paraId="6422BC00" w14:textId="77777777" w:rsidTr="00AB1B39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vAlign w:val="center"/>
          </w:tcPr>
          <w:p w14:paraId="3F8E1E18" w14:textId="21F6F428" w:rsidR="00947C5C" w:rsidRPr="002B2C73" w:rsidRDefault="00120FCB" w:rsidP="00947C5C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cs="Times New Roman"/>
                <w:b/>
                <w:bCs/>
                <w:szCs w:val="24"/>
              </w:rPr>
              <w:t>Контур1</w:t>
            </w:r>
          </w:p>
        </w:tc>
        <w:tc>
          <w:tcPr>
            <w:tcW w:w="1654" w:type="dxa"/>
            <w:vAlign w:val="center"/>
          </w:tcPr>
          <w:p w14:paraId="4A25441A" w14:textId="09A8ACF3" w:rsidR="00947C5C" w:rsidRPr="002B2C73" w:rsidRDefault="00947C5C" w:rsidP="00947C5C">
            <w:pPr>
              <w:pStyle w:val="affff9"/>
              <w:rPr>
                <w:rFonts w:cs="Times New Roman"/>
                <w:szCs w:val="24"/>
              </w:rPr>
            </w:pPr>
          </w:p>
        </w:tc>
        <w:tc>
          <w:tcPr>
            <w:tcW w:w="1654" w:type="dxa"/>
            <w:vAlign w:val="center"/>
          </w:tcPr>
          <w:p w14:paraId="12B27AEE" w14:textId="4DBA9310" w:rsidR="00947C5C" w:rsidRPr="002B2C73" w:rsidRDefault="00947C5C" w:rsidP="00947C5C">
            <w:pPr>
              <w:pStyle w:val="affff9"/>
              <w:rPr>
                <w:rFonts w:cs="Times New Roman"/>
                <w:szCs w:val="24"/>
              </w:rPr>
            </w:pPr>
          </w:p>
        </w:tc>
      </w:tr>
      <w:tr w:rsidR="002B2C73" w:rsidRPr="002B2C73" w14:paraId="0CF62647" w14:textId="77777777" w:rsidTr="00AB1B39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vAlign w:val="center"/>
          </w:tcPr>
          <w:p w14:paraId="29E05845" w14:textId="30450B88" w:rsidR="00120FCB" w:rsidRPr="002B2C73" w:rsidRDefault="00120FCB" w:rsidP="00120FCB">
            <w:pPr>
              <w:pStyle w:val="affff9"/>
              <w:rPr>
                <w:rFonts w:eastAsia="Times New Roman"/>
              </w:rPr>
            </w:pPr>
            <w:r w:rsidRPr="002B2C73">
              <w:rPr>
                <w:rFonts w:eastAsia="Times New Roman"/>
              </w:rPr>
              <w:t>1</w:t>
            </w:r>
          </w:p>
        </w:tc>
        <w:tc>
          <w:tcPr>
            <w:tcW w:w="1654" w:type="dxa"/>
            <w:vAlign w:val="center"/>
          </w:tcPr>
          <w:p w14:paraId="1EA71BB8" w14:textId="63D81FA5" w:rsidR="00120FCB" w:rsidRPr="002B2C73" w:rsidRDefault="00120FCB" w:rsidP="00120FCB">
            <w:pPr>
              <w:pStyle w:val="affff9"/>
              <w:rPr>
                <w:rFonts w:eastAsia="Times New Roman"/>
              </w:rPr>
            </w:pPr>
            <w:r w:rsidRPr="002B2C73">
              <w:rPr>
                <w:rFonts w:eastAsia="Times New Roman"/>
              </w:rPr>
              <w:t>1257478.73</w:t>
            </w:r>
          </w:p>
        </w:tc>
        <w:tc>
          <w:tcPr>
            <w:tcW w:w="1654" w:type="dxa"/>
            <w:vAlign w:val="center"/>
          </w:tcPr>
          <w:p w14:paraId="0BDF34B8" w14:textId="7542E277" w:rsidR="00120FCB" w:rsidRPr="002B2C73" w:rsidRDefault="00120FCB" w:rsidP="00120FCB">
            <w:pPr>
              <w:pStyle w:val="affff9"/>
              <w:rPr>
                <w:rFonts w:eastAsia="Times New Roman"/>
              </w:rPr>
            </w:pPr>
            <w:r w:rsidRPr="002B2C73">
              <w:rPr>
                <w:rFonts w:eastAsia="Times New Roman"/>
              </w:rPr>
              <w:t>2531172.05</w:t>
            </w:r>
          </w:p>
        </w:tc>
      </w:tr>
      <w:tr w:rsidR="002B2C73" w:rsidRPr="002B2C73" w14:paraId="7696F40A" w14:textId="77777777" w:rsidTr="00AB1B39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vAlign w:val="center"/>
          </w:tcPr>
          <w:p w14:paraId="2393270A" w14:textId="01267676" w:rsidR="00120FCB" w:rsidRPr="002B2C73" w:rsidRDefault="00120FCB" w:rsidP="00120FCB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</w:t>
            </w:r>
          </w:p>
        </w:tc>
        <w:tc>
          <w:tcPr>
            <w:tcW w:w="1654" w:type="dxa"/>
            <w:vAlign w:val="center"/>
          </w:tcPr>
          <w:p w14:paraId="5F4D78B5" w14:textId="4DC3E45B" w:rsidR="00120FCB" w:rsidRPr="002B2C73" w:rsidRDefault="00120FCB" w:rsidP="00120FCB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1257522.93</w:t>
            </w:r>
          </w:p>
        </w:tc>
        <w:tc>
          <w:tcPr>
            <w:tcW w:w="1654" w:type="dxa"/>
            <w:vAlign w:val="center"/>
          </w:tcPr>
          <w:p w14:paraId="3A1C9BEF" w14:textId="2F777546" w:rsidR="00120FCB" w:rsidRPr="002B2C73" w:rsidRDefault="00120FCB" w:rsidP="00120FCB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2531233.31</w:t>
            </w:r>
          </w:p>
        </w:tc>
      </w:tr>
      <w:tr w:rsidR="002B2C73" w:rsidRPr="002B2C73" w14:paraId="2770D9B4" w14:textId="77777777" w:rsidTr="00AB1B39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vAlign w:val="center"/>
          </w:tcPr>
          <w:p w14:paraId="181D2A22" w14:textId="2B5F9877" w:rsidR="00120FCB" w:rsidRPr="002B2C73" w:rsidRDefault="00120FCB" w:rsidP="00120FCB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3</w:t>
            </w:r>
          </w:p>
        </w:tc>
        <w:tc>
          <w:tcPr>
            <w:tcW w:w="1654" w:type="dxa"/>
            <w:vAlign w:val="center"/>
          </w:tcPr>
          <w:p w14:paraId="31E60FA0" w14:textId="075C69EE" w:rsidR="00120FCB" w:rsidRPr="002B2C73" w:rsidRDefault="00120FCB" w:rsidP="00120FCB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1257502.49</w:t>
            </w:r>
          </w:p>
        </w:tc>
        <w:tc>
          <w:tcPr>
            <w:tcW w:w="1654" w:type="dxa"/>
            <w:vAlign w:val="center"/>
          </w:tcPr>
          <w:p w14:paraId="61F24C95" w14:textId="003F92E6" w:rsidR="00120FCB" w:rsidRPr="002B2C73" w:rsidRDefault="00120FCB" w:rsidP="00120FCB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2531247.88</w:t>
            </w:r>
          </w:p>
        </w:tc>
      </w:tr>
      <w:tr w:rsidR="002B2C73" w:rsidRPr="002B2C73" w14:paraId="1F9CA5A8" w14:textId="77777777" w:rsidTr="00AB1B39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vAlign w:val="center"/>
          </w:tcPr>
          <w:p w14:paraId="2F5CA59C" w14:textId="0C1230E4" w:rsidR="00120FCB" w:rsidRPr="002B2C73" w:rsidRDefault="00120FCB" w:rsidP="00120FCB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4</w:t>
            </w:r>
          </w:p>
        </w:tc>
        <w:tc>
          <w:tcPr>
            <w:tcW w:w="1654" w:type="dxa"/>
            <w:vAlign w:val="center"/>
          </w:tcPr>
          <w:p w14:paraId="104A15A3" w14:textId="28CD8C5F" w:rsidR="00120FCB" w:rsidRPr="002B2C73" w:rsidRDefault="00120FCB" w:rsidP="00120FCB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1257518.00</w:t>
            </w:r>
          </w:p>
        </w:tc>
        <w:tc>
          <w:tcPr>
            <w:tcW w:w="1654" w:type="dxa"/>
            <w:vAlign w:val="center"/>
          </w:tcPr>
          <w:p w14:paraId="052CB807" w14:textId="330BE560" w:rsidR="00120FCB" w:rsidRPr="002B2C73" w:rsidRDefault="00120FCB" w:rsidP="00120FCB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2531269.63</w:t>
            </w:r>
          </w:p>
        </w:tc>
      </w:tr>
      <w:tr w:rsidR="002B2C73" w:rsidRPr="002B2C73" w14:paraId="21CF8AF0" w14:textId="77777777" w:rsidTr="00AB1B39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vAlign w:val="center"/>
          </w:tcPr>
          <w:p w14:paraId="578BF1F3" w14:textId="32C5008A" w:rsidR="00120FCB" w:rsidRPr="002B2C73" w:rsidRDefault="00120FCB" w:rsidP="00120FCB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5</w:t>
            </w:r>
          </w:p>
        </w:tc>
        <w:tc>
          <w:tcPr>
            <w:tcW w:w="1654" w:type="dxa"/>
            <w:vAlign w:val="center"/>
          </w:tcPr>
          <w:p w14:paraId="2ECDE1E7" w14:textId="3A6E174A" w:rsidR="00120FCB" w:rsidRPr="002B2C73" w:rsidRDefault="00120FCB" w:rsidP="00120FCB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1257466.06</w:t>
            </w:r>
          </w:p>
        </w:tc>
        <w:tc>
          <w:tcPr>
            <w:tcW w:w="1654" w:type="dxa"/>
            <w:vAlign w:val="center"/>
          </w:tcPr>
          <w:p w14:paraId="2B60209A" w14:textId="50F1495C" w:rsidR="00120FCB" w:rsidRPr="002B2C73" w:rsidRDefault="00120FCB" w:rsidP="00120FCB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2531306.67</w:t>
            </w:r>
          </w:p>
        </w:tc>
      </w:tr>
      <w:tr w:rsidR="002B2C73" w:rsidRPr="002B2C73" w14:paraId="3692F6ED" w14:textId="77777777" w:rsidTr="00AB1B39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vAlign w:val="center"/>
          </w:tcPr>
          <w:p w14:paraId="3211EE9B" w14:textId="12837F07" w:rsidR="00120FCB" w:rsidRPr="002B2C73" w:rsidRDefault="00120FCB" w:rsidP="00120FCB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6</w:t>
            </w:r>
          </w:p>
        </w:tc>
        <w:tc>
          <w:tcPr>
            <w:tcW w:w="1654" w:type="dxa"/>
            <w:vAlign w:val="center"/>
          </w:tcPr>
          <w:p w14:paraId="74FB8CD8" w14:textId="5A14F6E6" w:rsidR="00120FCB" w:rsidRPr="002B2C73" w:rsidRDefault="00120FCB" w:rsidP="00120FCB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1257382.97</w:t>
            </w:r>
          </w:p>
        </w:tc>
        <w:tc>
          <w:tcPr>
            <w:tcW w:w="1654" w:type="dxa"/>
            <w:vAlign w:val="center"/>
          </w:tcPr>
          <w:p w14:paraId="715720D1" w14:textId="41932E46" w:rsidR="00120FCB" w:rsidRPr="002B2C73" w:rsidRDefault="00120FCB" w:rsidP="00120FCB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2531243.14</w:t>
            </w:r>
          </w:p>
        </w:tc>
      </w:tr>
      <w:tr w:rsidR="002B2C73" w:rsidRPr="002B2C73" w14:paraId="65D96A75" w14:textId="77777777" w:rsidTr="00AB1B39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vAlign w:val="center"/>
          </w:tcPr>
          <w:p w14:paraId="3F17A575" w14:textId="61DB57E8" w:rsidR="00120FCB" w:rsidRPr="002B2C73" w:rsidRDefault="00120FCB" w:rsidP="00120FCB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7</w:t>
            </w:r>
          </w:p>
        </w:tc>
        <w:tc>
          <w:tcPr>
            <w:tcW w:w="1654" w:type="dxa"/>
            <w:vAlign w:val="center"/>
          </w:tcPr>
          <w:p w14:paraId="09335EA9" w14:textId="3F01355C" w:rsidR="00120FCB" w:rsidRPr="002B2C73" w:rsidRDefault="00120FCB" w:rsidP="00120FCB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1257383.10</w:t>
            </w:r>
          </w:p>
        </w:tc>
        <w:tc>
          <w:tcPr>
            <w:tcW w:w="1654" w:type="dxa"/>
            <w:vAlign w:val="center"/>
          </w:tcPr>
          <w:p w14:paraId="12C3351E" w14:textId="4D0FC6C6" w:rsidR="00120FCB" w:rsidRPr="002B2C73" w:rsidRDefault="00120FCB" w:rsidP="00120FCB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2531234.27</w:t>
            </w:r>
          </w:p>
        </w:tc>
      </w:tr>
      <w:tr w:rsidR="002B2C73" w:rsidRPr="002B2C73" w14:paraId="4B830329" w14:textId="77777777" w:rsidTr="00AB1B39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vAlign w:val="center"/>
          </w:tcPr>
          <w:p w14:paraId="60D5EAEF" w14:textId="294FE539" w:rsidR="00120FCB" w:rsidRPr="002B2C73" w:rsidRDefault="00120FCB" w:rsidP="00120FCB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8</w:t>
            </w:r>
          </w:p>
        </w:tc>
        <w:tc>
          <w:tcPr>
            <w:tcW w:w="1654" w:type="dxa"/>
            <w:vAlign w:val="center"/>
          </w:tcPr>
          <w:p w14:paraId="09A2CA43" w14:textId="64547B7F" w:rsidR="00120FCB" w:rsidRPr="002B2C73" w:rsidRDefault="00120FCB" w:rsidP="00120FCB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1257392.38</w:t>
            </w:r>
          </w:p>
        </w:tc>
        <w:tc>
          <w:tcPr>
            <w:tcW w:w="1654" w:type="dxa"/>
            <w:vAlign w:val="center"/>
          </w:tcPr>
          <w:p w14:paraId="45363459" w14:textId="1EBA712E" w:rsidR="00120FCB" w:rsidRPr="002B2C73" w:rsidRDefault="00120FCB" w:rsidP="00120FCB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2531227.58</w:t>
            </w:r>
          </w:p>
        </w:tc>
      </w:tr>
      <w:tr w:rsidR="002B2C73" w:rsidRPr="002B2C73" w14:paraId="5E5C4199" w14:textId="77777777" w:rsidTr="00AB1B39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vAlign w:val="center"/>
          </w:tcPr>
          <w:p w14:paraId="7C1D2B03" w14:textId="707A9E1F" w:rsidR="00120FCB" w:rsidRPr="002B2C73" w:rsidRDefault="00120FCB" w:rsidP="00120FCB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9</w:t>
            </w:r>
          </w:p>
        </w:tc>
        <w:tc>
          <w:tcPr>
            <w:tcW w:w="1654" w:type="dxa"/>
            <w:vAlign w:val="center"/>
          </w:tcPr>
          <w:p w14:paraId="0607FA3E" w14:textId="465F3815" w:rsidR="00120FCB" w:rsidRPr="002B2C73" w:rsidRDefault="00120FCB" w:rsidP="00120FCB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1257471.05</w:t>
            </w:r>
          </w:p>
        </w:tc>
        <w:tc>
          <w:tcPr>
            <w:tcW w:w="1654" w:type="dxa"/>
            <w:vAlign w:val="center"/>
          </w:tcPr>
          <w:p w14:paraId="7B17E294" w14:textId="2616FA6E" w:rsidR="00120FCB" w:rsidRPr="002B2C73" w:rsidRDefault="00120FCB" w:rsidP="00120FCB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2531170.81</w:t>
            </w:r>
          </w:p>
        </w:tc>
      </w:tr>
      <w:tr w:rsidR="00120FCB" w:rsidRPr="002B2C73" w14:paraId="58D0F648" w14:textId="77777777" w:rsidTr="00AB1B39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vAlign w:val="center"/>
          </w:tcPr>
          <w:p w14:paraId="144D71E9" w14:textId="312536A4" w:rsidR="00120FCB" w:rsidRPr="002B2C73" w:rsidRDefault="00120FCB" w:rsidP="00120FCB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</w:t>
            </w:r>
          </w:p>
        </w:tc>
        <w:tc>
          <w:tcPr>
            <w:tcW w:w="1654" w:type="dxa"/>
            <w:vAlign w:val="center"/>
          </w:tcPr>
          <w:p w14:paraId="7A17BDA0" w14:textId="5DE20616" w:rsidR="00120FCB" w:rsidRPr="002B2C73" w:rsidRDefault="00120FCB" w:rsidP="00120FCB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1257478.73</w:t>
            </w:r>
          </w:p>
        </w:tc>
        <w:tc>
          <w:tcPr>
            <w:tcW w:w="1654" w:type="dxa"/>
            <w:vAlign w:val="center"/>
          </w:tcPr>
          <w:p w14:paraId="7BD295FD" w14:textId="66C888E4" w:rsidR="00120FCB" w:rsidRPr="002B2C73" w:rsidRDefault="00120FCB" w:rsidP="00120FCB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2531172.05</w:t>
            </w:r>
          </w:p>
        </w:tc>
      </w:tr>
    </w:tbl>
    <w:p w14:paraId="555C0FBA" w14:textId="77777777" w:rsidR="005816D3" w:rsidRPr="002B2C73" w:rsidRDefault="005816D3" w:rsidP="005816D3">
      <w:pPr>
        <w:pStyle w:val="affffc"/>
        <w:sectPr w:rsidR="005816D3" w:rsidRPr="002B2C73" w:rsidSect="005816D3">
          <w:type w:val="continuous"/>
          <w:pgSz w:w="11906" w:h="16838" w:code="9"/>
          <w:pgMar w:top="1134" w:right="567" w:bottom="1134" w:left="1418" w:header="425" w:footer="283" w:gutter="0"/>
          <w:cols w:num="2" w:space="0"/>
          <w:docGrid w:linePitch="381"/>
        </w:sectPr>
      </w:pPr>
    </w:p>
    <w:p w14:paraId="1E058603" w14:textId="7E85BC1E" w:rsidR="005816D3" w:rsidRPr="002B2C73" w:rsidRDefault="005816D3" w:rsidP="005816D3">
      <w:pPr>
        <w:pStyle w:val="affffc"/>
      </w:pPr>
      <w:r w:rsidRPr="002B2C73">
        <w:t xml:space="preserve">Таблица </w:t>
      </w:r>
      <w:r w:rsidR="00F64EF3" w:rsidRPr="002B2C73">
        <w:t>16</w:t>
      </w:r>
    </w:p>
    <w:p w14:paraId="54F2D29E" w14:textId="3E753C6F" w:rsidR="005816D3" w:rsidRPr="002B2C73" w:rsidRDefault="005816D3" w:rsidP="005816D3">
      <w:pPr>
        <w:pStyle w:val="affffd"/>
        <w:sectPr w:rsidR="005816D3" w:rsidRPr="002B2C73" w:rsidSect="0067171C">
          <w:type w:val="continuous"/>
          <w:pgSz w:w="11906" w:h="16838" w:code="9"/>
          <w:pgMar w:top="1134" w:right="567" w:bottom="1134" w:left="1418" w:header="425" w:footer="283" w:gutter="0"/>
          <w:cols w:space="0"/>
          <w:docGrid w:linePitch="381"/>
        </w:sectPr>
      </w:pPr>
      <w:r w:rsidRPr="002B2C73">
        <w:t>Перечень координат характерных точек образуемого земельного участка ЗУ:6</w:t>
      </w:r>
    </w:p>
    <w:tbl>
      <w:tblPr>
        <w:tblW w:w="49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53"/>
        <w:gridCol w:w="1654"/>
        <w:gridCol w:w="1654"/>
      </w:tblGrid>
      <w:tr w:rsidR="002B2C73" w:rsidRPr="002B2C73" w14:paraId="74646779" w14:textId="77777777" w:rsidTr="005816D3">
        <w:trPr>
          <w:trHeight w:val="680"/>
          <w:tblHeader/>
          <w:jc w:val="center"/>
        </w:trPr>
        <w:tc>
          <w:tcPr>
            <w:tcW w:w="1653" w:type="dxa"/>
            <w:shd w:val="clear" w:color="auto" w:fill="auto"/>
            <w:noWrap/>
            <w:vAlign w:val="center"/>
          </w:tcPr>
          <w:p w14:paraId="0286D3B7" w14:textId="77777777" w:rsidR="005816D3" w:rsidRPr="002B2C73" w:rsidRDefault="005816D3" w:rsidP="005816D3">
            <w:pPr>
              <w:pStyle w:val="affff8"/>
              <w:rPr>
                <w:rFonts w:cs="Times New Roman"/>
                <w:szCs w:val="24"/>
              </w:rPr>
            </w:pPr>
            <w:r w:rsidRPr="002B2C73">
              <w:rPr>
                <w:rFonts w:cs="Times New Roman"/>
                <w:szCs w:val="24"/>
              </w:rPr>
              <w:t>Номер поворотной точки</w:t>
            </w:r>
          </w:p>
        </w:tc>
        <w:tc>
          <w:tcPr>
            <w:tcW w:w="1654" w:type="dxa"/>
            <w:shd w:val="clear" w:color="auto" w:fill="auto"/>
            <w:noWrap/>
            <w:vAlign w:val="center"/>
          </w:tcPr>
          <w:p w14:paraId="0974BE91" w14:textId="77777777" w:rsidR="005816D3" w:rsidRPr="002B2C73" w:rsidRDefault="005816D3" w:rsidP="005816D3">
            <w:pPr>
              <w:pStyle w:val="affff8"/>
              <w:rPr>
                <w:rFonts w:cs="Times New Roman"/>
                <w:szCs w:val="24"/>
              </w:rPr>
            </w:pPr>
            <w:r w:rsidRPr="002B2C73">
              <w:rPr>
                <w:rFonts w:cs="Times New Roman"/>
                <w:szCs w:val="24"/>
              </w:rPr>
              <w:t>X (м)</w:t>
            </w:r>
          </w:p>
        </w:tc>
        <w:tc>
          <w:tcPr>
            <w:tcW w:w="1654" w:type="dxa"/>
            <w:shd w:val="clear" w:color="auto" w:fill="auto"/>
            <w:noWrap/>
            <w:vAlign w:val="center"/>
          </w:tcPr>
          <w:p w14:paraId="5EBF8529" w14:textId="77777777" w:rsidR="005816D3" w:rsidRPr="002B2C73" w:rsidRDefault="005816D3" w:rsidP="005816D3">
            <w:pPr>
              <w:pStyle w:val="affff8"/>
              <w:rPr>
                <w:rFonts w:cs="Times New Roman"/>
                <w:szCs w:val="24"/>
              </w:rPr>
            </w:pPr>
            <w:r w:rsidRPr="002B2C73">
              <w:rPr>
                <w:rFonts w:cs="Times New Roman"/>
                <w:szCs w:val="24"/>
              </w:rPr>
              <w:t>Y (м)</w:t>
            </w:r>
          </w:p>
        </w:tc>
      </w:tr>
      <w:tr w:rsidR="002B2C73" w:rsidRPr="002B2C73" w14:paraId="492E6C32" w14:textId="77777777" w:rsidTr="00AD02C6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E28BF6" w14:textId="4CB377F3" w:rsidR="00BB5ACC" w:rsidRPr="002B2C73" w:rsidRDefault="00120FCB" w:rsidP="00BB5ACC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cs="Times New Roman"/>
                <w:b/>
                <w:bCs/>
                <w:szCs w:val="24"/>
              </w:rPr>
              <w:t>Контур1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2031B5" w14:textId="27BC014B" w:rsidR="00BB5ACC" w:rsidRPr="002B2C73" w:rsidRDefault="00BB5ACC" w:rsidP="00BB5ACC">
            <w:pPr>
              <w:pStyle w:val="affff9"/>
              <w:rPr>
                <w:rFonts w:cs="Times New Roman"/>
                <w:szCs w:val="24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1FE8B0" w14:textId="6C4ED7DC" w:rsidR="00BB5ACC" w:rsidRPr="002B2C73" w:rsidRDefault="00BB5ACC" w:rsidP="00BB5ACC">
            <w:pPr>
              <w:pStyle w:val="affff9"/>
              <w:rPr>
                <w:rFonts w:cs="Times New Roman"/>
                <w:szCs w:val="24"/>
              </w:rPr>
            </w:pPr>
          </w:p>
        </w:tc>
      </w:tr>
      <w:tr w:rsidR="002B2C73" w:rsidRPr="002B2C73" w14:paraId="449D00EC" w14:textId="77777777" w:rsidTr="00AD02C6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D111F8" w14:textId="27768485" w:rsidR="00120FCB" w:rsidRPr="002B2C73" w:rsidRDefault="00120FCB" w:rsidP="00120FCB">
            <w:pPr>
              <w:pStyle w:val="affff9"/>
              <w:rPr>
                <w:rFonts w:eastAsia="Times New Roman"/>
              </w:rPr>
            </w:pPr>
            <w:r w:rsidRPr="002B2C73">
              <w:rPr>
                <w:rFonts w:eastAsia="Times New Roman"/>
              </w:rPr>
              <w:t>1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AB489B" w14:textId="08C69B7E" w:rsidR="00120FCB" w:rsidRPr="002B2C73" w:rsidRDefault="00120FCB" w:rsidP="00120FCB">
            <w:pPr>
              <w:pStyle w:val="affff9"/>
              <w:rPr>
                <w:rFonts w:eastAsia="Times New Roman"/>
              </w:rPr>
            </w:pPr>
            <w:r w:rsidRPr="002B2C73">
              <w:rPr>
                <w:rFonts w:eastAsia="Times New Roman"/>
              </w:rPr>
              <w:t>1257538.55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0D69B4" w14:textId="4647D497" w:rsidR="00120FCB" w:rsidRPr="002B2C73" w:rsidRDefault="00120FCB" w:rsidP="00120FCB">
            <w:pPr>
              <w:pStyle w:val="affff9"/>
              <w:rPr>
                <w:rFonts w:eastAsia="Times New Roman"/>
              </w:rPr>
            </w:pPr>
            <w:r w:rsidRPr="002B2C73">
              <w:rPr>
                <w:rFonts w:eastAsia="Times New Roman"/>
              </w:rPr>
              <w:t>2531254.97</w:t>
            </w:r>
          </w:p>
        </w:tc>
      </w:tr>
      <w:tr w:rsidR="002B2C73" w:rsidRPr="002B2C73" w14:paraId="64F108E4" w14:textId="77777777" w:rsidTr="00AD02C6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F9A637" w14:textId="6E83A113" w:rsidR="00120FCB" w:rsidRPr="002B2C73" w:rsidRDefault="00120FCB" w:rsidP="00120FCB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6A3C9C" w14:textId="581A6B5A" w:rsidR="00120FCB" w:rsidRPr="002B2C73" w:rsidRDefault="00120FCB" w:rsidP="00120FCB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1257542.09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A40217" w14:textId="5F253B16" w:rsidR="00120FCB" w:rsidRPr="002B2C73" w:rsidRDefault="00120FCB" w:rsidP="00120FCB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2531261.63</w:t>
            </w:r>
          </w:p>
        </w:tc>
      </w:tr>
      <w:tr w:rsidR="002B2C73" w:rsidRPr="002B2C73" w14:paraId="0076C4CE" w14:textId="77777777" w:rsidTr="00AD02C6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EEF92F" w14:textId="0E57BE44" w:rsidR="00120FCB" w:rsidRPr="002B2C73" w:rsidRDefault="00120FCB" w:rsidP="00120FCB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3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DA3833" w14:textId="24EDD24E" w:rsidR="00120FCB" w:rsidRPr="002B2C73" w:rsidRDefault="00120FCB" w:rsidP="00120FCB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1257535.12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AAB1E1" w14:textId="57E47807" w:rsidR="00120FCB" w:rsidRPr="002B2C73" w:rsidRDefault="00120FCB" w:rsidP="00120FCB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2531266.68</w:t>
            </w:r>
          </w:p>
        </w:tc>
      </w:tr>
      <w:tr w:rsidR="002B2C73" w:rsidRPr="002B2C73" w14:paraId="6B03F6CD" w14:textId="77777777" w:rsidTr="00AD02C6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68D1EC" w14:textId="381AD232" w:rsidR="00120FCB" w:rsidRPr="002B2C73" w:rsidRDefault="00120FCB" w:rsidP="00120FCB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4A48B1" w14:textId="7B9D346F" w:rsidR="00120FCB" w:rsidRPr="002B2C73" w:rsidRDefault="00120FCB" w:rsidP="00120FCB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1257509.89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D37A34" w14:textId="423ED7C2" w:rsidR="00120FCB" w:rsidRPr="002B2C73" w:rsidRDefault="00120FCB" w:rsidP="00120FCB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2531284.94</w:t>
            </w:r>
          </w:p>
        </w:tc>
      </w:tr>
      <w:tr w:rsidR="002B2C73" w:rsidRPr="002B2C73" w14:paraId="489D3BC6" w14:textId="77777777" w:rsidTr="00AD02C6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20157B" w14:textId="04C390B6" w:rsidR="00120FCB" w:rsidRPr="002B2C73" w:rsidRDefault="00120FCB" w:rsidP="00120FCB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5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E4BEA9" w14:textId="77ABD02E" w:rsidR="00120FCB" w:rsidRPr="002B2C73" w:rsidRDefault="00120FCB" w:rsidP="00120FCB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1257509.12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735554" w14:textId="616DA123" w:rsidR="00120FCB" w:rsidRPr="002B2C73" w:rsidRDefault="00120FCB" w:rsidP="00120FCB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2531285.47</w:t>
            </w:r>
          </w:p>
        </w:tc>
      </w:tr>
      <w:tr w:rsidR="002B2C73" w:rsidRPr="002B2C73" w14:paraId="206D0CB9" w14:textId="77777777" w:rsidTr="00AD02C6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0B06FA" w14:textId="2EB0D4B3" w:rsidR="00120FCB" w:rsidRPr="002B2C73" w:rsidRDefault="00120FCB" w:rsidP="00120FCB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6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177BCF" w14:textId="39D99018" w:rsidR="00120FCB" w:rsidRPr="002B2C73" w:rsidRDefault="00120FCB" w:rsidP="00120FCB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1257475.73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F5AFFB" w14:textId="5A5AEE71" w:rsidR="00120FCB" w:rsidRPr="002B2C73" w:rsidRDefault="00120FCB" w:rsidP="00120FCB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2531308.43</w:t>
            </w:r>
          </w:p>
        </w:tc>
      </w:tr>
      <w:tr w:rsidR="002B2C73" w:rsidRPr="002B2C73" w14:paraId="3AC030E1" w14:textId="77777777" w:rsidTr="00AD02C6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8DD533" w14:textId="076C4FC0" w:rsidR="00120FCB" w:rsidRPr="002B2C73" w:rsidRDefault="00120FCB" w:rsidP="00120FCB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7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38BDA6" w14:textId="5EDAE353" w:rsidR="00120FCB" w:rsidRPr="002B2C73" w:rsidRDefault="00120FCB" w:rsidP="00120FCB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1257475.28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D06505" w14:textId="25E7D3B9" w:rsidR="00120FCB" w:rsidRPr="002B2C73" w:rsidRDefault="00120FCB" w:rsidP="00120FCB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2531314.27</w:t>
            </w:r>
          </w:p>
        </w:tc>
      </w:tr>
      <w:tr w:rsidR="002B2C73" w:rsidRPr="002B2C73" w14:paraId="763C52CA" w14:textId="77777777" w:rsidTr="00AD02C6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200D30" w14:textId="50A6E6DD" w:rsidR="00120FCB" w:rsidRPr="002B2C73" w:rsidRDefault="00120FCB" w:rsidP="00120FCB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8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A6E865" w14:textId="7580E7DC" w:rsidR="00120FCB" w:rsidRPr="002B2C73" w:rsidRDefault="00120FCB" w:rsidP="00120FCB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1257466.06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2E2B35" w14:textId="10C5B1DC" w:rsidR="00120FCB" w:rsidRPr="002B2C73" w:rsidRDefault="00120FCB" w:rsidP="00120FCB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2531306.67</w:t>
            </w:r>
          </w:p>
        </w:tc>
      </w:tr>
      <w:tr w:rsidR="002B2C73" w:rsidRPr="002B2C73" w14:paraId="66377180" w14:textId="77777777" w:rsidTr="00AD02C6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40F49D" w14:textId="73CB86C1" w:rsidR="00120FCB" w:rsidRPr="002B2C73" w:rsidRDefault="00120FCB" w:rsidP="00120FCB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9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F4EDCB" w14:textId="56024A9B" w:rsidR="00120FCB" w:rsidRPr="002B2C73" w:rsidRDefault="00120FCB" w:rsidP="00120FCB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1257518.00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537EE1" w14:textId="440C1984" w:rsidR="00120FCB" w:rsidRPr="002B2C73" w:rsidRDefault="00120FCB" w:rsidP="00120FCB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2531269.63</w:t>
            </w:r>
          </w:p>
        </w:tc>
      </w:tr>
      <w:tr w:rsidR="00120FCB" w:rsidRPr="002B2C73" w14:paraId="69A55011" w14:textId="77777777" w:rsidTr="00AD02C6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0A2DB0" w14:textId="4FB288FF" w:rsidR="00120FCB" w:rsidRPr="002B2C73" w:rsidRDefault="00120FCB" w:rsidP="00120FCB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87B23F" w14:textId="6C2A8046" w:rsidR="00120FCB" w:rsidRPr="002B2C73" w:rsidRDefault="00120FCB" w:rsidP="00120FCB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1257538.55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CDF7BA" w14:textId="38E9D1EA" w:rsidR="00120FCB" w:rsidRPr="002B2C73" w:rsidRDefault="00120FCB" w:rsidP="00120FCB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2531254.97</w:t>
            </w:r>
          </w:p>
        </w:tc>
      </w:tr>
    </w:tbl>
    <w:p w14:paraId="140121DB" w14:textId="77777777" w:rsidR="005816D3" w:rsidRPr="002B2C73" w:rsidRDefault="005816D3" w:rsidP="005816D3">
      <w:pPr>
        <w:pStyle w:val="affffc"/>
        <w:sectPr w:rsidR="005816D3" w:rsidRPr="002B2C73" w:rsidSect="005816D3">
          <w:type w:val="continuous"/>
          <w:pgSz w:w="11906" w:h="16838" w:code="9"/>
          <w:pgMar w:top="1134" w:right="567" w:bottom="1134" w:left="1418" w:header="425" w:footer="283" w:gutter="0"/>
          <w:cols w:num="2" w:space="0"/>
          <w:docGrid w:linePitch="381"/>
        </w:sectPr>
      </w:pPr>
    </w:p>
    <w:p w14:paraId="0111015F" w14:textId="58A51C78" w:rsidR="005816D3" w:rsidRPr="002B2C73" w:rsidRDefault="005816D3" w:rsidP="005816D3">
      <w:pPr>
        <w:pStyle w:val="affffc"/>
      </w:pPr>
      <w:r w:rsidRPr="002B2C73">
        <w:t xml:space="preserve">Таблица </w:t>
      </w:r>
      <w:r w:rsidR="00F64EF3" w:rsidRPr="002B2C73">
        <w:t>17</w:t>
      </w:r>
    </w:p>
    <w:p w14:paraId="046E469F" w14:textId="39658A8D" w:rsidR="005816D3" w:rsidRPr="002B2C73" w:rsidRDefault="005816D3" w:rsidP="005816D3">
      <w:pPr>
        <w:pStyle w:val="affffd"/>
        <w:sectPr w:rsidR="005816D3" w:rsidRPr="002B2C73" w:rsidSect="0067171C">
          <w:type w:val="continuous"/>
          <w:pgSz w:w="11906" w:h="16838" w:code="9"/>
          <w:pgMar w:top="1134" w:right="567" w:bottom="1134" w:left="1418" w:header="425" w:footer="283" w:gutter="0"/>
          <w:cols w:space="0"/>
          <w:docGrid w:linePitch="381"/>
        </w:sectPr>
      </w:pPr>
      <w:r w:rsidRPr="002B2C73">
        <w:t>Перечень координат характерных точек образуемого земельного участка ЗУ:7</w:t>
      </w:r>
    </w:p>
    <w:tbl>
      <w:tblPr>
        <w:tblW w:w="49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53"/>
        <w:gridCol w:w="1654"/>
        <w:gridCol w:w="1654"/>
      </w:tblGrid>
      <w:tr w:rsidR="002B2C73" w:rsidRPr="002B2C73" w14:paraId="5A67B779" w14:textId="77777777" w:rsidTr="005816D3">
        <w:trPr>
          <w:trHeight w:val="680"/>
          <w:tblHeader/>
          <w:jc w:val="center"/>
        </w:trPr>
        <w:tc>
          <w:tcPr>
            <w:tcW w:w="1653" w:type="dxa"/>
            <w:shd w:val="clear" w:color="auto" w:fill="auto"/>
            <w:noWrap/>
            <w:vAlign w:val="center"/>
          </w:tcPr>
          <w:p w14:paraId="15980294" w14:textId="77777777" w:rsidR="005816D3" w:rsidRPr="002B2C73" w:rsidRDefault="005816D3" w:rsidP="005816D3">
            <w:pPr>
              <w:pStyle w:val="affff8"/>
              <w:rPr>
                <w:rFonts w:cs="Times New Roman"/>
                <w:szCs w:val="24"/>
              </w:rPr>
            </w:pPr>
            <w:r w:rsidRPr="002B2C73">
              <w:rPr>
                <w:rFonts w:cs="Times New Roman"/>
                <w:szCs w:val="24"/>
              </w:rPr>
              <w:t>Номер поворотной точки</w:t>
            </w:r>
          </w:p>
        </w:tc>
        <w:tc>
          <w:tcPr>
            <w:tcW w:w="1654" w:type="dxa"/>
            <w:shd w:val="clear" w:color="auto" w:fill="auto"/>
            <w:noWrap/>
            <w:vAlign w:val="center"/>
          </w:tcPr>
          <w:p w14:paraId="03A7AB50" w14:textId="77777777" w:rsidR="005816D3" w:rsidRPr="002B2C73" w:rsidRDefault="005816D3" w:rsidP="005816D3">
            <w:pPr>
              <w:pStyle w:val="affff8"/>
              <w:rPr>
                <w:rFonts w:cs="Times New Roman"/>
                <w:szCs w:val="24"/>
              </w:rPr>
            </w:pPr>
            <w:r w:rsidRPr="002B2C73">
              <w:rPr>
                <w:rFonts w:cs="Times New Roman"/>
                <w:szCs w:val="24"/>
              </w:rPr>
              <w:t>X (м)</w:t>
            </w:r>
          </w:p>
        </w:tc>
        <w:tc>
          <w:tcPr>
            <w:tcW w:w="1654" w:type="dxa"/>
            <w:shd w:val="clear" w:color="auto" w:fill="auto"/>
            <w:noWrap/>
            <w:vAlign w:val="center"/>
          </w:tcPr>
          <w:p w14:paraId="5263D178" w14:textId="77777777" w:rsidR="005816D3" w:rsidRPr="002B2C73" w:rsidRDefault="005816D3" w:rsidP="005816D3">
            <w:pPr>
              <w:pStyle w:val="affff8"/>
              <w:rPr>
                <w:rFonts w:cs="Times New Roman"/>
                <w:szCs w:val="24"/>
              </w:rPr>
            </w:pPr>
            <w:r w:rsidRPr="002B2C73">
              <w:rPr>
                <w:rFonts w:cs="Times New Roman"/>
                <w:szCs w:val="24"/>
              </w:rPr>
              <w:t>Y (м)</w:t>
            </w:r>
          </w:p>
        </w:tc>
      </w:tr>
      <w:tr w:rsidR="002B2C73" w:rsidRPr="002B2C73" w14:paraId="3314BEA8" w14:textId="77777777" w:rsidTr="00AB1B39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vAlign w:val="center"/>
          </w:tcPr>
          <w:p w14:paraId="57F688ED" w14:textId="0FA028E7" w:rsidR="007A5F8D" w:rsidRPr="002B2C73" w:rsidRDefault="00120FCB" w:rsidP="007A5F8D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cs="Times New Roman"/>
                <w:b/>
                <w:bCs/>
                <w:szCs w:val="24"/>
              </w:rPr>
              <w:t>Контур1</w:t>
            </w:r>
          </w:p>
        </w:tc>
        <w:tc>
          <w:tcPr>
            <w:tcW w:w="1654" w:type="dxa"/>
            <w:vAlign w:val="center"/>
          </w:tcPr>
          <w:p w14:paraId="27EFE27C" w14:textId="2654334D" w:rsidR="007A5F8D" w:rsidRPr="002B2C73" w:rsidRDefault="007A5F8D" w:rsidP="007A5F8D">
            <w:pPr>
              <w:pStyle w:val="affff9"/>
              <w:rPr>
                <w:rFonts w:cs="Times New Roman"/>
                <w:szCs w:val="24"/>
              </w:rPr>
            </w:pPr>
          </w:p>
        </w:tc>
        <w:tc>
          <w:tcPr>
            <w:tcW w:w="1654" w:type="dxa"/>
            <w:vAlign w:val="center"/>
          </w:tcPr>
          <w:p w14:paraId="38D08896" w14:textId="5A1D04F6" w:rsidR="007A5F8D" w:rsidRPr="002B2C73" w:rsidRDefault="007A5F8D" w:rsidP="007A5F8D">
            <w:pPr>
              <w:pStyle w:val="affff9"/>
              <w:rPr>
                <w:rFonts w:cs="Times New Roman"/>
                <w:szCs w:val="24"/>
              </w:rPr>
            </w:pPr>
          </w:p>
        </w:tc>
      </w:tr>
      <w:tr w:rsidR="002B2C73" w:rsidRPr="002B2C73" w14:paraId="003FC06F" w14:textId="77777777" w:rsidTr="00AB1B39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vAlign w:val="center"/>
          </w:tcPr>
          <w:p w14:paraId="018CA4D0" w14:textId="6870611A" w:rsidR="00120FCB" w:rsidRPr="002B2C73" w:rsidRDefault="00120FCB" w:rsidP="00120FCB">
            <w:pPr>
              <w:pStyle w:val="affff9"/>
              <w:rPr>
                <w:rFonts w:eastAsia="Times New Roman"/>
              </w:rPr>
            </w:pPr>
            <w:r w:rsidRPr="002B2C73">
              <w:rPr>
                <w:rFonts w:eastAsia="Times New Roman"/>
              </w:rPr>
              <w:t>1</w:t>
            </w:r>
          </w:p>
        </w:tc>
        <w:tc>
          <w:tcPr>
            <w:tcW w:w="1654" w:type="dxa"/>
            <w:vAlign w:val="center"/>
          </w:tcPr>
          <w:p w14:paraId="0B9B7238" w14:textId="3A4A0773" w:rsidR="00120FCB" w:rsidRPr="002B2C73" w:rsidRDefault="00120FCB" w:rsidP="00120FCB">
            <w:pPr>
              <w:pStyle w:val="affff9"/>
              <w:rPr>
                <w:rFonts w:eastAsia="Times New Roman"/>
              </w:rPr>
            </w:pPr>
            <w:r w:rsidRPr="002B2C73">
              <w:rPr>
                <w:rFonts w:eastAsia="Times New Roman"/>
              </w:rPr>
              <w:t>1257469.57</w:t>
            </w:r>
          </w:p>
        </w:tc>
        <w:tc>
          <w:tcPr>
            <w:tcW w:w="1654" w:type="dxa"/>
            <w:vAlign w:val="center"/>
          </w:tcPr>
          <w:p w14:paraId="657979BA" w14:textId="450C9AEC" w:rsidR="00120FCB" w:rsidRPr="002B2C73" w:rsidRDefault="00120FCB" w:rsidP="00120FCB">
            <w:pPr>
              <w:pStyle w:val="affff9"/>
              <w:rPr>
                <w:rFonts w:eastAsia="Times New Roman"/>
              </w:rPr>
            </w:pPr>
            <w:r w:rsidRPr="002B2C73">
              <w:rPr>
                <w:rFonts w:eastAsia="Times New Roman"/>
              </w:rPr>
              <w:t>2531159.71</w:t>
            </w:r>
          </w:p>
        </w:tc>
      </w:tr>
      <w:tr w:rsidR="002B2C73" w:rsidRPr="002B2C73" w14:paraId="26A25788" w14:textId="77777777" w:rsidTr="00AB1B39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vAlign w:val="center"/>
          </w:tcPr>
          <w:p w14:paraId="3DE2F68B" w14:textId="1B105CF1" w:rsidR="00120FCB" w:rsidRPr="002B2C73" w:rsidRDefault="00120FCB" w:rsidP="00120FCB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</w:t>
            </w:r>
          </w:p>
        </w:tc>
        <w:tc>
          <w:tcPr>
            <w:tcW w:w="1654" w:type="dxa"/>
            <w:vAlign w:val="center"/>
          </w:tcPr>
          <w:p w14:paraId="4718FF39" w14:textId="35CA223B" w:rsidR="00120FCB" w:rsidRPr="002B2C73" w:rsidRDefault="00120FCB" w:rsidP="00120FCB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1257470.30</w:t>
            </w:r>
          </w:p>
        </w:tc>
        <w:tc>
          <w:tcPr>
            <w:tcW w:w="1654" w:type="dxa"/>
            <w:vAlign w:val="center"/>
          </w:tcPr>
          <w:p w14:paraId="2504078C" w14:textId="7AD47EBA" w:rsidR="00120FCB" w:rsidRPr="002B2C73" w:rsidRDefault="00120FCB" w:rsidP="00120FCB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2531160.74</w:t>
            </w:r>
          </w:p>
        </w:tc>
      </w:tr>
      <w:tr w:rsidR="002B2C73" w:rsidRPr="002B2C73" w14:paraId="44C9C1B0" w14:textId="77777777" w:rsidTr="00AB1B39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vAlign w:val="center"/>
          </w:tcPr>
          <w:p w14:paraId="3D04D5CC" w14:textId="5A6857CD" w:rsidR="00120FCB" w:rsidRPr="002B2C73" w:rsidRDefault="00120FCB" w:rsidP="00120FCB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3</w:t>
            </w:r>
          </w:p>
        </w:tc>
        <w:tc>
          <w:tcPr>
            <w:tcW w:w="1654" w:type="dxa"/>
            <w:vAlign w:val="center"/>
          </w:tcPr>
          <w:p w14:paraId="7D8AC155" w14:textId="60A5F1E0" w:rsidR="00120FCB" w:rsidRPr="002B2C73" w:rsidRDefault="00120FCB" w:rsidP="00120FCB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1257478.73</w:t>
            </w:r>
          </w:p>
        </w:tc>
        <w:tc>
          <w:tcPr>
            <w:tcW w:w="1654" w:type="dxa"/>
            <w:vAlign w:val="center"/>
          </w:tcPr>
          <w:p w14:paraId="4F27CBFE" w14:textId="17D9704E" w:rsidR="00120FCB" w:rsidRPr="002B2C73" w:rsidRDefault="00120FCB" w:rsidP="00120FCB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2531172.05</w:t>
            </w:r>
          </w:p>
        </w:tc>
      </w:tr>
      <w:tr w:rsidR="002B2C73" w:rsidRPr="002B2C73" w14:paraId="5435FB67" w14:textId="77777777" w:rsidTr="00AB1B39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vAlign w:val="center"/>
          </w:tcPr>
          <w:p w14:paraId="0B1864CB" w14:textId="63342375" w:rsidR="00120FCB" w:rsidRPr="002B2C73" w:rsidRDefault="00120FCB" w:rsidP="00120FCB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4</w:t>
            </w:r>
          </w:p>
        </w:tc>
        <w:tc>
          <w:tcPr>
            <w:tcW w:w="1654" w:type="dxa"/>
            <w:vAlign w:val="center"/>
          </w:tcPr>
          <w:p w14:paraId="41DF69C8" w14:textId="786FFFE0" w:rsidR="00120FCB" w:rsidRPr="002B2C73" w:rsidRDefault="00120FCB" w:rsidP="00120FCB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1257471.05</w:t>
            </w:r>
          </w:p>
        </w:tc>
        <w:tc>
          <w:tcPr>
            <w:tcW w:w="1654" w:type="dxa"/>
            <w:vAlign w:val="center"/>
          </w:tcPr>
          <w:p w14:paraId="32E9F3AD" w14:textId="653E9E14" w:rsidR="00120FCB" w:rsidRPr="002B2C73" w:rsidRDefault="00120FCB" w:rsidP="00120FCB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2531170.81</w:t>
            </w:r>
          </w:p>
        </w:tc>
      </w:tr>
      <w:tr w:rsidR="002B2C73" w:rsidRPr="002B2C73" w14:paraId="5CAA0559" w14:textId="77777777" w:rsidTr="00AB1B39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vAlign w:val="center"/>
          </w:tcPr>
          <w:p w14:paraId="35FA8A2A" w14:textId="68A454C4" w:rsidR="00120FCB" w:rsidRPr="002B2C73" w:rsidRDefault="00120FCB" w:rsidP="00120FCB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5</w:t>
            </w:r>
          </w:p>
        </w:tc>
        <w:tc>
          <w:tcPr>
            <w:tcW w:w="1654" w:type="dxa"/>
            <w:vAlign w:val="center"/>
          </w:tcPr>
          <w:p w14:paraId="67934EBD" w14:textId="68CD73A9" w:rsidR="00120FCB" w:rsidRPr="002B2C73" w:rsidRDefault="00120FCB" w:rsidP="00120FCB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1257392.38</w:t>
            </w:r>
          </w:p>
        </w:tc>
        <w:tc>
          <w:tcPr>
            <w:tcW w:w="1654" w:type="dxa"/>
            <w:vAlign w:val="center"/>
          </w:tcPr>
          <w:p w14:paraId="19408E91" w14:textId="6A53A261" w:rsidR="00120FCB" w:rsidRPr="002B2C73" w:rsidRDefault="00120FCB" w:rsidP="00120FCB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2531227.58</w:t>
            </w:r>
          </w:p>
        </w:tc>
      </w:tr>
      <w:tr w:rsidR="002B2C73" w:rsidRPr="002B2C73" w14:paraId="593AE4E8" w14:textId="77777777" w:rsidTr="00AB1B39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vAlign w:val="center"/>
          </w:tcPr>
          <w:p w14:paraId="019C1BC6" w14:textId="1F90FC11" w:rsidR="00120FCB" w:rsidRPr="002B2C73" w:rsidRDefault="00120FCB" w:rsidP="00120FCB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6</w:t>
            </w:r>
          </w:p>
        </w:tc>
        <w:tc>
          <w:tcPr>
            <w:tcW w:w="1654" w:type="dxa"/>
            <w:vAlign w:val="center"/>
          </w:tcPr>
          <w:p w14:paraId="5CE238BE" w14:textId="0AEB6BD5" w:rsidR="00120FCB" w:rsidRPr="002B2C73" w:rsidRDefault="00120FCB" w:rsidP="00120FCB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1257383.10</w:t>
            </w:r>
          </w:p>
        </w:tc>
        <w:tc>
          <w:tcPr>
            <w:tcW w:w="1654" w:type="dxa"/>
            <w:vAlign w:val="center"/>
          </w:tcPr>
          <w:p w14:paraId="6DA7CB9B" w14:textId="52228FE8" w:rsidR="00120FCB" w:rsidRPr="002B2C73" w:rsidRDefault="00120FCB" w:rsidP="00120FCB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2531234.27</w:t>
            </w:r>
          </w:p>
        </w:tc>
      </w:tr>
      <w:tr w:rsidR="002B2C73" w:rsidRPr="002B2C73" w14:paraId="4EF65D2C" w14:textId="77777777" w:rsidTr="00AB1B39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vAlign w:val="center"/>
          </w:tcPr>
          <w:p w14:paraId="436C6BD4" w14:textId="41306549" w:rsidR="00120FCB" w:rsidRPr="002B2C73" w:rsidRDefault="00120FCB" w:rsidP="00120FCB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7</w:t>
            </w:r>
          </w:p>
        </w:tc>
        <w:tc>
          <w:tcPr>
            <w:tcW w:w="1654" w:type="dxa"/>
            <w:vAlign w:val="center"/>
          </w:tcPr>
          <w:p w14:paraId="31716BCC" w14:textId="3C968943" w:rsidR="00120FCB" w:rsidRPr="002B2C73" w:rsidRDefault="00120FCB" w:rsidP="00120FCB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1257382.97</w:t>
            </w:r>
          </w:p>
        </w:tc>
        <w:tc>
          <w:tcPr>
            <w:tcW w:w="1654" w:type="dxa"/>
            <w:vAlign w:val="center"/>
          </w:tcPr>
          <w:p w14:paraId="67414B65" w14:textId="43E0E367" w:rsidR="00120FCB" w:rsidRPr="002B2C73" w:rsidRDefault="00120FCB" w:rsidP="00120FCB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2531243.14</w:t>
            </w:r>
          </w:p>
        </w:tc>
      </w:tr>
      <w:tr w:rsidR="002B2C73" w:rsidRPr="002B2C73" w14:paraId="3E685D69" w14:textId="77777777" w:rsidTr="00AB1B39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vAlign w:val="center"/>
          </w:tcPr>
          <w:p w14:paraId="5C614802" w14:textId="55570CED" w:rsidR="00120FCB" w:rsidRPr="002B2C73" w:rsidRDefault="00120FCB" w:rsidP="00120FCB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8</w:t>
            </w:r>
          </w:p>
        </w:tc>
        <w:tc>
          <w:tcPr>
            <w:tcW w:w="1654" w:type="dxa"/>
            <w:vAlign w:val="center"/>
          </w:tcPr>
          <w:p w14:paraId="1B146B91" w14:textId="64A22864" w:rsidR="00120FCB" w:rsidRPr="002B2C73" w:rsidRDefault="00120FCB" w:rsidP="00120FCB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1257366.51</w:t>
            </w:r>
          </w:p>
        </w:tc>
        <w:tc>
          <w:tcPr>
            <w:tcW w:w="1654" w:type="dxa"/>
            <w:vAlign w:val="center"/>
          </w:tcPr>
          <w:p w14:paraId="796F504C" w14:textId="29B35EF3" w:rsidR="00120FCB" w:rsidRPr="002B2C73" w:rsidRDefault="00120FCB" w:rsidP="00120FCB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2531228.67</w:t>
            </w:r>
          </w:p>
        </w:tc>
      </w:tr>
      <w:tr w:rsidR="002B2C73" w:rsidRPr="002B2C73" w14:paraId="3E58002E" w14:textId="77777777" w:rsidTr="00AB1B39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vAlign w:val="center"/>
          </w:tcPr>
          <w:p w14:paraId="44D44AE7" w14:textId="14CEBAAA" w:rsidR="00120FCB" w:rsidRPr="002B2C73" w:rsidRDefault="00120FCB" w:rsidP="00120FCB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9</w:t>
            </w:r>
          </w:p>
        </w:tc>
        <w:tc>
          <w:tcPr>
            <w:tcW w:w="1654" w:type="dxa"/>
            <w:vAlign w:val="center"/>
          </w:tcPr>
          <w:p w14:paraId="1F4A5DE1" w14:textId="5FED9F54" w:rsidR="00120FCB" w:rsidRPr="002B2C73" w:rsidRDefault="00120FCB" w:rsidP="00120FCB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1257374.55</w:t>
            </w:r>
          </w:p>
        </w:tc>
        <w:tc>
          <w:tcPr>
            <w:tcW w:w="1654" w:type="dxa"/>
            <w:vAlign w:val="center"/>
          </w:tcPr>
          <w:p w14:paraId="0300520A" w14:textId="1B7135C9" w:rsidR="00120FCB" w:rsidRPr="002B2C73" w:rsidRDefault="00120FCB" w:rsidP="00120FCB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2531227.21</w:t>
            </w:r>
          </w:p>
        </w:tc>
      </w:tr>
      <w:tr w:rsidR="002B2C73" w:rsidRPr="002B2C73" w14:paraId="0CB3B120" w14:textId="77777777" w:rsidTr="00AB1B39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vAlign w:val="center"/>
          </w:tcPr>
          <w:p w14:paraId="510BC78B" w14:textId="0022BDB5" w:rsidR="00120FCB" w:rsidRPr="002B2C73" w:rsidRDefault="00120FCB" w:rsidP="00120FCB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10</w:t>
            </w:r>
          </w:p>
        </w:tc>
        <w:tc>
          <w:tcPr>
            <w:tcW w:w="1654" w:type="dxa"/>
            <w:vAlign w:val="center"/>
          </w:tcPr>
          <w:p w14:paraId="4BF30061" w14:textId="280A59F3" w:rsidR="00120FCB" w:rsidRPr="002B2C73" w:rsidRDefault="00120FCB" w:rsidP="00120FCB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1257392.57</w:t>
            </w:r>
          </w:p>
        </w:tc>
        <w:tc>
          <w:tcPr>
            <w:tcW w:w="1654" w:type="dxa"/>
            <w:vAlign w:val="center"/>
          </w:tcPr>
          <w:p w14:paraId="44625DC2" w14:textId="45C47281" w:rsidR="00120FCB" w:rsidRPr="002B2C73" w:rsidRDefault="00120FCB" w:rsidP="00120FCB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2531215.39</w:t>
            </w:r>
          </w:p>
        </w:tc>
      </w:tr>
      <w:tr w:rsidR="002B2C73" w:rsidRPr="002B2C73" w14:paraId="446FD02A" w14:textId="77777777" w:rsidTr="00AB1B39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vAlign w:val="center"/>
          </w:tcPr>
          <w:p w14:paraId="649EBD57" w14:textId="188754EA" w:rsidR="00120FCB" w:rsidRPr="002B2C73" w:rsidRDefault="00120FCB" w:rsidP="00120FCB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11</w:t>
            </w:r>
          </w:p>
        </w:tc>
        <w:tc>
          <w:tcPr>
            <w:tcW w:w="1654" w:type="dxa"/>
            <w:vAlign w:val="center"/>
          </w:tcPr>
          <w:p w14:paraId="38D28C98" w14:textId="68C29B22" w:rsidR="00120FCB" w:rsidRPr="002B2C73" w:rsidRDefault="00120FCB" w:rsidP="00120FCB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1257438.82</w:t>
            </w:r>
          </w:p>
        </w:tc>
        <w:tc>
          <w:tcPr>
            <w:tcW w:w="1654" w:type="dxa"/>
            <w:vAlign w:val="center"/>
          </w:tcPr>
          <w:p w14:paraId="006882D5" w14:textId="2E7A728F" w:rsidR="00120FCB" w:rsidRPr="002B2C73" w:rsidRDefault="00120FCB" w:rsidP="00120FCB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2531181.90</w:t>
            </w:r>
          </w:p>
        </w:tc>
      </w:tr>
      <w:tr w:rsidR="00120FCB" w:rsidRPr="002B2C73" w14:paraId="44B24AB2" w14:textId="77777777" w:rsidTr="00AB1B39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vAlign w:val="center"/>
          </w:tcPr>
          <w:p w14:paraId="1091AA3D" w14:textId="7C4608C8" w:rsidR="00120FCB" w:rsidRPr="002B2C73" w:rsidRDefault="00120FCB" w:rsidP="00120FCB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</w:t>
            </w:r>
          </w:p>
        </w:tc>
        <w:tc>
          <w:tcPr>
            <w:tcW w:w="1654" w:type="dxa"/>
            <w:vAlign w:val="center"/>
          </w:tcPr>
          <w:p w14:paraId="3F3C92E5" w14:textId="16988B0A" w:rsidR="00120FCB" w:rsidRPr="002B2C73" w:rsidRDefault="00120FCB" w:rsidP="00120FCB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1257469.57</w:t>
            </w:r>
          </w:p>
        </w:tc>
        <w:tc>
          <w:tcPr>
            <w:tcW w:w="1654" w:type="dxa"/>
            <w:vAlign w:val="center"/>
          </w:tcPr>
          <w:p w14:paraId="11DC1F87" w14:textId="1B86157A" w:rsidR="00120FCB" w:rsidRPr="002B2C73" w:rsidRDefault="00120FCB" w:rsidP="00120FCB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2531159.71</w:t>
            </w:r>
          </w:p>
        </w:tc>
      </w:tr>
    </w:tbl>
    <w:p w14:paraId="5E60B72D" w14:textId="77777777" w:rsidR="005816D3" w:rsidRPr="002B2C73" w:rsidRDefault="005816D3" w:rsidP="005816D3">
      <w:pPr>
        <w:pStyle w:val="affffc"/>
        <w:sectPr w:rsidR="005816D3" w:rsidRPr="002B2C73" w:rsidSect="005816D3">
          <w:type w:val="continuous"/>
          <w:pgSz w:w="11906" w:h="16838" w:code="9"/>
          <w:pgMar w:top="1134" w:right="567" w:bottom="1134" w:left="1418" w:header="425" w:footer="283" w:gutter="0"/>
          <w:cols w:num="2" w:space="0"/>
          <w:docGrid w:linePitch="381"/>
        </w:sectPr>
      </w:pPr>
    </w:p>
    <w:p w14:paraId="12E314DD" w14:textId="750E72A2" w:rsidR="005816D3" w:rsidRPr="002B2C73" w:rsidRDefault="005816D3" w:rsidP="005816D3">
      <w:pPr>
        <w:pStyle w:val="affffc"/>
      </w:pPr>
      <w:r w:rsidRPr="002B2C73">
        <w:t xml:space="preserve">Таблица </w:t>
      </w:r>
      <w:r w:rsidR="00F64EF3" w:rsidRPr="002B2C73">
        <w:t>18</w:t>
      </w:r>
    </w:p>
    <w:p w14:paraId="2CA42FC3" w14:textId="554BACA0" w:rsidR="005816D3" w:rsidRPr="002B2C73" w:rsidRDefault="005816D3" w:rsidP="005816D3">
      <w:pPr>
        <w:pStyle w:val="affffd"/>
        <w:sectPr w:rsidR="005816D3" w:rsidRPr="002B2C73" w:rsidSect="0067171C">
          <w:type w:val="continuous"/>
          <w:pgSz w:w="11906" w:h="16838" w:code="9"/>
          <w:pgMar w:top="1134" w:right="567" w:bottom="1134" w:left="1418" w:header="425" w:footer="283" w:gutter="0"/>
          <w:cols w:space="0"/>
          <w:docGrid w:linePitch="381"/>
        </w:sectPr>
      </w:pPr>
      <w:r w:rsidRPr="002B2C73">
        <w:t>Перечень координат характерных точек образуемого земельного участка ЗУ:8</w:t>
      </w:r>
    </w:p>
    <w:tbl>
      <w:tblPr>
        <w:tblW w:w="49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53"/>
        <w:gridCol w:w="1654"/>
        <w:gridCol w:w="1654"/>
      </w:tblGrid>
      <w:tr w:rsidR="002B2C73" w:rsidRPr="002B2C73" w14:paraId="74EF74F0" w14:textId="77777777" w:rsidTr="005816D3">
        <w:trPr>
          <w:trHeight w:val="680"/>
          <w:tblHeader/>
          <w:jc w:val="center"/>
        </w:trPr>
        <w:tc>
          <w:tcPr>
            <w:tcW w:w="1653" w:type="dxa"/>
            <w:shd w:val="clear" w:color="auto" w:fill="auto"/>
            <w:noWrap/>
            <w:vAlign w:val="center"/>
          </w:tcPr>
          <w:p w14:paraId="31C91EA3" w14:textId="77777777" w:rsidR="005816D3" w:rsidRPr="002B2C73" w:rsidRDefault="005816D3" w:rsidP="005816D3">
            <w:pPr>
              <w:pStyle w:val="affff8"/>
              <w:rPr>
                <w:rFonts w:cs="Times New Roman"/>
                <w:szCs w:val="24"/>
              </w:rPr>
            </w:pPr>
            <w:r w:rsidRPr="002B2C73">
              <w:rPr>
                <w:rFonts w:cs="Times New Roman"/>
                <w:szCs w:val="24"/>
              </w:rPr>
              <w:t>Номер поворотной точки</w:t>
            </w:r>
          </w:p>
        </w:tc>
        <w:tc>
          <w:tcPr>
            <w:tcW w:w="1654" w:type="dxa"/>
            <w:shd w:val="clear" w:color="auto" w:fill="auto"/>
            <w:noWrap/>
            <w:vAlign w:val="center"/>
          </w:tcPr>
          <w:p w14:paraId="0BA9220B" w14:textId="77777777" w:rsidR="005816D3" w:rsidRPr="002B2C73" w:rsidRDefault="005816D3" w:rsidP="005816D3">
            <w:pPr>
              <w:pStyle w:val="affff8"/>
              <w:rPr>
                <w:rFonts w:cs="Times New Roman"/>
                <w:szCs w:val="24"/>
              </w:rPr>
            </w:pPr>
            <w:r w:rsidRPr="002B2C73">
              <w:rPr>
                <w:rFonts w:cs="Times New Roman"/>
                <w:szCs w:val="24"/>
              </w:rPr>
              <w:t>X (м)</w:t>
            </w:r>
          </w:p>
        </w:tc>
        <w:tc>
          <w:tcPr>
            <w:tcW w:w="1654" w:type="dxa"/>
            <w:shd w:val="clear" w:color="auto" w:fill="auto"/>
            <w:noWrap/>
            <w:vAlign w:val="center"/>
          </w:tcPr>
          <w:p w14:paraId="728BB6C4" w14:textId="77777777" w:rsidR="005816D3" w:rsidRPr="002B2C73" w:rsidRDefault="005816D3" w:rsidP="005816D3">
            <w:pPr>
              <w:pStyle w:val="affff8"/>
              <w:rPr>
                <w:rFonts w:cs="Times New Roman"/>
                <w:szCs w:val="24"/>
              </w:rPr>
            </w:pPr>
            <w:r w:rsidRPr="002B2C73">
              <w:rPr>
                <w:rFonts w:cs="Times New Roman"/>
                <w:szCs w:val="24"/>
              </w:rPr>
              <w:t>Y (м)</w:t>
            </w:r>
          </w:p>
        </w:tc>
      </w:tr>
      <w:tr w:rsidR="002B2C73" w:rsidRPr="002B2C73" w14:paraId="1C2E8235" w14:textId="77777777" w:rsidTr="00AB1B39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vAlign w:val="center"/>
          </w:tcPr>
          <w:p w14:paraId="2165FF38" w14:textId="59B0596E" w:rsidR="00543F36" w:rsidRPr="002B2C73" w:rsidRDefault="00120FCB" w:rsidP="00543F36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cs="Times New Roman"/>
                <w:b/>
                <w:bCs/>
                <w:szCs w:val="24"/>
              </w:rPr>
              <w:t>Контур1</w:t>
            </w:r>
          </w:p>
        </w:tc>
        <w:tc>
          <w:tcPr>
            <w:tcW w:w="1654" w:type="dxa"/>
            <w:vAlign w:val="center"/>
          </w:tcPr>
          <w:p w14:paraId="60FCCDB3" w14:textId="62F7B983" w:rsidR="00543F36" w:rsidRPr="002B2C73" w:rsidRDefault="00543F36" w:rsidP="00543F36">
            <w:pPr>
              <w:pStyle w:val="affff9"/>
              <w:rPr>
                <w:rFonts w:cs="Times New Roman"/>
                <w:szCs w:val="24"/>
              </w:rPr>
            </w:pPr>
          </w:p>
        </w:tc>
        <w:tc>
          <w:tcPr>
            <w:tcW w:w="1654" w:type="dxa"/>
            <w:vAlign w:val="center"/>
          </w:tcPr>
          <w:p w14:paraId="5D6C3B5F" w14:textId="67026C0A" w:rsidR="00543F36" w:rsidRPr="002B2C73" w:rsidRDefault="00543F36" w:rsidP="00543F36">
            <w:pPr>
              <w:pStyle w:val="affff9"/>
              <w:rPr>
                <w:rFonts w:cs="Times New Roman"/>
                <w:szCs w:val="24"/>
              </w:rPr>
            </w:pPr>
          </w:p>
        </w:tc>
      </w:tr>
      <w:tr w:rsidR="002B2C73" w:rsidRPr="002B2C73" w14:paraId="3FDADF28" w14:textId="77777777" w:rsidTr="00AB1B39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vAlign w:val="center"/>
          </w:tcPr>
          <w:p w14:paraId="5B08D263" w14:textId="554CFB5B" w:rsidR="00120FCB" w:rsidRPr="002B2C73" w:rsidRDefault="00120FCB" w:rsidP="00120FCB">
            <w:pPr>
              <w:pStyle w:val="affff9"/>
              <w:rPr>
                <w:rFonts w:eastAsia="Times New Roman"/>
              </w:rPr>
            </w:pPr>
            <w:r w:rsidRPr="002B2C73">
              <w:rPr>
                <w:rFonts w:eastAsia="Times New Roman"/>
              </w:rPr>
              <w:t>1</w:t>
            </w:r>
          </w:p>
        </w:tc>
        <w:tc>
          <w:tcPr>
            <w:tcW w:w="1654" w:type="dxa"/>
            <w:vAlign w:val="center"/>
          </w:tcPr>
          <w:p w14:paraId="7C7C0BEF" w14:textId="0553AF59" w:rsidR="00120FCB" w:rsidRPr="002B2C73" w:rsidRDefault="00120FCB" w:rsidP="00120FCB">
            <w:pPr>
              <w:pStyle w:val="affff9"/>
              <w:rPr>
                <w:rFonts w:eastAsia="Times New Roman"/>
              </w:rPr>
            </w:pPr>
            <w:r w:rsidRPr="002B2C73">
              <w:rPr>
                <w:rFonts w:eastAsia="Times New Roman"/>
              </w:rPr>
              <w:t>1257375.93</w:t>
            </w:r>
          </w:p>
        </w:tc>
        <w:tc>
          <w:tcPr>
            <w:tcW w:w="1654" w:type="dxa"/>
            <w:vAlign w:val="center"/>
          </w:tcPr>
          <w:p w14:paraId="3DE2C636" w14:textId="767AA246" w:rsidR="00120FCB" w:rsidRPr="002B2C73" w:rsidRDefault="00120FCB" w:rsidP="00120FCB">
            <w:pPr>
              <w:pStyle w:val="affff9"/>
              <w:rPr>
                <w:rFonts w:eastAsia="Times New Roman"/>
              </w:rPr>
            </w:pPr>
            <w:r w:rsidRPr="002B2C73">
              <w:rPr>
                <w:rFonts w:eastAsia="Times New Roman"/>
              </w:rPr>
              <w:t>2531029.91</w:t>
            </w:r>
          </w:p>
        </w:tc>
      </w:tr>
      <w:tr w:rsidR="002B2C73" w:rsidRPr="002B2C73" w14:paraId="0BD30DD4" w14:textId="77777777" w:rsidTr="00AB1B39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vAlign w:val="center"/>
          </w:tcPr>
          <w:p w14:paraId="3F45E4CD" w14:textId="2C3E97D1" w:rsidR="00120FCB" w:rsidRPr="002B2C73" w:rsidRDefault="00120FCB" w:rsidP="00120FCB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</w:t>
            </w:r>
          </w:p>
        </w:tc>
        <w:tc>
          <w:tcPr>
            <w:tcW w:w="1654" w:type="dxa"/>
            <w:vAlign w:val="center"/>
          </w:tcPr>
          <w:p w14:paraId="77675321" w14:textId="21ADBC1B" w:rsidR="00120FCB" w:rsidRPr="002B2C73" w:rsidRDefault="00120FCB" w:rsidP="00120FCB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1257453.84</w:t>
            </w:r>
          </w:p>
        </w:tc>
        <w:tc>
          <w:tcPr>
            <w:tcW w:w="1654" w:type="dxa"/>
            <w:vAlign w:val="center"/>
          </w:tcPr>
          <w:p w14:paraId="51ECFDD7" w14:textId="6742AF9A" w:rsidR="00120FCB" w:rsidRPr="002B2C73" w:rsidRDefault="00120FCB" w:rsidP="00120FCB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2531137.32</w:t>
            </w:r>
          </w:p>
        </w:tc>
      </w:tr>
      <w:tr w:rsidR="002B2C73" w:rsidRPr="002B2C73" w14:paraId="381E8D41" w14:textId="77777777" w:rsidTr="00AB1B39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vAlign w:val="center"/>
          </w:tcPr>
          <w:p w14:paraId="3AC646FF" w14:textId="2E22179B" w:rsidR="00120FCB" w:rsidRPr="002B2C73" w:rsidRDefault="00120FCB" w:rsidP="00120FCB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3</w:t>
            </w:r>
          </w:p>
        </w:tc>
        <w:tc>
          <w:tcPr>
            <w:tcW w:w="1654" w:type="dxa"/>
            <w:vAlign w:val="center"/>
          </w:tcPr>
          <w:p w14:paraId="639E7B54" w14:textId="59FF8EDD" w:rsidR="00120FCB" w:rsidRPr="002B2C73" w:rsidRDefault="00120FCB" w:rsidP="00120FCB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1257469.57</w:t>
            </w:r>
          </w:p>
        </w:tc>
        <w:tc>
          <w:tcPr>
            <w:tcW w:w="1654" w:type="dxa"/>
            <w:vAlign w:val="center"/>
          </w:tcPr>
          <w:p w14:paraId="51EE256C" w14:textId="14143EAE" w:rsidR="00120FCB" w:rsidRPr="002B2C73" w:rsidRDefault="00120FCB" w:rsidP="00120FCB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2531159.71</w:t>
            </w:r>
          </w:p>
        </w:tc>
      </w:tr>
      <w:tr w:rsidR="002B2C73" w:rsidRPr="002B2C73" w14:paraId="690AFBAC" w14:textId="77777777" w:rsidTr="00AB1B39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vAlign w:val="center"/>
          </w:tcPr>
          <w:p w14:paraId="071DDB78" w14:textId="33D57062" w:rsidR="00120FCB" w:rsidRPr="002B2C73" w:rsidRDefault="00120FCB" w:rsidP="00120FCB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4</w:t>
            </w:r>
          </w:p>
        </w:tc>
        <w:tc>
          <w:tcPr>
            <w:tcW w:w="1654" w:type="dxa"/>
            <w:vAlign w:val="center"/>
          </w:tcPr>
          <w:p w14:paraId="1F7950CE" w14:textId="5F1008DC" w:rsidR="00120FCB" w:rsidRPr="002B2C73" w:rsidRDefault="00120FCB" w:rsidP="00120FCB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1257438.82</w:t>
            </w:r>
          </w:p>
        </w:tc>
        <w:tc>
          <w:tcPr>
            <w:tcW w:w="1654" w:type="dxa"/>
            <w:vAlign w:val="center"/>
          </w:tcPr>
          <w:p w14:paraId="0C1DA9E2" w14:textId="3E6C44CC" w:rsidR="00120FCB" w:rsidRPr="002B2C73" w:rsidRDefault="00120FCB" w:rsidP="00120FCB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2531181.90</w:t>
            </w:r>
          </w:p>
        </w:tc>
      </w:tr>
      <w:tr w:rsidR="002B2C73" w:rsidRPr="002B2C73" w14:paraId="0AB65E9F" w14:textId="77777777" w:rsidTr="00AB1B39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vAlign w:val="center"/>
          </w:tcPr>
          <w:p w14:paraId="6565D4A4" w14:textId="1A507078" w:rsidR="00120FCB" w:rsidRPr="002B2C73" w:rsidRDefault="00120FCB" w:rsidP="00120FCB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5</w:t>
            </w:r>
          </w:p>
        </w:tc>
        <w:tc>
          <w:tcPr>
            <w:tcW w:w="1654" w:type="dxa"/>
            <w:vAlign w:val="center"/>
          </w:tcPr>
          <w:p w14:paraId="0E9B8BA5" w14:textId="1EC7CA0F" w:rsidR="00120FCB" w:rsidRPr="002B2C73" w:rsidRDefault="00120FCB" w:rsidP="00120FCB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1257392.57</w:t>
            </w:r>
          </w:p>
        </w:tc>
        <w:tc>
          <w:tcPr>
            <w:tcW w:w="1654" w:type="dxa"/>
            <w:vAlign w:val="center"/>
          </w:tcPr>
          <w:p w14:paraId="0048FA48" w14:textId="0A8F427F" w:rsidR="00120FCB" w:rsidRPr="002B2C73" w:rsidRDefault="00120FCB" w:rsidP="00120FCB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2531215.39</w:t>
            </w:r>
          </w:p>
        </w:tc>
      </w:tr>
      <w:tr w:rsidR="002B2C73" w:rsidRPr="002B2C73" w14:paraId="0324BB83" w14:textId="77777777" w:rsidTr="00AB1B39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vAlign w:val="center"/>
          </w:tcPr>
          <w:p w14:paraId="1158B1AA" w14:textId="75A83077" w:rsidR="00120FCB" w:rsidRPr="002B2C73" w:rsidRDefault="00120FCB" w:rsidP="00120FCB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6</w:t>
            </w:r>
          </w:p>
        </w:tc>
        <w:tc>
          <w:tcPr>
            <w:tcW w:w="1654" w:type="dxa"/>
            <w:vAlign w:val="center"/>
          </w:tcPr>
          <w:p w14:paraId="12A47595" w14:textId="64D14C0D" w:rsidR="00120FCB" w:rsidRPr="002B2C73" w:rsidRDefault="00120FCB" w:rsidP="00120FCB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1257374.55</w:t>
            </w:r>
          </w:p>
        </w:tc>
        <w:tc>
          <w:tcPr>
            <w:tcW w:w="1654" w:type="dxa"/>
            <w:vAlign w:val="center"/>
          </w:tcPr>
          <w:p w14:paraId="4A3F8D83" w14:textId="08CFCDB7" w:rsidR="00120FCB" w:rsidRPr="002B2C73" w:rsidRDefault="00120FCB" w:rsidP="00120FCB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2531227.21</w:t>
            </w:r>
          </w:p>
        </w:tc>
      </w:tr>
      <w:tr w:rsidR="002B2C73" w:rsidRPr="002B2C73" w14:paraId="3ECFAF12" w14:textId="77777777" w:rsidTr="00AB1B39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vAlign w:val="center"/>
          </w:tcPr>
          <w:p w14:paraId="333A5560" w14:textId="33927B30" w:rsidR="00120FCB" w:rsidRPr="002B2C73" w:rsidRDefault="00120FCB" w:rsidP="00120FCB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7</w:t>
            </w:r>
          </w:p>
        </w:tc>
        <w:tc>
          <w:tcPr>
            <w:tcW w:w="1654" w:type="dxa"/>
            <w:vAlign w:val="center"/>
          </w:tcPr>
          <w:p w14:paraId="5FEA13F9" w14:textId="52E166D1" w:rsidR="00120FCB" w:rsidRPr="002B2C73" w:rsidRDefault="00120FCB" w:rsidP="00120FCB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1257366.51</w:t>
            </w:r>
          </w:p>
        </w:tc>
        <w:tc>
          <w:tcPr>
            <w:tcW w:w="1654" w:type="dxa"/>
            <w:vAlign w:val="center"/>
          </w:tcPr>
          <w:p w14:paraId="320D2EF8" w14:textId="2076E801" w:rsidR="00120FCB" w:rsidRPr="002B2C73" w:rsidRDefault="00120FCB" w:rsidP="00120FCB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2531228.67</w:t>
            </w:r>
          </w:p>
        </w:tc>
      </w:tr>
      <w:tr w:rsidR="002B2C73" w:rsidRPr="002B2C73" w14:paraId="58004763" w14:textId="77777777" w:rsidTr="00AB1B39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vAlign w:val="center"/>
          </w:tcPr>
          <w:p w14:paraId="407C0A40" w14:textId="36B1DB45" w:rsidR="00120FCB" w:rsidRPr="002B2C73" w:rsidRDefault="00120FCB" w:rsidP="00120FCB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8</w:t>
            </w:r>
          </w:p>
        </w:tc>
        <w:tc>
          <w:tcPr>
            <w:tcW w:w="1654" w:type="dxa"/>
            <w:vAlign w:val="center"/>
          </w:tcPr>
          <w:p w14:paraId="71A20261" w14:textId="05C5BED9" w:rsidR="00120FCB" w:rsidRPr="002B2C73" w:rsidRDefault="00120FCB" w:rsidP="00120FCB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1257343.86</w:t>
            </w:r>
          </w:p>
        </w:tc>
        <w:tc>
          <w:tcPr>
            <w:tcW w:w="1654" w:type="dxa"/>
            <w:vAlign w:val="center"/>
          </w:tcPr>
          <w:p w14:paraId="6F4227DD" w14:textId="7B076FB8" w:rsidR="00120FCB" w:rsidRPr="002B2C73" w:rsidRDefault="00120FCB" w:rsidP="00120FCB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2531211.55</w:t>
            </w:r>
          </w:p>
        </w:tc>
      </w:tr>
      <w:tr w:rsidR="002B2C73" w:rsidRPr="002B2C73" w14:paraId="05F65AA0" w14:textId="77777777" w:rsidTr="00AB1B39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vAlign w:val="center"/>
          </w:tcPr>
          <w:p w14:paraId="1DBF95C8" w14:textId="62B26B59" w:rsidR="00120FCB" w:rsidRPr="002B2C73" w:rsidRDefault="00120FCB" w:rsidP="00120FCB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9</w:t>
            </w:r>
          </w:p>
        </w:tc>
        <w:tc>
          <w:tcPr>
            <w:tcW w:w="1654" w:type="dxa"/>
            <w:vAlign w:val="center"/>
          </w:tcPr>
          <w:p w14:paraId="59E1D3F3" w14:textId="642D6CBF" w:rsidR="00120FCB" w:rsidRPr="002B2C73" w:rsidRDefault="00120FCB" w:rsidP="00120FCB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1257341.28</w:t>
            </w:r>
          </w:p>
        </w:tc>
        <w:tc>
          <w:tcPr>
            <w:tcW w:w="1654" w:type="dxa"/>
            <w:vAlign w:val="center"/>
          </w:tcPr>
          <w:p w14:paraId="478CF741" w14:textId="69FA5045" w:rsidR="00120FCB" w:rsidRPr="002B2C73" w:rsidRDefault="00120FCB" w:rsidP="00120FCB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2531209.98</w:t>
            </w:r>
          </w:p>
        </w:tc>
      </w:tr>
      <w:tr w:rsidR="002B2C73" w:rsidRPr="002B2C73" w14:paraId="5495FE9F" w14:textId="77777777" w:rsidTr="00AB1B39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vAlign w:val="center"/>
          </w:tcPr>
          <w:p w14:paraId="56FF4FB7" w14:textId="17ADC670" w:rsidR="00120FCB" w:rsidRPr="002B2C73" w:rsidRDefault="00120FCB" w:rsidP="00120FCB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lastRenderedPageBreak/>
              <w:t>10</w:t>
            </w:r>
          </w:p>
        </w:tc>
        <w:tc>
          <w:tcPr>
            <w:tcW w:w="1654" w:type="dxa"/>
            <w:vAlign w:val="center"/>
          </w:tcPr>
          <w:p w14:paraId="1BA20409" w14:textId="725F5876" w:rsidR="00120FCB" w:rsidRPr="002B2C73" w:rsidRDefault="00120FCB" w:rsidP="00120FCB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1257302.08</w:t>
            </w:r>
          </w:p>
        </w:tc>
        <w:tc>
          <w:tcPr>
            <w:tcW w:w="1654" w:type="dxa"/>
            <w:vAlign w:val="center"/>
          </w:tcPr>
          <w:p w14:paraId="31819DF8" w14:textId="59CFD42C" w:rsidR="00120FCB" w:rsidRPr="002B2C73" w:rsidRDefault="00120FCB" w:rsidP="00120FCB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2531155.68</w:t>
            </w:r>
          </w:p>
        </w:tc>
      </w:tr>
      <w:tr w:rsidR="002B2C73" w:rsidRPr="002B2C73" w14:paraId="19685758" w14:textId="77777777" w:rsidTr="00AB1B39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vAlign w:val="center"/>
          </w:tcPr>
          <w:p w14:paraId="1955F733" w14:textId="74D64442" w:rsidR="00120FCB" w:rsidRPr="002B2C73" w:rsidRDefault="00120FCB" w:rsidP="00120FCB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11</w:t>
            </w:r>
          </w:p>
        </w:tc>
        <w:tc>
          <w:tcPr>
            <w:tcW w:w="1654" w:type="dxa"/>
            <w:vAlign w:val="center"/>
          </w:tcPr>
          <w:p w14:paraId="11F9266A" w14:textId="0178055B" w:rsidR="00120FCB" w:rsidRPr="002B2C73" w:rsidRDefault="00120FCB" w:rsidP="00120FCB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1257305.93</w:t>
            </w:r>
          </w:p>
        </w:tc>
        <w:tc>
          <w:tcPr>
            <w:tcW w:w="1654" w:type="dxa"/>
            <w:vAlign w:val="center"/>
          </w:tcPr>
          <w:p w14:paraId="1E435D8B" w14:textId="58CE36AD" w:rsidR="00120FCB" w:rsidRPr="002B2C73" w:rsidRDefault="00120FCB" w:rsidP="00120FCB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2531153.05</w:t>
            </w:r>
          </w:p>
        </w:tc>
      </w:tr>
      <w:tr w:rsidR="002B2C73" w:rsidRPr="002B2C73" w14:paraId="7E1A1B58" w14:textId="77777777" w:rsidTr="00AB1B39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vAlign w:val="center"/>
          </w:tcPr>
          <w:p w14:paraId="52EB8723" w14:textId="7DEB68A3" w:rsidR="00120FCB" w:rsidRPr="002B2C73" w:rsidRDefault="00120FCB" w:rsidP="00120FCB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</w:t>
            </w:r>
          </w:p>
        </w:tc>
        <w:tc>
          <w:tcPr>
            <w:tcW w:w="1654" w:type="dxa"/>
            <w:vAlign w:val="center"/>
          </w:tcPr>
          <w:p w14:paraId="30AC1E16" w14:textId="4718A046" w:rsidR="00120FCB" w:rsidRPr="002B2C73" w:rsidRDefault="00120FCB" w:rsidP="00120FCB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1257287.21</w:t>
            </w:r>
          </w:p>
        </w:tc>
        <w:tc>
          <w:tcPr>
            <w:tcW w:w="1654" w:type="dxa"/>
            <w:vAlign w:val="center"/>
          </w:tcPr>
          <w:p w14:paraId="560AF9B3" w14:textId="4A280148" w:rsidR="00120FCB" w:rsidRPr="002B2C73" w:rsidRDefault="00120FCB" w:rsidP="00120FCB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2531128.05</w:t>
            </w:r>
          </w:p>
        </w:tc>
      </w:tr>
      <w:tr w:rsidR="002B2C73" w:rsidRPr="002B2C73" w14:paraId="45481D21" w14:textId="77777777" w:rsidTr="00AB1B39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vAlign w:val="center"/>
          </w:tcPr>
          <w:p w14:paraId="35DA93A5" w14:textId="75D36BCC" w:rsidR="00120FCB" w:rsidRPr="002B2C73" w:rsidRDefault="00120FCB" w:rsidP="00120FCB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13</w:t>
            </w:r>
          </w:p>
        </w:tc>
        <w:tc>
          <w:tcPr>
            <w:tcW w:w="1654" w:type="dxa"/>
            <w:vAlign w:val="center"/>
          </w:tcPr>
          <w:p w14:paraId="1D5EE820" w14:textId="5EF5E30D" w:rsidR="00120FCB" w:rsidRPr="002B2C73" w:rsidRDefault="00120FCB" w:rsidP="00120FCB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1257269.62</w:t>
            </w:r>
          </w:p>
        </w:tc>
        <w:tc>
          <w:tcPr>
            <w:tcW w:w="1654" w:type="dxa"/>
            <w:vAlign w:val="center"/>
          </w:tcPr>
          <w:p w14:paraId="5CFBDC87" w14:textId="1781D0B4" w:rsidR="00120FCB" w:rsidRPr="002B2C73" w:rsidRDefault="00120FCB" w:rsidP="00120FCB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2531102.65</w:t>
            </w:r>
          </w:p>
        </w:tc>
      </w:tr>
      <w:tr w:rsidR="002B2C73" w:rsidRPr="002B2C73" w14:paraId="289ADF0F" w14:textId="77777777" w:rsidTr="00AB1B39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vAlign w:val="center"/>
          </w:tcPr>
          <w:p w14:paraId="7A925F04" w14:textId="565CD0AD" w:rsidR="00120FCB" w:rsidRPr="002B2C73" w:rsidRDefault="00120FCB" w:rsidP="00120FCB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14</w:t>
            </w:r>
          </w:p>
        </w:tc>
        <w:tc>
          <w:tcPr>
            <w:tcW w:w="1654" w:type="dxa"/>
            <w:vAlign w:val="center"/>
          </w:tcPr>
          <w:p w14:paraId="5C540919" w14:textId="3D8F156E" w:rsidR="00120FCB" w:rsidRPr="002B2C73" w:rsidRDefault="00120FCB" w:rsidP="00120FCB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1257316.58</w:t>
            </w:r>
          </w:p>
        </w:tc>
        <w:tc>
          <w:tcPr>
            <w:tcW w:w="1654" w:type="dxa"/>
            <w:vAlign w:val="center"/>
          </w:tcPr>
          <w:p w14:paraId="1EEDEC9C" w14:textId="714453E9" w:rsidR="00120FCB" w:rsidRPr="002B2C73" w:rsidRDefault="00120FCB" w:rsidP="00120FCB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2531069.01</w:t>
            </w:r>
          </w:p>
        </w:tc>
      </w:tr>
      <w:tr w:rsidR="002B2C73" w:rsidRPr="002B2C73" w14:paraId="5F3EF226" w14:textId="77777777" w:rsidTr="00AB1B39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vAlign w:val="center"/>
          </w:tcPr>
          <w:p w14:paraId="586C19BD" w14:textId="63E1B34D" w:rsidR="00120FCB" w:rsidRPr="002B2C73" w:rsidRDefault="00120FCB" w:rsidP="00120FCB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15</w:t>
            </w:r>
          </w:p>
        </w:tc>
        <w:tc>
          <w:tcPr>
            <w:tcW w:w="1654" w:type="dxa"/>
            <w:vAlign w:val="center"/>
          </w:tcPr>
          <w:p w14:paraId="462458F4" w14:textId="2E190816" w:rsidR="00120FCB" w:rsidRPr="002B2C73" w:rsidRDefault="00120FCB" w:rsidP="00120FCB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1257317.80</w:t>
            </w:r>
          </w:p>
        </w:tc>
        <w:tc>
          <w:tcPr>
            <w:tcW w:w="1654" w:type="dxa"/>
            <w:vAlign w:val="center"/>
          </w:tcPr>
          <w:p w14:paraId="7B7554B1" w14:textId="78B5E5F4" w:rsidR="00120FCB" w:rsidRPr="002B2C73" w:rsidRDefault="00120FCB" w:rsidP="00120FCB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2531068.13</w:t>
            </w:r>
          </w:p>
        </w:tc>
      </w:tr>
      <w:tr w:rsidR="002B2C73" w:rsidRPr="002B2C73" w14:paraId="050CFE80" w14:textId="77777777" w:rsidTr="00AB1B39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vAlign w:val="center"/>
          </w:tcPr>
          <w:p w14:paraId="0CDC92B8" w14:textId="44985FF8" w:rsidR="00120FCB" w:rsidRPr="002B2C73" w:rsidRDefault="00120FCB" w:rsidP="00120FCB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16</w:t>
            </w:r>
          </w:p>
        </w:tc>
        <w:tc>
          <w:tcPr>
            <w:tcW w:w="1654" w:type="dxa"/>
            <w:vAlign w:val="center"/>
          </w:tcPr>
          <w:p w14:paraId="04F55A70" w14:textId="253CBD5C" w:rsidR="00120FCB" w:rsidRPr="002B2C73" w:rsidRDefault="00120FCB" w:rsidP="00120FCB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1257343.83</w:t>
            </w:r>
          </w:p>
        </w:tc>
        <w:tc>
          <w:tcPr>
            <w:tcW w:w="1654" w:type="dxa"/>
            <w:vAlign w:val="center"/>
          </w:tcPr>
          <w:p w14:paraId="539B3A00" w14:textId="79F3F446" w:rsidR="00120FCB" w:rsidRPr="002B2C73" w:rsidRDefault="00120FCB" w:rsidP="00120FCB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2531049.35</w:t>
            </w:r>
          </w:p>
        </w:tc>
      </w:tr>
      <w:tr w:rsidR="002B2C73" w:rsidRPr="002B2C73" w14:paraId="7395D51A" w14:textId="77777777" w:rsidTr="00AB1B39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vAlign w:val="center"/>
          </w:tcPr>
          <w:p w14:paraId="5E8C2893" w14:textId="572F127E" w:rsidR="00120FCB" w:rsidRPr="002B2C73" w:rsidRDefault="00120FCB" w:rsidP="00120FCB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17</w:t>
            </w:r>
          </w:p>
        </w:tc>
        <w:tc>
          <w:tcPr>
            <w:tcW w:w="1654" w:type="dxa"/>
            <w:vAlign w:val="center"/>
          </w:tcPr>
          <w:p w14:paraId="41FD7275" w14:textId="51136285" w:rsidR="00120FCB" w:rsidRPr="002B2C73" w:rsidRDefault="00120FCB" w:rsidP="00120FCB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1257358.20</w:t>
            </w:r>
          </w:p>
        </w:tc>
        <w:tc>
          <w:tcPr>
            <w:tcW w:w="1654" w:type="dxa"/>
            <w:vAlign w:val="center"/>
          </w:tcPr>
          <w:p w14:paraId="331CD14A" w14:textId="6BC42D1A" w:rsidR="00120FCB" w:rsidRPr="002B2C73" w:rsidRDefault="00120FCB" w:rsidP="00120FCB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2531038.99</w:t>
            </w:r>
          </w:p>
        </w:tc>
      </w:tr>
      <w:tr w:rsidR="002B2C73" w:rsidRPr="002B2C73" w14:paraId="29896C31" w14:textId="77777777" w:rsidTr="00AB1B39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vAlign w:val="center"/>
          </w:tcPr>
          <w:p w14:paraId="561D42C0" w14:textId="767EC3F2" w:rsidR="00120FCB" w:rsidRPr="002B2C73" w:rsidRDefault="00120FCB" w:rsidP="00120FCB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18</w:t>
            </w:r>
          </w:p>
        </w:tc>
        <w:tc>
          <w:tcPr>
            <w:tcW w:w="1654" w:type="dxa"/>
            <w:vAlign w:val="center"/>
          </w:tcPr>
          <w:p w14:paraId="3B96A6C7" w14:textId="68DABC3A" w:rsidR="00120FCB" w:rsidRPr="002B2C73" w:rsidRDefault="00120FCB" w:rsidP="00120FCB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1257371.38</w:t>
            </w:r>
          </w:p>
        </w:tc>
        <w:tc>
          <w:tcPr>
            <w:tcW w:w="1654" w:type="dxa"/>
            <w:vAlign w:val="center"/>
          </w:tcPr>
          <w:p w14:paraId="1D88F0C5" w14:textId="3BA35C50" w:rsidR="00120FCB" w:rsidRPr="002B2C73" w:rsidRDefault="00120FCB" w:rsidP="00120FCB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2531029.50</w:t>
            </w:r>
          </w:p>
        </w:tc>
      </w:tr>
      <w:tr w:rsidR="00120FCB" w:rsidRPr="002B2C73" w14:paraId="1809D32E" w14:textId="77777777" w:rsidTr="00AB1B39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vAlign w:val="center"/>
          </w:tcPr>
          <w:p w14:paraId="1808573D" w14:textId="358A2532" w:rsidR="00120FCB" w:rsidRPr="002B2C73" w:rsidRDefault="00120FCB" w:rsidP="00120FCB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</w:t>
            </w:r>
          </w:p>
        </w:tc>
        <w:tc>
          <w:tcPr>
            <w:tcW w:w="1654" w:type="dxa"/>
            <w:vAlign w:val="center"/>
          </w:tcPr>
          <w:p w14:paraId="130784EC" w14:textId="1477A902" w:rsidR="00120FCB" w:rsidRPr="002B2C73" w:rsidRDefault="00120FCB" w:rsidP="00120FCB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1257375.93</w:t>
            </w:r>
          </w:p>
        </w:tc>
        <w:tc>
          <w:tcPr>
            <w:tcW w:w="1654" w:type="dxa"/>
            <w:vAlign w:val="center"/>
          </w:tcPr>
          <w:p w14:paraId="22830955" w14:textId="60776BAD" w:rsidR="00120FCB" w:rsidRPr="002B2C73" w:rsidRDefault="00120FCB" w:rsidP="00120FCB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2531029.91</w:t>
            </w:r>
          </w:p>
        </w:tc>
      </w:tr>
    </w:tbl>
    <w:p w14:paraId="1F11B362" w14:textId="77777777" w:rsidR="005816D3" w:rsidRPr="002B2C73" w:rsidRDefault="005816D3" w:rsidP="005816D3">
      <w:pPr>
        <w:pStyle w:val="affffc"/>
        <w:sectPr w:rsidR="005816D3" w:rsidRPr="002B2C73" w:rsidSect="005816D3">
          <w:type w:val="continuous"/>
          <w:pgSz w:w="11906" w:h="16838" w:code="9"/>
          <w:pgMar w:top="1134" w:right="567" w:bottom="1134" w:left="1418" w:header="425" w:footer="283" w:gutter="0"/>
          <w:cols w:num="2" w:space="0"/>
          <w:docGrid w:linePitch="381"/>
        </w:sectPr>
      </w:pPr>
    </w:p>
    <w:p w14:paraId="041FA7D7" w14:textId="7D5BC6BC" w:rsidR="005816D3" w:rsidRPr="002B2C73" w:rsidRDefault="005816D3" w:rsidP="005816D3">
      <w:pPr>
        <w:pStyle w:val="affffc"/>
      </w:pPr>
      <w:r w:rsidRPr="002B2C73">
        <w:t xml:space="preserve">Таблица </w:t>
      </w:r>
      <w:r w:rsidR="00F64EF3" w:rsidRPr="002B2C73">
        <w:t>19</w:t>
      </w:r>
    </w:p>
    <w:p w14:paraId="4D768592" w14:textId="67CB5E3D" w:rsidR="005816D3" w:rsidRPr="002B2C73" w:rsidRDefault="005816D3" w:rsidP="005816D3">
      <w:pPr>
        <w:pStyle w:val="affffd"/>
        <w:sectPr w:rsidR="005816D3" w:rsidRPr="002B2C73" w:rsidSect="0067171C">
          <w:type w:val="continuous"/>
          <w:pgSz w:w="11906" w:h="16838" w:code="9"/>
          <w:pgMar w:top="1134" w:right="567" w:bottom="1134" w:left="1418" w:header="425" w:footer="283" w:gutter="0"/>
          <w:cols w:space="0"/>
          <w:docGrid w:linePitch="381"/>
        </w:sectPr>
      </w:pPr>
      <w:r w:rsidRPr="002B2C73">
        <w:t>Перечень координат характерных точек образуемого земельного участка ЗУ:9</w:t>
      </w:r>
    </w:p>
    <w:tbl>
      <w:tblPr>
        <w:tblW w:w="49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53"/>
        <w:gridCol w:w="1654"/>
        <w:gridCol w:w="1654"/>
      </w:tblGrid>
      <w:tr w:rsidR="002B2C73" w:rsidRPr="002B2C73" w14:paraId="493C3895" w14:textId="77777777" w:rsidTr="005816D3">
        <w:trPr>
          <w:trHeight w:val="680"/>
          <w:tblHeader/>
          <w:jc w:val="center"/>
        </w:trPr>
        <w:tc>
          <w:tcPr>
            <w:tcW w:w="1653" w:type="dxa"/>
            <w:shd w:val="clear" w:color="auto" w:fill="auto"/>
            <w:noWrap/>
            <w:vAlign w:val="center"/>
          </w:tcPr>
          <w:p w14:paraId="56EF2128" w14:textId="77777777" w:rsidR="005816D3" w:rsidRPr="002B2C73" w:rsidRDefault="005816D3" w:rsidP="005816D3">
            <w:pPr>
              <w:pStyle w:val="affff8"/>
              <w:rPr>
                <w:rFonts w:cs="Times New Roman"/>
                <w:szCs w:val="24"/>
              </w:rPr>
            </w:pPr>
            <w:r w:rsidRPr="002B2C73">
              <w:rPr>
                <w:rFonts w:cs="Times New Roman"/>
                <w:szCs w:val="24"/>
              </w:rPr>
              <w:t>Номер поворотной точки</w:t>
            </w:r>
          </w:p>
        </w:tc>
        <w:tc>
          <w:tcPr>
            <w:tcW w:w="1654" w:type="dxa"/>
            <w:shd w:val="clear" w:color="auto" w:fill="auto"/>
            <w:noWrap/>
            <w:vAlign w:val="center"/>
          </w:tcPr>
          <w:p w14:paraId="2ED7E3AF" w14:textId="77777777" w:rsidR="005816D3" w:rsidRPr="002B2C73" w:rsidRDefault="005816D3" w:rsidP="005816D3">
            <w:pPr>
              <w:pStyle w:val="affff8"/>
              <w:rPr>
                <w:rFonts w:cs="Times New Roman"/>
                <w:szCs w:val="24"/>
              </w:rPr>
            </w:pPr>
            <w:r w:rsidRPr="002B2C73">
              <w:rPr>
                <w:rFonts w:cs="Times New Roman"/>
                <w:szCs w:val="24"/>
              </w:rPr>
              <w:t>X (м)</w:t>
            </w:r>
          </w:p>
        </w:tc>
        <w:tc>
          <w:tcPr>
            <w:tcW w:w="1654" w:type="dxa"/>
            <w:shd w:val="clear" w:color="auto" w:fill="auto"/>
            <w:noWrap/>
            <w:vAlign w:val="center"/>
          </w:tcPr>
          <w:p w14:paraId="2B46767C" w14:textId="77777777" w:rsidR="005816D3" w:rsidRPr="002B2C73" w:rsidRDefault="005816D3" w:rsidP="005816D3">
            <w:pPr>
              <w:pStyle w:val="affff8"/>
              <w:rPr>
                <w:rFonts w:cs="Times New Roman"/>
                <w:szCs w:val="24"/>
              </w:rPr>
            </w:pPr>
            <w:r w:rsidRPr="002B2C73">
              <w:rPr>
                <w:rFonts w:cs="Times New Roman"/>
                <w:szCs w:val="24"/>
              </w:rPr>
              <w:t>Y (м)</w:t>
            </w:r>
          </w:p>
        </w:tc>
      </w:tr>
      <w:tr w:rsidR="002B2C73" w:rsidRPr="002B2C73" w14:paraId="7F1A6C05" w14:textId="77777777" w:rsidTr="00AB1B39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vAlign w:val="center"/>
          </w:tcPr>
          <w:p w14:paraId="26537530" w14:textId="1C4D6F70" w:rsidR="002523A3" w:rsidRPr="002B2C73" w:rsidRDefault="00001BF3" w:rsidP="002523A3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cs="Times New Roman"/>
                <w:b/>
                <w:bCs/>
                <w:szCs w:val="24"/>
              </w:rPr>
              <w:t>Контур1</w:t>
            </w:r>
          </w:p>
        </w:tc>
        <w:tc>
          <w:tcPr>
            <w:tcW w:w="1654" w:type="dxa"/>
            <w:vAlign w:val="center"/>
          </w:tcPr>
          <w:p w14:paraId="6AC369BB" w14:textId="54FEE8E4" w:rsidR="002523A3" w:rsidRPr="002B2C73" w:rsidRDefault="002523A3" w:rsidP="002523A3">
            <w:pPr>
              <w:pStyle w:val="affff9"/>
              <w:rPr>
                <w:rFonts w:cs="Times New Roman"/>
                <w:szCs w:val="24"/>
              </w:rPr>
            </w:pPr>
          </w:p>
        </w:tc>
        <w:tc>
          <w:tcPr>
            <w:tcW w:w="1654" w:type="dxa"/>
            <w:vAlign w:val="center"/>
          </w:tcPr>
          <w:p w14:paraId="65BC2D15" w14:textId="3819E8A6" w:rsidR="002523A3" w:rsidRPr="002B2C73" w:rsidRDefault="002523A3" w:rsidP="002523A3">
            <w:pPr>
              <w:pStyle w:val="affff9"/>
              <w:rPr>
                <w:rFonts w:cs="Times New Roman"/>
                <w:szCs w:val="24"/>
              </w:rPr>
            </w:pPr>
          </w:p>
        </w:tc>
      </w:tr>
      <w:tr w:rsidR="002B2C73" w:rsidRPr="002B2C73" w14:paraId="28EDAD5F" w14:textId="77777777" w:rsidTr="00AB1B39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vAlign w:val="center"/>
          </w:tcPr>
          <w:p w14:paraId="6F7C9ED5" w14:textId="2BA6C3B3" w:rsidR="00001BF3" w:rsidRPr="002B2C73" w:rsidRDefault="00001BF3" w:rsidP="00001BF3">
            <w:pPr>
              <w:pStyle w:val="affff9"/>
              <w:rPr>
                <w:rFonts w:eastAsia="Times New Roman"/>
              </w:rPr>
            </w:pPr>
            <w:r w:rsidRPr="002B2C73">
              <w:rPr>
                <w:rFonts w:eastAsia="Times New Roman"/>
              </w:rPr>
              <w:t>1</w:t>
            </w:r>
          </w:p>
        </w:tc>
        <w:tc>
          <w:tcPr>
            <w:tcW w:w="1654" w:type="dxa"/>
            <w:vAlign w:val="center"/>
          </w:tcPr>
          <w:p w14:paraId="1AE64179" w14:textId="37AE728F" w:rsidR="00001BF3" w:rsidRPr="002B2C73" w:rsidRDefault="00001BF3" w:rsidP="00001BF3">
            <w:pPr>
              <w:pStyle w:val="affff9"/>
              <w:rPr>
                <w:rFonts w:eastAsia="Times New Roman"/>
              </w:rPr>
            </w:pPr>
            <w:r w:rsidRPr="002B2C73">
              <w:rPr>
                <w:rFonts w:eastAsia="Times New Roman"/>
              </w:rPr>
              <w:t>1257302.08</w:t>
            </w:r>
          </w:p>
        </w:tc>
        <w:tc>
          <w:tcPr>
            <w:tcW w:w="1654" w:type="dxa"/>
            <w:vAlign w:val="center"/>
          </w:tcPr>
          <w:p w14:paraId="0E6A8E9C" w14:textId="3A6DAB32" w:rsidR="00001BF3" w:rsidRPr="002B2C73" w:rsidRDefault="00001BF3" w:rsidP="00001BF3">
            <w:pPr>
              <w:pStyle w:val="affff9"/>
              <w:rPr>
                <w:rFonts w:eastAsia="Times New Roman"/>
              </w:rPr>
            </w:pPr>
            <w:r w:rsidRPr="002B2C73">
              <w:rPr>
                <w:rFonts w:eastAsia="Times New Roman"/>
              </w:rPr>
              <w:t>2531155.68</w:t>
            </w:r>
          </w:p>
        </w:tc>
      </w:tr>
      <w:tr w:rsidR="002B2C73" w:rsidRPr="002B2C73" w14:paraId="39B0CDDE" w14:textId="77777777" w:rsidTr="00AB1B39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vAlign w:val="center"/>
          </w:tcPr>
          <w:p w14:paraId="33AF0383" w14:textId="4B985FBC" w:rsidR="00001BF3" w:rsidRPr="002B2C73" w:rsidRDefault="00001BF3" w:rsidP="00001BF3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</w:t>
            </w:r>
          </w:p>
        </w:tc>
        <w:tc>
          <w:tcPr>
            <w:tcW w:w="1654" w:type="dxa"/>
            <w:vAlign w:val="center"/>
          </w:tcPr>
          <w:p w14:paraId="5C2690A1" w14:textId="4A356ECA" w:rsidR="00001BF3" w:rsidRPr="002B2C73" w:rsidRDefault="00001BF3" w:rsidP="00001BF3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1257341.28</w:t>
            </w:r>
          </w:p>
        </w:tc>
        <w:tc>
          <w:tcPr>
            <w:tcW w:w="1654" w:type="dxa"/>
            <w:vAlign w:val="center"/>
          </w:tcPr>
          <w:p w14:paraId="4E875ABC" w14:textId="2B713BA0" w:rsidR="00001BF3" w:rsidRPr="002B2C73" w:rsidRDefault="00001BF3" w:rsidP="00001BF3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2531209.98</w:t>
            </w:r>
          </w:p>
        </w:tc>
      </w:tr>
      <w:tr w:rsidR="002B2C73" w:rsidRPr="002B2C73" w14:paraId="33C4B148" w14:textId="77777777" w:rsidTr="00AB1B39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vAlign w:val="center"/>
          </w:tcPr>
          <w:p w14:paraId="4ED682E2" w14:textId="2815D282" w:rsidR="00001BF3" w:rsidRPr="002B2C73" w:rsidRDefault="00001BF3" w:rsidP="00001BF3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3</w:t>
            </w:r>
          </w:p>
        </w:tc>
        <w:tc>
          <w:tcPr>
            <w:tcW w:w="1654" w:type="dxa"/>
            <w:vAlign w:val="center"/>
          </w:tcPr>
          <w:p w14:paraId="1667EBA6" w14:textId="0319FD90" w:rsidR="00001BF3" w:rsidRPr="002B2C73" w:rsidRDefault="00001BF3" w:rsidP="00001BF3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1257304.20</w:t>
            </w:r>
          </w:p>
        </w:tc>
        <w:tc>
          <w:tcPr>
            <w:tcW w:w="1654" w:type="dxa"/>
            <w:vAlign w:val="center"/>
          </w:tcPr>
          <w:p w14:paraId="2BC80716" w14:textId="6E6811EB" w:rsidR="00001BF3" w:rsidRPr="002B2C73" w:rsidRDefault="00001BF3" w:rsidP="00001BF3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2531187.51</w:t>
            </w:r>
          </w:p>
        </w:tc>
      </w:tr>
      <w:tr w:rsidR="002B2C73" w:rsidRPr="002B2C73" w14:paraId="2BF36BCF" w14:textId="77777777" w:rsidTr="00AB1B39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vAlign w:val="center"/>
          </w:tcPr>
          <w:p w14:paraId="1BD1EC47" w14:textId="54D726CF" w:rsidR="00001BF3" w:rsidRPr="002B2C73" w:rsidRDefault="00001BF3" w:rsidP="00001BF3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4</w:t>
            </w:r>
          </w:p>
        </w:tc>
        <w:tc>
          <w:tcPr>
            <w:tcW w:w="1654" w:type="dxa"/>
            <w:vAlign w:val="center"/>
          </w:tcPr>
          <w:p w14:paraId="5F622074" w14:textId="4D2CB21F" w:rsidR="00001BF3" w:rsidRPr="002B2C73" w:rsidRDefault="00001BF3" w:rsidP="00001BF3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1257299.62</w:t>
            </w:r>
          </w:p>
        </w:tc>
        <w:tc>
          <w:tcPr>
            <w:tcW w:w="1654" w:type="dxa"/>
            <w:vAlign w:val="center"/>
          </w:tcPr>
          <w:p w14:paraId="5283F8FA" w14:textId="6E3502B6" w:rsidR="00001BF3" w:rsidRPr="002B2C73" w:rsidRDefault="00001BF3" w:rsidP="00001BF3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2531180.70</w:t>
            </w:r>
          </w:p>
        </w:tc>
      </w:tr>
      <w:tr w:rsidR="002B2C73" w:rsidRPr="002B2C73" w14:paraId="492C152B" w14:textId="77777777" w:rsidTr="00AB1B39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vAlign w:val="center"/>
          </w:tcPr>
          <w:p w14:paraId="347BA7A3" w14:textId="18265EEB" w:rsidR="00001BF3" w:rsidRPr="002B2C73" w:rsidRDefault="00001BF3" w:rsidP="00001BF3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5</w:t>
            </w:r>
          </w:p>
        </w:tc>
        <w:tc>
          <w:tcPr>
            <w:tcW w:w="1654" w:type="dxa"/>
            <w:vAlign w:val="center"/>
          </w:tcPr>
          <w:p w14:paraId="06DADDFA" w14:textId="07BCB0A2" w:rsidR="00001BF3" w:rsidRPr="002B2C73" w:rsidRDefault="00001BF3" w:rsidP="00001BF3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1257281.96</w:t>
            </w:r>
          </w:p>
        </w:tc>
        <w:tc>
          <w:tcPr>
            <w:tcW w:w="1654" w:type="dxa"/>
            <w:vAlign w:val="center"/>
          </w:tcPr>
          <w:p w14:paraId="1582776C" w14:textId="2877CAA2" w:rsidR="00001BF3" w:rsidRPr="002B2C73" w:rsidRDefault="00001BF3" w:rsidP="00001BF3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2531169.42</w:t>
            </w:r>
          </w:p>
        </w:tc>
      </w:tr>
      <w:tr w:rsidR="00001BF3" w:rsidRPr="002B2C73" w14:paraId="4B6CE25E" w14:textId="77777777" w:rsidTr="00AB1B39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vAlign w:val="center"/>
          </w:tcPr>
          <w:p w14:paraId="3B34EF88" w14:textId="6551A075" w:rsidR="00001BF3" w:rsidRPr="002B2C73" w:rsidRDefault="00001BF3" w:rsidP="00001BF3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</w:t>
            </w:r>
          </w:p>
        </w:tc>
        <w:tc>
          <w:tcPr>
            <w:tcW w:w="1654" w:type="dxa"/>
            <w:vAlign w:val="center"/>
          </w:tcPr>
          <w:p w14:paraId="78D6173C" w14:textId="2802FA59" w:rsidR="00001BF3" w:rsidRPr="002B2C73" w:rsidRDefault="00001BF3" w:rsidP="00001BF3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1257302.08</w:t>
            </w:r>
          </w:p>
        </w:tc>
        <w:tc>
          <w:tcPr>
            <w:tcW w:w="1654" w:type="dxa"/>
            <w:vAlign w:val="center"/>
          </w:tcPr>
          <w:p w14:paraId="4846490A" w14:textId="7920A958" w:rsidR="00001BF3" w:rsidRPr="002B2C73" w:rsidRDefault="00001BF3" w:rsidP="00001BF3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2531155.68</w:t>
            </w:r>
          </w:p>
        </w:tc>
      </w:tr>
    </w:tbl>
    <w:p w14:paraId="2B2CE666" w14:textId="77777777" w:rsidR="005816D3" w:rsidRPr="002B2C73" w:rsidRDefault="005816D3" w:rsidP="005816D3">
      <w:pPr>
        <w:pStyle w:val="affffc"/>
        <w:sectPr w:rsidR="005816D3" w:rsidRPr="002B2C73" w:rsidSect="005816D3">
          <w:type w:val="continuous"/>
          <w:pgSz w:w="11906" w:h="16838" w:code="9"/>
          <w:pgMar w:top="1134" w:right="567" w:bottom="1134" w:left="1418" w:header="425" w:footer="283" w:gutter="0"/>
          <w:cols w:num="2" w:space="0"/>
          <w:docGrid w:linePitch="381"/>
        </w:sectPr>
      </w:pPr>
    </w:p>
    <w:p w14:paraId="23B9C11B" w14:textId="243DDE35" w:rsidR="005816D3" w:rsidRPr="002B2C73" w:rsidRDefault="005816D3" w:rsidP="005816D3">
      <w:pPr>
        <w:pStyle w:val="affffc"/>
      </w:pPr>
      <w:r w:rsidRPr="002B2C73">
        <w:t xml:space="preserve">Таблица </w:t>
      </w:r>
      <w:r w:rsidR="00F64EF3" w:rsidRPr="002B2C73">
        <w:t>20</w:t>
      </w:r>
    </w:p>
    <w:p w14:paraId="2831F23D" w14:textId="0A4E5DC9" w:rsidR="005816D3" w:rsidRPr="002B2C73" w:rsidRDefault="005816D3" w:rsidP="005816D3">
      <w:pPr>
        <w:pStyle w:val="affffd"/>
        <w:sectPr w:rsidR="005816D3" w:rsidRPr="002B2C73" w:rsidSect="0067171C">
          <w:type w:val="continuous"/>
          <w:pgSz w:w="11906" w:h="16838" w:code="9"/>
          <w:pgMar w:top="1134" w:right="567" w:bottom="1134" w:left="1418" w:header="425" w:footer="283" w:gutter="0"/>
          <w:cols w:space="0"/>
          <w:docGrid w:linePitch="381"/>
        </w:sectPr>
      </w:pPr>
      <w:r w:rsidRPr="002B2C73">
        <w:t>Перечень координат характерных точек образуемого земельного участка ЗУ:10</w:t>
      </w:r>
    </w:p>
    <w:tbl>
      <w:tblPr>
        <w:tblW w:w="49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53"/>
        <w:gridCol w:w="1654"/>
        <w:gridCol w:w="1654"/>
      </w:tblGrid>
      <w:tr w:rsidR="002B2C73" w:rsidRPr="002B2C73" w14:paraId="1C61046A" w14:textId="77777777" w:rsidTr="000515A0">
        <w:trPr>
          <w:trHeight w:val="680"/>
          <w:tblHeader/>
          <w:jc w:val="center"/>
        </w:trPr>
        <w:tc>
          <w:tcPr>
            <w:tcW w:w="1653" w:type="dxa"/>
            <w:shd w:val="clear" w:color="auto" w:fill="auto"/>
            <w:noWrap/>
            <w:vAlign w:val="center"/>
          </w:tcPr>
          <w:p w14:paraId="1F26E84D" w14:textId="77777777" w:rsidR="005816D3" w:rsidRPr="002B2C73" w:rsidRDefault="005816D3" w:rsidP="005816D3">
            <w:pPr>
              <w:pStyle w:val="affff8"/>
              <w:rPr>
                <w:rFonts w:cs="Times New Roman"/>
                <w:szCs w:val="24"/>
              </w:rPr>
            </w:pPr>
            <w:r w:rsidRPr="002B2C73">
              <w:rPr>
                <w:rFonts w:cs="Times New Roman"/>
                <w:szCs w:val="24"/>
              </w:rPr>
              <w:t>Номер поворотной точки</w:t>
            </w:r>
          </w:p>
        </w:tc>
        <w:tc>
          <w:tcPr>
            <w:tcW w:w="1654" w:type="dxa"/>
            <w:shd w:val="clear" w:color="auto" w:fill="auto"/>
            <w:noWrap/>
            <w:vAlign w:val="center"/>
          </w:tcPr>
          <w:p w14:paraId="32AA9928" w14:textId="77777777" w:rsidR="005816D3" w:rsidRPr="002B2C73" w:rsidRDefault="005816D3" w:rsidP="005816D3">
            <w:pPr>
              <w:pStyle w:val="affff8"/>
              <w:rPr>
                <w:rFonts w:cs="Times New Roman"/>
                <w:szCs w:val="24"/>
              </w:rPr>
            </w:pPr>
            <w:r w:rsidRPr="002B2C73">
              <w:rPr>
                <w:rFonts w:cs="Times New Roman"/>
                <w:szCs w:val="24"/>
              </w:rPr>
              <w:t>X (м)</w:t>
            </w:r>
          </w:p>
        </w:tc>
        <w:tc>
          <w:tcPr>
            <w:tcW w:w="1654" w:type="dxa"/>
            <w:shd w:val="clear" w:color="auto" w:fill="auto"/>
            <w:noWrap/>
            <w:vAlign w:val="center"/>
          </w:tcPr>
          <w:p w14:paraId="55C25C6F" w14:textId="77777777" w:rsidR="005816D3" w:rsidRPr="002B2C73" w:rsidRDefault="005816D3" w:rsidP="005816D3">
            <w:pPr>
              <w:pStyle w:val="affff8"/>
              <w:rPr>
                <w:rFonts w:cs="Times New Roman"/>
                <w:szCs w:val="24"/>
              </w:rPr>
            </w:pPr>
            <w:r w:rsidRPr="002B2C73">
              <w:rPr>
                <w:rFonts w:cs="Times New Roman"/>
                <w:szCs w:val="24"/>
              </w:rPr>
              <w:t>Y (м)</w:t>
            </w:r>
          </w:p>
        </w:tc>
      </w:tr>
      <w:tr w:rsidR="002B2C73" w:rsidRPr="002B2C73" w14:paraId="15F7E91A" w14:textId="77777777" w:rsidTr="000515A0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shd w:val="clear" w:color="auto" w:fill="auto"/>
            <w:vAlign w:val="center"/>
          </w:tcPr>
          <w:p w14:paraId="50F3142C" w14:textId="7CAEA1A9" w:rsidR="0051557C" w:rsidRPr="002B2C73" w:rsidRDefault="000515A0" w:rsidP="0051557C">
            <w:pPr>
              <w:pStyle w:val="affff9"/>
              <w:rPr>
                <w:rFonts w:cs="Times New Roman"/>
                <w:b/>
                <w:bCs/>
                <w:szCs w:val="24"/>
              </w:rPr>
            </w:pPr>
            <w:r w:rsidRPr="002B2C73">
              <w:rPr>
                <w:rFonts w:cs="Times New Roman"/>
                <w:b/>
                <w:bCs/>
                <w:szCs w:val="24"/>
              </w:rPr>
              <w:t>Контур1</w:t>
            </w:r>
          </w:p>
        </w:tc>
        <w:tc>
          <w:tcPr>
            <w:tcW w:w="1654" w:type="dxa"/>
            <w:shd w:val="clear" w:color="auto" w:fill="auto"/>
            <w:vAlign w:val="center"/>
          </w:tcPr>
          <w:p w14:paraId="1859C8A2" w14:textId="4A81AEB1" w:rsidR="0051557C" w:rsidRPr="002B2C73" w:rsidRDefault="0051557C" w:rsidP="0051557C">
            <w:pPr>
              <w:pStyle w:val="affff9"/>
              <w:rPr>
                <w:rFonts w:cs="Times New Roman"/>
                <w:szCs w:val="24"/>
              </w:rPr>
            </w:pPr>
          </w:p>
        </w:tc>
        <w:tc>
          <w:tcPr>
            <w:tcW w:w="1654" w:type="dxa"/>
            <w:shd w:val="clear" w:color="auto" w:fill="auto"/>
            <w:vAlign w:val="center"/>
          </w:tcPr>
          <w:p w14:paraId="4772B0DD" w14:textId="0EF0E4AE" w:rsidR="0051557C" w:rsidRPr="002B2C73" w:rsidRDefault="0051557C" w:rsidP="0051557C">
            <w:pPr>
              <w:pStyle w:val="affff9"/>
              <w:rPr>
                <w:rFonts w:cs="Times New Roman"/>
                <w:szCs w:val="24"/>
              </w:rPr>
            </w:pPr>
          </w:p>
        </w:tc>
      </w:tr>
      <w:tr w:rsidR="002B2C73" w:rsidRPr="002B2C73" w14:paraId="5448FBCE" w14:textId="77777777" w:rsidTr="000515A0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vAlign w:val="center"/>
          </w:tcPr>
          <w:p w14:paraId="578A80B8" w14:textId="19B0BC09" w:rsidR="000515A0" w:rsidRPr="002B2C73" w:rsidRDefault="000515A0" w:rsidP="000515A0">
            <w:pPr>
              <w:pStyle w:val="affff9"/>
              <w:rPr>
                <w:rFonts w:eastAsia="Times New Roman"/>
              </w:rPr>
            </w:pPr>
            <w:r w:rsidRPr="002B2C73">
              <w:rPr>
                <w:rFonts w:eastAsia="Times New Roman"/>
              </w:rPr>
              <w:t>1</w:t>
            </w:r>
          </w:p>
        </w:tc>
        <w:tc>
          <w:tcPr>
            <w:tcW w:w="1654" w:type="dxa"/>
            <w:vAlign w:val="center"/>
          </w:tcPr>
          <w:p w14:paraId="7778F346" w14:textId="2C2A6EB3" w:rsidR="000515A0" w:rsidRPr="002B2C73" w:rsidRDefault="000515A0" w:rsidP="000515A0">
            <w:pPr>
              <w:pStyle w:val="affff9"/>
              <w:rPr>
                <w:rFonts w:eastAsia="Times New Roman"/>
              </w:rPr>
            </w:pPr>
            <w:r w:rsidRPr="002B2C73">
              <w:rPr>
                <w:rFonts w:eastAsia="Times New Roman"/>
              </w:rPr>
              <w:t>1257167.32</w:t>
            </w:r>
          </w:p>
        </w:tc>
        <w:tc>
          <w:tcPr>
            <w:tcW w:w="1654" w:type="dxa"/>
            <w:vAlign w:val="center"/>
          </w:tcPr>
          <w:p w14:paraId="7619BBDD" w14:textId="72E5A32A" w:rsidR="000515A0" w:rsidRPr="002B2C73" w:rsidRDefault="000515A0" w:rsidP="000515A0">
            <w:pPr>
              <w:pStyle w:val="affff9"/>
              <w:rPr>
                <w:rFonts w:eastAsia="Times New Roman"/>
              </w:rPr>
            </w:pPr>
            <w:r w:rsidRPr="002B2C73">
              <w:rPr>
                <w:rFonts w:eastAsia="Times New Roman"/>
              </w:rPr>
              <w:t>2531017.46</w:t>
            </w:r>
          </w:p>
        </w:tc>
      </w:tr>
      <w:tr w:rsidR="002B2C73" w:rsidRPr="002B2C73" w14:paraId="3848A09F" w14:textId="77777777" w:rsidTr="000515A0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vAlign w:val="center"/>
          </w:tcPr>
          <w:p w14:paraId="62B6439D" w14:textId="6EB16FCD" w:rsidR="000515A0" w:rsidRPr="002B2C73" w:rsidRDefault="000515A0" w:rsidP="000515A0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</w:t>
            </w:r>
          </w:p>
        </w:tc>
        <w:tc>
          <w:tcPr>
            <w:tcW w:w="1654" w:type="dxa"/>
            <w:vAlign w:val="center"/>
          </w:tcPr>
          <w:p w14:paraId="054CCE95" w14:textId="281AFAE5" w:rsidR="000515A0" w:rsidRPr="002B2C73" w:rsidRDefault="000515A0" w:rsidP="000515A0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1257199.40</w:t>
            </w:r>
          </w:p>
        </w:tc>
        <w:tc>
          <w:tcPr>
            <w:tcW w:w="1654" w:type="dxa"/>
            <w:vAlign w:val="center"/>
          </w:tcPr>
          <w:p w14:paraId="6E9DD6DC" w14:textId="2E17DA91" w:rsidR="000515A0" w:rsidRPr="002B2C73" w:rsidRDefault="000515A0" w:rsidP="000515A0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2531060.85</w:t>
            </w:r>
          </w:p>
        </w:tc>
      </w:tr>
      <w:tr w:rsidR="002B2C73" w:rsidRPr="002B2C73" w14:paraId="3AA66BEC" w14:textId="77777777" w:rsidTr="000515A0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vAlign w:val="center"/>
          </w:tcPr>
          <w:p w14:paraId="5546C06A" w14:textId="6428A911" w:rsidR="000515A0" w:rsidRPr="002B2C73" w:rsidRDefault="000515A0" w:rsidP="000515A0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3</w:t>
            </w:r>
          </w:p>
        </w:tc>
        <w:tc>
          <w:tcPr>
            <w:tcW w:w="1654" w:type="dxa"/>
            <w:vAlign w:val="center"/>
          </w:tcPr>
          <w:p w14:paraId="16507562" w14:textId="06EADA74" w:rsidR="000515A0" w:rsidRPr="002B2C73" w:rsidRDefault="000515A0" w:rsidP="000515A0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1257198.97</w:t>
            </w:r>
          </w:p>
        </w:tc>
        <w:tc>
          <w:tcPr>
            <w:tcW w:w="1654" w:type="dxa"/>
            <w:vAlign w:val="center"/>
          </w:tcPr>
          <w:p w14:paraId="27B3E008" w14:textId="7ACB4F7B" w:rsidR="000515A0" w:rsidRPr="002B2C73" w:rsidRDefault="000515A0" w:rsidP="000515A0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2531061.16</w:t>
            </w:r>
          </w:p>
        </w:tc>
      </w:tr>
      <w:tr w:rsidR="002B2C73" w:rsidRPr="002B2C73" w14:paraId="0E6AAE93" w14:textId="77777777" w:rsidTr="000515A0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vAlign w:val="center"/>
          </w:tcPr>
          <w:p w14:paraId="1D870E7C" w14:textId="64B51C7D" w:rsidR="000515A0" w:rsidRPr="002B2C73" w:rsidRDefault="000515A0" w:rsidP="000515A0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4</w:t>
            </w:r>
          </w:p>
        </w:tc>
        <w:tc>
          <w:tcPr>
            <w:tcW w:w="1654" w:type="dxa"/>
            <w:vAlign w:val="center"/>
          </w:tcPr>
          <w:p w14:paraId="6143650A" w14:textId="1312DC87" w:rsidR="000515A0" w:rsidRPr="002B2C73" w:rsidRDefault="000515A0" w:rsidP="000515A0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1257191.68</w:t>
            </w:r>
          </w:p>
        </w:tc>
        <w:tc>
          <w:tcPr>
            <w:tcW w:w="1654" w:type="dxa"/>
            <w:vAlign w:val="center"/>
          </w:tcPr>
          <w:p w14:paraId="71882119" w14:textId="55A2D6D9" w:rsidR="000515A0" w:rsidRPr="002B2C73" w:rsidRDefault="000515A0" w:rsidP="000515A0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2531066.43</w:t>
            </w:r>
          </w:p>
        </w:tc>
      </w:tr>
      <w:tr w:rsidR="002B2C73" w:rsidRPr="002B2C73" w14:paraId="1FDF70C6" w14:textId="77777777" w:rsidTr="000515A0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vAlign w:val="center"/>
          </w:tcPr>
          <w:p w14:paraId="2DB805DC" w14:textId="63191853" w:rsidR="000515A0" w:rsidRPr="002B2C73" w:rsidRDefault="000515A0" w:rsidP="000515A0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5</w:t>
            </w:r>
          </w:p>
        </w:tc>
        <w:tc>
          <w:tcPr>
            <w:tcW w:w="1654" w:type="dxa"/>
            <w:vAlign w:val="center"/>
          </w:tcPr>
          <w:p w14:paraId="07C59534" w14:textId="54C70BA8" w:rsidR="000515A0" w:rsidRPr="002B2C73" w:rsidRDefault="000515A0" w:rsidP="000515A0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1257189.92</w:t>
            </w:r>
          </w:p>
        </w:tc>
        <w:tc>
          <w:tcPr>
            <w:tcW w:w="1654" w:type="dxa"/>
            <w:vAlign w:val="center"/>
          </w:tcPr>
          <w:p w14:paraId="41F99BEB" w14:textId="73170E42" w:rsidR="000515A0" w:rsidRPr="002B2C73" w:rsidRDefault="000515A0" w:rsidP="000515A0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2531063.99</w:t>
            </w:r>
          </w:p>
        </w:tc>
      </w:tr>
      <w:tr w:rsidR="002B2C73" w:rsidRPr="002B2C73" w14:paraId="5FDBF713" w14:textId="77777777" w:rsidTr="000515A0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vAlign w:val="center"/>
          </w:tcPr>
          <w:p w14:paraId="60834FB2" w14:textId="568AFF33" w:rsidR="000515A0" w:rsidRPr="002B2C73" w:rsidRDefault="000515A0" w:rsidP="000515A0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6</w:t>
            </w:r>
          </w:p>
        </w:tc>
        <w:tc>
          <w:tcPr>
            <w:tcW w:w="1654" w:type="dxa"/>
            <w:vAlign w:val="center"/>
          </w:tcPr>
          <w:p w14:paraId="28954D70" w14:textId="2D6D1FDF" w:rsidR="000515A0" w:rsidRPr="002B2C73" w:rsidRDefault="000515A0" w:rsidP="000515A0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1257171.55</w:t>
            </w:r>
          </w:p>
        </w:tc>
        <w:tc>
          <w:tcPr>
            <w:tcW w:w="1654" w:type="dxa"/>
            <w:vAlign w:val="center"/>
          </w:tcPr>
          <w:p w14:paraId="02C87923" w14:textId="4E6C6768" w:rsidR="000515A0" w:rsidRPr="002B2C73" w:rsidRDefault="000515A0" w:rsidP="000515A0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2531038.57</w:t>
            </w:r>
          </w:p>
        </w:tc>
      </w:tr>
      <w:tr w:rsidR="002B2C73" w:rsidRPr="002B2C73" w14:paraId="2F241B5D" w14:textId="77777777" w:rsidTr="000515A0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vAlign w:val="center"/>
          </w:tcPr>
          <w:p w14:paraId="14A27910" w14:textId="2FC7DFDE" w:rsidR="000515A0" w:rsidRPr="002B2C73" w:rsidRDefault="000515A0" w:rsidP="000515A0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7</w:t>
            </w:r>
          </w:p>
        </w:tc>
        <w:tc>
          <w:tcPr>
            <w:tcW w:w="1654" w:type="dxa"/>
            <w:vAlign w:val="center"/>
          </w:tcPr>
          <w:p w14:paraId="380B072C" w14:textId="21E40E62" w:rsidR="000515A0" w:rsidRPr="002B2C73" w:rsidRDefault="000515A0" w:rsidP="000515A0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1257122.71</w:t>
            </w:r>
          </w:p>
        </w:tc>
        <w:tc>
          <w:tcPr>
            <w:tcW w:w="1654" w:type="dxa"/>
            <w:vAlign w:val="center"/>
          </w:tcPr>
          <w:p w14:paraId="1A1EEAD8" w14:textId="45088B0F" w:rsidR="000515A0" w:rsidRPr="002B2C73" w:rsidRDefault="000515A0" w:rsidP="000515A0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2531073.64</w:t>
            </w:r>
          </w:p>
        </w:tc>
      </w:tr>
      <w:tr w:rsidR="002B2C73" w:rsidRPr="002B2C73" w14:paraId="58423ECC" w14:textId="77777777" w:rsidTr="000515A0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vAlign w:val="center"/>
          </w:tcPr>
          <w:p w14:paraId="173A8FC9" w14:textId="73CBA6E5" w:rsidR="000515A0" w:rsidRPr="002B2C73" w:rsidRDefault="000515A0" w:rsidP="000515A0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8</w:t>
            </w:r>
          </w:p>
        </w:tc>
        <w:tc>
          <w:tcPr>
            <w:tcW w:w="1654" w:type="dxa"/>
            <w:vAlign w:val="center"/>
          </w:tcPr>
          <w:p w14:paraId="3CAAD30F" w14:textId="66CEA756" w:rsidR="000515A0" w:rsidRPr="002B2C73" w:rsidRDefault="000515A0" w:rsidP="000515A0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1257104.73</w:t>
            </w:r>
          </w:p>
        </w:tc>
        <w:tc>
          <w:tcPr>
            <w:tcW w:w="1654" w:type="dxa"/>
            <w:vAlign w:val="center"/>
          </w:tcPr>
          <w:p w14:paraId="006FB368" w14:textId="20F669BB" w:rsidR="000515A0" w:rsidRPr="002B2C73" w:rsidRDefault="000515A0" w:rsidP="000515A0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2531062.49</w:t>
            </w:r>
          </w:p>
        </w:tc>
      </w:tr>
      <w:tr w:rsidR="002B2C73" w:rsidRPr="002B2C73" w14:paraId="136CA053" w14:textId="77777777" w:rsidTr="000515A0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vAlign w:val="center"/>
          </w:tcPr>
          <w:p w14:paraId="35B969BF" w14:textId="3B3B8125" w:rsidR="000515A0" w:rsidRPr="002B2C73" w:rsidRDefault="000515A0" w:rsidP="000515A0">
            <w:pPr>
              <w:pStyle w:val="affff9"/>
              <w:rPr>
                <w:rFonts w:eastAsia="Times New Roman"/>
              </w:rPr>
            </w:pPr>
            <w:r w:rsidRPr="002B2C73">
              <w:rPr>
                <w:rFonts w:eastAsia="Times New Roman"/>
              </w:rPr>
              <w:t>1</w:t>
            </w:r>
          </w:p>
        </w:tc>
        <w:tc>
          <w:tcPr>
            <w:tcW w:w="1654" w:type="dxa"/>
            <w:vAlign w:val="center"/>
          </w:tcPr>
          <w:p w14:paraId="251A82E1" w14:textId="74D649C5" w:rsidR="000515A0" w:rsidRPr="002B2C73" w:rsidRDefault="000515A0" w:rsidP="000515A0">
            <w:pPr>
              <w:pStyle w:val="affff9"/>
              <w:rPr>
                <w:rFonts w:eastAsia="Times New Roman"/>
              </w:rPr>
            </w:pPr>
            <w:r w:rsidRPr="002B2C73">
              <w:rPr>
                <w:rFonts w:eastAsia="Times New Roman"/>
              </w:rPr>
              <w:t>1257167.32</w:t>
            </w:r>
          </w:p>
        </w:tc>
        <w:tc>
          <w:tcPr>
            <w:tcW w:w="1654" w:type="dxa"/>
            <w:vAlign w:val="center"/>
          </w:tcPr>
          <w:p w14:paraId="051BB7F3" w14:textId="5BD908E5" w:rsidR="000515A0" w:rsidRPr="002B2C73" w:rsidRDefault="000515A0" w:rsidP="000515A0">
            <w:pPr>
              <w:pStyle w:val="affff9"/>
              <w:rPr>
                <w:rFonts w:eastAsia="Times New Roman"/>
              </w:rPr>
            </w:pPr>
            <w:r w:rsidRPr="002B2C73">
              <w:rPr>
                <w:rFonts w:eastAsia="Times New Roman"/>
              </w:rPr>
              <w:t>2531017.46</w:t>
            </w:r>
          </w:p>
        </w:tc>
      </w:tr>
      <w:tr w:rsidR="002B2C73" w:rsidRPr="002B2C73" w14:paraId="15B3B258" w14:textId="77777777" w:rsidTr="000515A0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vAlign w:val="center"/>
          </w:tcPr>
          <w:p w14:paraId="007003C9" w14:textId="262978F1" w:rsidR="000515A0" w:rsidRPr="002B2C73" w:rsidRDefault="000515A0" w:rsidP="000515A0">
            <w:pPr>
              <w:pStyle w:val="affff9"/>
              <w:rPr>
                <w:rFonts w:cs="Times New Roman"/>
                <w:b/>
                <w:bCs/>
                <w:szCs w:val="24"/>
              </w:rPr>
            </w:pPr>
            <w:r w:rsidRPr="002B2C73">
              <w:rPr>
                <w:rFonts w:cs="Times New Roman"/>
                <w:b/>
                <w:bCs/>
                <w:szCs w:val="24"/>
              </w:rPr>
              <w:t>Контур2</w:t>
            </w:r>
          </w:p>
        </w:tc>
        <w:tc>
          <w:tcPr>
            <w:tcW w:w="1654" w:type="dxa"/>
            <w:vAlign w:val="center"/>
          </w:tcPr>
          <w:p w14:paraId="644DF5A2" w14:textId="75F8D61E" w:rsidR="000515A0" w:rsidRPr="002B2C73" w:rsidRDefault="000515A0" w:rsidP="000515A0">
            <w:pPr>
              <w:pStyle w:val="affff9"/>
              <w:rPr>
                <w:rFonts w:cs="Times New Roman"/>
                <w:szCs w:val="24"/>
              </w:rPr>
            </w:pPr>
          </w:p>
        </w:tc>
        <w:tc>
          <w:tcPr>
            <w:tcW w:w="1654" w:type="dxa"/>
            <w:vAlign w:val="center"/>
          </w:tcPr>
          <w:p w14:paraId="1DD529DD" w14:textId="33B65C1F" w:rsidR="000515A0" w:rsidRPr="002B2C73" w:rsidRDefault="000515A0" w:rsidP="000515A0">
            <w:pPr>
              <w:pStyle w:val="affff9"/>
              <w:rPr>
                <w:rFonts w:cs="Times New Roman"/>
                <w:szCs w:val="24"/>
              </w:rPr>
            </w:pPr>
          </w:p>
        </w:tc>
      </w:tr>
      <w:tr w:rsidR="002B2C73" w:rsidRPr="002B2C73" w14:paraId="28B1CEC1" w14:textId="77777777" w:rsidTr="000515A0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424FF182" w14:textId="7B0F60C9" w:rsidR="000515A0" w:rsidRPr="002B2C73" w:rsidRDefault="000515A0" w:rsidP="000515A0">
            <w:pPr>
              <w:pStyle w:val="affff9"/>
              <w:rPr>
                <w:rFonts w:eastAsia="Times New Roman"/>
              </w:rPr>
            </w:pPr>
            <w:r w:rsidRPr="002B2C73">
              <w:rPr>
                <w:rFonts w:eastAsia="Times New Roman"/>
              </w:rPr>
              <w:t>9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0FF0E105" w14:textId="1800F2C9" w:rsidR="000515A0" w:rsidRPr="002B2C73" w:rsidRDefault="000515A0" w:rsidP="000515A0">
            <w:pPr>
              <w:pStyle w:val="affff9"/>
              <w:rPr>
                <w:rFonts w:eastAsia="Times New Roman"/>
              </w:rPr>
            </w:pPr>
            <w:r w:rsidRPr="002B2C73">
              <w:rPr>
                <w:rFonts w:eastAsia="Times New Roman"/>
              </w:rPr>
              <w:t>1257162.55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26F539A9" w14:textId="776ED4EB" w:rsidR="000515A0" w:rsidRPr="002B2C73" w:rsidRDefault="000515A0" w:rsidP="000515A0">
            <w:pPr>
              <w:pStyle w:val="affff9"/>
              <w:rPr>
                <w:rFonts w:eastAsia="Times New Roman"/>
              </w:rPr>
            </w:pPr>
            <w:r w:rsidRPr="002B2C73">
              <w:rPr>
                <w:rFonts w:eastAsia="Times New Roman"/>
              </w:rPr>
              <w:t>2531026.08</w:t>
            </w:r>
          </w:p>
        </w:tc>
      </w:tr>
      <w:tr w:rsidR="002B2C73" w:rsidRPr="002B2C73" w14:paraId="4C0CD647" w14:textId="77777777" w:rsidTr="000515A0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4C7BB249" w14:textId="71EB3BA5" w:rsidR="000515A0" w:rsidRPr="002B2C73" w:rsidRDefault="000515A0" w:rsidP="000515A0">
            <w:pPr>
              <w:pStyle w:val="affff9"/>
              <w:rPr>
                <w:rFonts w:eastAsia="Times New Roman"/>
              </w:rPr>
            </w:pPr>
            <w:r w:rsidRPr="002B2C73">
              <w:rPr>
                <w:rFonts w:eastAsia="Times New Roman"/>
              </w:rPr>
              <w:t>10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40737230" w14:textId="685C27F1" w:rsidR="000515A0" w:rsidRPr="002B2C73" w:rsidRDefault="000515A0" w:rsidP="000515A0">
            <w:pPr>
              <w:pStyle w:val="affff9"/>
              <w:rPr>
                <w:rFonts w:eastAsia="Times New Roman"/>
              </w:rPr>
            </w:pPr>
            <w:r w:rsidRPr="002B2C73">
              <w:rPr>
                <w:rFonts w:eastAsia="Times New Roman"/>
              </w:rPr>
              <w:t>1257168.24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27F062D9" w14:textId="32754442" w:rsidR="000515A0" w:rsidRPr="002B2C73" w:rsidRDefault="000515A0" w:rsidP="000515A0">
            <w:pPr>
              <w:pStyle w:val="affff9"/>
              <w:rPr>
                <w:rFonts w:eastAsia="Times New Roman"/>
              </w:rPr>
            </w:pPr>
            <w:r w:rsidRPr="002B2C73">
              <w:rPr>
                <w:rFonts w:eastAsia="Times New Roman"/>
              </w:rPr>
              <w:t>2531034.30</w:t>
            </w:r>
          </w:p>
        </w:tc>
      </w:tr>
      <w:tr w:rsidR="002B2C73" w:rsidRPr="002B2C73" w14:paraId="491D8873" w14:textId="77777777" w:rsidTr="000515A0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2B5C33CC" w14:textId="57C86D8B" w:rsidR="000515A0" w:rsidRPr="002B2C73" w:rsidRDefault="000515A0" w:rsidP="000515A0">
            <w:pPr>
              <w:pStyle w:val="affff9"/>
              <w:rPr>
                <w:rFonts w:eastAsia="Times New Roman"/>
              </w:rPr>
            </w:pPr>
            <w:r w:rsidRPr="002B2C73">
              <w:rPr>
                <w:rFonts w:eastAsia="Times New Roman"/>
              </w:rPr>
              <w:t>11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0B3BF31A" w14:textId="3F1F57F8" w:rsidR="000515A0" w:rsidRPr="002B2C73" w:rsidRDefault="000515A0" w:rsidP="000515A0">
            <w:pPr>
              <w:pStyle w:val="affff9"/>
              <w:rPr>
                <w:rFonts w:eastAsia="Times New Roman"/>
              </w:rPr>
            </w:pPr>
            <w:r w:rsidRPr="002B2C73">
              <w:rPr>
                <w:rFonts w:eastAsia="Times New Roman"/>
              </w:rPr>
              <w:t>1257156.73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15E9E5B2" w14:textId="307EA334" w:rsidR="000515A0" w:rsidRPr="002B2C73" w:rsidRDefault="000515A0" w:rsidP="000515A0">
            <w:pPr>
              <w:pStyle w:val="affff9"/>
              <w:rPr>
                <w:rFonts w:eastAsia="Times New Roman"/>
              </w:rPr>
            </w:pPr>
            <w:r w:rsidRPr="002B2C73">
              <w:rPr>
                <w:rFonts w:eastAsia="Times New Roman"/>
              </w:rPr>
              <w:t>2531042.27</w:t>
            </w:r>
          </w:p>
        </w:tc>
      </w:tr>
      <w:tr w:rsidR="002B2C73" w:rsidRPr="002B2C73" w14:paraId="50F1443C" w14:textId="77777777" w:rsidTr="000515A0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731E0E6F" w14:textId="0547E121" w:rsidR="000515A0" w:rsidRPr="002B2C73" w:rsidRDefault="000515A0" w:rsidP="000515A0">
            <w:pPr>
              <w:pStyle w:val="affff9"/>
              <w:rPr>
                <w:rFonts w:eastAsia="Times New Roman"/>
              </w:rPr>
            </w:pPr>
            <w:r w:rsidRPr="002B2C73">
              <w:rPr>
                <w:rFonts w:eastAsia="Times New Roman"/>
              </w:rPr>
              <w:t>12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631CB155" w14:textId="31945D4C" w:rsidR="000515A0" w:rsidRPr="002B2C73" w:rsidRDefault="000515A0" w:rsidP="000515A0">
            <w:pPr>
              <w:pStyle w:val="affff9"/>
              <w:rPr>
                <w:rFonts w:eastAsia="Times New Roman"/>
              </w:rPr>
            </w:pPr>
            <w:r w:rsidRPr="002B2C73">
              <w:rPr>
                <w:rFonts w:eastAsia="Times New Roman"/>
              </w:rPr>
              <w:t>1257151.04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5ECBF134" w14:textId="23CBE9D4" w:rsidR="000515A0" w:rsidRPr="002B2C73" w:rsidRDefault="000515A0" w:rsidP="000515A0">
            <w:pPr>
              <w:pStyle w:val="affff9"/>
              <w:rPr>
                <w:rFonts w:eastAsia="Times New Roman"/>
              </w:rPr>
            </w:pPr>
            <w:r w:rsidRPr="002B2C73">
              <w:rPr>
                <w:rFonts w:eastAsia="Times New Roman"/>
              </w:rPr>
              <w:t>2531034.05</w:t>
            </w:r>
          </w:p>
        </w:tc>
      </w:tr>
      <w:tr w:rsidR="000515A0" w:rsidRPr="002B2C73" w14:paraId="529C5343" w14:textId="77777777" w:rsidTr="000515A0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701FC2F5" w14:textId="43837EEE" w:rsidR="000515A0" w:rsidRPr="002B2C73" w:rsidRDefault="000515A0" w:rsidP="000515A0">
            <w:pPr>
              <w:pStyle w:val="affff9"/>
              <w:rPr>
                <w:rFonts w:eastAsia="Times New Roman"/>
              </w:rPr>
            </w:pPr>
            <w:r w:rsidRPr="002B2C73">
              <w:rPr>
                <w:rFonts w:eastAsia="Times New Roman"/>
              </w:rPr>
              <w:t>9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0D8731F5" w14:textId="26A94595" w:rsidR="000515A0" w:rsidRPr="002B2C73" w:rsidRDefault="000515A0" w:rsidP="000515A0">
            <w:pPr>
              <w:pStyle w:val="affff9"/>
              <w:rPr>
                <w:rFonts w:eastAsia="Times New Roman"/>
              </w:rPr>
            </w:pPr>
            <w:r w:rsidRPr="002B2C73">
              <w:rPr>
                <w:rFonts w:eastAsia="Times New Roman"/>
              </w:rPr>
              <w:t>1257162.55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16944EB6" w14:textId="46DF25CB" w:rsidR="000515A0" w:rsidRPr="002B2C73" w:rsidRDefault="000515A0" w:rsidP="000515A0">
            <w:pPr>
              <w:pStyle w:val="affff9"/>
              <w:rPr>
                <w:rFonts w:eastAsia="Times New Roman"/>
              </w:rPr>
            </w:pPr>
            <w:r w:rsidRPr="002B2C73">
              <w:rPr>
                <w:rFonts w:eastAsia="Times New Roman"/>
              </w:rPr>
              <w:t>2531026.08</w:t>
            </w:r>
          </w:p>
        </w:tc>
      </w:tr>
    </w:tbl>
    <w:p w14:paraId="402107C9" w14:textId="77777777" w:rsidR="005816D3" w:rsidRPr="002B2C73" w:rsidRDefault="005816D3" w:rsidP="00A660CD">
      <w:pPr>
        <w:sectPr w:rsidR="005816D3" w:rsidRPr="002B2C73" w:rsidSect="005816D3">
          <w:type w:val="continuous"/>
          <w:pgSz w:w="11906" w:h="16838" w:code="9"/>
          <w:pgMar w:top="1134" w:right="567" w:bottom="1134" w:left="1418" w:header="425" w:footer="283" w:gutter="0"/>
          <w:cols w:num="2" w:space="0"/>
          <w:docGrid w:linePitch="381"/>
        </w:sectPr>
      </w:pPr>
    </w:p>
    <w:p w14:paraId="4E3491F2" w14:textId="4DBC72AC" w:rsidR="005816D3" w:rsidRPr="002B2C73" w:rsidRDefault="005816D3" w:rsidP="005816D3">
      <w:pPr>
        <w:pStyle w:val="affffc"/>
      </w:pPr>
      <w:r w:rsidRPr="002B2C73">
        <w:t xml:space="preserve">Таблица </w:t>
      </w:r>
      <w:r w:rsidR="00F64EF3" w:rsidRPr="002B2C73">
        <w:t>21</w:t>
      </w:r>
    </w:p>
    <w:p w14:paraId="51CFC848" w14:textId="3099DF90" w:rsidR="005816D3" w:rsidRPr="002B2C73" w:rsidRDefault="005816D3" w:rsidP="005816D3">
      <w:pPr>
        <w:pStyle w:val="affffd"/>
        <w:sectPr w:rsidR="005816D3" w:rsidRPr="002B2C73" w:rsidSect="0067171C">
          <w:type w:val="continuous"/>
          <w:pgSz w:w="11906" w:h="16838" w:code="9"/>
          <w:pgMar w:top="1134" w:right="567" w:bottom="1134" w:left="1418" w:header="425" w:footer="283" w:gutter="0"/>
          <w:cols w:space="0"/>
          <w:docGrid w:linePitch="381"/>
        </w:sectPr>
      </w:pPr>
      <w:r w:rsidRPr="002B2C73">
        <w:t>Перечень координат характерных точек образуемого земельного участка ЗУ:11</w:t>
      </w:r>
    </w:p>
    <w:tbl>
      <w:tblPr>
        <w:tblW w:w="49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53"/>
        <w:gridCol w:w="1654"/>
        <w:gridCol w:w="1654"/>
      </w:tblGrid>
      <w:tr w:rsidR="002B2C73" w:rsidRPr="002B2C73" w14:paraId="7B70BA16" w14:textId="77777777" w:rsidTr="005816D3">
        <w:trPr>
          <w:trHeight w:val="680"/>
          <w:tblHeader/>
          <w:jc w:val="center"/>
        </w:trPr>
        <w:tc>
          <w:tcPr>
            <w:tcW w:w="1653" w:type="dxa"/>
            <w:shd w:val="clear" w:color="auto" w:fill="auto"/>
            <w:noWrap/>
            <w:vAlign w:val="center"/>
          </w:tcPr>
          <w:p w14:paraId="2B43440E" w14:textId="77777777" w:rsidR="005816D3" w:rsidRPr="002B2C73" w:rsidRDefault="005816D3" w:rsidP="005816D3">
            <w:pPr>
              <w:pStyle w:val="affff8"/>
              <w:rPr>
                <w:rFonts w:cs="Times New Roman"/>
                <w:szCs w:val="24"/>
              </w:rPr>
            </w:pPr>
            <w:r w:rsidRPr="002B2C73">
              <w:rPr>
                <w:rFonts w:cs="Times New Roman"/>
                <w:szCs w:val="24"/>
              </w:rPr>
              <w:t>Номер поворотной точки</w:t>
            </w:r>
          </w:p>
        </w:tc>
        <w:tc>
          <w:tcPr>
            <w:tcW w:w="1654" w:type="dxa"/>
            <w:shd w:val="clear" w:color="auto" w:fill="auto"/>
            <w:noWrap/>
            <w:vAlign w:val="center"/>
          </w:tcPr>
          <w:p w14:paraId="4E969504" w14:textId="77777777" w:rsidR="005816D3" w:rsidRPr="002B2C73" w:rsidRDefault="005816D3" w:rsidP="005816D3">
            <w:pPr>
              <w:pStyle w:val="affff8"/>
              <w:rPr>
                <w:rFonts w:cs="Times New Roman"/>
                <w:szCs w:val="24"/>
              </w:rPr>
            </w:pPr>
            <w:r w:rsidRPr="002B2C73">
              <w:rPr>
                <w:rFonts w:cs="Times New Roman"/>
                <w:szCs w:val="24"/>
              </w:rPr>
              <w:t>X (м)</w:t>
            </w:r>
          </w:p>
        </w:tc>
        <w:tc>
          <w:tcPr>
            <w:tcW w:w="1654" w:type="dxa"/>
            <w:shd w:val="clear" w:color="auto" w:fill="auto"/>
            <w:noWrap/>
            <w:vAlign w:val="center"/>
          </w:tcPr>
          <w:p w14:paraId="01DFA2AF" w14:textId="77777777" w:rsidR="005816D3" w:rsidRPr="002B2C73" w:rsidRDefault="005816D3" w:rsidP="005816D3">
            <w:pPr>
              <w:pStyle w:val="affff8"/>
              <w:rPr>
                <w:rFonts w:cs="Times New Roman"/>
                <w:szCs w:val="24"/>
              </w:rPr>
            </w:pPr>
            <w:r w:rsidRPr="002B2C73">
              <w:rPr>
                <w:rFonts w:cs="Times New Roman"/>
                <w:szCs w:val="24"/>
              </w:rPr>
              <w:t>Y (м)</w:t>
            </w:r>
          </w:p>
        </w:tc>
      </w:tr>
      <w:tr w:rsidR="002B2C73" w:rsidRPr="002B2C73" w14:paraId="2B5C7CE9" w14:textId="77777777" w:rsidTr="00846086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2E9FC5C6" w14:textId="351F1256" w:rsidR="00093CE4" w:rsidRPr="002B2C73" w:rsidRDefault="00EE370F" w:rsidP="00093CE4">
            <w:pPr>
              <w:pStyle w:val="affff9"/>
              <w:rPr>
                <w:rFonts w:cs="Times New Roman"/>
                <w:szCs w:val="24"/>
              </w:rPr>
            </w:pPr>
            <w:bookmarkStart w:id="83" w:name="_Hlk170225004"/>
            <w:r w:rsidRPr="002B2C73">
              <w:rPr>
                <w:rFonts w:cs="Times New Roman"/>
                <w:b/>
                <w:bCs/>
                <w:szCs w:val="24"/>
              </w:rPr>
              <w:t>Контур1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4272F700" w14:textId="663EA86F" w:rsidR="00093CE4" w:rsidRPr="002B2C73" w:rsidRDefault="00093CE4" w:rsidP="00093CE4">
            <w:pPr>
              <w:pStyle w:val="affff9"/>
              <w:rPr>
                <w:rFonts w:cs="Times New Roman"/>
                <w:szCs w:val="24"/>
              </w:rPr>
            </w:pP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4F7A8C12" w14:textId="7735CE77" w:rsidR="00093CE4" w:rsidRPr="002B2C73" w:rsidRDefault="00093CE4" w:rsidP="00093CE4">
            <w:pPr>
              <w:pStyle w:val="affff9"/>
              <w:rPr>
                <w:rFonts w:cs="Times New Roman"/>
                <w:szCs w:val="24"/>
              </w:rPr>
            </w:pPr>
          </w:p>
        </w:tc>
      </w:tr>
      <w:tr w:rsidR="002B2C73" w:rsidRPr="002B2C73" w14:paraId="4C05DE03" w14:textId="77777777" w:rsidTr="00846086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0DFF60F0" w14:textId="250F32D1" w:rsidR="00EE370F" w:rsidRPr="002B2C73" w:rsidRDefault="00EE370F" w:rsidP="00EE370F">
            <w:pPr>
              <w:pStyle w:val="affff9"/>
              <w:rPr>
                <w:rFonts w:eastAsia="Times New Roman"/>
              </w:rPr>
            </w:pPr>
            <w:r w:rsidRPr="002B2C73">
              <w:rPr>
                <w:rFonts w:eastAsia="Times New Roman"/>
              </w:rPr>
              <w:t>1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1936989A" w14:textId="531D39E4" w:rsidR="00EE370F" w:rsidRPr="002B2C73" w:rsidRDefault="00EE370F" w:rsidP="00EE370F">
            <w:pPr>
              <w:pStyle w:val="affff9"/>
              <w:rPr>
                <w:rFonts w:eastAsia="Times New Roman"/>
              </w:rPr>
            </w:pPr>
            <w:r w:rsidRPr="002B2C73">
              <w:rPr>
                <w:rFonts w:eastAsia="Times New Roman"/>
              </w:rPr>
              <w:t>1257367.80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5E891560" w14:textId="2342C1FC" w:rsidR="00EE370F" w:rsidRPr="002B2C73" w:rsidRDefault="00EE370F" w:rsidP="00EE370F">
            <w:pPr>
              <w:pStyle w:val="affff9"/>
              <w:rPr>
                <w:rFonts w:eastAsia="Times New Roman"/>
              </w:rPr>
            </w:pPr>
            <w:r w:rsidRPr="002B2C73">
              <w:rPr>
                <w:rFonts w:eastAsia="Times New Roman"/>
              </w:rPr>
              <w:t>2531019.74</w:t>
            </w:r>
          </w:p>
        </w:tc>
      </w:tr>
      <w:tr w:rsidR="002B2C73" w:rsidRPr="002B2C73" w14:paraId="218B0FFF" w14:textId="77777777" w:rsidTr="00846086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1630BF7A" w14:textId="32E29FA3" w:rsidR="00EE370F" w:rsidRPr="002B2C73" w:rsidRDefault="00EE370F" w:rsidP="00EE370F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672E7413" w14:textId="3B130A0E" w:rsidR="00EE370F" w:rsidRPr="002B2C73" w:rsidRDefault="00EE370F" w:rsidP="00EE370F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1257374.02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7C27E50D" w14:textId="64758CC2" w:rsidR="00EE370F" w:rsidRPr="002B2C73" w:rsidRDefault="00EE370F" w:rsidP="00EE370F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2531027.28</w:t>
            </w:r>
          </w:p>
        </w:tc>
      </w:tr>
      <w:tr w:rsidR="002B2C73" w:rsidRPr="002B2C73" w14:paraId="4AAD863C" w14:textId="77777777" w:rsidTr="00846086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6EF16F3E" w14:textId="0CA5C7DF" w:rsidR="00EE370F" w:rsidRPr="002B2C73" w:rsidRDefault="00EE370F" w:rsidP="00EE370F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3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3F4593E9" w14:textId="4EF15DDF" w:rsidR="00EE370F" w:rsidRPr="002B2C73" w:rsidRDefault="00EE370F" w:rsidP="00EE370F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1257375.93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6B482B2E" w14:textId="1CAB2621" w:rsidR="00EE370F" w:rsidRPr="002B2C73" w:rsidRDefault="00EE370F" w:rsidP="00EE370F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2531029.91</w:t>
            </w:r>
          </w:p>
        </w:tc>
      </w:tr>
      <w:tr w:rsidR="002B2C73" w:rsidRPr="002B2C73" w14:paraId="1E689B53" w14:textId="77777777" w:rsidTr="00846086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7E0395D1" w14:textId="6CE28BF7" w:rsidR="00EE370F" w:rsidRPr="002B2C73" w:rsidRDefault="00EE370F" w:rsidP="00EE370F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4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6A9773F3" w14:textId="4A20639D" w:rsidR="00EE370F" w:rsidRPr="002B2C73" w:rsidRDefault="00EE370F" w:rsidP="00EE370F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1257371.38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4F482963" w14:textId="579A52A1" w:rsidR="00EE370F" w:rsidRPr="002B2C73" w:rsidRDefault="00EE370F" w:rsidP="00EE370F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2531029.50</w:t>
            </w:r>
          </w:p>
        </w:tc>
      </w:tr>
      <w:tr w:rsidR="002B2C73" w:rsidRPr="002B2C73" w14:paraId="18FDDE0F" w14:textId="77777777" w:rsidTr="00846086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2E1B8942" w14:textId="5660C719" w:rsidR="00EE370F" w:rsidRPr="002B2C73" w:rsidRDefault="00EE370F" w:rsidP="00EE370F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5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716D751A" w14:textId="59C2F767" w:rsidR="00EE370F" w:rsidRPr="002B2C73" w:rsidRDefault="00EE370F" w:rsidP="00EE370F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1257358.20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0F325544" w14:textId="279A04C9" w:rsidR="00EE370F" w:rsidRPr="002B2C73" w:rsidRDefault="00EE370F" w:rsidP="00EE370F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2531038.99</w:t>
            </w:r>
          </w:p>
        </w:tc>
      </w:tr>
      <w:tr w:rsidR="002B2C73" w:rsidRPr="002B2C73" w14:paraId="472F19C2" w14:textId="77777777" w:rsidTr="00846086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5E3C9C72" w14:textId="5AB648BE" w:rsidR="00EE370F" w:rsidRPr="002B2C73" w:rsidRDefault="00EE370F" w:rsidP="00EE370F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6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564AA7B1" w14:textId="1E1183EE" w:rsidR="00EE370F" w:rsidRPr="002B2C73" w:rsidRDefault="00EE370F" w:rsidP="00EE370F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1257343.83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091008D2" w14:textId="20FF1250" w:rsidR="00EE370F" w:rsidRPr="002B2C73" w:rsidRDefault="00EE370F" w:rsidP="00EE370F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2531049.35</w:t>
            </w:r>
          </w:p>
        </w:tc>
      </w:tr>
      <w:tr w:rsidR="002B2C73" w:rsidRPr="002B2C73" w14:paraId="7B7D7B1A" w14:textId="77777777" w:rsidTr="00846086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74FC0D87" w14:textId="746E3A29" w:rsidR="00EE370F" w:rsidRPr="002B2C73" w:rsidRDefault="00EE370F" w:rsidP="00EE370F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7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049FDD05" w14:textId="43BA3274" w:rsidR="00EE370F" w:rsidRPr="002B2C73" w:rsidRDefault="00EE370F" w:rsidP="00EE370F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1257317.80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03EECEBA" w14:textId="592E53D9" w:rsidR="00EE370F" w:rsidRPr="002B2C73" w:rsidRDefault="00EE370F" w:rsidP="00EE370F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2531068.13</w:t>
            </w:r>
          </w:p>
        </w:tc>
      </w:tr>
      <w:tr w:rsidR="002B2C73" w:rsidRPr="002B2C73" w14:paraId="5A2C0F50" w14:textId="77777777" w:rsidTr="00846086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17E883DE" w14:textId="61537F27" w:rsidR="00EE370F" w:rsidRPr="002B2C73" w:rsidRDefault="00EE370F" w:rsidP="00EE370F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8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4E179305" w14:textId="5B41D468" w:rsidR="00EE370F" w:rsidRPr="002B2C73" w:rsidRDefault="00EE370F" w:rsidP="00EE370F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1257316.58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79700992" w14:textId="077E8070" w:rsidR="00EE370F" w:rsidRPr="002B2C73" w:rsidRDefault="00EE370F" w:rsidP="00EE370F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2531069.01</w:t>
            </w:r>
          </w:p>
        </w:tc>
      </w:tr>
      <w:tr w:rsidR="002B2C73" w:rsidRPr="002B2C73" w14:paraId="4F8D5A9B" w14:textId="77777777" w:rsidTr="00846086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675451D8" w14:textId="1B11F652" w:rsidR="00EE370F" w:rsidRPr="002B2C73" w:rsidRDefault="00EE370F" w:rsidP="00EE370F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9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28D4A6E2" w14:textId="1B237305" w:rsidR="00EE370F" w:rsidRPr="002B2C73" w:rsidRDefault="00EE370F" w:rsidP="00EE370F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1257269.62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0112F6A9" w14:textId="3A004861" w:rsidR="00EE370F" w:rsidRPr="002B2C73" w:rsidRDefault="00EE370F" w:rsidP="00EE370F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2531102.65</w:t>
            </w:r>
          </w:p>
        </w:tc>
      </w:tr>
      <w:tr w:rsidR="002B2C73" w:rsidRPr="002B2C73" w14:paraId="45BE4959" w14:textId="77777777" w:rsidTr="00846086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7CD9C266" w14:textId="37E5889B" w:rsidR="00EE370F" w:rsidRPr="002B2C73" w:rsidRDefault="00EE370F" w:rsidP="00EE370F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10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4903C368" w14:textId="7BB67434" w:rsidR="00EE370F" w:rsidRPr="002B2C73" w:rsidRDefault="00EE370F" w:rsidP="00EE370F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1257239.47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306C4C77" w14:textId="2194DD30" w:rsidR="00EE370F" w:rsidRPr="002B2C73" w:rsidRDefault="00EE370F" w:rsidP="00EE370F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2531125.78</w:t>
            </w:r>
          </w:p>
        </w:tc>
      </w:tr>
      <w:tr w:rsidR="002B2C73" w:rsidRPr="002B2C73" w14:paraId="23B07CE9" w14:textId="77777777" w:rsidTr="00846086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3010A630" w14:textId="66F63C4C" w:rsidR="00EE370F" w:rsidRPr="002B2C73" w:rsidRDefault="00EE370F" w:rsidP="00EE370F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11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09C44486" w14:textId="0F7422DA" w:rsidR="00EE370F" w:rsidRPr="002B2C73" w:rsidRDefault="00EE370F" w:rsidP="00EE370F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1257241.76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49858E4A" w14:textId="7569C69B" w:rsidR="00EE370F" w:rsidRPr="002B2C73" w:rsidRDefault="00EE370F" w:rsidP="00EE370F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2531145.46</w:t>
            </w:r>
          </w:p>
        </w:tc>
      </w:tr>
      <w:tr w:rsidR="002B2C73" w:rsidRPr="002B2C73" w14:paraId="70F88564" w14:textId="77777777" w:rsidTr="00846086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44B4A9D2" w14:textId="75F51819" w:rsidR="00EE370F" w:rsidRPr="002B2C73" w:rsidRDefault="00EE370F" w:rsidP="00EE370F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61E3B973" w14:textId="56AA7795" w:rsidR="00EE370F" w:rsidRPr="002B2C73" w:rsidRDefault="00EE370F" w:rsidP="00EE370F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1257215.23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784E5AA6" w14:textId="64BA7CBF" w:rsidR="00EE370F" w:rsidRPr="002B2C73" w:rsidRDefault="00EE370F" w:rsidP="00EE370F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2531131.04</w:t>
            </w:r>
          </w:p>
        </w:tc>
      </w:tr>
      <w:tr w:rsidR="002B2C73" w:rsidRPr="002B2C73" w14:paraId="25BEAD84" w14:textId="77777777" w:rsidTr="00846086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1E4B193D" w14:textId="6150A19F" w:rsidR="00EE370F" w:rsidRPr="002B2C73" w:rsidRDefault="00EE370F" w:rsidP="00EE370F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13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4213F0FB" w14:textId="6D5542BA" w:rsidR="00EE370F" w:rsidRPr="002B2C73" w:rsidRDefault="00EE370F" w:rsidP="00EE370F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1257236.45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1210B364" w14:textId="7AEDBDF9" w:rsidR="00EE370F" w:rsidRPr="002B2C73" w:rsidRDefault="00EE370F" w:rsidP="00EE370F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2531115.73</w:t>
            </w:r>
          </w:p>
        </w:tc>
      </w:tr>
      <w:tr w:rsidR="002B2C73" w:rsidRPr="002B2C73" w14:paraId="076C1D20" w14:textId="77777777" w:rsidTr="00846086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1F135E8C" w14:textId="0D9DE296" w:rsidR="00EE370F" w:rsidRPr="002B2C73" w:rsidRDefault="00EE370F" w:rsidP="00EE370F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14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451EE02C" w14:textId="7D0A41F8" w:rsidR="00EE370F" w:rsidRPr="002B2C73" w:rsidRDefault="00EE370F" w:rsidP="00EE370F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1257241.35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4C8AE47B" w14:textId="0D91D11D" w:rsidR="00EE370F" w:rsidRPr="002B2C73" w:rsidRDefault="00EE370F" w:rsidP="00EE370F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2531112.20</w:t>
            </w:r>
          </w:p>
        </w:tc>
      </w:tr>
      <w:tr w:rsidR="002B2C73" w:rsidRPr="002B2C73" w14:paraId="47D83D0C" w14:textId="77777777" w:rsidTr="00846086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59A61151" w14:textId="2E100F7E" w:rsidR="00EE370F" w:rsidRPr="002B2C73" w:rsidRDefault="00EE370F" w:rsidP="00EE370F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15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52F32F36" w14:textId="392F12F7" w:rsidR="00EE370F" w:rsidRPr="002B2C73" w:rsidRDefault="00EE370F" w:rsidP="00EE370F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1257282.64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5666FBD7" w14:textId="5DF75E6D" w:rsidR="00EE370F" w:rsidRPr="002B2C73" w:rsidRDefault="00EE370F" w:rsidP="00EE370F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2531082.56</w:t>
            </w:r>
          </w:p>
        </w:tc>
      </w:tr>
      <w:tr w:rsidR="002B2C73" w:rsidRPr="002B2C73" w14:paraId="3896F315" w14:textId="77777777" w:rsidTr="00846086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4DAADC4F" w14:textId="75EE6D7C" w:rsidR="00EE370F" w:rsidRPr="002B2C73" w:rsidRDefault="00EE370F" w:rsidP="00EE370F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lastRenderedPageBreak/>
              <w:t>16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2ED2B292" w14:textId="56EB31D8" w:rsidR="00EE370F" w:rsidRPr="002B2C73" w:rsidRDefault="00EE370F" w:rsidP="00EE370F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1257290.30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641945C8" w14:textId="17E418CB" w:rsidR="00EE370F" w:rsidRPr="002B2C73" w:rsidRDefault="00EE370F" w:rsidP="00EE370F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2531076.75</w:t>
            </w:r>
          </w:p>
        </w:tc>
      </w:tr>
      <w:tr w:rsidR="002B2C73" w:rsidRPr="002B2C73" w14:paraId="031B1F23" w14:textId="77777777" w:rsidTr="00846086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11F835E9" w14:textId="2497D7C0" w:rsidR="00EE370F" w:rsidRPr="002B2C73" w:rsidRDefault="00EE370F" w:rsidP="00EE370F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17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7A38F7D8" w14:textId="703C9679" w:rsidR="00EE370F" w:rsidRPr="002B2C73" w:rsidRDefault="00EE370F" w:rsidP="00EE370F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1257301.95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76890F41" w14:textId="5F6582DC" w:rsidR="00EE370F" w:rsidRPr="002B2C73" w:rsidRDefault="00EE370F" w:rsidP="00EE370F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2531068.54</w:t>
            </w:r>
          </w:p>
        </w:tc>
      </w:tr>
      <w:tr w:rsidR="002B2C73" w:rsidRPr="002B2C73" w14:paraId="1F437DBF" w14:textId="77777777" w:rsidTr="00846086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42863232" w14:textId="545A2922" w:rsidR="00EE370F" w:rsidRPr="002B2C73" w:rsidRDefault="00EE370F" w:rsidP="00EE370F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18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31406FA6" w14:textId="21E8D6D1" w:rsidR="00EE370F" w:rsidRPr="002B2C73" w:rsidRDefault="00EE370F" w:rsidP="00EE370F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1257316.76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100808BA" w14:textId="7C85E51E" w:rsidR="00EE370F" w:rsidRPr="002B2C73" w:rsidRDefault="00EE370F" w:rsidP="00EE370F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2531058.10</w:t>
            </w:r>
          </w:p>
        </w:tc>
      </w:tr>
      <w:tr w:rsidR="002B2C73" w:rsidRPr="002B2C73" w14:paraId="430EC0A6" w14:textId="77777777" w:rsidTr="00846086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7B3BC85F" w14:textId="37B39DE5" w:rsidR="00EE370F" w:rsidRPr="002B2C73" w:rsidRDefault="00EE370F" w:rsidP="00EE370F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19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3F82E95C" w14:textId="00BD268C" w:rsidR="00EE370F" w:rsidRPr="002B2C73" w:rsidRDefault="00EE370F" w:rsidP="00EE370F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1257317.92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1C3F4A36" w14:textId="737C7FDB" w:rsidR="00EE370F" w:rsidRPr="002B2C73" w:rsidRDefault="00EE370F" w:rsidP="00EE370F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2531057.23</w:t>
            </w:r>
          </w:p>
        </w:tc>
      </w:tr>
      <w:tr w:rsidR="002B2C73" w:rsidRPr="002B2C73" w14:paraId="1C6EB708" w14:textId="77777777" w:rsidTr="00846086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43C466FB" w14:textId="0A41DAD7" w:rsidR="00EE370F" w:rsidRPr="002B2C73" w:rsidRDefault="00EE370F" w:rsidP="00EE370F">
            <w:pPr>
              <w:pStyle w:val="affff9"/>
              <w:rPr>
                <w:rFonts w:eastAsia="Times New Roman"/>
              </w:rPr>
            </w:pPr>
            <w:r w:rsidRPr="002B2C73">
              <w:rPr>
                <w:rFonts w:eastAsia="Times New Roman"/>
              </w:rPr>
              <w:t>20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60AF8E50" w14:textId="1B7526E0" w:rsidR="00EE370F" w:rsidRPr="002B2C73" w:rsidRDefault="00EE370F" w:rsidP="00EE370F">
            <w:pPr>
              <w:pStyle w:val="affff9"/>
              <w:rPr>
                <w:rFonts w:eastAsia="Times New Roman"/>
              </w:rPr>
            </w:pPr>
            <w:r w:rsidRPr="002B2C73">
              <w:rPr>
                <w:rFonts w:eastAsia="Times New Roman"/>
              </w:rPr>
              <w:t>1257360.10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49F378D1" w14:textId="78611EC3" w:rsidR="00EE370F" w:rsidRPr="002B2C73" w:rsidRDefault="00EE370F" w:rsidP="00EE370F">
            <w:pPr>
              <w:pStyle w:val="affff9"/>
              <w:rPr>
                <w:rFonts w:eastAsia="Times New Roman"/>
              </w:rPr>
            </w:pPr>
            <w:r w:rsidRPr="002B2C73">
              <w:rPr>
                <w:rFonts w:eastAsia="Times New Roman"/>
              </w:rPr>
              <w:t>2531025.54</w:t>
            </w:r>
          </w:p>
        </w:tc>
      </w:tr>
      <w:tr w:rsidR="002B2C73" w:rsidRPr="002B2C73" w14:paraId="77EFDA99" w14:textId="77777777" w:rsidTr="00846086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280181A3" w14:textId="40E6124E" w:rsidR="00EE370F" w:rsidRPr="002B2C73" w:rsidRDefault="00EE370F" w:rsidP="00EE370F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21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5CD7222E" w14:textId="555910BA" w:rsidR="00EE370F" w:rsidRPr="002B2C73" w:rsidRDefault="00EE370F" w:rsidP="00EE370F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1257361.06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444721FE" w14:textId="54E399F8" w:rsidR="00EE370F" w:rsidRPr="002B2C73" w:rsidRDefault="00EE370F" w:rsidP="00EE370F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2531024.82</w:t>
            </w:r>
          </w:p>
        </w:tc>
      </w:tr>
      <w:tr w:rsidR="002B2C73" w:rsidRPr="002B2C73" w14:paraId="56A693A4" w14:textId="77777777" w:rsidTr="00846086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47A20ACE" w14:textId="3A96963C" w:rsidR="00EE370F" w:rsidRPr="002B2C73" w:rsidRDefault="00EE370F" w:rsidP="00EE370F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22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2E8557FB" w14:textId="3E0E5F27" w:rsidR="00EE370F" w:rsidRPr="002B2C73" w:rsidRDefault="00EE370F" w:rsidP="00EE370F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1257365.86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4C8CF52D" w14:textId="48652F76" w:rsidR="00EE370F" w:rsidRPr="002B2C73" w:rsidRDefault="00EE370F" w:rsidP="00EE370F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2531021.20</w:t>
            </w:r>
          </w:p>
        </w:tc>
      </w:tr>
      <w:tr w:rsidR="00EE370F" w:rsidRPr="002B2C73" w14:paraId="397B6D95" w14:textId="77777777" w:rsidTr="00846086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4F7AE1AE" w14:textId="6CDAA8F7" w:rsidR="00EE370F" w:rsidRPr="002B2C73" w:rsidRDefault="00EE370F" w:rsidP="00EE370F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3830A7A7" w14:textId="1B91098A" w:rsidR="00EE370F" w:rsidRPr="002B2C73" w:rsidRDefault="00EE370F" w:rsidP="00EE370F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1257367.80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3D9C8A89" w14:textId="2627A5B6" w:rsidR="00EE370F" w:rsidRPr="002B2C73" w:rsidRDefault="00EE370F" w:rsidP="00EE370F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2531019.74</w:t>
            </w:r>
          </w:p>
        </w:tc>
      </w:tr>
      <w:bookmarkEnd w:id="83"/>
    </w:tbl>
    <w:p w14:paraId="5325462D" w14:textId="77777777" w:rsidR="005816D3" w:rsidRPr="002B2C73" w:rsidRDefault="005816D3" w:rsidP="005816D3">
      <w:pPr>
        <w:pStyle w:val="affffc"/>
        <w:sectPr w:rsidR="005816D3" w:rsidRPr="002B2C73" w:rsidSect="005816D3">
          <w:type w:val="continuous"/>
          <w:pgSz w:w="11906" w:h="16838" w:code="9"/>
          <w:pgMar w:top="1134" w:right="567" w:bottom="1134" w:left="1418" w:header="425" w:footer="283" w:gutter="0"/>
          <w:cols w:num="2" w:space="0"/>
          <w:docGrid w:linePitch="381"/>
        </w:sectPr>
      </w:pPr>
    </w:p>
    <w:p w14:paraId="1AD3A2EF" w14:textId="43CF3AB6" w:rsidR="005816D3" w:rsidRPr="002B2C73" w:rsidRDefault="005816D3" w:rsidP="005816D3">
      <w:pPr>
        <w:pStyle w:val="affffc"/>
      </w:pPr>
      <w:r w:rsidRPr="002B2C73">
        <w:t xml:space="preserve">Таблица </w:t>
      </w:r>
      <w:r w:rsidR="00F64EF3" w:rsidRPr="002B2C73">
        <w:t>22</w:t>
      </w:r>
    </w:p>
    <w:p w14:paraId="441E7348" w14:textId="5DF0323D" w:rsidR="005816D3" w:rsidRPr="002B2C73" w:rsidRDefault="005816D3" w:rsidP="005816D3">
      <w:pPr>
        <w:pStyle w:val="affffd"/>
        <w:sectPr w:rsidR="005816D3" w:rsidRPr="002B2C73" w:rsidSect="0067171C">
          <w:type w:val="continuous"/>
          <w:pgSz w:w="11906" w:h="16838" w:code="9"/>
          <w:pgMar w:top="1134" w:right="567" w:bottom="1134" w:left="1418" w:header="425" w:footer="283" w:gutter="0"/>
          <w:cols w:space="0"/>
          <w:docGrid w:linePitch="381"/>
        </w:sectPr>
      </w:pPr>
      <w:r w:rsidRPr="002B2C73">
        <w:t>Перечень координат характерных точек образуемого земельного участка ЗУ:12</w:t>
      </w:r>
    </w:p>
    <w:tbl>
      <w:tblPr>
        <w:tblW w:w="49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53"/>
        <w:gridCol w:w="1654"/>
        <w:gridCol w:w="1654"/>
      </w:tblGrid>
      <w:tr w:rsidR="002B2C73" w:rsidRPr="002B2C73" w14:paraId="5D1BD5E1" w14:textId="77777777" w:rsidTr="005816D3">
        <w:trPr>
          <w:trHeight w:val="680"/>
          <w:tblHeader/>
          <w:jc w:val="center"/>
        </w:trPr>
        <w:tc>
          <w:tcPr>
            <w:tcW w:w="1653" w:type="dxa"/>
            <w:shd w:val="clear" w:color="auto" w:fill="auto"/>
            <w:noWrap/>
            <w:vAlign w:val="center"/>
          </w:tcPr>
          <w:p w14:paraId="5F395D6F" w14:textId="77777777" w:rsidR="005816D3" w:rsidRPr="002B2C73" w:rsidRDefault="005816D3" w:rsidP="005816D3">
            <w:pPr>
              <w:pStyle w:val="affff8"/>
              <w:rPr>
                <w:rFonts w:cs="Times New Roman"/>
                <w:szCs w:val="24"/>
              </w:rPr>
            </w:pPr>
            <w:r w:rsidRPr="002B2C73">
              <w:rPr>
                <w:rFonts w:cs="Times New Roman"/>
                <w:szCs w:val="24"/>
              </w:rPr>
              <w:t>Номер поворотной точки</w:t>
            </w:r>
          </w:p>
        </w:tc>
        <w:tc>
          <w:tcPr>
            <w:tcW w:w="1654" w:type="dxa"/>
            <w:shd w:val="clear" w:color="auto" w:fill="auto"/>
            <w:noWrap/>
            <w:vAlign w:val="center"/>
          </w:tcPr>
          <w:p w14:paraId="36C241B8" w14:textId="77777777" w:rsidR="005816D3" w:rsidRPr="002B2C73" w:rsidRDefault="005816D3" w:rsidP="005816D3">
            <w:pPr>
              <w:pStyle w:val="affff8"/>
              <w:rPr>
                <w:rFonts w:cs="Times New Roman"/>
                <w:szCs w:val="24"/>
              </w:rPr>
            </w:pPr>
            <w:r w:rsidRPr="002B2C73">
              <w:rPr>
                <w:rFonts w:cs="Times New Roman"/>
                <w:szCs w:val="24"/>
              </w:rPr>
              <w:t>X (м)</w:t>
            </w:r>
          </w:p>
        </w:tc>
        <w:tc>
          <w:tcPr>
            <w:tcW w:w="1654" w:type="dxa"/>
            <w:shd w:val="clear" w:color="auto" w:fill="auto"/>
            <w:noWrap/>
            <w:vAlign w:val="center"/>
          </w:tcPr>
          <w:p w14:paraId="555FF3E1" w14:textId="77777777" w:rsidR="005816D3" w:rsidRPr="002B2C73" w:rsidRDefault="005816D3" w:rsidP="005816D3">
            <w:pPr>
              <w:pStyle w:val="affff8"/>
              <w:rPr>
                <w:rFonts w:cs="Times New Roman"/>
                <w:szCs w:val="24"/>
              </w:rPr>
            </w:pPr>
            <w:r w:rsidRPr="002B2C73">
              <w:rPr>
                <w:rFonts w:cs="Times New Roman"/>
                <w:szCs w:val="24"/>
              </w:rPr>
              <w:t>Y (м)</w:t>
            </w:r>
          </w:p>
        </w:tc>
      </w:tr>
      <w:tr w:rsidR="002B2C73" w:rsidRPr="002B2C73" w14:paraId="2615623E" w14:textId="77777777" w:rsidTr="00AB1B39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vAlign w:val="center"/>
          </w:tcPr>
          <w:p w14:paraId="0FE8FC19" w14:textId="559C755D" w:rsidR="000172F3" w:rsidRPr="002B2C73" w:rsidRDefault="00CE5EEF" w:rsidP="000172F3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cs="Times New Roman"/>
                <w:b/>
                <w:bCs/>
                <w:szCs w:val="24"/>
              </w:rPr>
              <w:t>Контур1</w:t>
            </w:r>
          </w:p>
        </w:tc>
        <w:tc>
          <w:tcPr>
            <w:tcW w:w="1654" w:type="dxa"/>
            <w:vAlign w:val="center"/>
          </w:tcPr>
          <w:p w14:paraId="781BF903" w14:textId="28529BDA" w:rsidR="000172F3" w:rsidRPr="002B2C73" w:rsidRDefault="000172F3" w:rsidP="000172F3">
            <w:pPr>
              <w:pStyle w:val="affff9"/>
              <w:rPr>
                <w:rFonts w:cs="Times New Roman"/>
                <w:szCs w:val="24"/>
              </w:rPr>
            </w:pPr>
          </w:p>
        </w:tc>
        <w:tc>
          <w:tcPr>
            <w:tcW w:w="1654" w:type="dxa"/>
            <w:vAlign w:val="center"/>
          </w:tcPr>
          <w:p w14:paraId="642CCF30" w14:textId="3475DAAB" w:rsidR="000172F3" w:rsidRPr="002B2C73" w:rsidRDefault="000172F3" w:rsidP="000172F3">
            <w:pPr>
              <w:pStyle w:val="affff9"/>
              <w:rPr>
                <w:rFonts w:cs="Times New Roman"/>
                <w:szCs w:val="24"/>
              </w:rPr>
            </w:pPr>
          </w:p>
        </w:tc>
      </w:tr>
      <w:tr w:rsidR="002B2C73" w:rsidRPr="002B2C73" w14:paraId="1E12634D" w14:textId="77777777" w:rsidTr="00AB1B39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vAlign w:val="center"/>
          </w:tcPr>
          <w:p w14:paraId="7F43B400" w14:textId="47FE5210" w:rsidR="00CE5EEF" w:rsidRPr="002B2C73" w:rsidRDefault="00CE5EEF" w:rsidP="00CE5EEF">
            <w:pPr>
              <w:pStyle w:val="affff9"/>
              <w:rPr>
                <w:rFonts w:eastAsia="Times New Roman"/>
              </w:rPr>
            </w:pPr>
            <w:r w:rsidRPr="002B2C73">
              <w:rPr>
                <w:rFonts w:eastAsia="Times New Roman"/>
              </w:rPr>
              <w:t>1</w:t>
            </w:r>
          </w:p>
        </w:tc>
        <w:tc>
          <w:tcPr>
            <w:tcW w:w="1654" w:type="dxa"/>
            <w:vAlign w:val="center"/>
          </w:tcPr>
          <w:p w14:paraId="635D5956" w14:textId="029EF846" w:rsidR="00CE5EEF" w:rsidRPr="002B2C73" w:rsidRDefault="00CE5EEF" w:rsidP="00CE5EEF">
            <w:pPr>
              <w:pStyle w:val="affff9"/>
              <w:rPr>
                <w:rFonts w:eastAsia="Times New Roman"/>
              </w:rPr>
            </w:pPr>
            <w:r w:rsidRPr="002B2C73">
              <w:rPr>
                <w:rFonts w:eastAsia="Times New Roman"/>
              </w:rPr>
              <w:t>1257269.62</w:t>
            </w:r>
          </w:p>
        </w:tc>
        <w:tc>
          <w:tcPr>
            <w:tcW w:w="1654" w:type="dxa"/>
            <w:vAlign w:val="center"/>
          </w:tcPr>
          <w:p w14:paraId="0F392378" w14:textId="27A73B58" w:rsidR="00CE5EEF" w:rsidRPr="002B2C73" w:rsidRDefault="00CE5EEF" w:rsidP="00CE5EEF">
            <w:pPr>
              <w:pStyle w:val="affff9"/>
              <w:rPr>
                <w:rFonts w:eastAsia="Times New Roman"/>
              </w:rPr>
            </w:pPr>
            <w:r w:rsidRPr="002B2C73">
              <w:rPr>
                <w:rFonts w:eastAsia="Times New Roman"/>
              </w:rPr>
              <w:t>2531102.65</w:t>
            </w:r>
          </w:p>
        </w:tc>
      </w:tr>
      <w:tr w:rsidR="002B2C73" w:rsidRPr="002B2C73" w14:paraId="45AE88C8" w14:textId="77777777" w:rsidTr="00AB1B39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vAlign w:val="center"/>
          </w:tcPr>
          <w:p w14:paraId="1D66BD64" w14:textId="3DB4CEC2" w:rsidR="00CE5EEF" w:rsidRPr="002B2C73" w:rsidRDefault="00CE5EEF" w:rsidP="00CE5EEF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</w:t>
            </w:r>
          </w:p>
        </w:tc>
        <w:tc>
          <w:tcPr>
            <w:tcW w:w="1654" w:type="dxa"/>
            <w:vAlign w:val="center"/>
          </w:tcPr>
          <w:p w14:paraId="097C6924" w14:textId="506511C2" w:rsidR="00CE5EEF" w:rsidRPr="002B2C73" w:rsidRDefault="00CE5EEF" w:rsidP="00CE5EEF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1257287.21</w:t>
            </w:r>
          </w:p>
        </w:tc>
        <w:tc>
          <w:tcPr>
            <w:tcW w:w="1654" w:type="dxa"/>
            <w:vAlign w:val="center"/>
          </w:tcPr>
          <w:p w14:paraId="04DA4C52" w14:textId="1CFB58D8" w:rsidR="00CE5EEF" w:rsidRPr="002B2C73" w:rsidRDefault="00CE5EEF" w:rsidP="00CE5EEF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2531128.05</w:t>
            </w:r>
          </w:p>
        </w:tc>
      </w:tr>
      <w:tr w:rsidR="002B2C73" w:rsidRPr="002B2C73" w14:paraId="5346A45B" w14:textId="77777777" w:rsidTr="00AB1B39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vAlign w:val="center"/>
          </w:tcPr>
          <w:p w14:paraId="28866C41" w14:textId="25BF4B12" w:rsidR="00CE5EEF" w:rsidRPr="002B2C73" w:rsidRDefault="00CE5EEF" w:rsidP="00CE5EEF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3</w:t>
            </w:r>
          </w:p>
        </w:tc>
        <w:tc>
          <w:tcPr>
            <w:tcW w:w="1654" w:type="dxa"/>
            <w:vAlign w:val="center"/>
          </w:tcPr>
          <w:p w14:paraId="47F3CD02" w14:textId="0BEFD567" w:rsidR="00CE5EEF" w:rsidRPr="002B2C73" w:rsidRDefault="00CE5EEF" w:rsidP="00CE5EEF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1257305.93</w:t>
            </w:r>
          </w:p>
        </w:tc>
        <w:tc>
          <w:tcPr>
            <w:tcW w:w="1654" w:type="dxa"/>
            <w:vAlign w:val="center"/>
          </w:tcPr>
          <w:p w14:paraId="6F0CA5EF" w14:textId="7E52DF38" w:rsidR="00CE5EEF" w:rsidRPr="002B2C73" w:rsidRDefault="00CE5EEF" w:rsidP="00CE5EEF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2531153.05</w:t>
            </w:r>
          </w:p>
        </w:tc>
      </w:tr>
      <w:tr w:rsidR="002B2C73" w:rsidRPr="002B2C73" w14:paraId="4408B17E" w14:textId="77777777" w:rsidTr="00AB1B39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vAlign w:val="center"/>
          </w:tcPr>
          <w:p w14:paraId="581C0B80" w14:textId="5CA440EB" w:rsidR="00CE5EEF" w:rsidRPr="002B2C73" w:rsidRDefault="00CE5EEF" w:rsidP="00CE5EEF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4</w:t>
            </w:r>
          </w:p>
        </w:tc>
        <w:tc>
          <w:tcPr>
            <w:tcW w:w="1654" w:type="dxa"/>
            <w:vAlign w:val="center"/>
          </w:tcPr>
          <w:p w14:paraId="46F2228A" w14:textId="5DBA7CA0" w:rsidR="00CE5EEF" w:rsidRPr="002B2C73" w:rsidRDefault="00CE5EEF" w:rsidP="00CE5EEF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1257302.08</w:t>
            </w:r>
          </w:p>
        </w:tc>
        <w:tc>
          <w:tcPr>
            <w:tcW w:w="1654" w:type="dxa"/>
            <w:vAlign w:val="center"/>
          </w:tcPr>
          <w:p w14:paraId="5223D755" w14:textId="394EA7B8" w:rsidR="00CE5EEF" w:rsidRPr="002B2C73" w:rsidRDefault="00CE5EEF" w:rsidP="00CE5EEF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2531155.68</w:t>
            </w:r>
          </w:p>
        </w:tc>
      </w:tr>
      <w:tr w:rsidR="002B2C73" w:rsidRPr="002B2C73" w14:paraId="6A0BE7CF" w14:textId="77777777" w:rsidTr="00AB1B39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vAlign w:val="center"/>
          </w:tcPr>
          <w:p w14:paraId="1C8E11E8" w14:textId="22AAFD95" w:rsidR="00CE5EEF" w:rsidRPr="002B2C73" w:rsidRDefault="00CE5EEF" w:rsidP="00CE5EEF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5</w:t>
            </w:r>
          </w:p>
        </w:tc>
        <w:tc>
          <w:tcPr>
            <w:tcW w:w="1654" w:type="dxa"/>
            <w:vAlign w:val="center"/>
          </w:tcPr>
          <w:p w14:paraId="1151B0AC" w14:textId="667D679A" w:rsidR="00CE5EEF" w:rsidRPr="002B2C73" w:rsidRDefault="00CE5EEF" w:rsidP="00CE5EEF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1257281.96</w:t>
            </w:r>
          </w:p>
        </w:tc>
        <w:tc>
          <w:tcPr>
            <w:tcW w:w="1654" w:type="dxa"/>
            <w:vAlign w:val="center"/>
          </w:tcPr>
          <w:p w14:paraId="05F38397" w14:textId="35ACE8C0" w:rsidR="00CE5EEF" w:rsidRPr="002B2C73" w:rsidRDefault="00CE5EEF" w:rsidP="00CE5EEF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2531169.42</w:t>
            </w:r>
          </w:p>
        </w:tc>
      </w:tr>
      <w:tr w:rsidR="002B2C73" w:rsidRPr="002B2C73" w14:paraId="555717C0" w14:textId="77777777" w:rsidTr="00AB1B39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vAlign w:val="center"/>
          </w:tcPr>
          <w:p w14:paraId="65C8D3A1" w14:textId="07C7417C" w:rsidR="00CE5EEF" w:rsidRPr="002B2C73" w:rsidRDefault="00CE5EEF" w:rsidP="00CE5EEF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6</w:t>
            </w:r>
          </w:p>
        </w:tc>
        <w:tc>
          <w:tcPr>
            <w:tcW w:w="1654" w:type="dxa"/>
            <w:vAlign w:val="center"/>
          </w:tcPr>
          <w:p w14:paraId="646BA2C0" w14:textId="4EC2A12E" w:rsidR="00CE5EEF" w:rsidRPr="002B2C73" w:rsidRDefault="00CE5EEF" w:rsidP="00CE5EEF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1257274.14</w:t>
            </w:r>
          </w:p>
        </w:tc>
        <w:tc>
          <w:tcPr>
            <w:tcW w:w="1654" w:type="dxa"/>
            <w:vAlign w:val="center"/>
          </w:tcPr>
          <w:p w14:paraId="104F82BC" w14:textId="070FAED0" w:rsidR="00CE5EEF" w:rsidRPr="002B2C73" w:rsidRDefault="00CE5EEF" w:rsidP="00CE5EEF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2531169.69</w:t>
            </w:r>
          </w:p>
        </w:tc>
      </w:tr>
      <w:tr w:rsidR="002B2C73" w:rsidRPr="002B2C73" w14:paraId="50984C62" w14:textId="77777777" w:rsidTr="00AB1B39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vAlign w:val="center"/>
          </w:tcPr>
          <w:p w14:paraId="0936F619" w14:textId="7002F99A" w:rsidR="00CE5EEF" w:rsidRPr="002B2C73" w:rsidRDefault="00CE5EEF" w:rsidP="00CE5EEF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7</w:t>
            </w:r>
          </w:p>
        </w:tc>
        <w:tc>
          <w:tcPr>
            <w:tcW w:w="1654" w:type="dxa"/>
            <w:vAlign w:val="center"/>
          </w:tcPr>
          <w:p w14:paraId="1C8BCC4A" w14:textId="3A482B78" w:rsidR="00CE5EEF" w:rsidRPr="002B2C73" w:rsidRDefault="00CE5EEF" w:rsidP="00CE5EEF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1257247.82</w:t>
            </w:r>
          </w:p>
        </w:tc>
        <w:tc>
          <w:tcPr>
            <w:tcW w:w="1654" w:type="dxa"/>
            <w:vAlign w:val="center"/>
          </w:tcPr>
          <w:p w14:paraId="3A28F6FE" w14:textId="29576C7D" w:rsidR="00CE5EEF" w:rsidRPr="002B2C73" w:rsidRDefault="00CE5EEF" w:rsidP="00CE5EEF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2531153.55</w:t>
            </w:r>
          </w:p>
        </w:tc>
      </w:tr>
      <w:tr w:rsidR="002B2C73" w:rsidRPr="002B2C73" w14:paraId="75A08D38" w14:textId="77777777" w:rsidTr="00AB1B39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vAlign w:val="center"/>
          </w:tcPr>
          <w:p w14:paraId="7DB72AD5" w14:textId="36C5FBB0" w:rsidR="00CE5EEF" w:rsidRPr="002B2C73" w:rsidRDefault="00CE5EEF" w:rsidP="00CE5EEF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8</w:t>
            </w:r>
          </w:p>
        </w:tc>
        <w:tc>
          <w:tcPr>
            <w:tcW w:w="1654" w:type="dxa"/>
            <w:vAlign w:val="center"/>
          </w:tcPr>
          <w:p w14:paraId="76F32868" w14:textId="37ECD6A5" w:rsidR="00CE5EEF" w:rsidRPr="002B2C73" w:rsidRDefault="00CE5EEF" w:rsidP="00CE5EEF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1257241.76</w:t>
            </w:r>
          </w:p>
        </w:tc>
        <w:tc>
          <w:tcPr>
            <w:tcW w:w="1654" w:type="dxa"/>
            <w:vAlign w:val="center"/>
          </w:tcPr>
          <w:p w14:paraId="696227DF" w14:textId="75595C92" w:rsidR="00CE5EEF" w:rsidRPr="002B2C73" w:rsidRDefault="00CE5EEF" w:rsidP="00CE5EEF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2531145.46</w:t>
            </w:r>
          </w:p>
        </w:tc>
      </w:tr>
      <w:tr w:rsidR="002B2C73" w:rsidRPr="002B2C73" w14:paraId="1066F21B" w14:textId="77777777" w:rsidTr="00AB1B39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vAlign w:val="center"/>
          </w:tcPr>
          <w:p w14:paraId="2B569D2C" w14:textId="63CFDA2F" w:rsidR="00CE5EEF" w:rsidRPr="002B2C73" w:rsidRDefault="00CE5EEF" w:rsidP="00CE5EEF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9</w:t>
            </w:r>
          </w:p>
        </w:tc>
        <w:tc>
          <w:tcPr>
            <w:tcW w:w="1654" w:type="dxa"/>
            <w:vAlign w:val="center"/>
          </w:tcPr>
          <w:p w14:paraId="34D87654" w14:textId="5ED8BE62" w:rsidR="00CE5EEF" w:rsidRPr="002B2C73" w:rsidRDefault="00CE5EEF" w:rsidP="00CE5EEF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1257239.47</w:t>
            </w:r>
          </w:p>
        </w:tc>
        <w:tc>
          <w:tcPr>
            <w:tcW w:w="1654" w:type="dxa"/>
            <w:vAlign w:val="center"/>
          </w:tcPr>
          <w:p w14:paraId="6F404A15" w14:textId="48F05356" w:rsidR="00CE5EEF" w:rsidRPr="002B2C73" w:rsidRDefault="00CE5EEF" w:rsidP="00CE5EEF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2531125.78</w:t>
            </w:r>
          </w:p>
        </w:tc>
      </w:tr>
      <w:tr w:rsidR="00CE5EEF" w:rsidRPr="002B2C73" w14:paraId="56D0BDC9" w14:textId="77777777" w:rsidTr="00AB1B39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vAlign w:val="center"/>
          </w:tcPr>
          <w:p w14:paraId="5862ADA1" w14:textId="6284416A" w:rsidR="00CE5EEF" w:rsidRPr="002B2C73" w:rsidRDefault="00CE5EEF" w:rsidP="00CE5EEF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</w:t>
            </w:r>
          </w:p>
        </w:tc>
        <w:tc>
          <w:tcPr>
            <w:tcW w:w="1654" w:type="dxa"/>
            <w:vAlign w:val="center"/>
          </w:tcPr>
          <w:p w14:paraId="5CABDFB0" w14:textId="37548557" w:rsidR="00CE5EEF" w:rsidRPr="002B2C73" w:rsidRDefault="00CE5EEF" w:rsidP="00CE5EEF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1257269.62</w:t>
            </w:r>
          </w:p>
        </w:tc>
        <w:tc>
          <w:tcPr>
            <w:tcW w:w="1654" w:type="dxa"/>
            <w:vAlign w:val="center"/>
          </w:tcPr>
          <w:p w14:paraId="48B159D9" w14:textId="59EAD772" w:rsidR="00CE5EEF" w:rsidRPr="002B2C73" w:rsidRDefault="00CE5EEF" w:rsidP="00CE5EEF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2531102.65</w:t>
            </w:r>
          </w:p>
        </w:tc>
      </w:tr>
    </w:tbl>
    <w:p w14:paraId="6C54ACB7" w14:textId="77777777" w:rsidR="005816D3" w:rsidRPr="002B2C73" w:rsidRDefault="005816D3" w:rsidP="005816D3">
      <w:pPr>
        <w:pStyle w:val="affffc"/>
        <w:sectPr w:rsidR="005816D3" w:rsidRPr="002B2C73" w:rsidSect="005816D3">
          <w:type w:val="continuous"/>
          <w:pgSz w:w="11906" w:h="16838" w:code="9"/>
          <w:pgMar w:top="1134" w:right="567" w:bottom="1134" w:left="1418" w:header="425" w:footer="283" w:gutter="0"/>
          <w:cols w:num="2" w:space="0"/>
          <w:docGrid w:linePitch="381"/>
        </w:sectPr>
      </w:pPr>
    </w:p>
    <w:p w14:paraId="1C2AFFE5" w14:textId="058A65D1" w:rsidR="005816D3" w:rsidRPr="002B2C73" w:rsidRDefault="005816D3" w:rsidP="005816D3">
      <w:pPr>
        <w:pStyle w:val="affffc"/>
      </w:pPr>
      <w:r w:rsidRPr="002B2C73">
        <w:t xml:space="preserve">Таблица </w:t>
      </w:r>
      <w:r w:rsidR="00F64EF3" w:rsidRPr="002B2C73">
        <w:t>23</w:t>
      </w:r>
    </w:p>
    <w:p w14:paraId="38A7ACD7" w14:textId="551FD16F" w:rsidR="005816D3" w:rsidRPr="002B2C73" w:rsidRDefault="005816D3" w:rsidP="005816D3">
      <w:pPr>
        <w:pStyle w:val="affffd"/>
        <w:sectPr w:rsidR="005816D3" w:rsidRPr="002B2C73" w:rsidSect="0067171C">
          <w:type w:val="continuous"/>
          <w:pgSz w:w="11906" w:h="16838" w:code="9"/>
          <w:pgMar w:top="1134" w:right="567" w:bottom="1134" w:left="1418" w:header="425" w:footer="283" w:gutter="0"/>
          <w:cols w:space="0"/>
          <w:docGrid w:linePitch="381"/>
        </w:sectPr>
      </w:pPr>
      <w:r w:rsidRPr="002B2C73">
        <w:t>Перечень координат характерных точек образуемого земельного участка ЗУ:</w:t>
      </w:r>
      <w:r w:rsidR="00B846DC" w:rsidRPr="002B2C73">
        <w:t>14</w:t>
      </w:r>
    </w:p>
    <w:tbl>
      <w:tblPr>
        <w:tblW w:w="49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53"/>
        <w:gridCol w:w="1654"/>
        <w:gridCol w:w="1654"/>
      </w:tblGrid>
      <w:tr w:rsidR="002B2C73" w:rsidRPr="002B2C73" w14:paraId="71E40AC3" w14:textId="77777777" w:rsidTr="005816D3">
        <w:trPr>
          <w:trHeight w:val="680"/>
          <w:tblHeader/>
          <w:jc w:val="center"/>
        </w:trPr>
        <w:tc>
          <w:tcPr>
            <w:tcW w:w="1653" w:type="dxa"/>
            <w:shd w:val="clear" w:color="auto" w:fill="auto"/>
            <w:noWrap/>
            <w:vAlign w:val="center"/>
          </w:tcPr>
          <w:p w14:paraId="139E73DF" w14:textId="77777777" w:rsidR="005816D3" w:rsidRPr="002B2C73" w:rsidRDefault="005816D3" w:rsidP="005816D3">
            <w:pPr>
              <w:pStyle w:val="affff8"/>
              <w:rPr>
                <w:rFonts w:cs="Times New Roman"/>
                <w:szCs w:val="24"/>
              </w:rPr>
            </w:pPr>
            <w:r w:rsidRPr="002B2C73">
              <w:rPr>
                <w:rFonts w:cs="Times New Roman"/>
                <w:szCs w:val="24"/>
              </w:rPr>
              <w:t>Номер поворотной точки</w:t>
            </w:r>
          </w:p>
        </w:tc>
        <w:tc>
          <w:tcPr>
            <w:tcW w:w="1654" w:type="dxa"/>
            <w:shd w:val="clear" w:color="auto" w:fill="auto"/>
            <w:noWrap/>
            <w:vAlign w:val="center"/>
          </w:tcPr>
          <w:p w14:paraId="40CFFB97" w14:textId="77777777" w:rsidR="005816D3" w:rsidRPr="002B2C73" w:rsidRDefault="005816D3" w:rsidP="005816D3">
            <w:pPr>
              <w:pStyle w:val="affff8"/>
              <w:rPr>
                <w:rFonts w:cs="Times New Roman"/>
                <w:szCs w:val="24"/>
              </w:rPr>
            </w:pPr>
            <w:r w:rsidRPr="002B2C73">
              <w:rPr>
                <w:rFonts w:cs="Times New Roman"/>
                <w:szCs w:val="24"/>
              </w:rPr>
              <w:t>X (м)</w:t>
            </w:r>
          </w:p>
        </w:tc>
        <w:tc>
          <w:tcPr>
            <w:tcW w:w="1654" w:type="dxa"/>
            <w:shd w:val="clear" w:color="auto" w:fill="auto"/>
            <w:noWrap/>
            <w:vAlign w:val="center"/>
          </w:tcPr>
          <w:p w14:paraId="05F3B7EF" w14:textId="77777777" w:rsidR="005816D3" w:rsidRPr="002B2C73" w:rsidRDefault="005816D3" w:rsidP="005816D3">
            <w:pPr>
              <w:pStyle w:val="affff8"/>
              <w:rPr>
                <w:rFonts w:cs="Times New Roman"/>
                <w:szCs w:val="24"/>
              </w:rPr>
            </w:pPr>
            <w:r w:rsidRPr="002B2C73">
              <w:rPr>
                <w:rFonts w:cs="Times New Roman"/>
                <w:szCs w:val="24"/>
              </w:rPr>
              <w:t>Y (м)</w:t>
            </w:r>
          </w:p>
        </w:tc>
      </w:tr>
      <w:tr w:rsidR="002B2C73" w:rsidRPr="002B2C73" w14:paraId="03B6D910" w14:textId="77777777" w:rsidTr="005D5560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7DCADB" w14:textId="5D840B21" w:rsidR="00AF1FD7" w:rsidRPr="002B2C73" w:rsidRDefault="00944D3A" w:rsidP="00AF1FD7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cs="Times New Roman"/>
                <w:b/>
                <w:bCs/>
                <w:szCs w:val="24"/>
              </w:rPr>
              <w:t>Контур1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DC22AD" w14:textId="65F57F26" w:rsidR="00AF1FD7" w:rsidRPr="002B2C73" w:rsidRDefault="00AF1FD7" w:rsidP="00AF1FD7">
            <w:pPr>
              <w:pStyle w:val="affff9"/>
              <w:rPr>
                <w:rFonts w:cs="Times New Roman"/>
                <w:szCs w:val="24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2B2F00" w14:textId="3D28EC14" w:rsidR="00AF1FD7" w:rsidRPr="002B2C73" w:rsidRDefault="00AF1FD7" w:rsidP="00AF1FD7">
            <w:pPr>
              <w:pStyle w:val="affff9"/>
              <w:rPr>
                <w:rFonts w:cs="Times New Roman"/>
                <w:szCs w:val="24"/>
              </w:rPr>
            </w:pPr>
          </w:p>
        </w:tc>
      </w:tr>
      <w:tr w:rsidR="002B2C73" w:rsidRPr="002B2C73" w14:paraId="0BBE3F0A" w14:textId="77777777" w:rsidTr="00CF5F2E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0C81A55D" w14:textId="2AB57C59" w:rsidR="00944D3A" w:rsidRPr="002B2C73" w:rsidRDefault="00944D3A" w:rsidP="00944D3A">
            <w:pPr>
              <w:pStyle w:val="affff9"/>
              <w:rPr>
                <w:rFonts w:eastAsia="Times New Roman"/>
              </w:rPr>
            </w:pPr>
            <w:r w:rsidRPr="002B2C73">
              <w:rPr>
                <w:rFonts w:eastAsia="Times New Roman"/>
              </w:rPr>
              <w:t>1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64B1A711" w14:textId="0F703F19" w:rsidR="00944D3A" w:rsidRPr="002B2C73" w:rsidRDefault="00944D3A" w:rsidP="00944D3A">
            <w:pPr>
              <w:pStyle w:val="affff9"/>
              <w:rPr>
                <w:rFonts w:eastAsia="Times New Roman"/>
              </w:rPr>
            </w:pPr>
            <w:r w:rsidRPr="002B2C73">
              <w:rPr>
                <w:rFonts w:eastAsia="Times New Roman"/>
              </w:rPr>
              <w:t>1257281.13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0E631F8E" w14:textId="6031509C" w:rsidR="00944D3A" w:rsidRPr="002B2C73" w:rsidRDefault="00944D3A" w:rsidP="00944D3A">
            <w:pPr>
              <w:pStyle w:val="affff9"/>
              <w:rPr>
                <w:rFonts w:eastAsia="Times New Roman"/>
              </w:rPr>
            </w:pPr>
            <w:r w:rsidRPr="002B2C73">
              <w:rPr>
                <w:rFonts w:eastAsia="Times New Roman"/>
              </w:rPr>
              <w:t>2531038.98</w:t>
            </w:r>
          </w:p>
        </w:tc>
      </w:tr>
      <w:tr w:rsidR="002B2C73" w:rsidRPr="002B2C73" w14:paraId="61C8598E" w14:textId="77777777" w:rsidTr="00CF5F2E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1C851BCE" w14:textId="5EEE6928" w:rsidR="00944D3A" w:rsidRPr="002B2C73" w:rsidRDefault="00944D3A" w:rsidP="00944D3A">
            <w:pPr>
              <w:pStyle w:val="affff9"/>
              <w:rPr>
                <w:rFonts w:eastAsia="Times New Roman"/>
              </w:rPr>
            </w:pPr>
            <w:r w:rsidRPr="002B2C73">
              <w:rPr>
                <w:rFonts w:eastAsia="Times New Roman"/>
              </w:rPr>
              <w:t>2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39887804" w14:textId="7B45005D" w:rsidR="00944D3A" w:rsidRPr="002B2C73" w:rsidRDefault="00944D3A" w:rsidP="00944D3A">
            <w:pPr>
              <w:pStyle w:val="affff9"/>
              <w:rPr>
                <w:rFonts w:eastAsia="Times New Roman"/>
              </w:rPr>
            </w:pPr>
            <w:r w:rsidRPr="002B2C73">
              <w:rPr>
                <w:rFonts w:eastAsia="Times New Roman"/>
              </w:rPr>
              <w:t>1257301.95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4371048C" w14:textId="212BF203" w:rsidR="00944D3A" w:rsidRPr="002B2C73" w:rsidRDefault="00944D3A" w:rsidP="00944D3A">
            <w:pPr>
              <w:pStyle w:val="affff9"/>
              <w:rPr>
                <w:rFonts w:eastAsia="Times New Roman"/>
              </w:rPr>
            </w:pPr>
            <w:r w:rsidRPr="002B2C73">
              <w:rPr>
                <w:rFonts w:eastAsia="Times New Roman"/>
              </w:rPr>
              <w:t>2531068.54</w:t>
            </w:r>
          </w:p>
        </w:tc>
      </w:tr>
      <w:tr w:rsidR="002B2C73" w:rsidRPr="002B2C73" w14:paraId="1554F7DD" w14:textId="77777777" w:rsidTr="00CF5F2E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5E208F99" w14:textId="2DF02B3E" w:rsidR="00944D3A" w:rsidRPr="002B2C73" w:rsidRDefault="00944D3A" w:rsidP="00944D3A">
            <w:pPr>
              <w:pStyle w:val="affff9"/>
              <w:rPr>
                <w:rFonts w:eastAsia="Times New Roman"/>
              </w:rPr>
            </w:pPr>
            <w:r w:rsidRPr="002B2C73">
              <w:rPr>
                <w:rFonts w:eastAsia="Times New Roman"/>
              </w:rPr>
              <w:t>3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2231D9D1" w14:textId="71B7AE4E" w:rsidR="00944D3A" w:rsidRPr="002B2C73" w:rsidRDefault="00944D3A" w:rsidP="00944D3A">
            <w:pPr>
              <w:pStyle w:val="affff9"/>
              <w:rPr>
                <w:rFonts w:eastAsia="Times New Roman"/>
              </w:rPr>
            </w:pPr>
            <w:r w:rsidRPr="002B2C73">
              <w:rPr>
                <w:rFonts w:eastAsia="Times New Roman"/>
              </w:rPr>
              <w:t>1257290.30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6D7DFCB7" w14:textId="2EA6DCCD" w:rsidR="00944D3A" w:rsidRPr="002B2C73" w:rsidRDefault="00944D3A" w:rsidP="00944D3A">
            <w:pPr>
              <w:pStyle w:val="affff9"/>
              <w:rPr>
                <w:rFonts w:eastAsia="Times New Roman"/>
              </w:rPr>
            </w:pPr>
            <w:r w:rsidRPr="002B2C73">
              <w:rPr>
                <w:rFonts w:eastAsia="Times New Roman"/>
              </w:rPr>
              <w:t>2531076.75</w:t>
            </w:r>
          </w:p>
        </w:tc>
      </w:tr>
      <w:tr w:rsidR="002B2C73" w:rsidRPr="002B2C73" w14:paraId="473E3D40" w14:textId="77777777" w:rsidTr="00CF5F2E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77B584AA" w14:textId="52715EB1" w:rsidR="00944D3A" w:rsidRPr="002B2C73" w:rsidRDefault="00944D3A" w:rsidP="00944D3A">
            <w:pPr>
              <w:pStyle w:val="affff9"/>
              <w:rPr>
                <w:rFonts w:eastAsia="Times New Roman"/>
              </w:rPr>
            </w:pPr>
            <w:r w:rsidRPr="002B2C73">
              <w:rPr>
                <w:rFonts w:eastAsia="Times New Roman"/>
              </w:rPr>
              <w:t>4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09AF747C" w14:textId="624A8B4F" w:rsidR="00944D3A" w:rsidRPr="002B2C73" w:rsidRDefault="00944D3A" w:rsidP="00944D3A">
            <w:pPr>
              <w:pStyle w:val="affff9"/>
              <w:rPr>
                <w:rFonts w:eastAsia="Times New Roman"/>
              </w:rPr>
            </w:pPr>
            <w:r w:rsidRPr="002B2C73">
              <w:rPr>
                <w:rFonts w:eastAsia="Times New Roman"/>
              </w:rPr>
              <w:t>1257282.64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2B145CF0" w14:textId="60CF3BD3" w:rsidR="00944D3A" w:rsidRPr="002B2C73" w:rsidRDefault="00944D3A" w:rsidP="00944D3A">
            <w:pPr>
              <w:pStyle w:val="affff9"/>
              <w:rPr>
                <w:rFonts w:eastAsia="Times New Roman"/>
              </w:rPr>
            </w:pPr>
            <w:r w:rsidRPr="002B2C73">
              <w:rPr>
                <w:rFonts w:eastAsia="Times New Roman"/>
              </w:rPr>
              <w:t>2531082.56</w:t>
            </w:r>
          </w:p>
        </w:tc>
      </w:tr>
      <w:tr w:rsidR="002B2C73" w:rsidRPr="002B2C73" w14:paraId="34F47885" w14:textId="77777777" w:rsidTr="00CF5F2E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39C0A6D4" w14:textId="0936FD99" w:rsidR="00944D3A" w:rsidRPr="002B2C73" w:rsidRDefault="00944D3A" w:rsidP="00944D3A">
            <w:pPr>
              <w:pStyle w:val="affff9"/>
              <w:rPr>
                <w:rFonts w:eastAsia="Times New Roman"/>
              </w:rPr>
            </w:pPr>
            <w:r w:rsidRPr="002B2C73">
              <w:rPr>
                <w:rFonts w:eastAsia="Times New Roman"/>
              </w:rPr>
              <w:t>5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2ECCE00B" w14:textId="1DAB984C" w:rsidR="00944D3A" w:rsidRPr="002B2C73" w:rsidRDefault="00944D3A" w:rsidP="00944D3A">
            <w:pPr>
              <w:pStyle w:val="affff9"/>
              <w:rPr>
                <w:rFonts w:eastAsia="Times New Roman"/>
              </w:rPr>
            </w:pPr>
            <w:r w:rsidRPr="002B2C73">
              <w:rPr>
                <w:rFonts w:eastAsia="Times New Roman"/>
              </w:rPr>
              <w:t>1257241.35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04BBD559" w14:textId="5AFE5A8C" w:rsidR="00944D3A" w:rsidRPr="002B2C73" w:rsidRDefault="00944D3A" w:rsidP="00944D3A">
            <w:pPr>
              <w:pStyle w:val="affff9"/>
              <w:rPr>
                <w:rFonts w:eastAsia="Times New Roman"/>
              </w:rPr>
            </w:pPr>
            <w:r w:rsidRPr="002B2C73">
              <w:rPr>
                <w:rFonts w:eastAsia="Times New Roman"/>
              </w:rPr>
              <w:t>2531112.20</w:t>
            </w:r>
          </w:p>
        </w:tc>
      </w:tr>
      <w:tr w:rsidR="002B2C73" w:rsidRPr="002B2C73" w14:paraId="1932BF4C" w14:textId="77777777" w:rsidTr="00CF5F2E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21C06135" w14:textId="6AE49CE0" w:rsidR="00944D3A" w:rsidRPr="002B2C73" w:rsidRDefault="00944D3A" w:rsidP="00944D3A">
            <w:pPr>
              <w:pStyle w:val="affff9"/>
              <w:rPr>
                <w:rFonts w:eastAsia="Times New Roman"/>
              </w:rPr>
            </w:pPr>
            <w:r w:rsidRPr="002B2C73">
              <w:rPr>
                <w:rFonts w:eastAsia="Times New Roman"/>
              </w:rPr>
              <w:t>6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6C5DEE64" w14:textId="5F632C6B" w:rsidR="00944D3A" w:rsidRPr="002B2C73" w:rsidRDefault="00944D3A" w:rsidP="00944D3A">
            <w:pPr>
              <w:pStyle w:val="affff9"/>
              <w:rPr>
                <w:rFonts w:eastAsia="Times New Roman"/>
              </w:rPr>
            </w:pPr>
            <w:r w:rsidRPr="002B2C73">
              <w:rPr>
                <w:rFonts w:eastAsia="Times New Roman"/>
              </w:rPr>
              <w:t>1257236.45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6A8F5EBF" w14:textId="7AABE633" w:rsidR="00944D3A" w:rsidRPr="002B2C73" w:rsidRDefault="00944D3A" w:rsidP="00944D3A">
            <w:pPr>
              <w:pStyle w:val="affff9"/>
              <w:rPr>
                <w:rFonts w:eastAsia="Times New Roman"/>
              </w:rPr>
            </w:pPr>
            <w:r w:rsidRPr="002B2C73">
              <w:rPr>
                <w:rFonts w:eastAsia="Times New Roman"/>
              </w:rPr>
              <w:t>2531115.73</w:t>
            </w:r>
          </w:p>
        </w:tc>
      </w:tr>
      <w:tr w:rsidR="002B2C73" w:rsidRPr="002B2C73" w14:paraId="19E0B4FB" w14:textId="77777777" w:rsidTr="00CF5F2E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4AE18E64" w14:textId="2FAB30DC" w:rsidR="00944D3A" w:rsidRPr="002B2C73" w:rsidRDefault="00944D3A" w:rsidP="00944D3A">
            <w:pPr>
              <w:pStyle w:val="affff9"/>
              <w:rPr>
                <w:rFonts w:eastAsia="Times New Roman"/>
              </w:rPr>
            </w:pPr>
            <w:r w:rsidRPr="002B2C73">
              <w:rPr>
                <w:rFonts w:eastAsia="Times New Roman"/>
              </w:rPr>
              <w:t>7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4A206C9E" w14:textId="557E24FD" w:rsidR="00944D3A" w:rsidRPr="002B2C73" w:rsidRDefault="00944D3A" w:rsidP="00944D3A">
            <w:pPr>
              <w:pStyle w:val="affff9"/>
              <w:rPr>
                <w:rFonts w:eastAsia="Times New Roman"/>
              </w:rPr>
            </w:pPr>
            <w:r w:rsidRPr="002B2C73">
              <w:rPr>
                <w:rFonts w:eastAsia="Times New Roman"/>
              </w:rPr>
              <w:t>1257233.97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58F3BE84" w14:textId="635DD92C" w:rsidR="00944D3A" w:rsidRPr="002B2C73" w:rsidRDefault="00944D3A" w:rsidP="00944D3A">
            <w:pPr>
              <w:pStyle w:val="affff9"/>
              <w:rPr>
                <w:rFonts w:eastAsia="Times New Roman"/>
              </w:rPr>
            </w:pPr>
            <w:r w:rsidRPr="002B2C73">
              <w:rPr>
                <w:rFonts w:eastAsia="Times New Roman"/>
              </w:rPr>
              <w:t>2531112.21</w:t>
            </w:r>
          </w:p>
        </w:tc>
      </w:tr>
      <w:tr w:rsidR="002B2C73" w:rsidRPr="002B2C73" w14:paraId="19B40960" w14:textId="77777777" w:rsidTr="00CF5F2E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5C8BD1A8" w14:textId="22614FF7" w:rsidR="00944D3A" w:rsidRPr="002B2C73" w:rsidRDefault="00944D3A" w:rsidP="00944D3A">
            <w:pPr>
              <w:pStyle w:val="affff9"/>
              <w:rPr>
                <w:rFonts w:eastAsia="Times New Roman"/>
              </w:rPr>
            </w:pPr>
            <w:r w:rsidRPr="002B2C73">
              <w:rPr>
                <w:rFonts w:eastAsia="Times New Roman"/>
              </w:rPr>
              <w:t>8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7AF6F704" w14:textId="0A458E8D" w:rsidR="00944D3A" w:rsidRPr="002B2C73" w:rsidRDefault="00944D3A" w:rsidP="00944D3A">
            <w:pPr>
              <w:pStyle w:val="affff9"/>
              <w:rPr>
                <w:rFonts w:eastAsia="Times New Roman"/>
              </w:rPr>
            </w:pPr>
            <w:r w:rsidRPr="002B2C73">
              <w:rPr>
                <w:rFonts w:eastAsia="Times New Roman"/>
              </w:rPr>
              <w:t>1257215.39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6F6F3E40" w14:textId="297A6634" w:rsidR="00944D3A" w:rsidRPr="002B2C73" w:rsidRDefault="00944D3A" w:rsidP="00944D3A">
            <w:pPr>
              <w:pStyle w:val="affff9"/>
              <w:rPr>
                <w:rFonts w:eastAsia="Times New Roman"/>
              </w:rPr>
            </w:pPr>
            <w:r w:rsidRPr="002B2C73">
              <w:rPr>
                <w:rFonts w:eastAsia="Times New Roman"/>
              </w:rPr>
              <w:t>2531086.49</w:t>
            </w:r>
          </w:p>
        </w:tc>
      </w:tr>
      <w:tr w:rsidR="002B2C73" w:rsidRPr="002B2C73" w14:paraId="6FA4DFB6" w14:textId="77777777" w:rsidTr="00CF5F2E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2AD85F8C" w14:textId="57AFAE75" w:rsidR="00944D3A" w:rsidRPr="002B2C73" w:rsidRDefault="00944D3A" w:rsidP="00944D3A">
            <w:pPr>
              <w:pStyle w:val="affff9"/>
              <w:rPr>
                <w:rFonts w:eastAsia="Times New Roman"/>
              </w:rPr>
            </w:pPr>
            <w:r w:rsidRPr="002B2C73">
              <w:rPr>
                <w:rFonts w:eastAsia="Times New Roman"/>
              </w:rPr>
              <w:t>9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49D65620" w14:textId="09C4A8FB" w:rsidR="00944D3A" w:rsidRPr="002B2C73" w:rsidRDefault="00944D3A" w:rsidP="00944D3A">
            <w:pPr>
              <w:pStyle w:val="affff9"/>
              <w:rPr>
                <w:rFonts w:eastAsia="Times New Roman"/>
              </w:rPr>
            </w:pPr>
            <w:r w:rsidRPr="002B2C73">
              <w:rPr>
                <w:rFonts w:eastAsia="Times New Roman"/>
              </w:rPr>
              <w:t>1257217.32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3EB2E26A" w14:textId="58935CEE" w:rsidR="00944D3A" w:rsidRPr="002B2C73" w:rsidRDefault="00944D3A" w:rsidP="00944D3A">
            <w:pPr>
              <w:pStyle w:val="affff9"/>
              <w:rPr>
                <w:rFonts w:eastAsia="Times New Roman"/>
              </w:rPr>
            </w:pPr>
            <w:r w:rsidRPr="002B2C73">
              <w:rPr>
                <w:rFonts w:eastAsia="Times New Roman"/>
              </w:rPr>
              <w:t>2531085.09</w:t>
            </w:r>
          </w:p>
        </w:tc>
      </w:tr>
      <w:tr w:rsidR="00944D3A" w:rsidRPr="002B2C73" w14:paraId="1294AF60" w14:textId="77777777" w:rsidTr="00CF5F2E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232735D7" w14:textId="2860F5B2" w:rsidR="00944D3A" w:rsidRPr="002B2C73" w:rsidRDefault="00944D3A" w:rsidP="00944D3A">
            <w:pPr>
              <w:pStyle w:val="affff9"/>
              <w:rPr>
                <w:rFonts w:eastAsia="Times New Roman"/>
              </w:rPr>
            </w:pPr>
            <w:r w:rsidRPr="002B2C73">
              <w:rPr>
                <w:rFonts w:eastAsia="Times New Roman"/>
              </w:rPr>
              <w:t>1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32494229" w14:textId="2ABE8256" w:rsidR="00944D3A" w:rsidRPr="002B2C73" w:rsidRDefault="00944D3A" w:rsidP="00944D3A">
            <w:pPr>
              <w:pStyle w:val="affff9"/>
              <w:rPr>
                <w:rFonts w:eastAsia="Times New Roman"/>
              </w:rPr>
            </w:pPr>
            <w:r w:rsidRPr="002B2C73">
              <w:rPr>
                <w:rFonts w:eastAsia="Times New Roman"/>
              </w:rPr>
              <w:t>1257281.13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3F7BFC8E" w14:textId="699ADA75" w:rsidR="00944D3A" w:rsidRPr="002B2C73" w:rsidRDefault="00944D3A" w:rsidP="00944D3A">
            <w:pPr>
              <w:pStyle w:val="affff9"/>
              <w:rPr>
                <w:rFonts w:eastAsia="Times New Roman"/>
              </w:rPr>
            </w:pPr>
            <w:r w:rsidRPr="002B2C73">
              <w:rPr>
                <w:rFonts w:eastAsia="Times New Roman"/>
              </w:rPr>
              <w:t>2531038.98</w:t>
            </w:r>
          </w:p>
        </w:tc>
      </w:tr>
    </w:tbl>
    <w:p w14:paraId="6CB370F0" w14:textId="77777777" w:rsidR="00B846DC" w:rsidRPr="002B2C73" w:rsidRDefault="00B846DC" w:rsidP="005816D3">
      <w:pPr>
        <w:pStyle w:val="affffc"/>
        <w:sectPr w:rsidR="00B846DC" w:rsidRPr="002B2C73" w:rsidSect="00B846DC">
          <w:type w:val="continuous"/>
          <w:pgSz w:w="11906" w:h="16838" w:code="9"/>
          <w:pgMar w:top="1134" w:right="567" w:bottom="1134" w:left="1418" w:header="425" w:footer="283" w:gutter="0"/>
          <w:cols w:num="2" w:space="0"/>
          <w:docGrid w:linePitch="381"/>
        </w:sectPr>
      </w:pPr>
    </w:p>
    <w:p w14:paraId="67B077A5" w14:textId="105087C4" w:rsidR="005816D3" w:rsidRPr="002B2C73" w:rsidRDefault="005816D3" w:rsidP="005816D3">
      <w:pPr>
        <w:pStyle w:val="affffc"/>
      </w:pPr>
      <w:r w:rsidRPr="002B2C73">
        <w:t xml:space="preserve">Таблица </w:t>
      </w:r>
      <w:r w:rsidR="00F64EF3" w:rsidRPr="002B2C73">
        <w:t>24</w:t>
      </w:r>
    </w:p>
    <w:p w14:paraId="77EAD9F1" w14:textId="61971422" w:rsidR="005816D3" w:rsidRPr="002B2C73" w:rsidRDefault="005816D3" w:rsidP="005816D3">
      <w:pPr>
        <w:pStyle w:val="affffd"/>
        <w:sectPr w:rsidR="005816D3" w:rsidRPr="002B2C73" w:rsidSect="0067171C">
          <w:type w:val="continuous"/>
          <w:pgSz w:w="11906" w:h="16838" w:code="9"/>
          <w:pgMar w:top="1134" w:right="567" w:bottom="1134" w:left="1418" w:header="425" w:footer="283" w:gutter="0"/>
          <w:cols w:space="0"/>
          <w:docGrid w:linePitch="381"/>
        </w:sectPr>
      </w:pPr>
      <w:r w:rsidRPr="002B2C73">
        <w:t>Перечень координат характерных точек образуемого земельного участка ЗУ:</w:t>
      </w:r>
      <w:r w:rsidR="00B846DC" w:rsidRPr="002B2C73">
        <w:t>15</w:t>
      </w:r>
    </w:p>
    <w:tbl>
      <w:tblPr>
        <w:tblW w:w="49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53"/>
        <w:gridCol w:w="1654"/>
        <w:gridCol w:w="1654"/>
      </w:tblGrid>
      <w:tr w:rsidR="002B2C73" w:rsidRPr="002B2C73" w14:paraId="471D5BDA" w14:textId="77777777" w:rsidTr="005816D3">
        <w:trPr>
          <w:trHeight w:val="680"/>
          <w:tblHeader/>
          <w:jc w:val="center"/>
        </w:trPr>
        <w:tc>
          <w:tcPr>
            <w:tcW w:w="1653" w:type="dxa"/>
            <w:shd w:val="clear" w:color="auto" w:fill="auto"/>
            <w:noWrap/>
            <w:vAlign w:val="center"/>
          </w:tcPr>
          <w:p w14:paraId="07B7ED10" w14:textId="77777777" w:rsidR="005816D3" w:rsidRPr="002B2C73" w:rsidRDefault="005816D3" w:rsidP="005816D3">
            <w:pPr>
              <w:pStyle w:val="affff8"/>
              <w:rPr>
                <w:rFonts w:cs="Times New Roman"/>
                <w:szCs w:val="24"/>
              </w:rPr>
            </w:pPr>
            <w:r w:rsidRPr="002B2C73">
              <w:rPr>
                <w:rFonts w:cs="Times New Roman"/>
                <w:szCs w:val="24"/>
              </w:rPr>
              <w:t>Номер поворотной точки</w:t>
            </w:r>
          </w:p>
        </w:tc>
        <w:tc>
          <w:tcPr>
            <w:tcW w:w="1654" w:type="dxa"/>
            <w:shd w:val="clear" w:color="auto" w:fill="auto"/>
            <w:noWrap/>
            <w:vAlign w:val="center"/>
          </w:tcPr>
          <w:p w14:paraId="360E31B1" w14:textId="77777777" w:rsidR="005816D3" w:rsidRPr="002B2C73" w:rsidRDefault="005816D3" w:rsidP="005816D3">
            <w:pPr>
              <w:pStyle w:val="affff8"/>
              <w:rPr>
                <w:rFonts w:cs="Times New Roman"/>
                <w:szCs w:val="24"/>
              </w:rPr>
            </w:pPr>
            <w:r w:rsidRPr="002B2C73">
              <w:rPr>
                <w:rFonts w:cs="Times New Roman"/>
                <w:szCs w:val="24"/>
              </w:rPr>
              <w:t>X (м)</w:t>
            </w:r>
          </w:p>
        </w:tc>
        <w:tc>
          <w:tcPr>
            <w:tcW w:w="1654" w:type="dxa"/>
            <w:shd w:val="clear" w:color="auto" w:fill="auto"/>
            <w:noWrap/>
            <w:vAlign w:val="center"/>
          </w:tcPr>
          <w:p w14:paraId="59951397" w14:textId="77777777" w:rsidR="005816D3" w:rsidRPr="002B2C73" w:rsidRDefault="005816D3" w:rsidP="005816D3">
            <w:pPr>
              <w:pStyle w:val="affff8"/>
              <w:rPr>
                <w:rFonts w:cs="Times New Roman"/>
                <w:szCs w:val="24"/>
              </w:rPr>
            </w:pPr>
            <w:r w:rsidRPr="002B2C73">
              <w:rPr>
                <w:rFonts w:cs="Times New Roman"/>
                <w:szCs w:val="24"/>
              </w:rPr>
              <w:t>Y (м)</w:t>
            </w:r>
          </w:p>
        </w:tc>
      </w:tr>
      <w:tr w:rsidR="002B2C73" w:rsidRPr="002B2C73" w14:paraId="3BDE103D" w14:textId="77777777" w:rsidTr="009809B1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59856C" w14:textId="27404E75" w:rsidR="003340A0" w:rsidRPr="002B2C73" w:rsidRDefault="00CD741B" w:rsidP="003340A0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cs="Times New Roman"/>
                <w:b/>
                <w:bCs/>
                <w:szCs w:val="24"/>
              </w:rPr>
              <w:t>Контур1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606829" w14:textId="3A15AA4B" w:rsidR="003340A0" w:rsidRPr="002B2C73" w:rsidRDefault="003340A0" w:rsidP="003340A0">
            <w:pPr>
              <w:pStyle w:val="affff9"/>
              <w:rPr>
                <w:rFonts w:cs="Times New Roman"/>
                <w:szCs w:val="24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88C444" w14:textId="2C8D0C17" w:rsidR="003340A0" w:rsidRPr="002B2C73" w:rsidRDefault="003340A0" w:rsidP="003340A0">
            <w:pPr>
              <w:pStyle w:val="affff9"/>
              <w:rPr>
                <w:rFonts w:cs="Times New Roman"/>
                <w:szCs w:val="24"/>
              </w:rPr>
            </w:pPr>
          </w:p>
        </w:tc>
      </w:tr>
      <w:tr w:rsidR="002B2C73" w:rsidRPr="002B2C73" w14:paraId="26C34725" w14:textId="77777777" w:rsidTr="008C6BE8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72534705" w14:textId="7593D97C" w:rsidR="00CD741B" w:rsidRPr="002B2C73" w:rsidRDefault="00CD741B" w:rsidP="00CD741B">
            <w:pPr>
              <w:pStyle w:val="affff9"/>
              <w:rPr>
                <w:rFonts w:eastAsia="Times New Roman"/>
              </w:rPr>
            </w:pPr>
            <w:r w:rsidRPr="002B2C73">
              <w:rPr>
                <w:rFonts w:eastAsia="Times New Roman"/>
              </w:rPr>
              <w:t>1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7FD8762F" w14:textId="440B5F03" w:rsidR="00CD741B" w:rsidRPr="002B2C73" w:rsidRDefault="00CD741B" w:rsidP="00CD741B">
            <w:pPr>
              <w:pStyle w:val="affff9"/>
              <w:rPr>
                <w:rFonts w:eastAsia="Times New Roman"/>
              </w:rPr>
            </w:pPr>
            <w:r w:rsidRPr="002B2C73">
              <w:rPr>
                <w:rFonts w:eastAsia="Times New Roman"/>
              </w:rPr>
              <w:t>1257199.40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2E3AF484" w14:textId="0348BE66" w:rsidR="00CD741B" w:rsidRPr="002B2C73" w:rsidRDefault="00CD741B" w:rsidP="00CD741B">
            <w:pPr>
              <w:pStyle w:val="affff9"/>
              <w:rPr>
                <w:rFonts w:eastAsia="Times New Roman"/>
              </w:rPr>
            </w:pPr>
            <w:r w:rsidRPr="002B2C73">
              <w:rPr>
                <w:rFonts w:eastAsia="Times New Roman"/>
              </w:rPr>
              <w:t>2531060.85</w:t>
            </w:r>
          </w:p>
        </w:tc>
      </w:tr>
      <w:tr w:rsidR="002B2C73" w:rsidRPr="002B2C73" w14:paraId="0A876124" w14:textId="77777777" w:rsidTr="008C6BE8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5121BC17" w14:textId="18BD0D66" w:rsidR="00CD741B" w:rsidRPr="002B2C73" w:rsidRDefault="00CD741B" w:rsidP="00CD741B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1639A695" w14:textId="27B7BA54" w:rsidR="00CD741B" w:rsidRPr="002B2C73" w:rsidRDefault="00CD741B" w:rsidP="00CD741B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1257217.32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3CB86F02" w14:textId="4E7402CE" w:rsidR="00CD741B" w:rsidRPr="002B2C73" w:rsidRDefault="00CD741B" w:rsidP="00CD741B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2531085.09</w:t>
            </w:r>
          </w:p>
        </w:tc>
      </w:tr>
      <w:tr w:rsidR="002B2C73" w:rsidRPr="002B2C73" w14:paraId="5CA5A2C8" w14:textId="77777777" w:rsidTr="008C6BE8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06A66B83" w14:textId="539C6DF4" w:rsidR="00CD741B" w:rsidRPr="002B2C73" w:rsidRDefault="00CD741B" w:rsidP="00CD741B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3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3977345E" w14:textId="333310AB" w:rsidR="00CD741B" w:rsidRPr="002B2C73" w:rsidRDefault="00CD741B" w:rsidP="00CD741B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1257215.39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2D20C155" w14:textId="49134098" w:rsidR="00CD741B" w:rsidRPr="002B2C73" w:rsidRDefault="00CD741B" w:rsidP="00CD741B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2531086.49</w:t>
            </w:r>
          </w:p>
        </w:tc>
      </w:tr>
      <w:tr w:rsidR="002B2C73" w:rsidRPr="002B2C73" w14:paraId="27ECEE86" w14:textId="77777777" w:rsidTr="008C6BE8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5962C8BE" w14:textId="02A1E435" w:rsidR="00CD741B" w:rsidRPr="002B2C73" w:rsidRDefault="00CD741B" w:rsidP="00CD741B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4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3DBC050E" w14:textId="17BC88B1" w:rsidR="00CD741B" w:rsidRPr="002B2C73" w:rsidRDefault="00CD741B" w:rsidP="00CD741B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1257233.97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711AB05E" w14:textId="36D4B410" w:rsidR="00CD741B" w:rsidRPr="002B2C73" w:rsidRDefault="00CD741B" w:rsidP="00CD741B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2531112.21</w:t>
            </w:r>
          </w:p>
        </w:tc>
      </w:tr>
      <w:tr w:rsidR="002B2C73" w:rsidRPr="002B2C73" w14:paraId="46257D09" w14:textId="77777777" w:rsidTr="008C6BE8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47876591" w14:textId="190C986A" w:rsidR="00CD741B" w:rsidRPr="002B2C73" w:rsidRDefault="00CD741B" w:rsidP="00CD741B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5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3050522E" w14:textId="133FE2BE" w:rsidR="00CD741B" w:rsidRPr="002B2C73" w:rsidRDefault="00CD741B" w:rsidP="00CD741B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1257236.45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146D74C6" w14:textId="14EA4A66" w:rsidR="00CD741B" w:rsidRPr="002B2C73" w:rsidRDefault="00CD741B" w:rsidP="00CD741B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2531115.73</w:t>
            </w:r>
          </w:p>
        </w:tc>
      </w:tr>
      <w:tr w:rsidR="002B2C73" w:rsidRPr="002B2C73" w14:paraId="07D388C1" w14:textId="77777777" w:rsidTr="008C6BE8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789C054E" w14:textId="7B34E772" w:rsidR="00CD741B" w:rsidRPr="002B2C73" w:rsidRDefault="00CD741B" w:rsidP="00CD741B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6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14848117" w14:textId="379FE9B0" w:rsidR="00CD741B" w:rsidRPr="002B2C73" w:rsidRDefault="00CD741B" w:rsidP="00CD741B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1257215.23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3A591DA8" w14:textId="0CD4E6B9" w:rsidR="00CD741B" w:rsidRPr="002B2C73" w:rsidRDefault="00CD741B" w:rsidP="00CD741B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2531131.04</w:t>
            </w:r>
          </w:p>
        </w:tc>
      </w:tr>
      <w:tr w:rsidR="002B2C73" w:rsidRPr="002B2C73" w14:paraId="009F90C8" w14:textId="77777777" w:rsidTr="008C6BE8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59321BF8" w14:textId="5EA3FC41" w:rsidR="00CD741B" w:rsidRPr="002B2C73" w:rsidRDefault="00CD741B" w:rsidP="00CD741B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7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7267DA59" w14:textId="54113A88" w:rsidR="00CD741B" w:rsidRPr="002B2C73" w:rsidRDefault="00CD741B" w:rsidP="00CD741B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1257176.74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15307FB2" w14:textId="33FF42FB" w:rsidR="00CD741B" w:rsidRPr="002B2C73" w:rsidRDefault="00CD741B" w:rsidP="00CD741B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2531107.16</w:t>
            </w:r>
          </w:p>
        </w:tc>
      </w:tr>
      <w:tr w:rsidR="002B2C73" w:rsidRPr="002B2C73" w14:paraId="5EE40668" w14:textId="77777777" w:rsidTr="008C6BE8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0481F637" w14:textId="62B96D46" w:rsidR="00CD741B" w:rsidRPr="002B2C73" w:rsidRDefault="00CD741B" w:rsidP="00CD741B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8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08CF603F" w14:textId="7EA20B50" w:rsidR="00CD741B" w:rsidRPr="002B2C73" w:rsidRDefault="00CD741B" w:rsidP="00CD741B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1257181.00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16ABFBB5" w14:textId="29990A0E" w:rsidR="00CD741B" w:rsidRPr="002B2C73" w:rsidRDefault="00CD741B" w:rsidP="00CD741B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2531096.55</w:t>
            </w:r>
          </w:p>
        </w:tc>
      </w:tr>
      <w:tr w:rsidR="002B2C73" w:rsidRPr="002B2C73" w14:paraId="0F5B3F09" w14:textId="77777777" w:rsidTr="008C6BE8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6CD6A3E5" w14:textId="6F2376A7" w:rsidR="00CD741B" w:rsidRPr="002B2C73" w:rsidRDefault="00CD741B" w:rsidP="00CD741B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9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015A6BA0" w14:textId="3E8BCE04" w:rsidR="00CD741B" w:rsidRPr="002B2C73" w:rsidRDefault="00CD741B" w:rsidP="00CD741B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1257171.44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04DF8E1A" w14:textId="146B5848" w:rsidR="00CD741B" w:rsidRPr="002B2C73" w:rsidRDefault="00CD741B" w:rsidP="00CD741B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2531081.03</w:t>
            </w:r>
          </w:p>
        </w:tc>
      </w:tr>
      <w:tr w:rsidR="002B2C73" w:rsidRPr="002B2C73" w14:paraId="372DE28D" w14:textId="77777777" w:rsidTr="008C6BE8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3A8DF519" w14:textId="75267A0D" w:rsidR="00CD741B" w:rsidRPr="002B2C73" w:rsidRDefault="00CD741B" w:rsidP="00CD741B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10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73009CD2" w14:textId="602531E4" w:rsidR="00CD741B" w:rsidRPr="002B2C73" w:rsidRDefault="00CD741B" w:rsidP="00CD741B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1257191.68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798D2769" w14:textId="0DF7EAB2" w:rsidR="00CD741B" w:rsidRPr="002B2C73" w:rsidRDefault="00CD741B" w:rsidP="00CD741B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2531066.43</w:t>
            </w:r>
          </w:p>
        </w:tc>
      </w:tr>
      <w:tr w:rsidR="002B2C73" w:rsidRPr="002B2C73" w14:paraId="6F9F35AF" w14:textId="77777777" w:rsidTr="008C6BE8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76591B5A" w14:textId="7AF37398" w:rsidR="00CD741B" w:rsidRPr="002B2C73" w:rsidRDefault="00CD741B" w:rsidP="00CD741B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11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537B4D9F" w14:textId="68A6929D" w:rsidR="00CD741B" w:rsidRPr="002B2C73" w:rsidRDefault="00CD741B" w:rsidP="00CD741B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1257198.97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3C5DA567" w14:textId="59538FBD" w:rsidR="00CD741B" w:rsidRPr="002B2C73" w:rsidRDefault="00CD741B" w:rsidP="00CD741B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2531061.16</w:t>
            </w:r>
          </w:p>
        </w:tc>
      </w:tr>
      <w:tr w:rsidR="00CD741B" w:rsidRPr="002B2C73" w14:paraId="44F684F7" w14:textId="77777777" w:rsidTr="008C6BE8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49DB6F89" w14:textId="75BE256A" w:rsidR="00CD741B" w:rsidRPr="002B2C73" w:rsidRDefault="00CD741B" w:rsidP="00CD741B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0252C971" w14:textId="1AAE58F5" w:rsidR="00CD741B" w:rsidRPr="002B2C73" w:rsidRDefault="00CD741B" w:rsidP="00CD741B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1257199.40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3D06B264" w14:textId="2D9775D0" w:rsidR="00CD741B" w:rsidRPr="002B2C73" w:rsidRDefault="00CD741B" w:rsidP="00CD741B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2531060.85</w:t>
            </w:r>
          </w:p>
        </w:tc>
      </w:tr>
    </w:tbl>
    <w:p w14:paraId="55037564" w14:textId="77777777" w:rsidR="00B846DC" w:rsidRPr="002B2C73" w:rsidRDefault="00B846DC" w:rsidP="005816D3">
      <w:pPr>
        <w:pStyle w:val="affffc"/>
        <w:sectPr w:rsidR="00B846DC" w:rsidRPr="002B2C73" w:rsidSect="00B846DC">
          <w:type w:val="continuous"/>
          <w:pgSz w:w="11906" w:h="16838" w:code="9"/>
          <w:pgMar w:top="1134" w:right="567" w:bottom="1134" w:left="1418" w:header="425" w:footer="283" w:gutter="0"/>
          <w:cols w:num="2" w:space="0"/>
          <w:docGrid w:linePitch="381"/>
        </w:sectPr>
      </w:pPr>
    </w:p>
    <w:p w14:paraId="05FC9FBC" w14:textId="2D42D085" w:rsidR="00A12A18" w:rsidRPr="002B2C73" w:rsidRDefault="00A12A18" w:rsidP="00A12A18">
      <w:pPr>
        <w:pStyle w:val="affffc"/>
        <w:rPr>
          <w:lang w:val="en-US"/>
        </w:rPr>
      </w:pPr>
      <w:r w:rsidRPr="002B2C73">
        <w:lastRenderedPageBreak/>
        <w:t xml:space="preserve">Таблица </w:t>
      </w:r>
      <w:r w:rsidR="00F64EF3" w:rsidRPr="002B2C73">
        <w:t>25</w:t>
      </w:r>
    </w:p>
    <w:p w14:paraId="4788A1B9" w14:textId="0F666112" w:rsidR="00A12A18" w:rsidRPr="002B2C73" w:rsidRDefault="00A12A18" w:rsidP="00A12A18">
      <w:pPr>
        <w:pStyle w:val="affffd"/>
        <w:sectPr w:rsidR="00A12A18" w:rsidRPr="002B2C73" w:rsidSect="0067171C">
          <w:type w:val="continuous"/>
          <w:pgSz w:w="11906" w:h="16838" w:code="9"/>
          <w:pgMar w:top="1134" w:right="567" w:bottom="1134" w:left="1418" w:header="425" w:footer="283" w:gutter="0"/>
          <w:cols w:space="0"/>
          <w:docGrid w:linePitch="381"/>
        </w:sectPr>
      </w:pPr>
      <w:r w:rsidRPr="002B2C73">
        <w:t>Перечень координат характерных точек образуемого земельного участка ЗУ:16</w:t>
      </w:r>
    </w:p>
    <w:tbl>
      <w:tblPr>
        <w:tblW w:w="49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53"/>
        <w:gridCol w:w="1654"/>
        <w:gridCol w:w="1654"/>
      </w:tblGrid>
      <w:tr w:rsidR="002B2C73" w:rsidRPr="002B2C73" w14:paraId="6F53152E" w14:textId="77777777" w:rsidTr="00935BD8">
        <w:trPr>
          <w:trHeight w:val="680"/>
          <w:tblHeader/>
          <w:jc w:val="center"/>
        </w:trPr>
        <w:tc>
          <w:tcPr>
            <w:tcW w:w="1653" w:type="dxa"/>
            <w:shd w:val="clear" w:color="auto" w:fill="auto"/>
            <w:noWrap/>
            <w:vAlign w:val="center"/>
          </w:tcPr>
          <w:p w14:paraId="5FB11969" w14:textId="77777777" w:rsidR="00A12A18" w:rsidRPr="002B2C73" w:rsidRDefault="00A12A18" w:rsidP="00935BD8">
            <w:pPr>
              <w:pStyle w:val="affff8"/>
              <w:rPr>
                <w:rFonts w:cs="Times New Roman"/>
                <w:szCs w:val="24"/>
              </w:rPr>
            </w:pPr>
            <w:r w:rsidRPr="002B2C73">
              <w:rPr>
                <w:rFonts w:cs="Times New Roman"/>
                <w:szCs w:val="24"/>
              </w:rPr>
              <w:t>Номер поворотной точки</w:t>
            </w:r>
          </w:p>
        </w:tc>
        <w:tc>
          <w:tcPr>
            <w:tcW w:w="1654" w:type="dxa"/>
            <w:shd w:val="clear" w:color="auto" w:fill="auto"/>
            <w:noWrap/>
            <w:vAlign w:val="center"/>
          </w:tcPr>
          <w:p w14:paraId="2828BDDE" w14:textId="77777777" w:rsidR="00A12A18" w:rsidRPr="002B2C73" w:rsidRDefault="00A12A18" w:rsidP="00935BD8">
            <w:pPr>
              <w:pStyle w:val="affff8"/>
              <w:rPr>
                <w:rFonts w:cs="Times New Roman"/>
                <w:szCs w:val="24"/>
              </w:rPr>
            </w:pPr>
            <w:r w:rsidRPr="002B2C73">
              <w:rPr>
                <w:rFonts w:cs="Times New Roman"/>
                <w:szCs w:val="24"/>
              </w:rPr>
              <w:t>X (м)</w:t>
            </w:r>
          </w:p>
        </w:tc>
        <w:tc>
          <w:tcPr>
            <w:tcW w:w="1654" w:type="dxa"/>
            <w:shd w:val="clear" w:color="auto" w:fill="auto"/>
            <w:noWrap/>
            <w:vAlign w:val="center"/>
          </w:tcPr>
          <w:p w14:paraId="3E08B6A1" w14:textId="77777777" w:rsidR="00A12A18" w:rsidRPr="002B2C73" w:rsidRDefault="00A12A18" w:rsidP="00935BD8">
            <w:pPr>
              <w:pStyle w:val="affff8"/>
              <w:rPr>
                <w:rFonts w:cs="Times New Roman"/>
                <w:szCs w:val="24"/>
              </w:rPr>
            </w:pPr>
            <w:r w:rsidRPr="002B2C73">
              <w:rPr>
                <w:rFonts w:cs="Times New Roman"/>
                <w:szCs w:val="24"/>
              </w:rPr>
              <w:t>Y (м)</w:t>
            </w:r>
          </w:p>
        </w:tc>
      </w:tr>
      <w:tr w:rsidR="002B2C73" w:rsidRPr="002B2C73" w14:paraId="7011A1C7" w14:textId="77777777" w:rsidTr="00AB1B39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vAlign w:val="center"/>
          </w:tcPr>
          <w:p w14:paraId="6160659E" w14:textId="67434306" w:rsidR="00DC1632" w:rsidRPr="002B2C73" w:rsidRDefault="009D108E" w:rsidP="00DC1632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cs="Times New Roman"/>
                <w:b/>
                <w:bCs/>
                <w:szCs w:val="24"/>
              </w:rPr>
              <w:t>Контур1</w:t>
            </w:r>
          </w:p>
        </w:tc>
        <w:tc>
          <w:tcPr>
            <w:tcW w:w="1654" w:type="dxa"/>
            <w:vAlign w:val="center"/>
          </w:tcPr>
          <w:p w14:paraId="4A274B6B" w14:textId="5D4D8BD4" w:rsidR="00DC1632" w:rsidRPr="002B2C73" w:rsidRDefault="00DC1632" w:rsidP="00DC1632">
            <w:pPr>
              <w:pStyle w:val="affff9"/>
              <w:rPr>
                <w:rFonts w:cs="Times New Roman"/>
                <w:szCs w:val="24"/>
              </w:rPr>
            </w:pPr>
          </w:p>
        </w:tc>
        <w:tc>
          <w:tcPr>
            <w:tcW w:w="1654" w:type="dxa"/>
            <w:vAlign w:val="center"/>
          </w:tcPr>
          <w:p w14:paraId="60852CB9" w14:textId="603E9E58" w:rsidR="00DC1632" w:rsidRPr="002B2C73" w:rsidRDefault="00DC1632" w:rsidP="00DC1632">
            <w:pPr>
              <w:pStyle w:val="affff9"/>
              <w:rPr>
                <w:rFonts w:cs="Times New Roman"/>
                <w:szCs w:val="24"/>
              </w:rPr>
            </w:pPr>
          </w:p>
        </w:tc>
      </w:tr>
      <w:tr w:rsidR="002B2C73" w:rsidRPr="002B2C73" w14:paraId="6529FAF8" w14:textId="77777777" w:rsidTr="00C94692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2AC010B2" w14:textId="104AA31E" w:rsidR="009D108E" w:rsidRPr="002B2C73" w:rsidRDefault="009D108E" w:rsidP="009D108E">
            <w:pPr>
              <w:pStyle w:val="affff9"/>
              <w:rPr>
                <w:rFonts w:eastAsia="Times New Roman"/>
              </w:rPr>
            </w:pPr>
            <w:r w:rsidRPr="002B2C73">
              <w:rPr>
                <w:rFonts w:eastAsia="Times New Roman"/>
              </w:rPr>
              <w:t>1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254D5801" w14:textId="1A606149" w:rsidR="009D108E" w:rsidRPr="002B2C73" w:rsidRDefault="009D108E" w:rsidP="009D108E">
            <w:pPr>
              <w:pStyle w:val="affff9"/>
              <w:rPr>
                <w:rFonts w:eastAsia="Times New Roman"/>
              </w:rPr>
            </w:pPr>
            <w:r w:rsidRPr="002B2C73">
              <w:rPr>
                <w:rFonts w:eastAsia="Times New Roman"/>
              </w:rPr>
              <w:t>1257528.83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2335E1F3" w14:textId="7E80E783" w:rsidR="009D108E" w:rsidRPr="002B2C73" w:rsidRDefault="009D108E" w:rsidP="009D108E">
            <w:pPr>
              <w:pStyle w:val="affff9"/>
              <w:rPr>
                <w:rFonts w:eastAsia="Times New Roman"/>
              </w:rPr>
            </w:pPr>
            <w:r w:rsidRPr="002B2C73">
              <w:rPr>
                <w:rFonts w:eastAsia="Times New Roman"/>
              </w:rPr>
              <w:t>2531340.52</w:t>
            </w:r>
          </w:p>
        </w:tc>
      </w:tr>
      <w:tr w:rsidR="002B2C73" w:rsidRPr="002B2C73" w14:paraId="2FCD1DB1" w14:textId="77777777" w:rsidTr="00C94692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6F7830B2" w14:textId="323E7D0F" w:rsidR="009D108E" w:rsidRPr="002B2C73" w:rsidRDefault="009D108E" w:rsidP="009D108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70F121F5" w14:textId="225074A7" w:rsidR="009D108E" w:rsidRPr="002B2C73" w:rsidRDefault="009D108E" w:rsidP="009D108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1257514.56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6DB0B999" w14:textId="0397FA19" w:rsidR="009D108E" w:rsidRPr="002B2C73" w:rsidRDefault="009D108E" w:rsidP="009D108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2531358.26</w:t>
            </w:r>
          </w:p>
        </w:tc>
      </w:tr>
      <w:tr w:rsidR="002B2C73" w:rsidRPr="002B2C73" w14:paraId="06056EA7" w14:textId="77777777" w:rsidTr="00C94692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6AF8D38F" w14:textId="786232DF" w:rsidR="009D108E" w:rsidRPr="002B2C73" w:rsidRDefault="009D108E" w:rsidP="009D108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3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66D900FE" w14:textId="6A469224" w:rsidR="009D108E" w:rsidRPr="002B2C73" w:rsidRDefault="009D108E" w:rsidP="009D108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1257366.09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2E080DC8" w14:textId="3061561B" w:rsidR="009D108E" w:rsidRPr="002B2C73" w:rsidRDefault="009D108E" w:rsidP="009D108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2531249.38</w:t>
            </w:r>
          </w:p>
        </w:tc>
      </w:tr>
      <w:tr w:rsidR="002B2C73" w:rsidRPr="002B2C73" w14:paraId="65776551" w14:textId="77777777" w:rsidTr="00C94692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1972AA9A" w14:textId="21311A49" w:rsidR="009D108E" w:rsidRPr="002B2C73" w:rsidRDefault="009D108E" w:rsidP="009D108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4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5F0796AF" w14:textId="73CA1924" w:rsidR="009D108E" w:rsidRPr="002B2C73" w:rsidRDefault="009D108E" w:rsidP="009D108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1257299.79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412C8F04" w14:textId="2B3363E1" w:rsidR="009D108E" w:rsidRPr="002B2C73" w:rsidRDefault="009D108E" w:rsidP="009D108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2531201.15</w:t>
            </w:r>
          </w:p>
        </w:tc>
      </w:tr>
      <w:tr w:rsidR="002B2C73" w:rsidRPr="002B2C73" w14:paraId="21AC0F22" w14:textId="77777777" w:rsidTr="00C94692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3076BE9A" w14:textId="6D8B747E" w:rsidR="009D108E" w:rsidRPr="002B2C73" w:rsidRDefault="009D108E" w:rsidP="009D108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5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567ADC2E" w14:textId="1A010A19" w:rsidR="009D108E" w:rsidRPr="002B2C73" w:rsidRDefault="009D108E" w:rsidP="009D108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1257120.42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425DC06E" w14:textId="34ED3288" w:rsidR="009D108E" w:rsidRPr="002B2C73" w:rsidRDefault="009D108E" w:rsidP="009D108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2531088.83</w:t>
            </w:r>
          </w:p>
        </w:tc>
      </w:tr>
      <w:tr w:rsidR="002B2C73" w:rsidRPr="002B2C73" w14:paraId="64CCB638" w14:textId="77777777" w:rsidTr="00C94692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60CD56A7" w14:textId="0AB84FE5" w:rsidR="009D108E" w:rsidRPr="002B2C73" w:rsidRDefault="009D108E" w:rsidP="009D108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6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40823390" w14:textId="5BDDB86A" w:rsidR="009D108E" w:rsidRPr="002B2C73" w:rsidRDefault="009D108E" w:rsidP="009D108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1257126.92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5E00EE8E" w14:textId="63F8AB7F" w:rsidR="009D108E" w:rsidRPr="002B2C73" w:rsidRDefault="009D108E" w:rsidP="009D108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2531078.56</w:t>
            </w:r>
          </w:p>
        </w:tc>
      </w:tr>
      <w:tr w:rsidR="002B2C73" w:rsidRPr="002B2C73" w14:paraId="3CA28E58" w14:textId="77777777" w:rsidTr="00C94692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1C776D1E" w14:textId="55D8240B" w:rsidR="009D108E" w:rsidRPr="002B2C73" w:rsidRDefault="009D108E" w:rsidP="009D108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7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2CA1EB85" w14:textId="5FEB8BF7" w:rsidR="009D108E" w:rsidRPr="002B2C73" w:rsidRDefault="009D108E" w:rsidP="009D108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1257124.47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5AD51C11" w14:textId="6A6577FE" w:rsidR="009D108E" w:rsidRPr="002B2C73" w:rsidRDefault="009D108E" w:rsidP="009D108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2531077.01</w:t>
            </w:r>
          </w:p>
        </w:tc>
      </w:tr>
      <w:tr w:rsidR="002B2C73" w:rsidRPr="002B2C73" w14:paraId="6783E6E1" w14:textId="77777777" w:rsidTr="00C94692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433B9B76" w14:textId="51B92F60" w:rsidR="009D108E" w:rsidRPr="002B2C73" w:rsidRDefault="009D108E" w:rsidP="009D108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8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60C7E15F" w14:textId="485B697D" w:rsidR="009D108E" w:rsidRPr="002B2C73" w:rsidRDefault="009D108E" w:rsidP="009D108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1257117.97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6F1DDBBD" w14:textId="75EAC4A9" w:rsidR="009D108E" w:rsidRPr="002B2C73" w:rsidRDefault="009D108E" w:rsidP="009D108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2531087.29</w:t>
            </w:r>
          </w:p>
        </w:tc>
      </w:tr>
      <w:tr w:rsidR="002B2C73" w:rsidRPr="002B2C73" w14:paraId="57B09D40" w14:textId="77777777" w:rsidTr="00C94692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4A3D4471" w14:textId="4A8788F2" w:rsidR="009D108E" w:rsidRPr="002B2C73" w:rsidRDefault="009D108E" w:rsidP="009D108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9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2B7782D0" w14:textId="4C9D8800" w:rsidR="009D108E" w:rsidRPr="002B2C73" w:rsidRDefault="009D108E" w:rsidP="009D108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1257078.60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22E21E49" w14:textId="52774AE8" w:rsidR="009D108E" w:rsidRPr="002B2C73" w:rsidRDefault="009D108E" w:rsidP="009D108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2531062.64</w:t>
            </w:r>
          </w:p>
        </w:tc>
      </w:tr>
      <w:tr w:rsidR="002B2C73" w:rsidRPr="002B2C73" w14:paraId="0DD2C6B7" w14:textId="77777777" w:rsidTr="00C94692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2D8D8C13" w14:textId="45817721" w:rsidR="009D108E" w:rsidRPr="002B2C73" w:rsidRDefault="009D108E" w:rsidP="009D108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10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2A4376FE" w14:textId="12C40675" w:rsidR="009D108E" w:rsidRPr="002B2C73" w:rsidRDefault="009D108E" w:rsidP="009D108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1257087.78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7938A9B0" w14:textId="05386557" w:rsidR="009D108E" w:rsidRPr="002B2C73" w:rsidRDefault="009D108E" w:rsidP="009D108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2531056.07</w:t>
            </w:r>
          </w:p>
        </w:tc>
      </w:tr>
      <w:tr w:rsidR="002B2C73" w:rsidRPr="002B2C73" w14:paraId="586A67D6" w14:textId="77777777" w:rsidTr="00C94692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6A1E2508" w14:textId="5F945BDF" w:rsidR="009D108E" w:rsidRPr="002B2C73" w:rsidRDefault="009D108E" w:rsidP="009D108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11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217F99D8" w14:textId="59956CBA" w:rsidR="009D108E" w:rsidRPr="002B2C73" w:rsidRDefault="009D108E" w:rsidP="009D108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1257101.71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373DC990" w14:textId="5478F8EE" w:rsidR="009D108E" w:rsidRPr="002B2C73" w:rsidRDefault="009D108E" w:rsidP="009D108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2531064.65</w:t>
            </w:r>
          </w:p>
        </w:tc>
      </w:tr>
      <w:tr w:rsidR="002B2C73" w:rsidRPr="002B2C73" w14:paraId="5B11F9E5" w14:textId="77777777" w:rsidTr="00C94692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051E645F" w14:textId="3FF2A8BD" w:rsidR="009D108E" w:rsidRPr="002B2C73" w:rsidRDefault="009D108E" w:rsidP="009D108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79FD4C00" w14:textId="5B40322D" w:rsidR="009D108E" w:rsidRPr="002B2C73" w:rsidRDefault="009D108E" w:rsidP="009D108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1257104.73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0559A4BF" w14:textId="48D1C82E" w:rsidR="009D108E" w:rsidRPr="002B2C73" w:rsidRDefault="009D108E" w:rsidP="009D108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2531062.49</w:t>
            </w:r>
          </w:p>
        </w:tc>
      </w:tr>
      <w:tr w:rsidR="002B2C73" w:rsidRPr="002B2C73" w14:paraId="149ADFB0" w14:textId="77777777" w:rsidTr="00C94692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2952E852" w14:textId="32F972C4" w:rsidR="009D108E" w:rsidRPr="002B2C73" w:rsidRDefault="009D108E" w:rsidP="009D108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13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6CA76063" w14:textId="26B48BD1" w:rsidR="009D108E" w:rsidRPr="002B2C73" w:rsidRDefault="009D108E" w:rsidP="009D108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1257122.71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6C29A48E" w14:textId="776496C2" w:rsidR="009D108E" w:rsidRPr="002B2C73" w:rsidRDefault="009D108E" w:rsidP="009D108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2531073.64</w:t>
            </w:r>
          </w:p>
        </w:tc>
      </w:tr>
      <w:tr w:rsidR="002B2C73" w:rsidRPr="002B2C73" w14:paraId="6B681400" w14:textId="77777777" w:rsidTr="00C94692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14841F68" w14:textId="68F87567" w:rsidR="009D108E" w:rsidRPr="002B2C73" w:rsidRDefault="009D108E" w:rsidP="009D108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14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2BB5A2AA" w14:textId="1EBCE409" w:rsidR="009D108E" w:rsidRPr="002B2C73" w:rsidRDefault="009D108E" w:rsidP="009D108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1257176.74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722E0AFA" w14:textId="4F84EB29" w:rsidR="009D108E" w:rsidRPr="002B2C73" w:rsidRDefault="009D108E" w:rsidP="009D108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2531107.16</w:t>
            </w:r>
          </w:p>
        </w:tc>
      </w:tr>
      <w:tr w:rsidR="002B2C73" w:rsidRPr="002B2C73" w14:paraId="185032EB" w14:textId="77777777" w:rsidTr="00C94692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12D43585" w14:textId="393E5F15" w:rsidR="009D108E" w:rsidRPr="002B2C73" w:rsidRDefault="009D108E" w:rsidP="009D108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15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7215E9FC" w14:textId="28D284A5" w:rsidR="009D108E" w:rsidRPr="002B2C73" w:rsidRDefault="009D108E" w:rsidP="009D108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1257215.23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4DBE4B01" w14:textId="2F376384" w:rsidR="009D108E" w:rsidRPr="002B2C73" w:rsidRDefault="009D108E" w:rsidP="009D108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2531131.04</w:t>
            </w:r>
          </w:p>
        </w:tc>
      </w:tr>
      <w:tr w:rsidR="002B2C73" w:rsidRPr="002B2C73" w14:paraId="64BBDBA2" w14:textId="77777777" w:rsidTr="00C94692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57BE14C5" w14:textId="7AF193EB" w:rsidR="009D108E" w:rsidRPr="002B2C73" w:rsidRDefault="009D108E" w:rsidP="009D108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16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322FBAA2" w14:textId="20C49DD4" w:rsidR="009D108E" w:rsidRPr="002B2C73" w:rsidRDefault="009D108E" w:rsidP="009D108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1257241.76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6C17B65C" w14:textId="31E78072" w:rsidR="009D108E" w:rsidRPr="002B2C73" w:rsidRDefault="009D108E" w:rsidP="009D108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2531145.46</w:t>
            </w:r>
          </w:p>
        </w:tc>
      </w:tr>
      <w:tr w:rsidR="002B2C73" w:rsidRPr="002B2C73" w14:paraId="1AB37D7D" w14:textId="77777777" w:rsidTr="00C94692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15E5CB91" w14:textId="19375242" w:rsidR="009D108E" w:rsidRPr="002B2C73" w:rsidRDefault="009D108E" w:rsidP="009D108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17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2BBF3ADD" w14:textId="7A5B7455" w:rsidR="009D108E" w:rsidRPr="002B2C73" w:rsidRDefault="009D108E" w:rsidP="009D108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1257247.82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62420B2C" w14:textId="218AD039" w:rsidR="009D108E" w:rsidRPr="002B2C73" w:rsidRDefault="009D108E" w:rsidP="009D108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2531153.55</w:t>
            </w:r>
          </w:p>
        </w:tc>
      </w:tr>
      <w:tr w:rsidR="002B2C73" w:rsidRPr="002B2C73" w14:paraId="4B4C3D10" w14:textId="77777777" w:rsidTr="00C94692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72E1EA77" w14:textId="6562F18C" w:rsidR="009D108E" w:rsidRPr="002B2C73" w:rsidRDefault="009D108E" w:rsidP="009D108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18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5FECD110" w14:textId="1FD975B5" w:rsidR="009D108E" w:rsidRPr="002B2C73" w:rsidRDefault="009D108E" w:rsidP="009D108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1257274.14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1B1D3A24" w14:textId="74855F2B" w:rsidR="009D108E" w:rsidRPr="002B2C73" w:rsidRDefault="009D108E" w:rsidP="009D108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2531169.69</w:t>
            </w:r>
          </w:p>
        </w:tc>
      </w:tr>
      <w:tr w:rsidR="002B2C73" w:rsidRPr="002B2C73" w14:paraId="0C91FAC6" w14:textId="77777777" w:rsidTr="00C94692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46CF5B50" w14:textId="3BA0DA39" w:rsidR="009D108E" w:rsidRPr="002B2C73" w:rsidRDefault="009D108E" w:rsidP="009D108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19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1BEEF75D" w14:textId="24E0A23D" w:rsidR="009D108E" w:rsidRPr="002B2C73" w:rsidRDefault="009D108E" w:rsidP="009D108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1257281.96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39946275" w14:textId="58BCB65B" w:rsidR="009D108E" w:rsidRPr="002B2C73" w:rsidRDefault="009D108E" w:rsidP="009D108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2531169.42</w:t>
            </w:r>
          </w:p>
        </w:tc>
      </w:tr>
      <w:tr w:rsidR="002B2C73" w:rsidRPr="002B2C73" w14:paraId="43B17B30" w14:textId="77777777" w:rsidTr="00C94692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171C5039" w14:textId="5AACA3BD" w:rsidR="009D108E" w:rsidRPr="002B2C73" w:rsidRDefault="009D108E" w:rsidP="009D108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20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343E5620" w14:textId="2C126BF8" w:rsidR="009D108E" w:rsidRPr="002B2C73" w:rsidRDefault="009D108E" w:rsidP="009D108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1257299.62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567AE509" w14:textId="59C4C88F" w:rsidR="009D108E" w:rsidRPr="002B2C73" w:rsidRDefault="009D108E" w:rsidP="009D108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2531180.70</w:t>
            </w:r>
          </w:p>
        </w:tc>
      </w:tr>
      <w:tr w:rsidR="002B2C73" w:rsidRPr="002B2C73" w14:paraId="6E716B35" w14:textId="77777777" w:rsidTr="00C94692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0ACFB004" w14:textId="6D4EEA04" w:rsidR="009D108E" w:rsidRPr="002B2C73" w:rsidRDefault="009D108E" w:rsidP="009D108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21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5CA0392E" w14:textId="07749404" w:rsidR="009D108E" w:rsidRPr="002B2C73" w:rsidRDefault="009D108E" w:rsidP="009D108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1257304.20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09BE8E9A" w14:textId="1E5F1AF9" w:rsidR="009D108E" w:rsidRPr="002B2C73" w:rsidRDefault="009D108E" w:rsidP="009D108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2531187.51</w:t>
            </w:r>
          </w:p>
        </w:tc>
      </w:tr>
      <w:tr w:rsidR="002B2C73" w:rsidRPr="002B2C73" w14:paraId="0B1FA78D" w14:textId="77777777" w:rsidTr="00C94692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102AB21D" w14:textId="419A7ACE" w:rsidR="009D108E" w:rsidRPr="002B2C73" w:rsidRDefault="009D108E" w:rsidP="009D108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22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50FFBEB4" w14:textId="5E65FB17" w:rsidR="009D108E" w:rsidRPr="002B2C73" w:rsidRDefault="009D108E" w:rsidP="009D108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1257341.28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7E43D3C2" w14:textId="095E7B6C" w:rsidR="009D108E" w:rsidRPr="002B2C73" w:rsidRDefault="009D108E" w:rsidP="009D108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2531209.98</w:t>
            </w:r>
          </w:p>
        </w:tc>
      </w:tr>
      <w:tr w:rsidR="002B2C73" w:rsidRPr="002B2C73" w14:paraId="14F0A0A9" w14:textId="77777777" w:rsidTr="00C94692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586B7941" w14:textId="08B19E74" w:rsidR="009D108E" w:rsidRPr="002B2C73" w:rsidRDefault="009D108E" w:rsidP="009D108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23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2E1792D3" w14:textId="21186ECE" w:rsidR="009D108E" w:rsidRPr="002B2C73" w:rsidRDefault="009D108E" w:rsidP="009D108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1257343.86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596864D2" w14:textId="415FA42F" w:rsidR="009D108E" w:rsidRPr="002B2C73" w:rsidRDefault="009D108E" w:rsidP="009D108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2531211.55</w:t>
            </w:r>
          </w:p>
        </w:tc>
      </w:tr>
      <w:tr w:rsidR="002B2C73" w:rsidRPr="002B2C73" w14:paraId="1465CCB5" w14:textId="77777777" w:rsidTr="00C94692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6E503B19" w14:textId="0D2A86A1" w:rsidR="009D108E" w:rsidRPr="002B2C73" w:rsidRDefault="009D108E" w:rsidP="009D108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24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16F827C5" w14:textId="337B8304" w:rsidR="009D108E" w:rsidRPr="002B2C73" w:rsidRDefault="009D108E" w:rsidP="009D108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1257366.51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491A6371" w14:textId="245DF098" w:rsidR="009D108E" w:rsidRPr="002B2C73" w:rsidRDefault="009D108E" w:rsidP="009D108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2531228.67</w:t>
            </w:r>
          </w:p>
        </w:tc>
      </w:tr>
      <w:tr w:rsidR="002B2C73" w:rsidRPr="002B2C73" w14:paraId="738A8FEF" w14:textId="77777777" w:rsidTr="00C94692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206AE963" w14:textId="42E3BD47" w:rsidR="009D108E" w:rsidRPr="002B2C73" w:rsidRDefault="009D108E" w:rsidP="009D108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40884631" w14:textId="35E12044" w:rsidR="009D108E" w:rsidRPr="002B2C73" w:rsidRDefault="009D108E" w:rsidP="009D108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1257382.97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46F9ADBA" w14:textId="189F9185" w:rsidR="009D108E" w:rsidRPr="002B2C73" w:rsidRDefault="009D108E" w:rsidP="009D108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2531243.14</w:t>
            </w:r>
          </w:p>
        </w:tc>
      </w:tr>
      <w:tr w:rsidR="002B2C73" w:rsidRPr="002B2C73" w14:paraId="2288BC23" w14:textId="77777777" w:rsidTr="00C94692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25C0BC16" w14:textId="3C9E535D" w:rsidR="009D108E" w:rsidRPr="002B2C73" w:rsidRDefault="009D108E" w:rsidP="009D108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26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6DFC5FFF" w14:textId="20F0EB88" w:rsidR="009D108E" w:rsidRPr="002B2C73" w:rsidRDefault="009D108E" w:rsidP="009D108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1257466.06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05FBA8D6" w14:textId="55888497" w:rsidR="009D108E" w:rsidRPr="002B2C73" w:rsidRDefault="009D108E" w:rsidP="009D108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2531306.67</w:t>
            </w:r>
          </w:p>
        </w:tc>
      </w:tr>
      <w:tr w:rsidR="002B2C73" w:rsidRPr="002B2C73" w14:paraId="7858713A" w14:textId="77777777" w:rsidTr="00C94692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72A64C80" w14:textId="715379EE" w:rsidR="009D108E" w:rsidRPr="002B2C73" w:rsidRDefault="009D108E" w:rsidP="009D108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27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70D1B6C5" w14:textId="2A79A0F0" w:rsidR="009D108E" w:rsidRPr="002B2C73" w:rsidRDefault="009D108E" w:rsidP="009D108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1257475.28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385D8F8A" w14:textId="171FEC3C" w:rsidR="009D108E" w:rsidRPr="002B2C73" w:rsidRDefault="009D108E" w:rsidP="009D108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2531314.26</w:t>
            </w:r>
          </w:p>
        </w:tc>
      </w:tr>
      <w:tr w:rsidR="002B2C73" w:rsidRPr="002B2C73" w14:paraId="500064E2" w14:textId="77777777" w:rsidTr="00C94692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73FCC4F0" w14:textId="3EB6737E" w:rsidR="009D108E" w:rsidRPr="002B2C73" w:rsidRDefault="009D108E" w:rsidP="009D108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28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431C2997" w14:textId="78797D5D" w:rsidR="009D108E" w:rsidRPr="002B2C73" w:rsidRDefault="009D108E" w:rsidP="009D108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1257500.09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2A74702E" w14:textId="67CB5BC2" w:rsidR="009D108E" w:rsidRPr="002B2C73" w:rsidRDefault="009D108E" w:rsidP="009D108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2531333.31</w:t>
            </w:r>
          </w:p>
        </w:tc>
      </w:tr>
      <w:tr w:rsidR="002B2C73" w:rsidRPr="002B2C73" w14:paraId="163CC437" w14:textId="77777777" w:rsidTr="00C94692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3A2B1994" w14:textId="7F8C0ECB" w:rsidR="009D108E" w:rsidRPr="002B2C73" w:rsidRDefault="009D108E" w:rsidP="009D108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29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228116B0" w14:textId="3B208279" w:rsidR="009D108E" w:rsidRPr="002B2C73" w:rsidRDefault="009D108E" w:rsidP="009D108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1257510.95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4D502232" w14:textId="693A3831" w:rsidR="009D108E" w:rsidRPr="002B2C73" w:rsidRDefault="009D108E" w:rsidP="009D108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2531333.48</w:t>
            </w:r>
          </w:p>
        </w:tc>
      </w:tr>
      <w:tr w:rsidR="002B2C73" w:rsidRPr="002B2C73" w14:paraId="56CC772E" w14:textId="77777777" w:rsidTr="00C94692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3440229C" w14:textId="798AA0A4" w:rsidR="009D108E" w:rsidRPr="002B2C73" w:rsidRDefault="009D108E" w:rsidP="009D108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30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1B7C9018" w14:textId="5641A28C" w:rsidR="009D108E" w:rsidRPr="002B2C73" w:rsidRDefault="009D108E" w:rsidP="009D108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1257512.34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14B09EE5" w14:textId="2F05AF26" w:rsidR="009D108E" w:rsidRPr="002B2C73" w:rsidRDefault="009D108E" w:rsidP="009D108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2531331.60</w:t>
            </w:r>
          </w:p>
        </w:tc>
      </w:tr>
      <w:tr w:rsidR="002B2C73" w:rsidRPr="002B2C73" w14:paraId="41EEAFED" w14:textId="77777777" w:rsidTr="00C94692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7D04FE31" w14:textId="081D19ED" w:rsidR="009D108E" w:rsidRPr="002B2C73" w:rsidRDefault="009D108E" w:rsidP="009D108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31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43989FE0" w14:textId="5F7859C2" w:rsidR="009D108E" w:rsidRPr="002B2C73" w:rsidRDefault="009D108E" w:rsidP="009D108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1257520.88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513A3ACD" w14:textId="27185E51" w:rsidR="009D108E" w:rsidRPr="002B2C73" w:rsidRDefault="009D108E" w:rsidP="009D108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2531334.93</w:t>
            </w:r>
          </w:p>
        </w:tc>
      </w:tr>
      <w:tr w:rsidR="009D108E" w:rsidRPr="002B2C73" w14:paraId="0BD90FDF" w14:textId="77777777" w:rsidTr="00C94692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574E305B" w14:textId="6CE7000C" w:rsidR="009D108E" w:rsidRPr="002B2C73" w:rsidRDefault="009D108E" w:rsidP="009D108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6DA1F643" w14:textId="74F9B628" w:rsidR="009D108E" w:rsidRPr="002B2C73" w:rsidRDefault="009D108E" w:rsidP="009D108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1257528.83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7971550F" w14:textId="2ACE08A8" w:rsidR="009D108E" w:rsidRPr="002B2C73" w:rsidRDefault="009D108E" w:rsidP="009D108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2531340.52</w:t>
            </w:r>
          </w:p>
        </w:tc>
      </w:tr>
    </w:tbl>
    <w:p w14:paraId="35D4BCBD" w14:textId="77777777" w:rsidR="00A12A18" w:rsidRPr="002B2C73" w:rsidRDefault="00A12A18" w:rsidP="00A12A18">
      <w:pPr>
        <w:pStyle w:val="affffc"/>
        <w:sectPr w:rsidR="00A12A18" w:rsidRPr="002B2C73" w:rsidSect="00A12A18">
          <w:type w:val="continuous"/>
          <w:pgSz w:w="11906" w:h="16838" w:code="9"/>
          <w:pgMar w:top="1134" w:right="567" w:bottom="1134" w:left="1418" w:header="425" w:footer="283" w:gutter="0"/>
          <w:cols w:num="2" w:space="0"/>
          <w:docGrid w:linePitch="381"/>
        </w:sectPr>
      </w:pPr>
    </w:p>
    <w:p w14:paraId="5BAC9D1B" w14:textId="55E77775" w:rsidR="00A12A18" w:rsidRPr="002B2C73" w:rsidRDefault="00A12A18" w:rsidP="00A12A18">
      <w:pPr>
        <w:pStyle w:val="affffc"/>
        <w:rPr>
          <w:lang w:val="en-US"/>
        </w:rPr>
      </w:pPr>
      <w:r w:rsidRPr="002B2C73">
        <w:t xml:space="preserve">Таблица </w:t>
      </w:r>
      <w:r w:rsidR="00F64EF3" w:rsidRPr="002B2C73">
        <w:t>26</w:t>
      </w:r>
    </w:p>
    <w:p w14:paraId="081409A0" w14:textId="22D9DA97" w:rsidR="00A12A18" w:rsidRPr="002B2C73" w:rsidRDefault="00A12A18" w:rsidP="00A12A18">
      <w:pPr>
        <w:pStyle w:val="affffd"/>
        <w:sectPr w:rsidR="00A12A18" w:rsidRPr="002B2C73" w:rsidSect="0067171C">
          <w:type w:val="continuous"/>
          <w:pgSz w:w="11906" w:h="16838" w:code="9"/>
          <w:pgMar w:top="1134" w:right="567" w:bottom="1134" w:left="1418" w:header="425" w:footer="283" w:gutter="0"/>
          <w:cols w:space="0"/>
          <w:docGrid w:linePitch="381"/>
        </w:sectPr>
      </w:pPr>
      <w:r w:rsidRPr="002B2C73">
        <w:t>Перечень координат характерных точек образуемого земельного участка ЗУ:17</w:t>
      </w:r>
    </w:p>
    <w:tbl>
      <w:tblPr>
        <w:tblW w:w="49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53"/>
        <w:gridCol w:w="1654"/>
        <w:gridCol w:w="1654"/>
      </w:tblGrid>
      <w:tr w:rsidR="002B2C73" w:rsidRPr="002B2C73" w14:paraId="478DCB0F" w14:textId="77777777" w:rsidTr="00935BD8">
        <w:trPr>
          <w:trHeight w:val="680"/>
          <w:tblHeader/>
          <w:jc w:val="center"/>
        </w:trPr>
        <w:tc>
          <w:tcPr>
            <w:tcW w:w="1653" w:type="dxa"/>
            <w:shd w:val="clear" w:color="auto" w:fill="auto"/>
            <w:noWrap/>
            <w:vAlign w:val="center"/>
          </w:tcPr>
          <w:p w14:paraId="03C1F96C" w14:textId="77777777" w:rsidR="00A12A18" w:rsidRPr="002B2C73" w:rsidRDefault="00A12A18" w:rsidP="00935BD8">
            <w:pPr>
              <w:pStyle w:val="affff8"/>
              <w:rPr>
                <w:rFonts w:cs="Times New Roman"/>
                <w:szCs w:val="24"/>
              </w:rPr>
            </w:pPr>
            <w:r w:rsidRPr="002B2C73">
              <w:rPr>
                <w:rFonts w:cs="Times New Roman"/>
                <w:szCs w:val="24"/>
              </w:rPr>
              <w:t>Номер поворотной точки</w:t>
            </w:r>
          </w:p>
        </w:tc>
        <w:tc>
          <w:tcPr>
            <w:tcW w:w="1654" w:type="dxa"/>
            <w:shd w:val="clear" w:color="auto" w:fill="auto"/>
            <w:noWrap/>
            <w:vAlign w:val="center"/>
          </w:tcPr>
          <w:p w14:paraId="438A63D9" w14:textId="77777777" w:rsidR="00A12A18" w:rsidRPr="002B2C73" w:rsidRDefault="00A12A18" w:rsidP="00935BD8">
            <w:pPr>
              <w:pStyle w:val="affff8"/>
              <w:rPr>
                <w:rFonts w:cs="Times New Roman"/>
                <w:szCs w:val="24"/>
              </w:rPr>
            </w:pPr>
            <w:r w:rsidRPr="002B2C73">
              <w:rPr>
                <w:rFonts w:cs="Times New Roman"/>
                <w:szCs w:val="24"/>
              </w:rPr>
              <w:t>X (м)</w:t>
            </w:r>
          </w:p>
        </w:tc>
        <w:tc>
          <w:tcPr>
            <w:tcW w:w="1654" w:type="dxa"/>
            <w:shd w:val="clear" w:color="auto" w:fill="auto"/>
            <w:noWrap/>
            <w:vAlign w:val="center"/>
          </w:tcPr>
          <w:p w14:paraId="2F255DD7" w14:textId="77777777" w:rsidR="00A12A18" w:rsidRPr="002B2C73" w:rsidRDefault="00A12A18" w:rsidP="00935BD8">
            <w:pPr>
              <w:pStyle w:val="affff8"/>
              <w:rPr>
                <w:rFonts w:cs="Times New Roman"/>
                <w:szCs w:val="24"/>
              </w:rPr>
            </w:pPr>
            <w:r w:rsidRPr="002B2C73">
              <w:rPr>
                <w:rFonts w:cs="Times New Roman"/>
                <w:szCs w:val="24"/>
              </w:rPr>
              <w:t>Y (м)</w:t>
            </w:r>
          </w:p>
        </w:tc>
      </w:tr>
      <w:tr w:rsidR="002B2C73" w:rsidRPr="002B2C73" w14:paraId="2849120B" w14:textId="77777777" w:rsidTr="00911D8D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B3E301" w14:textId="344E788E" w:rsidR="009D108E" w:rsidRPr="002B2C73" w:rsidRDefault="009D108E" w:rsidP="009D108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cs="Times New Roman"/>
                <w:b/>
                <w:bCs/>
                <w:szCs w:val="24"/>
              </w:rPr>
              <w:t>Контур1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186E11" w14:textId="476FEDA8" w:rsidR="009D108E" w:rsidRPr="002B2C73" w:rsidRDefault="009D108E" w:rsidP="009D108E">
            <w:pPr>
              <w:pStyle w:val="affff9"/>
              <w:rPr>
                <w:rFonts w:cs="Times New Roman"/>
                <w:szCs w:val="24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432758" w14:textId="3D2ECCB4" w:rsidR="009D108E" w:rsidRPr="002B2C73" w:rsidRDefault="009D108E" w:rsidP="009D108E">
            <w:pPr>
              <w:pStyle w:val="affff9"/>
              <w:rPr>
                <w:rFonts w:cs="Times New Roman"/>
                <w:szCs w:val="24"/>
              </w:rPr>
            </w:pPr>
          </w:p>
        </w:tc>
      </w:tr>
      <w:tr w:rsidR="002B2C73" w:rsidRPr="002B2C73" w14:paraId="0933FC69" w14:textId="77777777" w:rsidTr="00D56413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67739171" w14:textId="7B326E51" w:rsidR="009D108E" w:rsidRPr="002B2C73" w:rsidRDefault="009D108E" w:rsidP="009D108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579F99DB" w14:textId="58BF2338" w:rsidR="009D108E" w:rsidRPr="002B2C73" w:rsidRDefault="009D108E" w:rsidP="009D108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1257171.55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20DE3F6D" w14:textId="37B6F6AF" w:rsidR="009D108E" w:rsidRPr="002B2C73" w:rsidRDefault="009D108E" w:rsidP="009D108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2531038.57</w:t>
            </w:r>
          </w:p>
        </w:tc>
      </w:tr>
      <w:tr w:rsidR="002B2C73" w:rsidRPr="002B2C73" w14:paraId="1873709B" w14:textId="77777777" w:rsidTr="00D56413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16460262" w14:textId="01225B2A" w:rsidR="009D108E" w:rsidRPr="002B2C73" w:rsidRDefault="009D108E" w:rsidP="009D108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16D62549" w14:textId="1E100798" w:rsidR="009D108E" w:rsidRPr="002B2C73" w:rsidRDefault="009D108E" w:rsidP="009D108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1257189.92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30611BC7" w14:textId="68000193" w:rsidR="009D108E" w:rsidRPr="002B2C73" w:rsidRDefault="009D108E" w:rsidP="009D108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2531063.99</w:t>
            </w:r>
          </w:p>
        </w:tc>
      </w:tr>
      <w:tr w:rsidR="002B2C73" w:rsidRPr="002B2C73" w14:paraId="0F205014" w14:textId="77777777" w:rsidTr="00D56413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1FB3BB32" w14:textId="634941F3" w:rsidR="009D108E" w:rsidRPr="002B2C73" w:rsidRDefault="009D108E" w:rsidP="009D108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3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4D2136EE" w14:textId="0C73EBD6" w:rsidR="009D108E" w:rsidRPr="002B2C73" w:rsidRDefault="009D108E" w:rsidP="009D108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1257191.68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0E452EC7" w14:textId="562B1B13" w:rsidR="009D108E" w:rsidRPr="002B2C73" w:rsidRDefault="009D108E" w:rsidP="009D108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2531066.43</w:t>
            </w:r>
          </w:p>
        </w:tc>
      </w:tr>
      <w:tr w:rsidR="002B2C73" w:rsidRPr="002B2C73" w14:paraId="49155A87" w14:textId="77777777" w:rsidTr="00D56413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65ACC330" w14:textId="4EBA99CB" w:rsidR="009D108E" w:rsidRPr="002B2C73" w:rsidRDefault="009D108E" w:rsidP="009D108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4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2FC903EC" w14:textId="67AADE2E" w:rsidR="009D108E" w:rsidRPr="002B2C73" w:rsidRDefault="009D108E" w:rsidP="009D108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1257171.44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4DA83566" w14:textId="211A77F5" w:rsidR="009D108E" w:rsidRPr="002B2C73" w:rsidRDefault="009D108E" w:rsidP="009D108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2531081.03</w:t>
            </w:r>
          </w:p>
        </w:tc>
      </w:tr>
      <w:tr w:rsidR="002B2C73" w:rsidRPr="002B2C73" w14:paraId="1092D689" w14:textId="77777777" w:rsidTr="00D56413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533ECA07" w14:textId="0F78C567" w:rsidR="009D108E" w:rsidRPr="002B2C73" w:rsidRDefault="009D108E" w:rsidP="009D108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5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2AD95858" w14:textId="2739BA44" w:rsidR="009D108E" w:rsidRPr="002B2C73" w:rsidRDefault="009D108E" w:rsidP="009D108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1257181.00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6F1EEDB9" w14:textId="6CAB7EDE" w:rsidR="009D108E" w:rsidRPr="002B2C73" w:rsidRDefault="009D108E" w:rsidP="009D108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2531096.55</w:t>
            </w:r>
          </w:p>
        </w:tc>
      </w:tr>
      <w:tr w:rsidR="002B2C73" w:rsidRPr="002B2C73" w14:paraId="07A6FAF1" w14:textId="77777777" w:rsidTr="00D56413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6C3CF0DA" w14:textId="0A2F0562" w:rsidR="009D108E" w:rsidRPr="002B2C73" w:rsidRDefault="009D108E" w:rsidP="009D108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6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78F0C60A" w14:textId="48EE4875" w:rsidR="009D108E" w:rsidRPr="002B2C73" w:rsidRDefault="009D108E" w:rsidP="009D108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1257176.74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47EA6EBC" w14:textId="785E91C2" w:rsidR="009D108E" w:rsidRPr="002B2C73" w:rsidRDefault="009D108E" w:rsidP="009D108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2531107.16</w:t>
            </w:r>
          </w:p>
        </w:tc>
      </w:tr>
      <w:tr w:rsidR="002B2C73" w:rsidRPr="002B2C73" w14:paraId="02ECC65F" w14:textId="77777777" w:rsidTr="00D56413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2BF59E75" w14:textId="5F0AB6D6" w:rsidR="009D108E" w:rsidRPr="002B2C73" w:rsidRDefault="009D108E" w:rsidP="009D108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7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08CCBD1B" w14:textId="39151738" w:rsidR="009D108E" w:rsidRPr="002B2C73" w:rsidRDefault="009D108E" w:rsidP="009D108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1257122.71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317F7D0A" w14:textId="79289343" w:rsidR="009D108E" w:rsidRPr="002B2C73" w:rsidRDefault="009D108E" w:rsidP="009D108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2531073.64</w:t>
            </w:r>
          </w:p>
        </w:tc>
      </w:tr>
      <w:tr w:rsidR="009D108E" w:rsidRPr="002B2C73" w14:paraId="059BF9F9" w14:textId="77777777" w:rsidTr="00D56413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5082E6E7" w14:textId="24A65BF7" w:rsidR="009D108E" w:rsidRPr="002B2C73" w:rsidRDefault="009D108E" w:rsidP="009D108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48E11532" w14:textId="1D22D87E" w:rsidR="009D108E" w:rsidRPr="002B2C73" w:rsidRDefault="009D108E" w:rsidP="009D108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1257171.55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7DF6F182" w14:textId="5CD8115E" w:rsidR="009D108E" w:rsidRPr="002B2C73" w:rsidRDefault="009D108E" w:rsidP="009D108E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2531038.57</w:t>
            </w:r>
          </w:p>
        </w:tc>
      </w:tr>
    </w:tbl>
    <w:p w14:paraId="6B62638A" w14:textId="77777777" w:rsidR="00A12A18" w:rsidRPr="002B2C73" w:rsidRDefault="00A12A18" w:rsidP="005816D3">
      <w:pPr>
        <w:pStyle w:val="affffc"/>
        <w:sectPr w:rsidR="00A12A18" w:rsidRPr="002B2C73" w:rsidSect="00A12A18">
          <w:type w:val="continuous"/>
          <w:pgSz w:w="11906" w:h="16838" w:code="9"/>
          <w:pgMar w:top="1134" w:right="567" w:bottom="1134" w:left="1418" w:header="425" w:footer="283" w:gutter="0"/>
          <w:cols w:num="2" w:space="0"/>
          <w:docGrid w:linePitch="381"/>
        </w:sectPr>
      </w:pPr>
    </w:p>
    <w:p w14:paraId="319487AD" w14:textId="00175BB4" w:rsidR="005816D3" w:rsidRPr="002B2C73" w:rsidRDefault="005816D3" w:rsidP="005816D3">
      <w:pPr>
        <w:pStyle w:val="affffc"/>
        <w:rPr>
          <w:lang w:val="en-US"/>
        </w:rPr>
      </w:pPr>
      <w:r w:rsidRPr="002B2C73">
        <w:t xml:space="preserve">Таблица </w:t>
      </w:r>
      <w:r w:rsidR="00344614" w:rsidRPr="002B2C73">
        <w:t>2</w:t>
      </w:r>
      <w:r w:rsidR="0015566A" w:rsidRPr="002B2C73">
        <w:rPr>
          <w:lang w:val="en-US"/>
        </w:rPr>
        <w:t>7</w:t>
      </w:r>
    </w:p>
    <w:p w14:paraId="2A25CF11" w14:textId="739CD14B" w:rsidR="005816D3" w:rsidRPr="002B2C73" w:rsidRDefault="005816D3" w:rsidP="005816D3">
      <w:pPr>
        <w:pStyle w:val="affffd"/>
        <w:sectPr w:rsidR="005816D3" w:rsidRPr="002B2C73" w:rsidSect="0067171C">
          <w:type w:val="continuous"/>
          <w:pgSz w:w="11906" w:h="16838" w:code="9"/>
          <w:pgMar w:top="1134" w:right="567" w:bottom="1134" w:left="1418" w:header="425" w:footer="283" w:gutter="0"/>
          <w:cols w:space="0"/>
          <w:docGrid w:linePitch="381"/>
        </w:sectPr>
      </w:pPr>
      <w:r w:rsidRPr="002B2C73">
        <w:t>Перечень координат характерных точек образуемого земельного участка ЗУ:</w:t>
      </w:r>
      <w:r w:rsidR="00F64EF3" w:rsidRPr="002B2C73">
        <w:t>20</w:t>
      </w:r>
    </w:p>
    <w:tbl>
      <w:tblPr>
        <w:tblW w:w="49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53"/>
        <w:gridCol w:w="1654"/>
        <w:gridCol w:w="1654"/>
      </w:tblGrid>
      <w:tr w:rsidR="002B2C73" w:rsidRPr="002B2C73" w14:paraId="6694DD78" w14:textId="77777777" w:rsidTr="005816D3">
        <w:trPr>
          <w:trHeight w:val="680"/>
          <w:tblHeader/>
          <w:jc w:val="center"/>
        </w:trPr>
        <w:tc>
          <w:tcPr>
            <w:tcW w:w="1653" w:type="dxa"/>
            <w:shd w:val="clear" w:color="auto" w:fill="auto"/>
            <w:noWrap/>
            <w:vAlign w:val="center"/>
          </w:tcPr>
          <w:p w14:paraId="07858324" w14:textId="77777777" w:rsidR="005816D3" w:rsidRPr="002B2C73" w:rsidRDefault="005816D3" w:rsidP="005816D3">
            <w:pPr>
              <w:pStyle w:val="affff8"/>
              <w:rPr>
                <w:rFonts w:cs="Times New Roman"/>
                <w:szCs w:val="24"/>
              </w:rPr>
            </w:pPr>
            <w:r w:rsidRPr="002B2C73">
              <w:rPr>
                <w:rFonts w:cs="Times New Roman"/>
                <w:szCs w:val="24"/>
              </w:rPr>
              <w:t>Номер поворотной точки</w:t>
            </w:r>
          </w:p>
        </w:tc>
        <w:tc>
          <w:tcPr>
            <w:tcW w:w="1654" w:type="dxa"/>
            <w:shd w:val="clear" w:color="auto" w:fill="auto"/>
            <w:noWrap/>
            <w:vAlign w:val="center"/>
          </w:tcPr>
          <w:p w14:paraId="2804A5E4" w14:textId="77777777" w:rsidR="005816D3" w:rsidRPr="002B2C73" w:rsidRDefault="005816D3" w:rsidP="005816D3">
            <w:pPr>
              <w:pStyle w:val="affff8"/>
              <w:rPr>
                <w:rFonts w:cs="Times New Roman"/>
                <w:szCs w:val="24"/>
              </w:rPr>
            </w:pPr>
            <w:r w:rsidRPr="002B2C73">
              <w:rPr>
                <w:rFonts w:cs="Times New Roman"/>
                <w:szCs w:val="24"/>
              </w:rPr>
              <w:t>X (м)</w:t>
            </w:r>
          </w:p>
        </w:tc>
        <w:tc>
          <w:tcPr>
            <w:tcW w:w="1654" w:type="dxa"/>
            <w:shd w:val="clear" w:color="auto" w:fill="auto"/>
            <w:noWrap/>
            <w:vAlign w:val="center"/>
          </w:tcPr>
          <w:p w14:paraId="555CDCF1" w14:textId="77777777" w:rsidR="005816D3" w:rsidRPr="002B2C73" w:rsidRDefault="005816D3" w:rsidP="005816D3">
            <w:pPr>
              <w:pStyle w:val="affff8"/>
              <w:rPr>
                <w:rFonts w:cs="Times New Roman"/>
                <w:szCs w:val="24"/>
              </w:rPr>
            </w:pPr>
            <w:r w:rsidRPr="002B2C73">
              <w:rPr>
                <w:rFonts w:cs="Times New Roman"/>
                <w:szCs w:val="24"/>
              </w:rPr>
              <w:t>Y (м)</w:t>
            </w:r>
          </w:p>
        </w:tc>
      </w:tr>
      <w:tr w:rsidR="002B2C73" w:rsidRPr="002B2C73" w14:paraId="476FC219" w14:textId="77777777" w:rsidTr="005816D3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2616C2" w14:textId="3A51BB6E" w:rsidR="00A12A18" w:rsidRPr="002B2C73" w:rsidRDefault="00211D46" w:rsidP="00A12A18">
            <w:pPr>
              <w:pStyle w:val="affff9"/>
              <w:rPr>
                <w:rFonts w:cs="Times New Roman"/>
                <w:b/>
                <w:bCs/>
                <w:szCs w:val="24"/>
              </w:rPr>
            </w:pPr>
            <w:bookmarkStart w:id="84" w:name="_Hlk170225315"/>
            <w:r w:rsidRPr="002B2C73">
              <w:rPr>
                <w:rFonts w:cs="Times New Roman"/>
                <w:b/>
                <w:bCs/>
                <w:szCs w:val="24"/>
              </w:rPr>
              <w:t>Контур1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43D138" w14:textId="2F03CA72" w:rsidR="00A12A18" w:rsidRPr="002B2C73" w:rsidRDefault="00A12A18" w:rsidP="00A12A18">
            <w:pPr>
              <w:pStyle w:val="affff9"/>
              <w:rPr>
                <w:rFonts w:cs="Times New Roman"/>
                <w:szCs w:val="24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BE026C" w14:textId="44709B54" w:rsidR="00A12A18" w:rsidRPr="002B2C73" w:rsidRDefault="00A12A18" w:rsidP="00A12A18">
            <w:pPr>
              <w:pStyle w:val="affff9"/>
              <w:rPr>
                <w:rFonts w:cs="Times New Roman"/>
                <w:szCs w:val="24"/>
              </w:rPr>
            </w:pPr>
          </w:p>
        </w:tc>
      </w:tr>
      <w:bookmarkEnd w:id="84"/>
      <w:tr w:rsidR="002B2C73" w:rsidRPr="002B2C73" w14:paraId="47C4466A" w14:textId="77777777" w:rsidTr="00C45C46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25762342" w14:textId="2EB5D5EB" w:rsidR="00E94BFD" w:rsidRPr="002B2C73" w:rsidRDefault="00E94BFD" w:rsidP="00E94BFD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40335D37" w14:textId="10DC694C" w:rsidR="00E94BFD" w:rsidRPr="002B2C73" w:rsidRDefault="00E94BFD" w:rsidP="00E94BFD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1257316.93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0D8BD057" w14:textId="72C042AD" w:rsidR="00E94BFD" w:rsidRPr="002B2C73" w:rsidRDefault="00E94BFD" w:rsidP="00E94BFD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2530942.01</w:t>
            </w:r>
          </w:p>
        </w:tc>
      </w:tr>
      <w:tr w:rsidR="002B2C73" w:rsidRPr="002B2C73" w14:paraId="09CFD001" w14:textId="77777777" w:rsidTr="00C45C46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4FCE1BCF" w14:textId="54CADE48" w:rsidR="00E94BFD" w:rsidRPr="002B2C73" w:rsidRDefault="00E94BFD" w:rsidP="00E94BFD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310DC318" w14:textId="05BE5EAE" w:rsidR="00E94BFD" w:rsidRPr="002B2C73" w:rsidRDefault="00E94BFD" w:rsidP="00E94BFD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1257319.28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780242F6" w14:textId="7342E99D" w:rsidR="00E94BFD" w:rsidRPr="002B2C73" w:rsidRDefault="00E94BFD" w:rsidP="00E94BFD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2530945.60</w:t>
            </w:r>
          </w:p>
        </w:tc>
      </w:tr>
      <w:tr w:rsidR="002B2C73" w:rsidRPr="002B2C73" w14:paraId="1722B308" w14:textId="77777777" w:rsidTr="00C45C46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046B7AED" w14:textId="690912E9" w:rsidR="00E94BFD" w:rsidRPr="002B2C73" w:rsidRDefault="00E94BFD" w:rsidP="00E94BFD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3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2A57914B" w14:textId="1C275D9F" w:rsidR="00E94BFD" w:rsidRPr="002B2C73" w:rsidRDefault="00E94BFD" w:rsidP="00E94BFD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1257327.04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7C6DB0C0" w14:textId="2D3F6299" w:rsidR="00E94BFD" w:rsidRPr="002B2C73" w:rsidRDefault="00E94BFD" w:rsidP="00E94BFD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2530956.64</w:t>
            </w:r>
          </w:p>
        </w:tc>
      </w:tr>
      <w:tr w:rsidR="002B2C73" w:rsidRPr="002B2C73" w14:paraId="10DF3783" w14:textId="77777777" w:rsidTr="00C45C46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293B085C" w14:textId="73B64625" w:rsidR="00E94BFD" w:rsidRPr="002B2C73" w:rsidRDefault="00E94BFD" w:rsidP="00E94BFD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4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58BC6BB7" w14:textId="32ADECFB" w:rsidR="00E94BFD" w:rsidRPr="002B2C73" w:rsidRDefault="00E94BFD" w:rsidP="00E94BFD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1257325.20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4F7D3175" w14:textId="5569369E" w:rsidR="00E94BFD" w:rsidRPr="002B2C73" w:rsidRDefault="00E94BFD" w:rsidP="00E94BFD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2530956.56</w:t>
            </w:r>
          </w:p>
        </w:tc>
      </w:tr>
      <w:tr w:rsidR="002B2C73" w:rsidRPr="002B2C73" w14:paraId="5C1210C3" w14:textId="77777777" w:rsidTr="00C45C46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5E61668B" w14:textId="406138A5" w:rsidR="00E94BFD" w:rsidRPr="002B2C73" w:rsidRDefault="00E94BFD" w:rsidP="00E94BFD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5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59A7C70C" w14:textId="6CC6E556" w:rsidR="00E94BFD" w:rsidRPr="002B2C73" w:rsidRDefault="00E94BFD" w:rsidP="00E94BFD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1257324.56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148C0E6C" w14:textId="2558F474" w:rsidR="00E94BFD" w:rsidRPr="002B2C73" w:rsidRDefault="00E94BFD" w:rsidP="00E94BFD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2530956.51</w:t>
            </w:r>
          </w:p>
        </w:tc>
      </w:tr>
      <w:tr w:rsidR="002B2C73" w:rsidRPr="002B2C73" w14:paraId="577FA2BB" w14:textId="77777777" w:rsidTr="00C45C46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3C19E647" w14:textId="60A6C24E" w:rsidR="00E94BFD" w:rsidRPr="002B2C73" w:rsidRDefault="00E94BFD" w:rsidP="00E94BFD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6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48A3F8AD" w14:textId="78792511" w:rsidR="00E94BFD" w:rsidRPr="002B2C73" w:rsidRDefault="00E94BFD" w:rsidP="00E94BFD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1257322.90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5587D83E" w14:textId="5A8FEB3F" w:rsidR="00E94BFD" w:rsidRPr="002B2C73" w:rsidRDefault="00E94BFD" w:rsidP="00E94BFD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2530956.38</w:t>
            </w:r>
          </w:p>
        </w:tc>
      </w:tr>
      <w:tr w:rsidR="002B2C73" w:rsidRPr="002B2C73" w14:paraId="0CF3E3FE" w14:textId="77777777" w:rsidTr="00C45C46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5692C277" w14:textId="5E40A348" w:rsidR="00E94BFD" w:rsidRPr="002B2C73" w:rsidRDefault="00E94BFD" w:rsidP="00E94BFD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7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573B2399" w14:textId="70C4E15D" w:rsidR="00E94BFD" w:rsidRPr="002B2C73" w:rsidRDefault="00E94BFD" w:rsidP="00E94BFD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1257316.96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12D192A8" w14:textId="4C068F51" w:rsidR="00E94BFD" w:rsidRPr="002B2C73" w:rsidRDefault="00E94BFD" w:rsidP="00E94BFD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2530960.40</w:t>
            </w:r>
          </w:p>
        </w:tc>
      </w:tr>
      <w:tr w:rsidR="002B2C73" w:rsidRPr="002B2C73" w14:paraId="5767DFBA" w14:textId="77777777" w:rsidTr="00C45C46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037E3A27" w14:textId="32B4EADF" w:rsidR="00E94BFD" w:rsidRPr="002B2C73" w:rsidRDefault="00E94BFD" w:rsidP="00E94BFD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8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1C89AA75" w14:textId="61A33BAF" w:rsidR="00E94BFD" w:rsidRPr="002B2C73" w:rsidRDefault="00E94BFD" w:rsidP="00E94BFD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1257298.28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685D1E7F" w14:textId="4E359E23" w:rsidR="00E94BFD" w:rsidRPr="002B2C73" w:rsidRDefault="00E94BFD" w:rsidP="00E94BFD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2530973.32</w:t>
            </w:r>
          </w:p>
        </w:tc>
      </w:tr>
      <w:tr w:rsidR="002B2C73" w:rsidRPr="002B2C73" w14:paraId="5EEED7C5" w14:textId="77777777" w:rsidTr="00C45C46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46FECA7F" w14:textId="7A007E53" w:rsidR="00E94BFD" w:rsidRPr="002B2C73" w:rsidRDefault="00E94BFD" w:rsidP="00E94BFD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9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37AB4181" w14:textId="7FFB3FA4" w:rsidR="00E94BFD" w:rsidRPr="002B2C73" w:rsidRDefault="00E94BFD" w:rsidP="00E94BFD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1257296.54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3FFCC3C3" w14:textId="64C582C4" w:rsidR="00E94BFD" w:rsidRPr="002B2C73" w:rsidRDefault="00E94BFD" w:rsidP="00E94BFD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2530974.48</w:t>
            </w:r>
          </w:p>
        </w:tc>
      </w:tr>
      <w:tr w:rsidR="002B2C73" w:rsidRPr="002B2C73" w14:paraId="6DFD068F" w14:textId="77777777" w:rsidTr="00C45C46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0BD888CC" w14:textId="083693B7" w:rsidR="00E94BFD" w:rsidRPr="002B2C73" w:rsidRDefault="00E94BFD" w:rsidP="00E94BFD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10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0D04A0A0" w14:textId="30CD8648" w:rsidR="00E94BFD" w:rsidRPr="002B2C73" w:rsidRDefault="00E94BFD" w:rsidP="00E94BFD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1257296.16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0592DB8B" w14:textId="57A557D7" w:rsidR="00E94BFD" w:rsidRPr="002B2C73" w:rsidRDefault="00E94BFD" w:rsidP="00E94BFD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2530975.34</w:t>
            </w:r>
          </w:p>
        </w:tc>
      </w:tr>
      <w:tr w:rsidR="002B2C73" w:rsidRPr="002B2C73" w14:paraId="36806B11" w14:textId="77777777" w:rsidTr="00C45C46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1EF19C74" w14:textId="7D27AB38" w:rsidR="00E94BFD" w:rsidRPr="002B2C73" w:rsidRDefault="00E94BFD" w:rsidP="00E94BFD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11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360BD566" w14:textId="75E0748F" w:rsidR="00E94BFD" w:rsidRPr="002B2C73" w:rsidRDefault="00E94BFD" w:rsidP="00E94BFD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1257296.10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7F0679ED" w14:textId="3EE47D79" w:rsidR="00E94BFD" w:rsidRPr="002B2C73" w:rsidRDefault="00E94BFD" w:rsidP="00E94BFD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2530977.14</w:t>
            </w:r>
          </w:p>
        </w:tc>
      </w:tr>
      <w:tr w:rsidR="002B2C73" w:rsidRPr="002B2C73" w14:paraId="757328F5" w14:textId="77777777" w:rsidTr="00C45C46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2559868A" w14:textId="5EAE579B" w:rsidR="00E94BFD" w:rsidRPr="002B2C73" w:rsidRDefault="00E94BFD" w:rsidP="00E94BFD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768B2C14" w14:textId="6163CE8A" w:rsidR="00E94BFD" w:rsidRPr="002B2C73" w:rsidRDefault="00E94BFD" w:rsidP="00E94BFD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1257288.16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5426F433" w14:textId="4CF7804A" w:rsidR="00E94BFD" w:rsidRPr="002B2C73" w:rsidRDefault="00E94BFD" w:rsidP="00E94BFD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2530982.64</w:t>
            </w:r>
          </w:p>
        </w:tc>
      </w:tr>
      <w:tr w:rsidR="002B2C73" w:rsidRPr="002B2C73" w14:paraId="44BE0BD8" w14:textId="77777777" w:rsidTr="00C45C46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5DF73670" w14:textId="4E016FE6" w:rsidR="00E94BFD" w:rsidRPr="002B2C73" w:rsidRDefault="00E94BFD" w:rsidP="00E94BFD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13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6FF05534" w14:textId="282E9C4E" w:rsidR="00E94BFD" w:rsidRPr="002B2C73" w:rsidRDefault="00E94BFD" w:rsidP="00E94BFD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1257273.02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7201A905" w14:textId="1F2F1655" w:rsidR="00E94BFD" w:rsidRPr="002B2C73" w:rsidRDefault="00E94BFD" w:rsidP="00E94BFD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2530993.52</w:t>
            </w:r>
          </w:p>
        </w:tc>
      </w:tr>
      <w:tr w:rsidR="002B2C73" w:rsidRPr="002B2C73" w14:paraId="2BC72F00" w14:textId="77777777" w:rsidTr="00C45C46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49D92E04" w14:textId="6C7884FB" w:rsidR="00E94BFD" w:rsidRPr="002B2C73" w:rsidRDefault="00E94BFD" w:rsidP="00E94BFD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14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2BC73369" w14:textId="669283AC" w:rsidR="00E94BFD" w:rsidRPr="002B2C73" w:rsidRDefault="00E94BFD" w:rsidP="00E94BFD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1257264.67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140C0276" w14:textId="1DD24C4E" w:rsidR="00E94BFD" w:rsidRPr="002B2C73" w:rsidRDefault="00E94BFD" w:rsidP="00E94BFD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2530998.86</w:t>
            </w:r>
          </w:p>
        </w:tc>
      </w:tr>
      <w:tr w:rsidR="002B2C73" w:rsidRPr="002B2C73" w14:paraId="63BB556B" w14:textId="77777777" w:rsidTr="00C45C46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1362ED71" w14:textId="27C6189D" w:rsidR="00E94BFD" w:rsidRPr="002B2C73" w:rsidRDefault="00E94BFD" w:rsidP="00E94BFD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15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553BC4BE" w14:textId="75AB156D" w:rsidR="00E94BFD" w:rsidRPr="002B2C73" w:rsidRDefault="00E94BFD" w:rsidP="00E94BFD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1257240.62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70F78BCE" w14:textId="3F61E0FF" w:rsidR="00E94BFD" w:rsidRPr="002B2C73" w:rsidRDefault="00E94BFD" w:rsidP="00E94BFD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2530964.73</w:t>
            </w:r>
          </w:p>
        </w:tc>
      </w:tr>
      <w:tr w:rsidR="002B2C73" w:rsidRPr="002B2C73" w14:paraId="2B215B6E" w14:textId="77777777" w:rsidTr="00C45C46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24C8E62E" w14:textId="29016DC8" w:rsidR="00E94BFD" w:rsidRPr="002B2C73" w:rsidRDefault="00E94BFD" w:rsidP="00E94BFD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16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4A33334D" w14:textId="36DD4EA6" w:rsidR="00E94BFD" w:rsidRPr="002B2C73" w:rsidRDefault="00E94BFD" w:rsidP="00E94BFD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1257232.78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2943DA7B" w14:textId="631F0A99" w:rsidR="00E94BFD" w:rsidRPr="002B2C73" w:rsidRDefault="00E94BFD" w:rsidP="00E94BFD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2530970.37</w:t>
            </w:r>
          </w:p>
        </w:tc>
      </w:tr>
      <w:tr w:rsidR="002B2C73" w:rsidRPr="002B2C73" w14:paraId="33F81DF7" w14:textId="77777777" w:rsidTr="00C45C46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39BD4E06" w14:textId="38E676AF" w:rsidR="00E94BFD" w:rsidRPr="002B2C73" w:rsidRDefault="00E94BFD" w:rsidP="00E94BFD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17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2E670576" w14:textId="7C63EF03" w:rsidR="00E94BFD" w:rsidRPr="002B2C73" w:rsidRDefault="00E94BFD" w:rsidP="00E94BFD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1257167.32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41494C12" w14:textId="20D54552" w:rsidR="00E94BFD" w:rsidRPr="002B2C73" w:rsidRDefault="00E94BFD" w:rsidP="00E94BFD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2531017.46</w:t>
            </w:r>
          </w:p>
        </w:tc>
      </w:tr>
      <w:tr w:rsidR="002B2C73" w:rsidRPr="002B2C73" w14:paraId="21775CAD" w14:textId="77777777" w:rsidTr="00C45C46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50A254E3" w14:textId="30D11EC0" w:rsidR="00E94BFD" w:rsidRPr="002B2C73" w:rsidRDefault="00E94BFD" w:rsidP="00E94BFD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18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7E9F5F3A" w14:textId="61957BEC" w:rsidR="00E94BFD" w:rsidRPr="002B2C73" w:rsidRDefault="00E94BFD" w:rsidP="00E94BFD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1257104.73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4315414F" w14:textId="3EBFF436" w:rsidR="00E94BFD" w:rsidRPr="002B2C73" w:rsidRDefault="00E94BFD" w:rsidP="00E94BFD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2531062.49</w:t>
            </w:r>
          </w:p>
        </w:tc>
      </w:tr>
      <w:tr w:rsidR="002B2C73" w:rsidRPr="002B2C73" w14:paraId="093648BF" w14:textId="77777777" w:rsidTr="00C45C46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3A885F77" w14:textId="65088F89" w:rsidR="00E94BFD" w:rsidRPr="002B2C73" w:rsidRDefault="00E94BFD" w:rsidP="00E94BFD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19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1CC334FF" w14:textId="14776565" w:rsidR="00E94BFD" w:rsidRPr="002B2C73" w:rsidRDefault="00E94BFD" w:rsidP="00E94BFD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1257101.71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07D4C92C" w14:textId="43799960" w:rsidR="00E94BFD" w:rsidRPr="002B2C73" w:rsidRDefault="00E94BFD" w:rsidP="00E94BFD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2531064.65</w:t>
            </w:r>
          </w:p>
        </w:tc>
      </w:tr>
      <w:tr w:rsidR="002B2C73" w:rsidRPr="002B2C73" w14:paraId="2F14E908" w14:textId="77777777" w:rsidTr="00C45C46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02917DDD" w14:textId="2AFDCEDE" w:rsidR="00E94BFD" w:rsidRPr="002B2C73" w:rsidRDefault="00E94BFD" w:rsidP="00E94BFD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20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22963CC9" w14:textId="65F5F011" w:rsidR="00E94BFD" w:rsidRPr="002B2C73" w:rsidRDefault="00E94BFD" w:rsidP="00E94BFD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1257087.78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78A6B905" w14:textId="270798B7" w:rsidR="00E94BFD" w:rsidRPr="002B2C73" w:rsidRDefault="00E94BFD" w:rsidP="00E94BFD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2531056.07</w:t>
            </w:r>
          </w:p>
        </w:tc>
      </w:tr>
      <w:tr w:rsidR="002B2C73" w:rsidRPr="002B2C73" w14:paraId="78EB0FF1" w14:textId="77777777" w:rsidTr="00C45C46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503CA741" w14:textId="697A6478" w:rsidR="00E94BFD" w:rsidRPr="002B2C73" w:rsidRDefault="00E94BFD" w:rsidP="00E94BFD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21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41E9502A" w14:textId="176D2E15" w:rsidR="00E94BFD" w:rsidRPr="002B2C73" w:rsidRDefault="00E94BFD" w:rsidP="00E94BFD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1257079.16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2EB53626" w14:textId="528D90FA" w:rsidR="00E94BFD" w:rsidRPr="002B2C73" w:rsidRDefault="00E94BFD" w:rsidP="00E94BFD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2531050.76</w:t>
            </w:r>
          </w:p>
        </w:tc>
      </w:tr>
      <w:tr w:rsidR="002B2C73" w:rsidRPr="002B2C73" w14:paraId="01FB6BAE" w14:textId="77777777" w:rsidTr="00C45C46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6CCF7CF8" w14:textId="1BFFAD40" w:rsidR="00E94BFD" w:rsidRPr="002B2C73" w:rsidRDefault="00E94BFD" w:rsidP="00E94BFD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22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6EFA3000" w14:textId="3AA62F57" w:rsidR="00E94BFD" w:rsidRPr="002B2C73" w:rsidRDefault="00E94BFD" w:rsidP="00E94BFD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1257081.30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0F105E39" w14:textId="1472F433" w:rsidR="00E94BFD" w:rsidRPr="002B2C73" w:rsidRDefault="00E94BFD" w:rsidP="00E94BFD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2531049.39</w:t>
            </w:r>
          </w:p>
        </w:tc>
      </w:tr>
      <w:tr w:rsidR="002B2C73" w:rsidRPr="002B2C73" w14:paraId="03869B45" w14:textId="77777777" w:rsidTr="00C45C46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255EA3D1" w14:textId="190F08F8" w:rsidR="00E94BFD" w:rsidRPr="002B2C73" w:rsidRDefault="00E94BFD" w:rsidP="00E94BFD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23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3ABF45D8" w14:textId="70D7CDA9" w:rsidR="00E94BFD" w:rsidRPr="002B2C73" w:rsidRDefault="00E94BFD" w:rsidP="00E94BFD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1257092.94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56E753CC" w14:textId="21F9B5BF" w:rsidR="00E94BFD" w:rsidRPr="002B2C73" w:rsidRDefault="00E94BFD" w:rsidP="00E94BFD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2531049.43</w:t>
            </w:r>
          </w:p>
        </w:tc>
      </w:tr>
      <w:tr w:rsidR="002B2C73" w:rsidRPr="002B2C73" w14:paraId="25EF6E0C" w14:textId="77777777" w:rsidTr="00C45C46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5DFF5798" w14:textId="03BE22DA" w:rsidR="00E94BFD" w:rsidRPr="002B2C73" w:rsidRDefault="00E94BFD" w:rsidP="00E94BFD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24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27D03E88" w14:textId="304BBD18" w:rsidR="00E94BFD" w:rsidRPr="002B2C73" w:rsidRDefault="00E94BFD" w:rsidP="00E94BFD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1257097.65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7AFBB8DA" w14:textId="64A20886" w:rsidR="00E94BFD" w:rsidRPr="002B2C73" w:rsidRDefault="00E94BFD" w:rsidP="00E94BFD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2531045.85</w:t>
            </w:r>
          </w:p>
        </w:tc>
      </w:tr>
      <w:tr w:rsidR="002B2C73" w:rsidRPr="002B2C73" w14:paraId="4C0B3AF4" w14:textId="77777777" w:rsidTr="00C45C46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6D5D76BB" w14:textId="372DEF78" w:rsidR="00E94BFD" w:rsidRPr="002B2C73" w:rsidRDefault="00E94BFD" w:rsidP="00E94BFD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35A0E2DD" w14:textId="7848B2EB" w:rsidR="00E94BFD" w:rsidRPr="002B2C73" w:rsidRDefault="00E94BFD" w:rsidP="00E94BFD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1257163.74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782C06BB" w14:textId="1804E9E5" w:rsidR="00E94BFD" w:rsidRPr="002B2C73" w:rsidRDefault="00E94BFD" w:rsidP="00E94BFD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2530996.68</w:t>
            </w:r>
          </w:p>
        </w:tc>
      </w:tr>
      <w:tr w:rsidR="002B2C73" w:rsidRPr="002B2C73" w14:paraId="77192341" w14:textId="77777777" w:rsidTr="00C45C46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65E188C4" w14:textId="0F8DA7DF" w:rsidR="00E94BFD" w:rsidRPr="002B2C73" w:rsidRDefault="00E94BFD" w:rsidP="00E94BFD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26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1848B726" w14:textId="486DD9E6" w:rsidR="00E94BFD" w:rsidRPr="002B2C73" w:rsidRDefault="00E94BFD" w:rsidP="00E94BFD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1257168.70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38A6EE84" w14:textId="394D15C3" w:rsidR="00E94BFD" w:rsidRPr="002B2C73" w:rsidRDefault="00E94BFD" w:rsidP="00E94BFD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2530993.33</w:t>
            </w:r>
          </w:p>
        </w:tc>
      </w:tr>
      <w:tr w:rsidR="002B2C73" w:rsidRPr="002B2C73" w14:paraId="3FAA89ED" w14:textId="77777777" w:rsidTr="00C45C46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1A6A64A2" w14:textId="5D489F12" w:rsidR="00E94BFD" w:rsidRPr="002B2C73" w:rsidRDefault="00E94BFD" w:rsidP="00E94BFD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27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7EA3639A" w14:textId="460B6F73" w:rsidR="00E94BFD" w:rsidRPr="002B2C73" w:rsidRDefault="00E94BFD" w:rsidP="00E94BFD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1257173.65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5D311975" w14:textId="3FBF568F" w:rsidR="00E94BFD" w:rsidRPr="002B2C73" w:rsidRDefault="00E94BFD" w:rsidP="00E94BFD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2530989.86</w:t>
            </w:r>
          </w:p>
        </w:tc>
      </w:tr>
      <w:tr w:rsidR="002B2C73" w:rsidRPr="002B2C73" w14:paraId="7354C90D" w14:textId="77777777" w:rsidTr="00C45C46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0C7A1C92" w14:textId="2A68863D" w:rsidR="00E94BFD" w:rsidRPr="002B2C73" w:rsidRDefault="00E94BFD" w:rsidP="00E94BFD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28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43A6CDDA" w14:textId="06F2A748" w:rsidR="00E94BFD" w:rsidRPr="002B2C73" w:rsidRDefault="00E94BFD" w:rsidP="00E94BFD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1257192.41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7134029A" w14:textId="260835D2" w:rsidR="00E94BFD" w:rsidRPr="002B2C73" w:rsidRDefault="00E94BFD" w:rsidP="00E94BFD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2530976.18</w:t>
            </w:r>
          </w:p>
        </w:tc>
      </w:tr>
      <w:tr w:rsidR="002B2C73" w:rsidRPr="002B2C73" w14:paraId="7E1B6AB8" w14:textId="77777777" w:rsidTr="00C45C46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16B1E259" w14:textId="240589C4" w:rsidR="00E94BFD" w:rsidRPr="002B2C73" w:rsidRDefault="00E94BFD" w:rsidP="00E94BFD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29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41453617" w14:textId="0382DAD4" w:rsidR="00E94BFD" w:rsidRPr="002B2C73" w:rsidRDefault="00E94BFD" w:rsidP="00E94BFD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1257193.28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1738EE52" w14:textId="4E11BA73" w:rsidR="00E94BFD" w:rsidRPr="002B2C73" w:rsidRDefault="00E94BFD" w:rsidP="00E94BFD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2530975.54</w:t>
            </w:r>
          </w:p>
        </w:tc>
      </w:tr>
      <w:tr w:rsidR="002B2C73" w:rsidRPr="002B2C73" w14:paraId="1700BD05" w14:textId="77777777" w:rsidTr="00C45C46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7CDA181D" w14:textId="192AB9E7" w:rsidR="00E94BFD" w:rsidRPr="002B2C73" w:rsidRDefault="00E94BFD" w:rsidP="00E94BFD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30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55DC19BA" w14:textId="172A8A85" w:rsidR="00E94BFD" w:rsidRPr="002B2C73" w:rsidRDefault="00E94BFD" w:rsidP="00E94BFD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1257192.91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77D3E4E2" w14:textId="5610BB40" w:rsidR="00E94BFD" w:rsidRPr="002B2C73" w:rsidRDefault="00E94BFD" w:rsidP="00E94BFD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2530975.08</w:t>
            </w:r>
          </w:p>
        </w:tc>
      </w:tr>
      <w:tr w:rsidR="002B2C73" w:rsidRPr="002B2C73" w14:paraId="2AD4308D" w14:textId="77777777" w:rsidTr="00C45C46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126039AB" w14:textId="5AEC6329" w:rsidR="00E94BFD" w:rsidRPr="002B2C73" w:rsidRDefault="00E94BFD" w:rsidP="00E94BFD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31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1091083A" w14:textId="39A4FEBA" w:rsidR="00E94BFD" w:rsidRPr="002B2C73" w:rsidRDefault="00E94BFD" w:rsidP="00E94BFD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1257202.72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26F547E7" w14:textId="09CCEF74" w:rsidR="00E94BFD" w:rsidRPr="002B2C73" w:rsidRDefault="00E94BFD" w:rsidP="00E94BFD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2530968.14</w:t>
            </w:r>
          </w:p>
        </w:tc>
      </w:tr>
      <w:tr w:rsidR="002B2C73" w:rsidRPr="002B2C73" w14:paraId="1D0E6E6B" w14:textId="77777777" w:rsidTr="00C45C46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29575D94" w14:textId="160AEC5E" w:rsidR="00E94BFD" w:rsidRPr="002B2C73" w:rsidRDefault="00E94BFD" w:rsidP="00E94BFD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32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17ADADC4" w14:textId="3C1A809B" w:rsidR="00E94BFD" w:rsidRPr="002B2C73" w:rsidRDefault="00E94BFD" w:rsidP="00E94BFD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1257217.42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7CEFF81D" w14:textId="5FC48576" w:rsidR="00E94BFD" w:rsidRPr="002B2C73" w:rsidRDefault="00E94BFD" w:rsidP="00E94BFD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2530957.09</w:t>
            </w:r>
          </w:p>
        </w:tc>
      </w:tr>
      <w:tr w:rsidR="002B2C73" w:rsidRPr="002B2C73" w14:paraId="09204F90" w14:textId="77777777" w:rsidTr="00C45C46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4DAEB857" w14:textId="1140E0D4" w:rsidR="00E94BFD" w:rsidRPr="002B2C73" w:rsidRDefault="00E94BFD" w:rsidP="00E94BFD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33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42E2C7A8" w14:textId="00FDDA25" w:rsidR="00E94BFD" w:rsidRPr="002B2C73" w:rsidRDefault="00E94BFD" w:rsidP="00E94BFD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1257252.56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11126102" w14:textId="25A6689A" w:rsidR="00E94BFD" w:rsidRPr="002B2C73" w:rsidRDefault="00E94BFD" w:rsidP="00E94BFD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2530930.98</w:t>
            </w:r>
          </w:p>
        </w:tc>
      </w:tr>
      <w:tr w:rsidR="002B2C73" w:rsidRPr="002B2C73" w14:paraId="04B44F8F" w14:textId="77777777" w:rsidTr="00C45C46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379905E1" w14:textId="7C07A765" w:rsidR="00E94BFD" w:rsidRPr="002B2C73" w:rsidRDefault="00E94BFD" w:rsidP="00E94BFD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34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048355EB" w14:textId="4CADD606" w:rsidR="00E94BFD" w:rsidRPr="002B2C73" w:rsidRDefault="00E94BFD" w:rsidP="00E94BFD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1257276.14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3D83CF4B" w14:textId="43F87DDE" w:rsidR="00E94BFD" w:rsidRPr="002B2C73" w:rsidRDefault="00E94BFD" w:rsidP="00E94BFD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2530963.98</w:t>
            </w:r>
          </w:p>
        </w:tc>
      </w:tr>
      <w:tr w:rsidR="002B2C73" w:rsidRPr="002B2C73" w14:paraId="42F10E98" w14:textId="77777777" w:rsidTr="00C45C46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145CD63A" w14:textId="2F0197C0" w:rsidR="00E94BFD" w:rsidRPr="002B2C73" w:rsidRDefault="00E94BFD" w:rsidP="00E94BFD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35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4893282A" w14:textId="6B275C04" w:rsidR="00E94BFD" w:rsidRPr="002B2C73" w:rsidRDefault="00E94BFD" w:rsidP="00E94BFD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1257285.94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5078BCD5" w14:textId="6001F94A" w:rsidR="00E94BFD" w:rsidRPr="002B2C73" w:rsidRDefault="00E94BFD" w:rsidP="00E94BFD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2530963.26</w:t>
            </w:r>
          </w:p>
        </w:tc>
      </w:tr>
      <w:tr w:rsidR="00E94BFD" w:rsidRPr="002B2C73" w14:paraId="60137380" w14:textId="77777777" w:rsidTr="00C45C46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34C9C78B" w14:textId="46C58531" w:rsidR="00E94BFD" w:rsidRPr="002B2C73" w:rsidRDefault="00E94BFD" w:rsidP="00E94BFD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3BF8EFAC" w14:textId="22938590" w:rsidR="00E94BFD" w:rsidRPr="002B2C73" w:rsidRDefault="00E94BFD" w:rsidP="00E94BFD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1257316.93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580F5A99" w14:textId="1077BA36" w:rsidR="00E94BFD" w:rsidRPr="002B2C73" w:rsidRDefault="00E94BFD" w:rsidP="00E94BFD">
            <w:pPr>
              <w:pStyle w:val="affff9"/>
              <w:rPr>
                <w:rFonts w:cs="Times New Roman"/>
                <w:szCs w:val="24"/>
              </w:rPr>
            </w:pPr>
            <w:r w:rsidRPr="002B2C73">
              <w:rPr>
                <w:rFonts w:eastAsia="Times New Roman"/>
              </w:rPr>
              <w:t>2530942.01</w:t>
            </w:r>
          </w:p>
        </w:tc>
      </w:tr>
    </w:tbl>
    <w:p w14:paraId="603257F2" w14:textId="77777777" w:rsidR="00B846DC" w:rsidRPr="002B2C73" w:rsidRDefault="00B846DC" w:rsidP="00B846DC">
      <w:pPr>
        <w:pStyle w:val="affffc"/>
        <w:sectPr w:rsidR="00B846DC" w:rsidRPr="002B2C73" w:rsidSect="00B846DC">
          <w:type w:val="continuous"/>
          <w:pgSz w:w="11906" w:h="16838" w:code="9"/>
          <w:pgMar w:top="1134" w:right="567" w:bottom="1134" w:left="1418" w:header="425" w:footer="283" w:gutter="0"/>
          <w:cols w:num="2" w:space="0"/>
          <w:docGrid w:linePitch="381"/>
        </w:sectPr>
      </w:pPr>
    </w:p>
    <w:p w14:paraId="28261B20" w14:textId="5A4939A0" w:rsidR="00A660CD" w:rsidRPr="002B2C73" w:rsidRDefault="00A660CD" w:rsidP="00A12A18"/>
    <w:sectPr w:rsidR="00A660CD" w:rsidRPr="002B2C73" w:rsidSect="00B846DC">
      <w:type w:val="continuous"/>
      <w:pgSz w:w="11906" w:h="16838" w:code="9"/>
      <w:pgMar w:top="1134" w:right="567" w:bottom="1134" w:left="1418" w:header="425" w:footer="283" w:gutter="0"/>
      <w:cols w:space="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05997A" w14:textId="77777777" w:rsidR="005B4034" w:rsidRDefault="005B4034" w:rsidP="00A54582">
      <w:r>
        <w:separator/>
      </w:r>
    </w:p>
  </w:endnote>
  <w:endnote w:type="continuationSeparator" w:id="0">
    <w:p w14:paraId="0F4E07B3" w14:textId="77777777" w:rsidR="005B4034" w:rsidRDefault="005B4034" w:rsidP="00A545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tarSymbol">
    <w:altName w:val="Arial Unicode MS"/>
    <w:panose1 w:val="00000000000000000000"/>
    <w:charset w:val="02"/>
    <w:family w:val="auto"/>
    <w:notTrueType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Liberation Serif">
    <w:altName w:val="Times New Roman"/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Nimbus Roman No9 L">
    <w:altName w:val="Times New Roman"/>
    <w:charset w:val="00"/>
    <w:family w:val="roman"/>
    <w:pitch w:val="variable"/>
  </w:font>
  <w:font w:name="Bitstream Vera Sans">
    <w:altName w:val="Times New Roman"/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675796644"/>
      <w:docPartObj>
        <w:docPartGallery w:val="Page Numbers (Bottom of Page)"/>
        <w:docPartUnique/>
      </w:docPartObj>
    </w:sdtPr>
    <w:sdtEndPr/>
    <w:sdtContent>
      <w:p w14:paraId="1B9B6929" w14:textId="7D20BC18" w:rsidR="00935BD8" w:rsidRDefault="00935BD8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AA6F6E3" w14:textId="77777777" w:rsidR="00935BD8" w:rsidRDefault="00935BD8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F7553A" w14:textId="77777777" w:rsidR="00935BD8" w:rsidRDefault="00935BD8" w:rsidP="00EC3974">
    <w:pPr>
      <w:ind w:firstLine="0"/>
    </w:pPr>
  </w:p>
  <w:p w14:paraId="098D91AD" w14:textId="77777777" w:rsidR="00935BD8" w:rsidRDefault="00935BD8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F927A8" w14:textId="77777777" w:rsidR="005B4034" w:rsidRDefault="005B4034" w:rsidP="00A54582">
      <w:r>
        <w:separator/>
      </w:r>
    </w:p>
  </w:footnote>
  <w:footnote w:type="continuationSeparator" w:id="0">
    <w:p w14:paraId="04560052" w14:textId="77777777" w:rsidR="005B4034" w:rsidRDefault="005B4034" w:rsidP="00A545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281F1F" w14:textId="77777777" w:rsidR="00935BD8" w:rsidRDefault="00935BD8" w:rsidP="00EC3974">
    <w:pPr>
      <w:pStyle w:val="a9"/>
      <w:spacing w:before="120" w:after="240"/>
      <w:ind w:firstLine="0"/>
      <w:jc w:val="center"/>
    </w:pPr>
    <w:r w:rsidRPr="00503570">
      <w:rPr>
        <w:sz w:val="24"/>
      </w:rPr>
      <w:fldChar w:fldCharType="begin"/>
    </w:r>
    <w:r w:rsidRPr="00503570">
      <w:rPr>
        <w:sz w:val="24"/>
      </w:rPr>
      <w:instrText xml:space="preserve"> PAGE </w:instrText>
    </w:r>
    <w:r w:rsidRPr="00503570">
      <w:rPr>
        <w:sz w:val="24"/>
      </w:rPr>
      <w:fldChar w:fldCharType="separate"/>
    </w:r>
    <w:r>
      <w:rPr>
        <w:noProof/>
        <w:sz w:val="24"/>
      </w:rPr>
      <w:t>30</w:t>
    </w:r>
    <w:r w:rsidRPr="00503570">
      <w:rPr>
        <w:sz w:val="24"/>
      </w:rPr>
      <w:fldChar w:fldCharType="end"/>
    </w:r>
  </w:p>
  <w:p w14:paraId="143ECCD2" w14:textId="77777777" w:rsidR="00935BD8" w:rsidRDefault="00935BD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10AD4E" w14:textId="77777777" w:rsidR="00935BD8" w:rsidRPr="0002505A" w:rsidRDefault="00935BD8" w:rsidP="00EC3974">
    <w:pPr>
      <w:pStyle w:val="a9"/>
    </w:pPr>
  </w:p>
  <w:p w14:paraId="72D56293" w14:textId="77777777" w:rsidR="00935BD8" w:rsidRDefault="00935BD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44BF74" w14:textId="05444A2F" w:rsidR="00935BD8" w:rsidRPr="00732701" w:rsidRDefault="00935BD8" w:rsidP="00732701">
    <w:pPr>
      <w:pStyle w:val="a9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62DB11" w14:textId="77777777" w:rsidR="00935BD8" w:rsidRPr="00AC2521" w:rsidRDefault="00935BD8" w:rsidP="00E04E36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3F24D8DA"/>
    <w:lvl w:ilvl="0">
      <w:start w:val="1"/>
      <w:numFmt w:val="decimal"/>
      <w:pStyle w:val="2"/>
      <w:lvlText w:val="%1."/>
      <w:lvlJc w:val="left"/>
      <w:pPr>
        <w:tabs>
          <w:tab w:val="num" w:pos="1041"/>
        </w:tabs>
        <w:ind w:left="1041" w:hanging="360"/>
      </w:pPr>
    </w:lvl>
  </w:abstractNum>
  <w:abstractNum w:abstractNumId="1" w15:restartNumberingAfterBreak="0">
    <w:nsid w:val="0000000E"/>
    <w:multiLevelType w:val="multilevel"/>
    <w:tmpl w:val="0000000E"/>
    <w:name w:val="WW8Num14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2" w15:restartNumberingAfterBreak="0">
    <w:nsid w:val="08B24F70"/>
    <w:multiLevelType w:val="hybridMultilevel"/>
    <w:tmpl w:val="1E0E57E0"/>
    <w:lvl w:ilvl="0" w:tplc="B55ABE04">
      <w:start w:val="1"/>
      <w:numFmt w:val="bullet"/>
      <w:lvlText w:val=""/>
      <w:lvlJc w:val="left"/>
      <w:pPr>
        <w:ind w:left="74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6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8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0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2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4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6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8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08" w:hanging="360"/>
      </w:pPr>
      <w:rPr>
        <w:rFonts w:ascii="Wingdings" w:hAnsi="Wingdings" w:hint="default"/>
      </w:rPr>
    </w:lvl>
  </w:abstractNum>
  <w:abstractNum w:abstractNumId="3" w15:restartNumberingAfterBreak="0">
    <w:nsid w:val="0FB11A34"/>
    <w:multiLevelType w:val="hybridMultilevel"/>
    <w:tmpl w:val="BC1C0712"/>
    <w:lvl w:ilvl="0" w:tplc="6F7ECF8C">
      <w:start w:val="1"/>
      <w:numFmt w:val="decimal"/>
      <w:lvlText w:val="%1"/>
      <w:lvlJc w:val="left"/>
      <w:pPr>
        <w:ind w:left="3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8" w:hanging="360"/>
      </w:pPr>
    </w:lvl>
    <w:lvl w:ilvl="2" w:tplc="0419001B" w:tentative="1">
      <w:start w:val="1"/>
      <w:numFmt w:val="lowerRoman"/>
      <w:lvlText w:val="%3."/>
      <w:lvlJc w:val="right"/>
      <w:pPr>
        <w:ind w:left="1828" w:hanging="180"/>
      </w:pPr>
    </w:lvl>
    <w:lvl w:ilvl="3" w:tplc="0419000F" w:tentative="1">
      <w:start w:val="1"/>
      <w:numFmt w:val="decimal"/>
      <w:lvlText w:val="%4."/>
      <w:lvlJc w:val="left"/>
      <w:pPr>
        <w:ind w:left="2548" w:hanging="360"/>
      </w:pPr>
    </w:lvl>
    <w:lvl w:ilvl="4" w:tplc="04190019" w:tentative="1">
      <w:start w:val="1"/>
      <w:numFmt w:val="lowerLetter"/>
      <w:lvlText w:val="%5."/>
      <w:lvlJc w:val="left"/>
      <w:pPr>
        <w:ind w:left="3268" w:hanging="360"/>
      </w:pPr>
    </w:lvl>
    <w:lvl w:ilvl="5" w:tplc="0419001B" w:tentative="1">
      <w:start w:val="1"/>
      <w:numFmt w:val="lowerRoman"/>
      <w:lvlText w:val="%6."/>
      <w:lvlJc w:val="right"/>
      <w:pPr>
        <w:ind w:left="3988" w:hanging="180"/>
      </w:pPr>
    </w:lvl>
    <w:lvl w:ilvl="6" w:tplc="0419000F" w:tentative="1">
      <w:start w:val="1"/>
      <w:numFmt w:val="decimal"/>
      <w:lvlText w:val="%7."/>
      <w:lvlJc w:val="left"/>
      <w:pPr>
        <w:ind w:left="4708" w:hanging="360"/>
      </w:pPr>
    </w:lvl>
    <w:lvl w:ilvl="7" w:tplc="04190019" w:tentative="1">
      <w:start w:val="1"/>
      <w:numFmt w:val="lowerLetter"/>
      <w:lvlText w:val="%8."/>
      <w:lvlJc w:val="left"/>
      <w:pPr>
        <w:ind w:left="5428" w:hanging="360"/>
      </w:pPr>
    </w:lvl>
    <w:lvl w:ilvl="8" w:tplc="0419001B" w:tentative="1">
      <w:start w:val="1"/>
      <w:numFmt w:val="lowerRoman"/>
      <w:lvlText w:val="%9."/>
      <w:lvlJc w:val="right"/>
      <w:pPr>
        <w:ind w:left="6148" w:hanging="180"/>
      </w:pPr>
    </w:lvl>
  </w:abstractNum>
  <w:abstractNum w:abstractNumId="4" w15:restartNumberingAfterBreak="0">
    <w:nsid w:val="15977984"/>
    <w:multiLevelType w:val="hybridMultilevel"/>
    <w:tmpl w:val="317852DC"/>
    <w:lvl w:ilvl="0" w:tplc="B1126FAA">
      <w:start w:val="1"/>
      <w:numFmt w:val="decimal"/>
      <w:lvlText w:val="%1"/>
      <w:lvlJc w:val="left"/>
      <w:pPr>
        <w:ind w:left="3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8" w:hanging="360"/>
      </w:pPr>
    </w:lvl>
    <w:lvl w:ilvl="2" w:tplc="0419001B" w:tentative="1">
      <w:start w:val="1"/>
      <w:numFmt w:val="lowerRoman"/>
      <w:lvlText w:val="%3."/>
      <w:lvlJc w:val="right"/>
      <w:pPr>
        <w:ind w:left="1828" w:hanging="180"/>
      </w:pPr>
    </w:lvl>
    <w:lvl w:ilvl="3" w:tplc="0419000F" w:tentative="1">
      <w:start w:val="1"/>
      <w:numFmt w:val="decimal"/>
      <w:lvlText w:val="%4."/>
      <w:lvlJc w:val="left"/>
      <w:pPr>
        <w:ind w:left="2548" w:hanging="360"/>
      </w:pPr>
    </w:lvl>
    <w:lvl w:ilvl="4" w:tplc="04190019" w:tentative="1">
      <w:start w:val="1"/>
      <w:numFmt w:val="lowerLetter"/>
      <w:lvlText w:val="%5."/>
      <w:lvlJc w:val="left"/>
      <w:pPr>
        <w:ind w:left="3268" w:hanging="360"/>
      </w:pPr>
    </w:lvl>
    <w:lvl w:ilvl="5" w:tplc="0419001B" w:tentative="1">
      <w:start w:val="1"/>
      <w:numFmt w:val="lowerRoman"/>
      <w:lvlText w:val="%6."/>
      <w:lvlJc w:val="right"/>
      <w:pPr>
        <w:ind w:left="3988" w:hanging="180"/>
      </w:pPr>
    </w:lvl>
    <w:lvl w:ilvl="6" w:tplc="0419000F" w:tentative="1">
      <w:start w:val="1"/>
      <w:numFmt w:val="decimal"/>
      <w:lvlText w:val="%7."/>
      <w:lvlJc w:val="left"/>
      <w:pPr>
        <w:ind w:left="4708" w:hanging="360"/>
      </w:pPr>
    </w:lvl>
    <w:lvl w:ilvl="7" w:tplc="04190019" w:tentative="1">
      <w:start w:val="1"/>
      <w:numFmt w:val="lowerLetter"/>
      <w:lvlText w:val="%8."/>
      <w:lvlJc w:val="left"/>
      <w:pPr>
        <w:ind w:left="5428" w:hanging="360"/>
      </w:pPr>
    </w:lvl>
    <w:lvl w:ilvl="8" w:tplc="0419001B" w:tentative="1">
      <w:start w:val="1"/>
      <w:numFmt w:val="lowerRoman"/>
      <w:lvlText w:val="%9."/>
      <w:lvlJc w:val="right"/>
      <w:pPr>
        <w:ind w:left="6148" w:hanging="180"/>
      </w:pPr>
    </w:lvl>
  </w:abstractNum>
  <w:abstractNum w:abstractNumId="5" w15:restartNumberingAfterBreak="0">
    <w:nsid w:val="19823BC0"/>
    <w:multiLevelType w:val="hybridMultilevel"/>
    <w:tmpl w:val="BC1C0712"/>
    <w:lvl w:ilvl="0" w:tplc="6F7ECF8C">
      <w:start w:val="1"/>
      <w:numFmt w:val="decimal"/>
      <w:lvlText w:val="%1"/>
      <w:lvlJc w:val="left"/>
      <w:pPr>
        <w:ind w:left="3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8" w:hanging="360"/>
      </w:pPr>
    </w:lvl>
    <w:lvl w:ilvl="2" w:tplc="0419001B" w:tentative="1">
      <w:start w:val="1"/>
      <w:numFmt w:val="lowerRoman"/>
      <w:lvlText w:val="%3."/>
      <w:lvlJc w:val="right"/>
      <w:pPr>
        <w:ind w:left="1828" w:hanging="180"/>
      </w:pPr>
    </w:lvl>
    <w:lvl w:ilvl="3" w:tplc="0419000F" w:tentative="1">
      <w:start w:val="1"/>
      <w:numFmt w:val="decimal"/>
      <w:lvlText w:val="%4."/>
      <w:lvlJc w:val="left"/>
      <w:pPr>
        <w:ind w:left="2548" w:hanging="360"/>
      </w:pPr>
    </w:lvl>
    <w:lvl w:ilvl="4" w:tplc="04190019" w:tentative="1">
      <w:start w:val="1"/>
      <w:numFmt w:val="lowerLetter"/>
      <w:lvlText w:val="%5."/>
      <w:lvlJc w:val="left"/>
      <w:pPr>
        <w:ind w:left="3268" w:hanging="360"/>
      </w:pPr>
    </w:lvl>
    <w:lvl w:ilvl="5" w:tplc="0419001B" w:tentative="1">
      <w:start w:val="1"/>
      <w:numFmt w:val="lowerRoman"/>
      <w:lvlText w:val="%6."/>
      <w:lvlJc w:val="right"/>
      <w:pPr>
        <w:ind w:left="3988" w:hanging="180"/>
      </w:pPr>
    </w:lvl>
    <w:lvl w:ilvl="6" w:tplc="0419000F" w:tentative="1">
      <w:start w:val="1"/>
      <w:numFmt w:val="decimal"/>
      <w:lvlText w:val="%7."/>
      <w:lvlJc w:val="left"/>
      <w:pPr>
        <w:ind w:left="4708" w:hanging="360"/>
      </w:pPr>
    </w:lvl>
    <w:lvl w:ilvl="7" w:tplc="04190019" w:tentative="1">
      <w:start w:val="1"/>
      <w:numFmt w:val="lowerLetter"/>
      <w:lvlText w:val="%8."/>
      <w:lvlJc w:val="left"/>
      <w:pPr>
        <w:ind w:left="5428" w:hanging="360"/>
      </w:pPr>
    </w:lvl>
    <w:lvl w:ilvl="8" w:tplc="0419001B" w:tentative="1">
      <w:start w:val="1"/>
      <w:numFmt w:val="lowerRoman"/>
      <w:lvlText w:val="%9."/>
      <w:lvlJc w:val="right"/>
      <w:pPr>
        <w:ind w:left="6148" w:hanging="180"/>
      </w:pPr>
    </w:lvl>
  </w:abstractNum>
  <w:abstractNum w:abstractNumId="6" w15:restartNumberingAfterBreak="0">
    <w:nsid w:val="31194473"/>
    <w:multiLevelType w:val="hybridMultilevel"/>
    <w:tmpl w:val="4D74F21C"/>
    <w:lvl w:ilvl="0" w:tplc="B55ABE04">
      <w:start w:val="1"/>
      <w:numFmt w:val="bullet"/>
      <w:lvlText w:val=""/>
      <w:lvlJc w:val="left"/>
      <w:pPr>
        <w:ind w:left="74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6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8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0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2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4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6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8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08" w:hanging="360"/>
      </w:pPr>
      <w:rPr>
        <w:rFonts w:ascii="Wingdings" w:hAnsi="Wingdings" w:hint="default"/>
      </w:rPr>
    </w:lvl>
  </w:abstractNum>
  <w:abstractNum w:abstractNumId="7" w15:restartNumberingAfterBreak="0">
    <w:nsid w:val="4798674F"/>
    <w:multiLevelType w:val="hybridMultilevel"/>
    <w:tmpl w:val="BDCA820C"/>
    <w:lvl w:ilvl="0" w:tplc="0FF22E4E">
      <w:start w:val="3"/>
      <w:numFmt w:val="decimal"/>
      <w:lvlText w:val="%1"/>
      <w:lvlJc w:val="left"/>
      <w:pPr>
        <w:ind w:left="3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8" w:hanging="360"/>
      </w:pPr>
    </w:lvl>
    <w:lvl w:ilvl="2" w:tplc="0419001B" w:tentative="1">
      <w:start w:val="1"/>
      <w:numFmt w:val="lowerRoman"/>
      <w:lvlText w:val="%3."/>
      <w:lvlJc w:val="right"/>
      <w:pPr>
        <w:ind w:left="1828" w:hanging="180"/>
      </w:pPr>
    </w:lvl>
    <w:lvl w:ilvl="3" w:tplc="0419000F" w:tentative="1">
      <w:start w:val="1"/>
      <w:numFmt w:val="decimal"/>
      <w:lvlText w:val="%4."/>
      <w:lvlJc w:val="left"/>
      <w:pPr>
        <w:ind w:left="2548" w:hanging="360"/>
      </w:pPr>
    </w:lvl>
    <w:lvl w:ilvl="4" w:tplc="04190019" w:tentative="1">
      <w:start w:val="1"/>
      <w:numFmt w:val="lowerLetter"/>
      <w:lvlText w:val="%5."/>
      <w:lvlJc w:val="left"/>
      <w:pPr>
        <w:ind w:left="3268" w:hanging="360"/>
      </w:pPr>
    </w:lvl>
    <w:lvl w:ilvl="5" w:tplc="0419001B" w:tentative="1">
      <w:start w:val="1"/>
      <w:numFmt w:val="lowerRoman"/>
      <w:lvlText w:val="%6."/>
      <w:lvlJc w:val="right"/>
      <w:pPr>
        <w:ind w:left="3988" w:hanging="180"/>
      </w:pPr>
    </w:lvl>
    <w:lvl w:ilvl="6" w:tplc="0419000F" w:tentative="1">
      <w:start w:val="1"/>
      <w:numFmt w:val="decimal"/>
      <w:lvlText w:val="%7."/>
      <w:lvlJc w:val="left"/>
      <w:pPr>
        <w:ind w:left="4708" w:hanging="360"/>
      </w:pPr>
    </w:lvl>
    <w:lvl w:ilvl="7" w:tplc="04190019" w:tentative="1">
      <w:start w:val="1"/>
      <w:numFmt w:val="lowerLetter"/>
      <w:lvlText w:val="%8."/>
      <w:lvlJc w:val="left"/>
      <w:pPr>
        <w:ind w:left="5428" w:hanging="360"/>
      </w:pPr>
    </w:lvl>
    <w:lvl w:ilvl="8" w:tplc="0419001B" w:tentative="1">
      <w:start w:val="1"/>
      <w:numFmt w:val="lowerRoman"/>
      <w:lvlText w:val="%9."/>
      <w:lvlJc w:val="right"/>
      <w:pPr>
        <w:ind w:left="6148" w:hanging="180"/>
      </w:pPr>
    </w:lvl>
  </w:abstractNum>
  <w:abstractNum w:abstractNumId="8" w15:restartNumberingAfterBreak="0">
    <w:nsid w:val="67130411"/>
    <w:multiLevelType w:val="hybridMultilevel"/>
    <w:tmpl w:val="2FBC9698"/>
    <w:lvl w:ilvl="0" w:tplc="3AA40F46">
      <w:start w:val="2"/>
      <w:numFmt w:val="decimal"/>
      <w:lvlText w:val="%1"/>
      <w:lvlJc w:val="left"/>
      <w:pPr>
        <w:ind w:left="3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8" w:hanging="360"/>
      </w:pPr>
    </w:lvl>
    <w:lvl w:ilvl="2" w:tplc="0419001B" w:tentative="1">
      <w:start w:val="1"/>
      <w:numFmt w:val="lowerRoman"/>
      <w:lvlText w:val="%3."/>
      <w:lvlJc w:val="right"/>
      <w:pPr>
        <w:ind w:left="1828" w:hanging="180"/>
      </w:pPr>
    </w:lvl>
    <w:lvl w:ilvl="3" w:tplc="0419000F" w:tentative="1">
      <w:start w:val="1"/>
      <w:numFmt w:val="decimal"/>
      <w:lvlText w:val="%4."/>
      <w:lvlJc w:val="left"/>
      <w:pPr>
        <w:ind w:left="2548" w:hanging="360"/>
      </w:pPr>
    </w:lvl>
    <w:lvl w:ilvl="4" w:tplc="04190019" w:tentative="1">
      <w:start w:val="1"/>
      <w:numFmt w:val="lowerLetter"/>
      <w:lvlText w:val="%5."/>
      <w:lvlJc w:val="left"/>
      <w:pPr>
        <w:ind w:left="3268" w:hanging="360"/>
      </w:pPr>
    </w:lvl>
    <w:lvl w:ilvl="5" w:tplc="0419001B" w:tentative="1">
      <w:start w:val="1"/>
      <w:numFmt w:val="lowerRoman"/>
      <w:lvlText w:val="%6."/>
      <w:lvlJc w:val="right"/>
      <w:pPr>
        <w:ind w:left="3988" w:hanging="180"/>
      </w:pPr>
    </w:lvl>
    <w:lvl w:ilvl="6" w:tplc="0419000F" w:tentative="1">
      <w:start w:val="1"/>
      <w:numFmt w:val="decimal"/>
      <w:lvlText w:val="%7."/>
      <w:lvlJc w:val="left"/>
      <w:pPr>
        <w:ind w:left="4708" w:hanging="360"/>
      </w:pPr>
    </w:lvl>
    <w:lvl w:ilvl="7" w:tplc="04190019" w:tentative="1">
      <w:start w:val="1"/>
      <w:numFmt w:val="lowerLetter"/>
      <w:lvlText w:val="%8."/>
      <w:lvlJc w:val="left"/>
      <w:pPr>
        <w:ind w:left="5428" w:hanging="360"/>
      </w:pPr>
    </w:lvl>
    <w:lvl w:ilvl="8" w:tplc="0419001B" w:tentative="1">
      <w:start w:val="1"/>
      <w:numFmt w:val="lowerRoman"/>
      <w:lvlText w:val="%9."/>
      <w:lvlJc w:val="right"/>
      <w:pPr>
        <w:ind w:left="6148" w:hanging="180"/>
      </w:pPr>
    </w:lvl>
  </w:abstractNum>
  <w:abstractNum w:abstractNumId="9" w15:restartNumberingAfterBreak="0">
    <w:nsid w:val="716636D8"/>
    <w:multiLevelType w:val="hybridMultilevel"/>
    <w:tmpl w:val="73CCDC88"/>
    <w:lvl w:ilvl="0" w:tplc="563CD15C">
      <w:start w:val="1"/>
      <w:numFmt w:val="decimal"/>
      <w:lvlText w:val="%1"/>
      <w:lvlJc w:val="left"/>
      <w:pPr>
        <w:ind w:left="3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8" w:hanging="360"/>
      </w:pPr>
    </w:lvl>
    <w:lvl w:ilvl="2" w:tplc="0419001B" w:tentative="1">
      <w:start w:val="1"/>
      <w:numFmt w:val="lowerRoman"/>
      <w:lvlText w:val="%3."/>
      <w:lvlJc w:val="right"/>
      <w:pPr>
        <w:ind w:left="1828" w:hanging="180"/>
      </w:pPr>
    </w:lvl>
    <w:lvl w:ilvl="3" w:tplc="0419000F" w:tentative="1">
      <w:start w:val="1"/>
      <w:numFmt w:val="decimal"/>
      <w:lvlText w:val="%4."/>
      <w:lvlJc w:val="left"/>
      <w:pPr>
        <w:ind w:left="2548" w:hanging="360"/>
      </w:pPr>
    </w:lvl>
    <w:lvl w:ilvl="4" w:tplc="04190019" w:tentative="1">
      <w:start w:val="1"/>
      <w:numFmt w:val="lowerLetter"/>
      <w:lvlText w:val="%5."/>
      <w:lvlJc w:val="left"/>
      <w:pPr>
        <w:ind w:left="3268" w:hanging="360"/>
      </w:pPr>
    </w:lvl>
    <w:lvl w:ilvl="5" w:tplc="0419001B" w:tentative="1">
      <w:start w:val="1"/>
      <w:numFmt w:val="lowerRoman"/>
      <w:lvlText w:val="%6."/>
      <w:lvlJc w:val="right"/>
      <w:pPr>
        <w:ind w:left="3988" w:hanging="180"/>
      </w:pPr>
    </w:lvl>
    <w:lvl w:ilvl="6" w:tplc="0419000F" w:tentative="1">
      <w:start w:val="1"/>
      <w:numFmt w:val="decimal"/>
      <w:lvlText w:val="%7."/>
      <w:lvlJc w:val="left"/>
      <w:pPr>
        <w:ind w:left="4708" w:hanging="360"/>
      </w:pPr>
    </w:lvl>
    <w:lvl w:ilvl="7" w:tplc="04190019" w:tentative="1">
      <w:start w:val="1"/>
      <w:numFmt w:val="lowerLetter"/>
      <w:lvlText w:val="%8."/>
      <w:lvlJc w:val="left"/>
      <w:pPr>
        <w:ind w:left="5428" w:hanging="360"/>
      </w:pPr>
    </w:lvl>
    <w:lvl w:ilvl="8" w:tplc="0419001B" w:tentative="1">
      <w:start w:val="1"/>
      <w:numFmt w:val="lowerRoman"/>
      <w:lvlText w:val="%9."/>
      <w:lvlJc w:val="right"/>
      <w:pPr>
        <w:ind w:left="6148" w:hanging="180"/>
      </w:pPr>
    </w:lvl>
  </w:abstractNum>
  <w:num w:numId="1">
    <w:abstractNumId w:val="0"/>
  </w:num>
  <w:num w:numId="2">
    <w:abstractNumId w:val="9"/>
  </w:num>
  <w:num w:numId="3">
    <w:abstractNumId w:val="4"/>
  </w:num>
  <w:num w:numId="4">
    <w:abstractNumId w:val="7"/>
  </w:num>
  <w:num w:numId="5">
    <w:abstractNumId w:val="2"/>
  </w:num>
  <w:num w:numId="6">
    <w:abstractNumId w:val="8"/>
  </w:num>
  <w:num w:numId="7">
    <w:abstractNumId w:val="6"/>
  </w:num>
  <w:num w:numId="8">
    <w:abstractNumId w:val="5"/>
  </w:num>
  <w:num w:numId="9">
    <w:abstractNumId w:val="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ru-RU" w:vendorID="64" w:dllVersion="0" w:nlCheck="1" w:checkStyle="0"/>
  <w:activeWritingStyle w:appName="MSWord" w:lang="en-US" w:vendorID="64" w:dllVersion="0" w:nlCheck="1" w:checkStyle="0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08"/>
  <w:drawingGridHorizontalSpacing w:val="140"/>
  <w:displayHorizontalDrawingGridEvery w:val="2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203D7"/>
    <w:rsid w:val="00000537"/>
    <w:rsid w:val="00000B1F"/>
    <w:rsid w:val="000012B2"/>
    <w:rsid w:val="00001A2F"/>
    <w:rsid w:val="00001A56"/>
    <w:rsid w:val="00001BE5"/>
    <w:rsid w:val="00001BF3"/>
    <w:rsid w:val="00003AD0"/>
    <w:rsid w:val="000048DF"/>
    <w:rsid w:val="00006579"/>
    <w:rsid w:val="00006F34"/>
    <w:rsid w:val="00007693"/>
    <w:rsid w:val="00007A2F"/>
    <w:rsid w:val="00007A65"/>
    <w:rsid w:val="00007D00"/>
    <w:rsid w:val="00010C3B"/>
    <w:rsid w:val="000112AF"/>
    <w:rsid w:val="00011978"/>
    <w:rsid w:val="00011EF4"/>
    <w:rsid w:val="00012C15"/>
    <w:rsid w:val="00013752"/>
    <w:rsid w:val="00014775"/>
    <w:rsid w:val="00015199"/>
    <w:rsid w:val="000157C6"/>
    <w:rsid w:val="000158DA"/>
    <w:rsid w:val="000159D4"/>
    <w:rsid w:val="0001619F"/>
    <w:rsid w:val="00016EE2"/>
    <w:rsid w:val="000171BA"/>
    <w:rsid w:val="000172F3"/>
    <w:rsid w:val="00017AC2"/>
    <w:rsid w:val="00017B88"/>
    <w:rsid w:val="00017D0C"/>
    <w:rsid w:val="000213AE"/>
    <w:rsid w:val="0002411F"/>
    <w:rsid w:val="00024FB3"/>
    <w:rsid w:val="00025120"/>
    <w:rsid w:val="00025E16"/>
    <w:rsid w:val="000260C5"/>
    <w:rsid w:val="000266CB"/>
    <w:rsid w:val="000273D8"/>
    <w:rsid w:val="000276D1"/>
    <w:rsid w:val="000311E8"/>
    <w:rsid w:val="000312B4"/>
    <w:rsid w:val="000335CA"/>
    <w:rsid w:val="000341C8"/>
    <w:rsid w:val="0003433C"/>
    <w:rsid w:val="00034498"/>
    <w:rsid w:val="000347FE"/>
    <w:rsid w:val="00036372"/>
    <w:rsid w:val="00036B09"/>
    <w:rsid w:val="00037BB8"/>
    <w:rsid w:val="00037CA3"/>
    <w:rsid w:val="00040F50"/>
    <w:rsid w:val="000410F5"/>
    <w:rsid w:val="0004193E"/>
    <w:rsid w:val="000421D8"/>
    <w:rsid w:val="000437E9"/>
    <w:rsid w:val="00043EFD"/>
    <w:rsid w:val="00043FCD"/>
    <w:rsid w:val="00044262"/>
    <w:rsid w:val="000450D8"/>
    <w:rsid w:val="0004527C"/>
    <w:rsid w:val="00046F4D"/>
    <w:rsid w:val="0004772A"/>
    <w:rsid w:val="00050931"/>
    <w:rsid w:val="000514C7"/>
    <w:rsid w:val="000515A0"/>
    <w:rsid w:val="000524ED"/>
    <w:rsid w:val="00052B36"/>
    <w:rsid w:val="00052C72"/>
    <w:rsid w:val="00052F43"/>
    <w:rsid w:val="000538A1"/>
    <w:rsid w:val="00053907"/>
    <w:rsid w:val="00053923"/>
    <w:rsid w:val="0005567A"/>
    <w:rsid w:val="00056156"/>
    <w:rsid w:val="0005644E"/>
    <w:rsid w:val="0005655E"/>
    <w:rsid w:val="00056EB5"/>
    <w:rsid w:val="000578FE"/>
    <w:rsid w:val="00057E1F"/>
    <w:rsid w:val="00061B15"/>
    <w:rsid w:val="00061F8A"/>
    <w:rsid w:val="00062591"/>
    <w:rsid w:val="00062B9C"/>
    <w:rsid w:val="00063D51"/>
    <w:rsid w:val="00063D6E"/>
    <w:rsid w:val="0006435C"/>
    <w:rsid w:val="00064498"/>
    <w:rsid w:val="00064FF6"/>
    <w:rsid w:val="000652A2"/>
    <w:rsid w:val="00065AE4"/>
    <w:rsid w:val="00065D5A"/>
    <w:rsid w:val="0006629B"/>
    <w:rsid w:val="000668AD"/>
    <w:rsid w:val="00066CE6"/>
    <w:rsid w:val="00066E3A"/>
    <w:rsid w:val="00067733"/>
    <w:rsid w:val="000704AF"/>
    <w:rsid w:val="0007105A"/>
    <w:rsid w:val="00071471"/>
    <w:rsid w:val="0007185D"/>
    <w:rsid w:val="00071FC2"/>
    <w:rsid w:val="000729F4"/>
    <w:rsid w:val="00072BD7"/>
    <w:rsid w:val="00073639"/>
    <w:rsid w:val="0007424B"/>
    <w:rsid w:val="00075B4A"/>
    <w:rsid w:val="0007619A"/>
    <w:rsid w:val="000762B1"/>
    <w:rsid w:val="00076C45"/>
    <w:rsid w:val="00076F19"/>
    <w:rsid w:val="0007768B"/>
    <w:rsid w:val="00077E64"/>
    <w:rsid w:val="0008031A"/>
    <w:rsid w:val="00080584"/>
    <w:rsid w:val="00080D53"/>
    <w:rsid w:val="00081A31"/>
    <w:rsid w:val="00081BC8"/>
    <w:rsid w:val="00082132"/>
    <w:rsid w:val="00082DE0"/>
    <w:rsid w:val="00083157"/>
    <w:rsid w:val="00083E78"/>
    <w:rsid w:val="00084C0D"/>
    <w:rsid w:val="00086844"/>
    <w:rsid w:val="00087B34"/>
    <w:rsid w:val="000902BC"/>
    <w:rsid w:val="0009057E"/>
    <w:rsid w:val="00090821"/>
    <w:rsid w:val="000909EC"/>
    <w:rsid w:val="00091014"/>
    <w:rsid w:val="00091B85"/>
    <w:rsid w:val="00091F1B"/>
    <w:rsid w:val="00093CE4"/>
    <w:rsid w:val="00093D2A"/>
    <w:rsid w:val="00094D41"/>
    <w:rsid w:val="00096232"/>
    <w:rsid w:val="0009743E"/>
    <w:rsid w:val="000A04E8"/>
    <w:rsid w:val="000A0510"/>
    <w:rsid w:val="000A13ED"/>
    <w:rsid w:val="000A1ADE"/>
    <w:rsid w:val="000A2F49"/>
    <w:rsid w:val="000A2F64"/>
    <w:rsid w:val="000A38A1"/>
    <w:rsid w:val="000A4A6C"/>
    <w:rsid w:val="000A50FE"/>
    <w:rsid w:val="000A551A"/>
    <w:rsid w:val="000A5718"/>
    <w:rsid w:val="000A6B0C"/>
    <w:rsid w:val="000A732B"/>
    <w:rsid w:val="000B09AF"/>
    <w:rsid w:val="000B0B8B"/>
    <w:rsid w:val="000B3067"/>
    <w:rsid w:val="000B313E"/>
    <w:rsid w:val="000B3360"/>
    <w:rsid w:val="000B3F0F"/>
    <w:rsid w:val="000B61B8"/>
    <w:rsid w:val="000C0046"/>
    <w:rsid w:val="000C0653"/>
    <w:rsid w:val="000C0C4B"/>
    <w:rsid w:val="000C1F68"/>
    <w:rsid w:val="000C2D0B"/>
    <w:rsid w:val="000C3160"/>
    <w:rsid w:val="000C4405"/>
    <w:rsid w:val="000C486D"/>
    <w:rsid w:val="000C4D3E"/>
    <w:rsid w:val="000C4D80"/>
    <w:rsid w:val="000C4F61"/>
    <w:rsid w:val="000C513D"/>
    <w:rsid w:val="000C5B18"/>
    <w:rsid w:val="000C5DB4"/>
    <w:rsid w:val="000C6652"/>
    <w:rsid w:val="000C66AF"/>
    <w:rsid w:val="000C69A5"/>
    <w:rsid w:val="000C7131"/>
    <w:rsid w:val="000C7BE8"/>
    <w:rsid w:val="000D1561"/>
    <w:rsid w:val="000D1ACD"/>
    <w:rsid w:val="000D2640"/>
    <w:rsid w:val="000D2C55"/>
    <w:rsid w:val="000D38DC"/>
    <w:rsid w:val="000D3E78"/>
    <w:rsid w:val="000D3F1A"/>
    <w:rsid w:val="000D4535"/>
    <w:rsid w:val="000D50C0"/>
    <w:rsid w:val="000D5617"/>
    <w:rsid w:val="000D5945"/>
    <w:rsid w:val="000D70A0"/>
    <w:rsid w:val="000D7C1B"/>
    <w:rsid w:val="000E0012"/>
    <w:rsid w:val="000E083B"/>
    <w:rsid w:val="000E0DF4"/>
    <w:rsid w:val="000E1BB6"/>
    <w:rsid w:val="000E1C8E"/>
    <w:rsid w:val="000E24C1"/>
    <w:rsid w:val="000E42E9"/>
    <w:rsid w:val="000E499D"/>
    <w:rsid w:val="000E5093"/>
    <w:rsid w:val="000E5177"/>
    <w:rsid w:val="000E5722"/>
    <w:rsid w:val="000E6531"/>
    <w:rsid w:val="000E76CD"/>
    <w:rsid w:val="000F035A"/>
    <w:rsid w:val="000F0C11"/>
    <w:rsid w:val="000F16A5"/>
    <w:rsid w:val="000F1976"/>
    <w:rsid w:val="000F3B17"/>
    <w:rsid w:val="000F4970"/>
    <w:rsid w:val="000F4B3F"/>
    <w:rsid w:val="000F4C0A"/>
    <w:rsid w:val="000F614A"/>
    <w:rsid w:val="000F64F9"/>
    <w:rsid w:val="000F7288"/>
    <w:rsid w:val="0010094D"/>
    <w:rsid w:val="00100A1E"/>
    <w:rsid w:val="001018AC"/>
    <w:rsid w:val="00101E31"/>
    <w:rsid w:val="00103302"/>
    <w:rsid w:val="0010385D"/>
    <w:rsid w:val="001051B1"/>
    <w:rsid w:val="00105750"/>
    <w:rsid w:val="001059F6"/>
    <w:rsid w:val="001064D6"/>
    <w:rsid w:val="00107147"/>
    <w:rsid w:val="001075F0"/>
    <w:rsid w:val="00107B7D"/>
    <w:rsid w:val="00107D3D"/>
    <w:rsid w:val="001105F0"/>
    <w:rsid w:val="00111413"/>
    <w:rsid w:val="001120B2"/>
    <w:rsid w:val="00112405"/>
    <w:rsid w:val="00112877"/>
    <w:rsid w:val="00112CC7"/>
    <w:rsid w:val="00112D01"/>
    <w:rsid w:val="00113677"/>
    <w:rsid w:val="001137F6"/>
    <w:rsid w:val="00113B76"/>
    <w:rsid w:val="001142C0"/>
    <w:rsid w:val="001148ED"/>
    <w:rsid w:val="00114E64"/>
    <w:rsid w:val="001157D0"/>
    <w:rsid w:val="00115880"/>
    <w:rsid w:val="00116364"/>
    <w:rsid w:val="00116E37"/>
    <w:rsid w:val="0011755D"/>
    <w:rsid w:val="001179B8"/>
    <w:rsid w:val="00117A3E"/>
    <w:rsid w:val="00120033"/>
    <w:rsid w:val="00120886"/>
    <w:rsid w:val="00120FCB"/>
    <w:rsid w:val="001214C5"/>
    <w:rsid w:val="00121BA4"/>
    <w:rsid w:val="001220A4"/>
    <w:rsid w:val="00122968"/>
    <w:rsid w:val="00122D8E"/>
    <w:rsid w:val="00123197"/>
    <w:rsid w:val="001236F2"/>
    <w:rsid w:val="001239FA"/>
    <w:rsid w:val="00124FD5"/>
    <w:rsid w:val="001264EB"/>
    <w:rsid w:val="00126CA9"/>
    <w:rsid w:val="00126EB9"/>
    <w:rsid w:val="001276E5"/>
    <w:rsid w:val="0012792C"/>
    <w:rsid w:val="00130E74"/>
    <w:rsid w:val="001318F8"/>
    <w:rsid w:val="00131D42"/>
    <w:rsid w:val="00132281"/>
    <w:rsid w:val="001324C3"/>
    <w:rsid w:val="0013287C"/>
    <w:rsid w:val="001339F4"/>
    <w:rsid w:val="001343BA"/>
    <w:rsid w:val="00134419"/>
    <w:rsid w:val="001349D3"/>
    <w:rsid w:val="0013514D"/>
    <w:rsid w:val="0013515A"/>
    <w:rsid w:val="00135611"/>
    <w:rsid w:val="001356AF"/>
    <w:rsid w:val="00136CC4"/>
    <w:rsid w:val="001372EB"/>
    <w:rsid w:val="00137A92"/>
    <w:rsid w:val="001404A4"/>
    <w:rsid w:val="00140ADA"/>
    <w:rsid w:val="00143596"/>
    <w:rsid w:val="00145782"/>
    <w:rsid w:val="00145836"/>
    <w:rsid w:val="0014677F"/>
    <w:rsid w:val="00146FC8"/>
    <w:rsid w:val="00147C2E"/>
    <w:rsid w:val="00147F6E"/>
    <w:rsid w:val="0015057E"/>
    <w:rsid w:val="00150768"/>
    <w:rsid w:val="0015158B"/>
    <w:rsid w:val="0015166B"/>
    <w:rsid w:val="00151706"/>
    <w:rsid w:val="00154588"/>
    <w:rsid w:val="0015525C"/>
    <w:rsid w:val="0015566A"/>
    <w:rsid w:val="00156FFF"/>
    <w:rsid w:val="001600E6"/>
    <w:rsid w:val="00160B82"/>
    <w:rsid w:val="00160EC0"/>
    <w:rsid w:val="001614B7"/>
    <w:rsid w:val="00163F76"/>
    <w:rsid w:val="0016482F"/>
    <w:rsid w:val="001649E5"/>
    <w:rsid w:val="001649EA"/>
    <w:rsid w:val="00164AFA"/>
    <w:rsid w:val="00164E12"/>
    <w:rsid w:val="00165708"/>
    <w:rsid w:val="001659E1"/>
    <w:rsid w:val="00166B87"/>
    <w:rsid w:val="00166BB6"/>
    <w:rsid w:val="0017077D"/>
    <w:rsid w:val="00171FB4"/>
    <w:rsid w:val="0017200A"/>
    <w:rsid w:val="001724D8"/>
    <w:rsid w:val="0017378D"/>
    <w:rsid w:val="00173E5D"/>
    <w:rsid w:val="0017415C"/>
    <w:rsid w:val="001745D2"/>
    <w:rsid w:val="00175B79"/>
    <w:rsid w:val="00176AB1"/>
    <w:rsid w:val="001802E0"/>
    <w:rsid w:val="001803AE"/>
    <w:rsid w:val="00182384"/>
    <w:rsid w:val="00182E2F"/>
    <w:rsid w:val="0018303C"/>
    <w:rsid w:val="0018368E"/>
    <w:rsid w:val="00183852"/>
    <w:rsid w:val="00183B5B"/>
    <w:rsid w:val="00183F5C"/>
    <w:rsid w:val="00184699"/>
    <w:rsid w:val="00184A1F"/>
    <w:rsid w:val="0018500C"/>
    <w:rsid w:val="00185DBD"/>
    <w:rsid w:val="001864F6"/>
    <w:rsid w:val="001865AD"/>
    <w:rsid w:val="001873F4"/>
    <w:rsid w:val="00187B94"/>
    <w:rsid w:val="00187F88"/>
    <w:rsid w:val="00190770"/>
    <w:rsid w:val="001912AA"/>
    <w:rsid w:val="00192782"/>
    <w:rsid w:val="00194B30"/>
    <w:rsid w:val="00195394"/>
    <w:rsid w:val="0019545D"/>
    <w:rsid w:val="00195BF8"/>
    <w:rsid w:val="00195F12"/>
    <w:rsid w:val="00196003"/>
    <w:rsid w:val="00196385"/>
    <w:rsid w:val="001A0173"/>
    <w:rsid w:val="001A0E21"/>
    <w:rsid w:val="001A1455"/>
    <w:rsid w:val="001A15E0"/>
    <w:rsid w:val="001A276C"/>
    <w:rsid w:val="001A3AAE"/>
    <w:rsid w:val="001A3AED"/>
    <w:rsid w:val="001A3C30"/>
    <w:rsid w:val="001A43B1"/>
    <w:rsid w:val="001A44A2"/>
    <w:rsid w:val="001A4C78"/>
    <w:rsid w:val="001A58E1"/>
    <w:rsid w:val="001A5952"/>
    <w:rsid w:val="001A5AD4"/>
    <w:rsid w:val="001A5F50"/>
    <w:rsid w:val="001A7C9B"/>
    <w:rsid w:val="001A7E8C"/>
    <w:rsid w:val="001B0B4A"/>
    <w:rsid w:val="001B3994"/>
    <w:rsid w:val="001B3A0C"/>
    <w:rsid w:val="001B48AC"/>
    <w:rsid w:val="001B4CA4"/>
    <w:rsid w:val="001B53FD"/>
    <w:rsid w:val="001B5BC1"/>
    <w:rsid w:val="001B5BDC"/>
    <w:rsid w:val="001B72A8"/>
    <w:rsid w:val="001C0A2C"/>
    <w:rsid w:val="001C2502"/>
    <w:rsid w:val="001C25C5"/>
    <w:rsid w:val="001C316D"/>
    <w:rsid w:val="001C3527"/>
    <w:rsid w:val="001C3BC3"/>
    <w:rsid w:val="001C4608"/>
    <w:rsid w:val="001C49D8"/>
    <w:rsid w:val="001C591F"/>
    <w:rsid w:val="001C650C"/>
    <w:rsid w:val="001C7B9F"/>
    <w:rsid w:val="001D1321"/>
    <w:rsid w:val="001D1B85"/>
    <w:rsid w:val="001D1CED"/>
    <w:rsid w:val="001D24C5"/>
    <w:rsid w:val="001D2973"/>
    <w:rsid w:val="001D2FBF"/>
    <w:rsid w:val="001D30D5"/>
    <w:rsid w:val="001D3988"/>
    <w:rsid w:val="001D3C69"/>
    <w:rsid w:val="001D3D7C"/>
    <w:rsid w:val="001D4458"/>
    <w:rsid w:val="001D457C"/>
    <w:rsid w:val="001D4FB2"/>
    <w:rsid w:val="001D5277"/>
    <w:rsid w:val="001D5403"/>
    <w:rsid w:val="001D5641"/>
    <w:rsid w:val="001D5A11"/>
    <w:rsid w:val="001D5A4E"/>
    <w:rsid w:val="001D5DFE"/>
    <w:rsid w:val="001D6B01"/>
    <w:rsid w:val="001D71C8"/>
    <w:rsid w:val="001D7AA2"/>
    <w:rsid w:val="001D7B4D"/>
    <w:rsid w:val="001D7C7D"/>
    <w:rsid w:val="001E0D9C"/>
    <w:rsid w:val="001E104C"/>
    <w:rsid w:val="001E1380"/>
    <w:rsid w:val="001E1C37"/>
    <w:rsid w:val="001E1CCF"/>
    <w:rsid w:val="001E1E58"/>
    <w:rsid w:val="001E20ED"/>
    <w:rsid w:val="001E2936"/>
    <w:rsid w:val="001E297B"/>
    <w:rsid w:val="001E2A27"/>
    <w:rsid w:val="001E2A28"/>
    <w:rsid w:val="001E2DF0"/>
    <w:rsid w:val="001E39DF"/>
    <w:rsid w:val="001E4787"/>
    <w:rsid w:val="001E4D99"/>
    <w:rsid w:val="001E6895"/>
    <w:rsid w:val="001E6C7F"/>
    <w:rsid w:val="001F0397"/>
    <w:rsid w:val="001F07AD"/>
    <w:rsid w:val="001F0AA0"/>
    <w:rsid w:val="001F0D18"/>
    <w:rsid w:val="001F0FB8"/>
    <w:rsid w:val="001F155E"/>
    <w:rsid w:val="001F24D5"/>
    <w:rsid w:val="001F32A4"/>
    <w:rsid w:val="001F388C"/>
    <w:rsid w:val="001F41D7"/>
    <w:rsid w:val="001F43CE"/>
    <w:rsid w:val="001F4E0E"/>
    <w:rsid w:val="001F53B2"/>
    <w:rsid w:val="001F6145"/>
    <w:rsid w:val="001F6C88"/>
    <w:rsid w:val="001F7918"/>
    <w:rsid w:val="001F7B6D"/>
    <w:rsid w:val="00200010"/>
    <w:rsid w:val="002000C6"/>
    <w:rsid w:val="00201406"/>
    <w:rsid w:val="002024B4"/>
    <w:rsid w:val="00202F7E"/>
    <w:rsid w:val="002031D4"/>
    <w:rsid w:val="00204771"/>
    <w:rsid w:val="00204947"/>
    <w:rsid w:val="00205AD2"/>
    <w:rsid w:val="00205E26"/>
    <w:rsid w:val="002066C7"/>
    <w:rsid w:val="00210604"/>
    <w:rsid w:val="00211D46"/>
    <w:rsid w:val="0021240B"/>
    <w:rsid w:val="00212626"/>
    <w:rsid w:val="00212AFC"/>
    <w:rsid w:val="00213202"/>
    <w:rsid w:val="00214D52"/>
    <w:rsid w:val="00215041"/>
    <w:rsid w:val="00216A39"/>
    <w:rsid w:val="002177BB"/>
    <w:rsid w:val="00217E21"/>
    <w:rsid w:val="0022225C"/>
    <w:rsid w:val="0022298A"/>
    <w:rsid w:val="002229C5"/>
    <w:rsid w:val="002229F3"/>
    <w:rsid w:val="002244B2"/>
    <w:rsid w:val="00224C32"/>
    <w:rsid w:val="0022605D"/>
    <w:rsid w:val="00226462"/>
    <w:rsid w:val="002270C0"/>
    <w:rsid w:val="00227C6D"/>
    <w:rsid w:val="0023079A"/>
    <w:rsid w:val="0023088D"/>
    <w:rsid w:val="00232A19"/>
    <w:rsid w:val="002338C3"/>
    <w:rsid w:val="00234950"/>
    <w:rsid w:val="00235089"/>
    <w:rsid w:val="00235488"/>
    <w:rsid w:val="00236266"/>
    <w:rsid w:val="00236F7E"/>
    <w:rsid w:val="00237BC8"/>
    <w:rsid w:val="00240D6E"/>
    <w:rsid w:val="00241242"/>
    <w:rsid w:val="002424C5"/>
    <w:rsid w:val="00242769"/>
    <w:rsid w:val="00242771"/>
    <w:rsid w:val="00242EB2"/>
    <w:rsid w:val="00242F9D"/>
    <w:rsid w:val="00242FA5"/>
    <w:rsid w:val="00243299"/>
    <w:rsid w:val="0024394F"/>
    <w:rsid w:val="0024411B"/>
    <w:rsid w:val="002448E2"/>
    <w:rsid w:val="00245227"/>
    <w:rsid w:val="0024588B"/>
    <w:rsid w:val="00245E46"/>
    <w:rsid w:val="00246479"/>
    <w:rsid w:val="00246A57"/>
    <w:rsid w:val="00247FC8"/>
    <w:rsid w:val="00251D0D"/>
    <w:rsid w:val="00251EDD"/>
    <w:rsid w:val="002523A3"/>
    <w:rsid w:val="00252464"/>
    <w:rsid w:val="00252865"/>
    <w:rsid w:val="00253D0E"/>
    <w:rsid w:val="00253D3E"/>
    <w:rsid w:val="002555A5"/>
    <w:rsid w:val="00255BC8"/>
    <w:rsid w:val="00257050"/>
    <w:rsid w:val="00257346"/>
    <w:rsid w:val="00260D4B"/>
    <w:rsid w:val="00261398"/>
    <w:rsid w:val="002613FB"/>
    <w:rsid w:val="00261525"/>
    <w:rsid w:val="002628C4"/>
    <w:rsid w:val="00263B01"/>
    <w:rsid w:val="00264258"/>
    <w:rsid w:val="00264B61"/>
    <w:rsid w:val="00265B4B"/>
    <w:rsid w:val="00266D61"/>
    <w:rsid w:val="00266F27"/>
    <w:rsid w:val="002671A7"/>
    <w:rsid w:val="002705AF"/>
    <w:rsid w:val="00270746"/>
    <w:rsid w:val="00271786"/>
    <w:rsid w:val="00271952"/>
    <w:rsid w:val="00271C6F"/>
    <w:rsid w:val="00271DA7"/>
    <w:rsid w:val="00271EBF"/>
    <w:rsid w:val="00272D8B"/>
    <w:rsid w:val="00273499"/>
    <w:rsid w:val="0027403E"/>
    <w:rsid w:val="002746D2"/>
    <w:rsid w:val="002805E5"/>
    <w:rsid w:val="00281306"/>
    <w:rsid w:val="0028182C"/>
    <w:rsid w:val="002825FB"/>
    <w:rsid w:val="00283C65"/>
    <w:rsid w:val="00283F0D"/>
    <w:rsid w:val="00285152"/>
    <w:rsid w:val="00285A3B"/>
    <w:rsid w:val="00286037"/>
    <w:rsid w:val="0028653E"/>
    <w:rsid w:val="00286DD8"/>
    <w:rsid w:val="00286EBA"/>
    <w:rsid w:val="00287C70"/>
    <w:rsid w:val="00290A34"/>
    <w:rsid w:val="002915D5"/>
    <w:rsid w:val="00291CA3"/>
    <w:rsid w:val="002922C2"/>
    <w:rsid w:val="00292E67"/>
    <w:rsid w:val="002934F7"/>
    <w:rsid w:val="00294603"/>
    <w:rsid w:val="0029491A"/>
    <w:rsid w:val="00297AF7"/>
    <w:rsid w:val="00297B2F"/>
    <w:rsid w:val="002A01C9"/>
    <w:rsid w:val="002A03A5"/>
    <w:rsid w:val="002A0540"/>
    <w:rsid w:val="002A0D5D"/>
    <w:rsid w:val="002A2472"/>
    <w:rsid w:val="002A3A45"/>
    <w:rsid w:val="002A4B4B"/>
    <w:rsid w:val="002A53F8"/>
    <w:rsid w:val="002A698C"/>
    <w:rsid w:val="002A6A19"/>
    <w:rsid w:val="002A6CD6"/>
    <w:rsid w:val="002A72BB"/>
    <w:rsid w:val="002A7E76"/>
    <w:rsid w:val="002B0354"/>
    <w:rsid w:val="002B061B"/>
    <w:rsid w:val="002B0A6C"/>
    <w:rsid w:val="002B0A86"/>
    <w:rsid w:val="002B2C73"/>
    <w:rsid w:val="002B3495"/>
    <w:rsid w:val="002B4102"/>
    <w:rsid w:val="002B6765"/>
    <w:rsid w:val="002B6DC0"/>
    <w:rsid w:val="002B74AE"/>
    <w:rsid w:val="002C0DEA"/>
    <w:rsid w:val="002C14C3"/>
    <w:rsid w:val="002C1CB4"/>
    <w:rsid w:val="002C1DA8"/>
    <w:rsid w:val="002C1ECC"/>
    <w:rsid w:val="002C2D8F"/>
    <w:rsid w:val="002C2FE2"/>
    <w:rsid w:val="002C55C0"/>
    <w:rsid w:val="002C5AB7"/>
    <w:rsid w:val="002C62A5"/>
    <w:rsid w:val="002C638C"/>
    <w:rsid w:val="002C64F7"/>
    <w:rsid w:val="002C70B6"/>
    <w:rsid w:val="002C71FA"/>
    <w:rsid w:val="002D4659"/>
    <w:rsid w:val="002D4718"/>
    <w:rsid w:val="002D4A8E"/>
    <w:rsid w:val="002D51C5"/>
    <w:rsid w:val="002D5DE8"/>
    <w:rsid w:val="002D643A"/>
    <w:rsid w:val="002D67D9"/>
    <w:rsid w:val="002D74A9"/>
    <w:rsid w:val="002D7676"/>
    <w:rsid w:val="002E090F"/>
    <w:rsid w:val="002E2AB6"/>
    <w:rsid w:val="002E357E"/>
    <w:rsid w:val="002E372C"/>
    <w:rsid w:val="002E3A8C"/>
    <w:rsid w:val="002E4F71"/>
    <w:rsid w:val="002E5336"/>
    <w:rsid w:val="002E599E"/>
    <w:rsid w:val="002F19A5"/>
    <w:rsid w:val="002F20F2"/>
    <w:rsid w:val="002F3E3A"/>
    <w:rsid w:val="002F3EEE"/>
    <w:rsid w:val="002F4792"/>
    <w:rsid w:val="002F5394"/>
    <w:rsid w:val="002F671E"/>
    <w:rsid w:val="002F6A42"/>
    <w:rsid w:val="002F70C7"/>
    <w:rsid w:val="003012BF"/>
    <w:rsid w:val="00302CCD"/>
    <w:rsid w:val="00303FA2"/>
    <w:rsid w:val="00304834"/>
    <w:rsid w:val="0030536D"/>
    <w:rsid w:val="003055B8"/>
    <w:rsid w:val="00307275"/>
    <w:rsid w:val="003074F2"/>
    <w:rsid w:val="00307723"/>
    <w:rsid w:val="00307D27"/>
    <w:rsid w:val="003103F7"/>
    <w:rsid w:val="00310521"/>
    <w:rsid w:val="003128BA"/>
    <w:rsid w:val="00312CA7"/>
    <w:rsid w:val="003133CD"/>
    <w:rsid w:val="003169EF"/>
    <w:rsid w:val="0031716D"/>
    <w:rsid w:val="00317938"/>
    <w:rsid w:val="00317D5D"/>
    <w:rsid w:val="003218CA"/>
    <w:rsid w:val="0032298B"/>
    <w:rsid w:val="00322ACC"/>
    <w:rsid w:val="00322DA9"/>
    <w:rsid w:val="003242E0"/>
    <w:rsid w:val="00324DBC"/>
    <w:rsid w:val="0032500F"/>
    <w:rsid w:val="00325A79"/>
    <w:rsid w:val="00325CF9"/>
    <w:rsid w:val="00326C05"/>
    <w:rsid w:val="00331E87"/>
    <w:rsid w:val="00332431"/>
    <w:rsid w:val="003330C1"/>
    <w:rsid w:val="00333594"/>
    <w:rsid w:val="00333F25"/>
    <w:rsid w:val="003340A0"/>
    <w:rsid w:val="003342D8"/>
    <w:rsid w:val="00334AE9"/>
    <w:rsid w:val="00334D88"/>
    <w:rsid w:val="00335C94"/>
    <w:rsid w:val="00336109"/>
    <w:rsid w:val="003379C4"/>
    <w:rsid w:val="00340C69"/>
    <w:rsid w:val="00341162"/>
    <w:rsid w:val="00341272"/>
    <w:rsid w:val="00341411"/>
    <w:rsid w:val="00342380"/>
    <w:rsid w:val="00342F81"/>
    <w:rsid w:val="00343D35"/>
    <w:rsid w:val="00344614"/>
    <w:rsid w:val="003446C4"/>
    <w:rsid w:val="00345F4C"/>
    <w:rsid w:val="003467F0"/>
    <w:rsid w:val="003476DE"/>
    <w:rsid w:val="00347AC4"/>
    <w:rsid w:val="00352134"/>
    <w:rsid w:val="003528A5"/>
    <w:rsid w:val="00352AFA"/>
    <w:rsid w:val="003537DD"/>
    <w:rsid w:val="00353C33"/>
    <w:rsid w:val="00353DE7"/>
    <w:rsid w:val="00354DAD"/>
    <w:rsid w:val="00355DC2"/>
    <w:rsid w:val="003605F7"/>
    <w:rsid w:val="00361051"/>
    <w:rsid w:val="0036157A"/>
    <w:rsid w:val="0036198E"/>
    <w:rsid w:val="00362A21"/>
    <w:rsid w:val="003637B0"/>
    <w:rsid w:val="003639F4"/>
    <w:rsid w:val="00363AB4"/>
    <w:rsid w:val="0036425D"/>
    <w:rsid w:val="00364A9E"/>
    <w:rsid w:val="00365339"/>
    <w:rsid w:val="003653C1"/>
    <w:rsid w:val="00366482"/>
    <w:rsid w:val="00366AE3"/>
    <w:rsid w:val="003715F2"/>
    <w:rsid w:val="00372AAF"/>
    <w:rsid w:val="00374A3E"/>
    <w:rsid w:val="00376053"/>
    <w:rsid w:val="003764B7"/>
    <w:rsid w:val="003778D7"/>
    <w:rsid w:val="00377A32"/>
    <w:rsid w:val="00380058"/>
    <w:rsid w:val="003800E6"/>
    <w:rsid w:val="00381141"/>
    <w:rsid w:val="0038124B"/>
    <w:rsid w:val="003813D2"/>
    <w:rsid w:val="0038326E"/>
    <w:rsid w:val="00383422"/>
    <w:rsid w:val="003847B4"/>
    <w:rsid w:val="00384A3D"/>
    <w:rsid w:val="003867EF"/>
    <w:rsid w:val="00386D7E"/>
    <w:rsid w:val="00387372"/>
    <w:rsid w:val="003901E5"/>
    <w:rsid w:val="00391424"/>
    <w:rsid w:val="00391700"/>
    <w:rsid w:val="00392E0F"/>
    <w:rsid w:val="0039300D"/>
    <w:rsid w:val="00393B2D"/>
    <w:rsid w:val="00394AB1"/>
    <w:rsid w:val="00395D48"/>
    <w:rsid w:val="00396258"/>
    <w:rsid w:val="00396FE6"/>
    <w:rsid w:val="003A0631"/>
    <w:rsid w:val="003A2EC1"/>
    <w:rsid w:val="003A337D"/>
    <w:rsid w:val="003A3C78"/>
    <w:rsid w:val="003A3DE2"/>
    <w:rsid w:val="003A43DD"/>
    <w:rsid w:val="003A4B23"/>
    <w:rsid w:val="003A4BCC"/>
    <w:rsid w:val="003A61F5"/>
    <w:rsid w:val="003A6617"/>
    <w:rsid w:val="003A684F"/>
    <w:rsid w:val="003A6BB1"/>
    <w:rsid w:val="003A7A86"/>
    <w:rsid w:val="003B0B06"/>
    <w:rsid w:val="003B1F95"/>
    <w:rsid w:val="003B216B"/>
    <w:rsid w:val="003B24B6"/>
    <w:rsid w:val="003B307D"/>
    <w:rsid w:val="003B4737"/>
    <w:rsid w:val="003B6153"/>
    <w:rsid w:val="003B6391"/>
    <w:rsid w:val="003B6FBD"/>
    <w:rsid w:val="003B7DAB"/>
    <w:rsid w:val="003C2193"/>
    <w:rsid w:val="003C2783"/>
    <w:rsid w:val="003C2F38"/>
    <w:rsid w:val="003C3175"/>
    <w:rsid w:val="003C3D87"/>
    <w:rsid w:val="003C510F"/>
    <w:rsid w:val="003C5815"/>
    <w:rsid w:val="003C5941"/>
    <w:rsid w:val="003C5B10"/>
    <w:rsid w:val="003C6157"/>
    <w:rsid w:val="003C6E98"/>
    <w:rsid w:val="003D0CD2"/>
    <w:rsid w:val="003D1735"/>
    <w:rsid w:val="003D2800"/>
    <w:rsid w:val="003D335C"/>
    <w:rsid w:val="003D3918"/>
    <w:rsid w:val="003D48AC"/>
    <w:rsid w:val="003D60D2"/>
    <w:rsid w:val="003D7018"/>
    <w:rsid w:val="003D7DDA"/>
    <w:rsid w:val="003E06C4"/>
    <w:rsid w:val="003E0A38"/>
    <w:rsid w:val="003E1A0B"/>
    <w:rsid w:val="003E2174"/>
    <w:rsid w:val="003E273C"/>
    <w:rsid w:val="003E2DED"/>
    <w:rsid w:val="003E2EB4"/>
    <w:rsid w:val="003E3004"/>
    <w:rsid w:val="003E3173"/>
    <w:rsid w:val="003E343E"/>
    <w:rsid w:val="003E36B5"/>
    <w:rsid w:val="003E4FE6"/>
    <w:rsid w:val="003E5306"/>
    <w:rsid w:val="003E53E0"/>
    <w:rsid w:val="003E652C"/>
    <w:rsid w:val="003E676C"/>
    <w:rsid w:val="003E681F"/>
    <w:rsid w:val="003E72F9"/>
    <w:rsid w:val="003E7BA3"/>
    <w:rsid w:val="003F0764"/>
    <w:rsid w:val="003F0B35"/>
    <w:rsid w:val="003F1CDC"/>
    <w:rsid w:val="003F22FC"/>
    <w:rsid w:val="003F3F32"/>
    <w:rsid w:val="003F4416"/>
    <w:rsid w:val="003F44C6"/>
    <w:rsid w:val="003F44E0"/>
    <w:rsid w:val="003F47E7"/>
    <w:rsid w:val="003F50A8"/>
    <w:rsid w:val="003F6D22"/>
    <w:rsid w:val="003F7F2C"/>
    <w:rsid w:val="00401379"/>
    <w:rsid w:val="00401E26"/>
    <w:rsid w:val="00401FE4"/>
    <w:rsid w:val="00402433"/>
    <w:rsid w:val="0040262B"/>
    <w:rsid w:val="00402900"/>
    <w:rsid w:val="0040335A"/>
    <w:rsid w:val="004035C3"/>
    <w:rsid w:val="00404376"/>
    <w:rsid w:val="004048D8"/>
    <w:rsid w:val="00404AE0"/>
    <w:rsid w:val="004063B5"/>
    <w:rsid w:val="00406ADF"/>
    <w:rsid w:val="0040733A"/>
    <w:rsid w:val="00407E39"/>
    <w:rsid w:val="004101A7"/>
    <w:rsid w:val="004108F2"/>
    <w:rsid w:val="0041130A"/>
    <w:rsid w:val="00411F99"/>
    <w:rsid w:val="00412DE8"/>
    <w:rsid w:val="00412E7F"/>
    <w:rsid w:val="0041451D"/>
    <w:rsid w:val="0041458D"/>
    <w:rsid w:val="004153FB"/>
    <w:rsid w:val="00416B36"/>
    <w:rsid w:val="004213E0"/>
    <w:rsid w:val="00421883"/>
    <w:rsid w:val="00421978"/>
    <w:rsid w:val="00421C21"/>
    <w:rsid w:val="00422B77"/>
    <w:rsid w:val="00422F97"/>
    <w:rsid w:val="00423023"/>
    <w:rsid w:val="00423CDC"/>
    <w:rsid w:val="00425673"/>
    <w:rsid w:val="00425A9A"/>
    <w:rsid w:val="0042637C"/>
    <w:rsid w:val="004277EB"/>
    <w:rsid w:val="0043085B"/>
    <w:rsid w:val="0043225E"/>
    <w:rsid w:val="00432943"/>
    <w:rsid w:val="00432DB9"/>
    <w:rsid w:val="00432EB4"/>
    <w:rsid w:val="00434E25"/>
    <w:rsid w:val="00434F9C"/>
    <w:rsid w:val="004360FA"/>
    <w:rsid w:val="004374D2"/>
    <w:rsid w:val="00440743"/>
    <w:rsid w:val="00440C01"/>
    <w:rsid w:val="0044185B"/>
    <w:rsid w:val="00442090"/>
    <w:rsid w:val="00442264"/>
    <w:rsid w:val="00444E2B"/>
    <w:rsid w:val="004475B5"/>
    <w:rsid w:val="00447ED2"/>
    <w:rsid w:val="00450281"/>
    <w:rsid w:val="00450F13"/>
    <w:rsid w:val="00452842"/>
    <w:rsid w:val="00452862"/>
    <w:rsid w:val="00452B76"/>
    <w:rsid w:val="004530BB"/>
    <w:rsid w:val="0045361A"/>
    <w:rsid w:val="00453DBF"/>
    <w:rsid w:val="00453E39"/>
    <w:rsid w:val="00453E4B"/>
    <w:rsid w:val="00454C98"/>
    <w:rsid w:val="00454D43"/>
    <w:rsid w:val="004550BB"/>
    <w:rsid w:val="004571C5"/>
    <w:rsid w:val="0045751E"/>
    <w:rsid w:val="004579D2"/>
    <w:rsid w:val="004608A3"/>
    <w:rsid w:val="00461A4D"/>
    <w:rsid w:val="00461BD6"/>
    <w:rsid w:val="00461E86"/>
    <w:rsid w:val="0046213A"/>
    <w:rsid w:val="00462769"/>
    <w:rsid w:val="00462B2E"/>
    <w:rsid w:val="00462F5B"/>
    <w:rsid w:val="00463747"/>
    <w:rsid w:val="00464CB9"/>
    <w:rsid w:val="0046593F"/>
    <w:rsid w:val="00465C8B"/>
    <w:rsid w:val="004677FB"/>
    <w:rsid w:val="00467AAE"/>
    <w:rsid w:val="00470485"/>
    <w:rsid w:val="0047081A"/>
    <w:rsid w:val="00470FA6"/>
    <w:rsid w:val="004710EC"/>
    <w:rsid w:val="004717EE"/>
    <w:rsid w:val="00471E7A"/>
    <w:rsid w:val="004724B1"/>
    <w:rsid w:val="00472EE5"/>
    <w:rsid w:val="0047434E"/>
    <w:rsid w:val="0047535B"/>
    <w:rsid w:val="004755AA"/>
    <w:rsid w:val="004758D2"/>
    <w:rsid w:val="004759CC"/>
    <w:rsid w:val="00475B3F"/>
    <w:rsid w:val="00475D2D"/>
    <w:rsid w:val="00476197"/>
    <w:rsid w:val="00476453"/>
    <w:rsid w:val="004767DA"/>
    <w:rsid w:val="00476C5A"/>
    <w:rsid w:val="00476CF1"/>
    <w:rsid w:val="004770A1"/>
    <w:rsid w:val="00477219"/>
    <w:rsid w:val="00481236"/>
    <w:rsid w:val="004816A8"/>
    <w:rsid w:val="00481F98"/>
    <w:rsid w:val="00482E56"/>
    <w:rsid w:val="00483761"/>
    <w:rsid w:val="00483814"/>
    <w:rsid w:val="00484035"/>
    <w:rsid w:val="0048418D"/>
    <w:rsid w:val="00484A51"/>
    <w:rsid w:val="004852FC"/>
    <w:rsid w:val="00485B6D"/>
    <w:rsid w:val="00486A7A"/>
    <w:rsid w:val="00487801"/>
    <w:rsid w:val="00487EB1"/>
    <w:rsid w:val="004902B8"/>
    <w:rsid w:val="004905FA"/>
    <w:rsid w:val="00491A2F"/>
    <w:rsid w:val="0049243C"/>
    <w:rsid w:val="00492533"/>
    <w:rsid w:val="00493149"/>
    <w:rsid w:val="004932B5"/>
    <w:rsid w:val="00493AD7"/>
    <w:rsid w:val="00493F20"/>
    <w:rsid w:val="00495B6D"/>
    <w:rsid w:val="00495C9B"/>
    <w:rsid w:val="004964E3"/>
    <w:rsid w:val="00496D04"/>
    <w:rsid w:val="00496D86"/>
    <w:rsid w:val="004977F6"/>
    <w:rsid w:val="00497B04"/>
    <w:rsid w:val="00497E82"/>
    <w:rsid w:val="004A065A"/>
    <w:rsid w:val="004A14B5"/>
    <w:rsid w:val="004A27B1"/>
    <w:rsid w:val="004A2974"/>
    <w:rsid w:val="004A2AAC"/>
    <w:rsid w:val="004A2CA2"/>
    <w:rsid w:val="004A2E73"/>
    <w:rsid w:val="004A3358"/>
    <w:rsid w:val="004A392B"/>
    <w:rsid w:val="004A4429"/>
    <w:rsid w:val="004A4EA4"/>
    <w:rsid w:val="004A50F9"/>
    <w:rsid w:val="004A5C6D"/>
    <w:rsid w:val="004A67A0"/>
    <w:rsid w:val="004A6BAA"/>
    <w:rsid w:val="004A71C1"/>
    <w:rsid w:val="004A76CF"/>
    <w:rsid w:val="004B17E6"/>
    <w:rsid w:val="004B192B"/>
    <w:rsid w:val="004B25CE"/>
    <w:rsid w:val="004B30B0"/>
    <w:rsid w:val="004B4E76"/>
    <w:rsid w:val="004B4EEC"/>
    <w:rsid w:val="004B5415"/>
    <w:rsid w:val="004B5F64"/>
    <w:rsid w:val="004B673D"/>
    <w:rsid w:val="004B763A"/>
    <w:rsid w:val="004B7E8A"/>
    <w:rsid w:val="004C0188"/>
    <w:rsid w:val="004C031C"/>
    <w:rsid w:val="004C05DA"/>
    <w:rsid w:val="004C0B78"/>
    <w:rsid w:val="004C0F76"/>
    <w:rsid w:val="004C0F92"/>
    <w:rsid w:val="004C17ED"/>
    <w:rsid w:val="004C1BE1"/>
    <w:rsid w:val="004C1F68"/>
    <w:rsid w:val="004C2569"/>
    <w:rsid w:val="004C2832"/>
    <w:rsid w:val="004C2F0D"/>
    <w:rsid w:val="004C3371"/>
    <w:rsid w:val="004C38EF"/>
    <w:rsid w:val="004C5630"/>
    <w:rsid w:val="004C5787"/>
    <w:rsid w:val="004C60FA"/>
    <w:rsid w:val="004C6F96"/>
    <w:rsid w:val="004C7283"/>
    <w:rsid w:val="004C7737"/>
    <w:rsid w:val="004C7D17"/>
    <w:rsid w:val="004D08D1"/>
    <w:rsid w:val="004D113E"/>
    <w:rsid w:val="004D1425"/>
    <w:rsid w:val="004D2AC0"/>
    <w:rsid w:val="004D37E4"/>
    <w:rsid w:val="004D425C"/>
    <w:rsid w:val="004D5490"/>
    <w:rsid w:val="004D70FC"/>
    <w:rsid w:val="004E01B7"/>
    <w:rsid w:val="004E1E76"/>
    <w:rsid w:val="004E22E3"/>
    <w:rsid w:val="004E3BFA"/>
    <w:rsid w:val="004E4AB1"/>
    <w:rsid w:val="004E55BC"/>
    <w:rsid w:val="004E6068"/>
    <w:rsid w:val="004F058A"/>
    <w:rsid w:val="004F0661"/>
    <w:rsid w:val="004F08AE"/>
    <w:rsid w:val="004F091C"/>
    <w:rsid w:val="004F0958"/>
    <w:rsid w:val="004F0D40"/>
    <w:rsid w:val="004F0DDE"/>
    <w:rsid w:val="004F1644"/>
    <w:rsid w:val="004F166F"/>
    <w:rsid w:val="004F23CF"/>
    <w:rsid w:val="004F27E5"/>
    <w:rsid w:val="004F28F0"/>
    <w:rsid w:val="004F2B4A"/>
    <w:rsid w:val="004F2E53"/>
    <w:rsid w:val="004F3388"/>
    <w:rsid w:val="004F5123"/>
    <w:rsid w:val="004F5596"/>
    <w:rsid w:val="004F6540"/>
    <w:rsid w:val="004F7A70"/>
    <w:rsid w:val="005016EE"/>
    <w:rsid w:val="005027C1"/>
    <w:rsid w:val="00502B25"/>
    <w:rsid w:val="00503079"/>
    <w:rsid w:val="00504C20"/>
    <w:rsid w:val="00504CD1"/>
    <w:rsid w:val="00505023"/>
    <w:rsid w:val="00506354"/>
    <w:rsid w:val="00506A0E"/>
    <w:rsid w:val="0051231A"/>
    <w:rsid w:val="00512899"/>
    <w:rsid w:val="0051557C"/>
    <w:rsid w:val="005162FE"/>
    <w:rsid w:val="00516A1B"/>
    <w:rsid w:val="00517367"/>
    <w:rsid w:val="00517C89"/>
    <w:rsid w:val="0052058E"/>
    <w:rsid w:val="005208EC"/>
    <w:rsid w:val="00520E2A"/>
    <w:rsid w:val="0052248C"/>
    <w:rsid w:val="00523E46"/>
    <w:rsid w:val="0052483F"/>
    <w:rsid w:val="00525692"/>
    <w:rsid w:val="00527795"/>
    <w:rsid w:val="005302B9"/>
    <w:rsid w:val="00530744"/>
    <w:rsid w:val="00530B98"/>
    <w:rsid w:val="005328E7"/>
    <w:rsid w:val="00532E47"/>
    <w:rsid w:val="0053478B"/>
    <w:rsid w:val="00534C41"/>
    <w:rsid w:val="00534CED"/>
    <w:rsid w:val="00534F5A"/>
    <w:rsid w:val="005350DC"/>
    <w:rsid w:val="00535964"/>
    <w:rsid w:val="00535BBC"/>
    <w:rsid w:val="00541597"/>
    <w:rsid w:val="005425C3"/>
    <w:rsid w:val="00543F36"/>
    <w:rsid w:val="005444F5"/>
    <w:rsid w:val="00544BE0"/>
    <w:rsid w:val="00544C59"/>
    <w:rsid w:val="00544D9F"/>
    <w:rsid w:val="00544EF5"/>
    <w:rsid w:val="0054605D"/>
    <w:rsid w:val="00546445"/>
    <w:rsid w:val="005467B7"/>
    <w:rsid w:val="00547470"/>
    <w:rsid w:val="00547716"/>
    <w:rsid w:val="005505A7"/>
    <w:rsid w:val="0055224E"/>
    <w:rsid w:val="00552A89"/>
    <w:rsid w:val="00554C4A"/>
    <w:rsid w:val="00554D8C"/>
    <w:rsid w:val="0055509A"/>
    <w:rsid w:val="00555AD9"/>
    <w:rsid w:val="00555D96"/>
    <w:rsid w:val="00555F47"/>
    <w:rsid w:val="00556178"/>
    <w:rsid w:val="00556272"/>
    <w:rsid w:val="00557243"/>
    <w:rsid w:val="0055737E"/>
    <w:rsid w:val="005573A6"/>
    <w:rsid w:val="00560821"/>
    <w:rsid w:val="005609B8"/>
    <w:rsid w:val="00560A72"/>
    <w:rsid w:val="00560D64"/>
    <w:rsid w:val="00561063"/>
    <w:rsid w:val="00561E88"/>
    <w:rsid w:val="00562381"/>
    <w:rsid w:val="00562886"/>
    <w:rsid w:val="00565C56"/>
    <w:rsid w:val="00565E3B"/>
    <w:rsid w:val="00565FF8"/>
    <w:rsid w:val="00566453"/>
    <w:rsid w:val="00566FAA"/>
    <w:rsid w:val="00567394"/>
    <w:rsid w:val="005675B5"/>
    <w:rsid w:val="00570E62"/>
    <w:rsid w:val="00571452"/>
    <w:rsid w:val="005717EE"/>
    <w:rsid w:val="00575606"/>
    <w:rsid w:val="005756AF"/>
    <w:rsid w:val="0057666E"/>
    <w:rsid w:val="00576992"/>
    <w:rsid w:val="00576BD3"/>
    <w:rsid w:val="005773AA"/>
    <w:rsid w:val="0057765A"/>
    <w:rsid w:val="00577791"/>
    <w:rsid w:val="005807BF"/>
    <w:rsid w:val="005808F9"/>
    <w:rsid w:val="0058139E"/>
    <w:rsid w:val="005814D3"/>
    <w:rsid w:val="005816D3"/>
    <w:rsid w:val="00581B23"/>
    <w:rsid w:val="00581E2D"/>
    <w:rsid w:val="0058233D"/>
    <w:rsid w:val="0058237B"/>
    <w:rsid w:val="00583217"/>
    <w:rsid w:val="00584273"/>
    <w:rsid w:val="005846FD"/>
    <w:rsid w:val="00584E48"/>
    <w:rsid w:val="005859BF"/>
    <w:rsid w:val="0058787E"/>
    <w:rsid w:val="005907FB"/>
    <w:rsid w:val="00591068"/>
    <w:rsid w:val="005911CF"/>
    <w:rsid w:val="00592CF2"/>
    <w:rsid w:val="005933B0"/>
    <w:rsid w:val="00593899"/>
    <w:rsid w:val="00593C62"/>
    <w:rsid w:val="0059439A"/>
    <w:rsid w:val="0059720E"/>
    <w:rsid w:val="00597CD9"/>
    <w:rsid w:val="005A198C"/>
    <w:rsid w:val="005A1C31"/>
    <w:rsid w:val="005A206F"/>
    <w:rsid w:val="005A26B4"/>
    <w:rsid w:val="005A3A43"/>
    <w:rsid w:val="005A3AF2"/>
    <w:rsid w:val="005A3C32"/>
    <w:rsid w:val="005A534F"/>
    <w:rsid w:val="005A5D56"/>
    <w:rsid w:val="005B0577"/>
    <w:rsid w:val="005B0E50"/>
    <w:rsid w:val="005B1734"/>
    <w:rsid w:val="005B194F"/>
    <w:rsid w:val="005B1B48"/>
    <w:rsid w:val="005B2297"/>
    <w:rsid w:val="005B2A3E"/>
    <w:rsid w:val="005B2E6C"/>
    <w:rsid w:val="005B3980"/>
    <w:rsid w:val="005B3C70"/>
    <w:rsid w:val="005B4034"/>
    <w:rsid w:val="005B4A02"/>
    <w:rsid w:val="005B4D94"/>
    <w:rsid w:val="005B51EC"/>
    <w:rsid w:val="005B56C3"/>
    <w:rsid w:val="005B58D2"/>
    <w:rsid w:val="005B5D01"/>
    <w:rsid w:val="005B6524"/>
    <w:rsid w:val="005B6823"/>
    <w:rsid w:val="005B7040"/>
    <w:rsid w:val="005B7893"/>
    <w:rsid w:val="005C0612"/>
    <w:rsid w:val="005C0A4D"/>
    <w:rsid w:val="005C19D0"/>
    <w:rsid w:val="005C1B21"/>
    <w:rsid w:val="005C24ED"/>
    <w:rsid w:val="005C2801"/>
    <w:rsid w:val="005C4127"/>
    <w:rsid w:val="005C4A25"/>
    <w:rsid w:val="005C4B61"/>
    <w:rsid w:val="005C4DF5"/>
    <w:rsid w:val="005C525C"/>
    <w:rsid w:val="005C5CCB"/>
    <w:rsid w:val="005C6484"/>
    <w:rsid w:val="005C66AD"/>
    <w:rsid w:val="005C6951"/>
    <w:rsid w:val="005C7310"/>
    <w:rsid w:val="005C75B2"/>
    <w:rsid w:val="005C7F07"/>
    <w:rsid w:val="005D098F"/>
    <w:rsid w:val="005D0ADB"/>
    <w:rsid w:val="005D0B15"/>
    <w:rsid w:val="005D1A6F"/>
    <w:rsid w:val="005D23F3"/>
    <w:rsid w:val="005D2C6C"/>
    <w:rsid w:val="005D315A"/>
    <w:rsid w:val="005D32C5"/>
    <w:rsid w:val="005D36E8"/>
    <w:rsid w:val="005D383D"/>
    <w:rsid w:val="005D4237"/>
    <w:rsid w:val="005D4871"/>
    <w:rsid w:val="005D53B3"/>
    <w:rsid w:val="005D71E3"/>
    <w:rsid w:val="005E14FF"/>
    <w:rsid w:val="005E1C25"/>
    <w:rsid w:val="005E278B"/>
    <w:rsid w:val="005E2AC6"/>
    <w:rsid w:val="005E2D2C"/>
    <w:rsid w:val="005E2E51"/>
    <w:rsid w:val="005E343A"/>
    <w:rsid w:val="005E37F5"/>
    <w:rsid w:val="005E40CC"/>
    <w:rsid w:val="005E41B7"/>
    <w:rsid w:val="005E4F5B"/>
    <w:rsid w:val="005E5D61"/>
    <w:rsid w:val="005E6DC5"/>
    <w:rsid w:val="005E730D"/>
    <w:rsid w:val="005E7F76"/>
    <w:rsid w:val="005F0FF6"/>
    <w:rsid w:val="005F1850"/>
    <w:rsid w:val="005F1888"/>
    <w:rsid w:val="005F2C83"/>
    <w:rsid w:val="005F3807"/>
    <w:rsid w:val="005F4973"/>
    <w:rsid w:val="005F4AB2"/>
    <w:rsid w:val="005F535D"/>
    <w:rsid w:val="005F56C4"/>
    <w:rsid w:val="005F5FBB"/>
    <w:rsid w:val="00600178"/>
    <w:rsid w:val="00600D2D"/>
    <w:rsid w:val="00601037"/>
    <w:rsid w:val="006011E6"/>
    <w:rsid w:val="00601DD5"/>
    <w:rsid w:val="006028CF"/>
    <w:rsid w:val="00602A22"/>
    <w:rsid w:val="00604E2C"/>
    <w:rsid w:val="00605960"/>
    <w:rsid w:val="00605D1D"/>
    <w:rsid w:val="006060B0"/>
    <w:rsid w:val="00606892"/>
    <w:rsid w:val="00607776"/>
    <w:rsid w:val="00607869"/>
    <w:rsid w:val="0061071C"/>
    <w:rsid w:val="006120B9"/>
    <w:rsid w:val="00613835"/>
    <w:rsid w:val="00614C04"/>
    <w:rsid w:val="00615430"/>
    <w:rsid w:val="00615604"/>
    <w:rsid w:val="00615D40"/>
    <w:rsid w:val="006165C3"/>
    <w:rsid w:val="00617017"/>
    <w:rsid w:val="0061759D"/>
    <w:rsid w:val="00620F01"/>
    <w:rsid w:val="00621314"/>
    <w:rsid w:val="0062154A"/>
    <w:rsid w:val="006218BA"/>
    <w:rsid w:val="0062250D"/>
    <w:rsid w:val="0062264B"/>
    <w:rsid w:val="00623821"/>
    <w:rsid w:val="00624563"/>
    <w:rsid w:val="006246A6"/>
    <w:rsid w:val="00625ADF"/>
    <w:rsid w:val="00625E11"/>
    <w:rsid w:val="006265F3"/>
    <w:rsid w:val="00626749"/>
    <w:rsid w:val="00626DB9"/>
    <w:rsid w:val="00627E73"/>
    <w:rsid w:val="006314C3"/>
    <w:rsid w:val="00631BB3"/>
    <w:rsid w:val="006323D3"/>
    <w:rsid w:val="0063268B"/>
    <w:rsid w:val="0063270C"/>
    <w:rsid w:val="00632C23"/>
    <w:rsid w:val="00633094"/>
    <w:rsid w:val="00633352"/>
    <w:rsid w:val="0063375D"/>
    <w:rsid w:val="00633FC2"/>
    <w:rsid w:val="006356D3"/>
    <w:rsid w:val="006356F6"/>
    <w:rsid w:val="00635703"/>
    <w:rsid w:val="00635EFD"/>
    <w:rsid w:val="00635FA2"/>
    <w:rsid w:val="00635FBB"/>
    <w:rsid w:val="0063617F"/>
    <w:rsid w:val="00636258"/>
    <w:rsid w:val="0063675F"/>
    <w:rsid w:val="00637705"/>
    <w:rsid w:val="00637C18"/>
    <w:rsid w:val="00637E15"/>
    <w:rsid w:val="00641C26"/>
    <w:rsid w:val="00641E5B"/>
    <w:rsid w:val="00642519"/>
    <w:rsid w:val="006427E8"/>
    <w:rsid w:val="00642924"/>
    <w:rsid w:val="006438DE"/>
    <w:rsid w:val="006450D1"/>
    <w:rsid w:val="0064573D"/>
    <w:rsid w:val="00645C32"/>
    <w:rsid w:val="00645D75"/>
    <w:rsid w:val="006461A2"/>
    <w:rsid w:val="006461FB"/>
    <w:rsid w:val="00646262"/>
    <w:rsid w:val="00646526"/>
    <w:rsid w:val="00646CD5"/>
    <w:rsid w:val="00646D43"/>
    <w:rsid w:val="00647852"/>
    <w:rsid w:val="006479DF"/>
    <w:rsid w:val="00650409"/>
    <w:rsid w:val="00650DFC"/>
    <w:rsid w:val="006528C1"/>
    <w:rsid w:val="00652E99"/>
    <w:rsid w:val="00652FD4"/>
    <w:rsid w:val="00654047"/>
    <w:rsid w:val="00654B71"/>
    <w:rsid w:val="00654C76"/>
    <w:rsid w:val="00654E4D"/>
    <w:rsid w:val="00654F2B"/>
    <w:rsid w:val="0065515C"/>
    <w:rsid w:val="0065529F"/>
    <w:rsid w:val="0065531E"/>
    <w:rsid w:val="0065597F"/>
    <w:rsid w:val="006559CB"/>
    <w:rsid w:val="00655B40"/>
    <w:rsid w:val="00656647"/>
    <w:rsid w:val="006576B0"/>
    <w:rsid w:val="006577F2"/>
    <w:rsid w:val="0066009C"/>
    <w:rsid w:val="0066184A"/>
    <w:rsid w:val="006621F0"/>
    <w:rsid w:val="006634B8"/>
    <w:rsid w:val="00663725"/>
    <w:rsid w:val="00663E78"/>
    <w:rsid w:val="00665BB1"/>
    <w:rsid w:val="006662B1"/>
    <w:rsid w:val="00666851"/>
    <w:rsid w:val="00667D75"/>
    <w:rsid w:val="0067171C"/>
    <w:rsid w:val="00671916"/>
    <w:rsid w:val="006719C3"/>
    <w:rsid w:val="00673F1E"/>
    <w:rsid w:val="00673F47"/>
    <w:rsid w:val="00674300"/>
    <w:rsid w:val="006747FE"/>
    <w:rsid w:val="00674D52"/>
    <w:rsid w:val="00674FF1"/>
    <w:rsid w:val="006756E5"/>
    <w:rsid w:val="006760FB"/>
    <w:rsid w:val="00676268"/>
    <w:rsid w:val="0067656E"/>
    <w:rsid w:val="006775E7"/>
    <w:rsid w:val="0067791F"/>
    <w:rsid w:val="006802A1"/>
    <w:rsid w:val="00682E73"/>
    <w:rsid w:val="00682F16"/>
    <w:rsid w:val="00683D73"/>
    <w:rsid w:val="00684092"/>
    <w:rsid w:val="0068509B"/>
    <w:rsid w:val="00685178"/>
    <w:rsid w:val="006859A0"/>
    <w:rsid w:val="006878F0"/>
    <w:rsid w:val="006908E5"/>
    <w:rsid w:val="00690D53"/>
    <w:rsid w:val="00691454"/>
    <w:rsid w:val="00691EC3"/>
    <w:rsid w:val="00691ED2"/>
    <w:rsid w:val="0069208A"/>
    <w:rsid w:val="0069209B"/>
    <w:rsid w:val="006935CC"/>
    <w:rsid w:val="0069398B"/>
    <w:rsid w:val="006939EF"/>
    <w:rsid w:val="006942BB"/>
    <w:rsid w:val="00694944"/>
    <w:rsid w:val="00694E33"/>
    <w:rsid w:val="00695298"/>
    <w:rsid w:val="00697452"/>
    <w:rsid w:val="00697A92"/>
    <w:rsid w:val="006A06B5"/>
    <w:rsid w:val="006A0B19"/>
    <w:rsid w:val="006A17F8"/>
    <w:rsid w:val="006A1F98"/>
    <w:rsid w:val="006A1FCE"/>
    <w:rsid w:val="006A30CD"/>
    <w:rsid w:val="006A473E"/>
    <w:rsid w:val="006A534D"/>
    <w:rsid w:val="006A5F27"/>
    <w:rsid w:val="006A69AE"/>
    <w:rsid w:val="006A725A"/>
    <w:rsid w:val="006A7B52"/>
    <w:rsid w:val="006B1727"/>
    <w:rsid w:val="006B1D44"/>
    <w:rsid w:val="006B2CBF"/>
    <w:rsid w:val="006B33CB"/>
    <w:rsid w:val="006B3A1A"/>
    <w:rsid w:val="006B4C8A"/>
    <w:rsid w:val="006B4DE0"/>
    <w:rsid w:val="006B5EFE"/>
    <w:rsid w:val="006B5F6E"/>
    <w:rsid w:val="006B6A50"/>
    <w:rsid w:val="006B7045"/>
    <w:rsid w:val="006B7309"/>
    <w:rsid w:val="006B7FC9"/>
    <w:rsid w:val="006C01D3"/>
    <w:rsid w:val="006C17E4"/>
    <w:rsid w:val="006C19D1"/>
    <w:rsid w:val="006C1CCA"/>
    <w:rsid w:val="006C206B"/>
    <w:rsid w:val="006C228B"/>
    <w:rsid w:val="006C2403"/>
    <w:rsid w:val="006C34C1"/>
    <w:rsid w:val="006C3C9A"/>
    <w:rsid w:val="006C3EE8"/>
    <w:rsid w:val="006C4026"/>
    <w:rsid w:val="006C4E56"/>
    <w:rsid w:val="006C51DE"/>
    <w:rsid w:val="006C7265"/>
    <w:rsid w:val="006C7511"/>
    <w:rsid w:val="006D057B"/>
    <w:rsid w:val="006D058B"/>
    <w:rsid w:val="006D0834"/>
    <w:rsid w:val="006D0E99"/>
    <w:rsid w:val="006D2548"/>
    <w:rsid w:val="006D351F"/>
    <w:rsid w:val="006D3F29"/>
    <w:rsid w:val="006D5AC9"/>
    <w:rsid w:val="006D615F"/>
    <w:rsid w:val="006D6809"/>
    <w:rsid w:val="006D6D01"/>
    <w:rsid w:val="006D742A"/>
    <w:rsid w:val="006D74AC"/>
    <w:rsid w:val="006D757F"/>
    <w:rsid w:val="006E0018"/>
    <w:rsid w:val="006E076F"/>
    <w:rsid w:val="006E12A5"/>
    <w:rsid w:val="006E2747"/>
    <w:rsid w:val="006E2F40"/>
    <w:rsid w:val="006E2F7B"/>
    <w:rsid w:val="006E3113"/>
    <w:rsid w:val="006E3211"/>
    <w:rsid w:val="006E395B"/>
    <w:rsid w:val="006E425B"/>
    <w:rsid w:val="006E4369"/>
    <w:rsid w:val="006E5E00"/>
    <w:rsid w:val="006E6D12"/>
    <w:rsid w:val="006E7374"/>
    <w:rsid w:val="006F00FB"/>
    <w:rsid w:val="006F2A2F"/>
    <w:rsid w:val="006F2BC1"/>
    <w:rsid w:val="006F3504"/>
    <w:rsid w:val="006F39CE"/>
    <w:rsid w:val="006F3E94"/>
    <w:rsid w:val="006F6D80"/>
    <w:rsid w:val="006F710B"/>
    <w:rsid w:val="007002BA"/>
    <w:rsid w:val="00700DC0"/>
    <w:rsid w:val="00701B16"/>
    <w:rsid w:val="00701C4A"/>
    <w:rsid w:val="00702473"/>
    <w:rsid w:val="00702C99"/>
    <w:rsid w:val="007037E7"/>
    <w:rsid w:val="0070392F"/>
    <w:rsid w:val="00704632"/>
    <w:rsid w:val="00705F4A"/>
    <w:rsid w:val="0070684A"/>
    <w:rsid w:val="0070697B"/>
    <w:rsid w:val="00707718"/>
    <w:rsid w:val="00707862"/>
    <w:rsid w:val="007078FF"/>
    <w:rsid w:val="00711203"/>
    <w:rsid w:val="007119FA"/>
    <w:rsid w:val="00711D60"/>
    <w:rsid w:val="00712DAE"/>
    <w:rsid w:val="00712EC5"/>
    <w:rsid w:val="00714950"/>
    <w:rsid w:val="007149C7"/>
    <w:rsid w:val="00714F24"/>
    <w:rsid w:val="007156EC"/>
    <w:rsid w:val="007157B8"/>
    <w:rsid w:val="00716488"/>
    <w:rsid w:val="00716DC3"/>
    <w:rsid w:val="00717C1E"/>
    <w:rsid w:val="0072008B"/>
    <w:rsid w:val="0072012A"/>
    <w:rsid w:val="00720D1B"/>
    <w:rsid w:val="007216EB"/>
    <w:rsid w:val="0072237E"/>
    <w:rsid w:val="00722F28"/>
    <w:rsid w:val="007231DC"/>
    <w:rsid w:val="007234FA"/>
    <w:rsid w:val="007245D5"/>
    <w:rsid w:val="007245EB"/>
    <w:rsid w:val="00724B96"/>
    <w:rsid w:val="00726C3C"/>
    <w:rsid w:val="00727B00"/>
    <w:rsid w:val="0073068E"/>
    <w:rsid w:val="00732701"/>
    <w:rsid w:val="00732DFB"/>
    <w:rsid w:val="00733286"/>
    <w:rsid w:val="007352AF"/>
    <w:rsid w:val="00735D06"/>
    <w:rsid w:val="00740365"/>
    <w:rsid w:val="00740BB5"/>
    <w:rsid w:val="00741227"/>
    <w:rsid w:val="007416C1"/>
    <w:rsid w:val="007422C2"/>
    <w:rsid w:val="007429FD"/>
    <w:rsid w:val="00742C31"/>
    <w:rsid w:val="007431CD"/>
    <w:rsid w:val="00744C10"/>
    <w:rsid w:val="00745584"/>
    <w:rsid w:val="00745941"/>
    <w:rsid w:val="00746372"/>
    <w:rsid w:val="00746503"/>
    <w:rsid w:val="00746753"/>
    <w:rsid w:val="00747839"/>
    <w:rsid w:val="00747922"/>
    <w:rsid w:val="00750290"/>
    <w:rsid w:val="00750748"/>
    <w:rsid w:val="00750C35"/>
    <w:rsid w:val="0075263F"/>
    <w:rsid w:val="0075288A"/>
    <w:rsid w:val="00752D73"/>
    <w:rsid w:val="00753C15"/>
    <w:rsid w:val="00754867"/>
    <w:rsid w:val="00754F0E"/>
    <w:rsid w:val="007550A2"/>
    <w:rsid w:val="007565DE"/>
    <w:rsid w:val="007566F9"/>
    <w:rsid w:val="00756993"/>
    <w:rsid w:val="0076136E"/>
    <w:rsid w:val="00761B3E"/>
    <w:rsid w:val="00761B80"/>
    <w:rsid w:val="00761E58"/>
    <w:rsid w:val="00761FE6"/>
    <w:rsid w:val="007626F2"/>
    <w:rsid w:val="0076338D"/>
    <w:rsid w:val="007634F6"/>
    <w:rsid w:val="00763620"/>
    <w:rsid w:val="007643DF"/>
    <w:rsid w:val="007644F6"/>
    <w:rsid w:val="00764D46"/>
    <w:rsid w:val="00765684"/>
    <w:rsid w:val="00765FC5"/>
    <w:rsid w:val="0076704F"/>
    <w:rsid w:val="007670C9"/>
    <w:rsid w:val="00770865"/>
    <w:rsid w:val="00770AA6"/>
    <w:rsid w:val="00772569"/>
    <w:rsid w:val="00772A46"/>
    <w:rsid w:val="00772D7C"/>
    <w:rsid w:val="007730FD"/>
    <w:rsid w:val="007745E0"/>
    <w:rsid w:val="00774832"/>
    <w:rsid w:val="00776744"/>
    <w:rsid w:val="00776A1F"/>
    <w:rsid w:val="00777368"/>
    <w:rsid w:val="007776C4"/>
    <w:rsid w:val="00780732"/>
    <w:rsid w:val="00781140"/>
    <w:rsid w:val="007813C7"/>
    <w:rsid w:val="0078182B"/>
    <w:rsid w:val="00781F87"/>
    <w:rsid w:val="007822E9"/>
    <w:rsid w:val="00782D86"/>
    <w:rsid w:val="00783F59"/>
    <w:rsid w:val="00784A0C"/>
    <w:rsid w:val="00785377"/>
    <w:rsid w:val="007860DB"/>
    <w:rsid w:val="00787A01"/>
    <w:rsid w:val="007902BF"/>
    <w:rsid w:val="00791816"/>
    <w:rsid w:val="00793429"/>
    <w:rsid w:val="0079347B"/>
    <w:rsid w:val="00793617"/>
    <w:rsid w:val="00793AD6"/>
    <w:rsid w:val="007947EC"/>
    <w:rsid w:val="00795895"/>
    <w:rsid w:val="00796CB4"/>
    <w:rsid w:val="007A034C"/>
    <w:rsid w:val="007A1996"/>
    <w:rsid w:val="007A2ED4"/>
    <w:rsid w:val="007A5154"/>
    <w:rsid w:val="007A5F8D"/>
    <w:rsid w:val="007A6644"/>
    <w:rsid w:val="007A696B"/>
    <w:rsid w:val="007A6A03"/>
    <w:rsid w:val="007A6B23"/>
    <w:rsid w:val="007A7357"/>
    <w:rsid w:val="007A74F2"/>
    <w:rsid w:val="007A7F3C"/>
    <w:rsid w:val="007B0E0A"/>
    <w:rsid w:val="007B250C"/>
    <w:rsid w:val="007B2B6A"/>
    <w:rsid w:val="007B314B"/>
    <w:rsid w:val="007B4C29"/>
    <w:rsid w:val="007B583D"/>
    <w:rsid w:val="007B594C"/>
    <w:rsid w:val="007B5A49"/>
    <w:rsid w:val="007B6588"/>
    <w:rsid w:val="007B6C19"/>
    <w:rsid w:val="007B6F53"/>
    <w:rsid w:val="007C18BE"/>
    <w:rsid w:val="007C28F4"/>
    <w:rsid w:val="007C30EF"/>
    <w:rsid w:val="007C368B"/>
    <w:rsid w:val="007C66C4"/>
    <w:rsid w:val="007C6A16"/>
    <w:rsid w:val="007C76D6"/>
    <w:rsid w:val="007D0D39"/>
    <w:rsid w:val="007D1DDC"/>
    <w:rsid w:val="007D20F6"/>
    <w:rsid w:val="007D2116"/>
    <w:rsid w:val="007D2CAF"/>
    <w:rsid w:val="007D349F"/>
    <w:rsid w:val="007D3BCE"/>
    <w:rsid w:val="007D40B8"/>
    <w:rsid w:val="007D4AD8"/>
    <w:rsid w:val="007D4C0F"/>
    <w:rsid w:val="007D4C1B"/>
    <w:rsid w:val="007D52D6"/>
    <w:rsid w:val="007D6066"/>
    <w:rsid w:val="007D61D6"/>
    <w:rsid w:val="007E175A"/>
    <w:rsid w:val="007E31D9"/>
    <w:rsid w:val="007E473D"/>
    <w:rsid w:val="007E4929"/>
    <w:rsid w:val="007E4BDB"/>
    <w:rsid w:val="007E5C89"/>
    <w:rsid w:val="007E5F1E"/>
    <w:rsid w:val="007E60B2"/>
    <w:rsid w:val="007E694F"/>
    <w:rsid w:val="007E7009"/>
    <w:rsid w:val="007E77FA"/>
    <w:rsid w:val="007E7E19"/>
    <w:rsid w:val="007F1322"/>
    <w:rsid w:val="007F1A28"/>
    <w:rsid w:val="007F2FC7"/>
    <w:rsid w:val="007F342C"/>
    <w:rsid w:val="007F39E8"/>
    <w:rsid w:val="007F42D6"/>
    <w:rsid w:val="007F4AD8"/>
    <w:rsid w:val="007F60D0"/>
    <w:rsid w:val="007F6A0D"/>
    <w:rsid w:val="007F78B6"/>
    <w:rsid w:val="00800683"/>
    <w:rsid w:val="00800DA7"/>
    <w:rsid w:val="008013BB"/>
    <w:rsid w:val="00802A57"/>
    <w:rsid w:val="00803118"/>
    <w:rsid w:val="00803C3C"/>
    <w:rsid w:val="00803E64"/>
    <w:rsid w:val="0080441E"/>
    <w:rsid w:val="00804660"/>
    <w:rsid w:val="00804B7C"/>
    <w:rsid w:val="00805AAE"/>
    <w:rsid w:val="0080630B"/>
    <w:rsid w:val="00806826"/>
    <w:rsid w:val="00807467"/>
    <w:rsid w:val="00807FBA"/>
    <w:rsid w:val="008102E8"/>
    <w:rsid w:val="008117A5"/>
    <w:rsid w:val="00811C01"/>
    <w:rsid w:val="00811EC1"/>
    <w:rsid w:val="008124B1"/>
    <w:rsid w:val="008132BB"/>
    <w:rsid w:val="00813362"/>
    <w:rsid w:val="008142BD"/>
    <w:rsid w:val="0081590E"/>
    <w:rsid w:val="00815CD0"/>
    <w:rsid w:val="00816AAD"/>
    <w:rsid w:val="00817052"/>
    <w:rsid w:val="0081746C"/>
    <w:rsid w:val="008207DD"/>
    <w:rsid w:val="00821F0B"/>
    <w:rsid w:val="0082254D"/>
    <w:rsid w:val="00823517"/>
    <w:rsid w:val="00823D8A"/>
    <w:rsid w:val="008245E7"/>
    <w:rsid w:val="00824927"/>
    <w:rsid w:val="00824F0C"/>
    <w:rsid w:val="00825477"/>
    <w:rsid w:val="00825D46"/>
    <w:rsid w:val="0082655D"/>
    <w:rsid w:val="00827047"/>
    <w:rsid w:val="008272AA"/>
    <w:rsid w:val="00827536"/>
    <w:rsid w:val="00827F84"/>
    <w:rsid w:val="0083063F"/>
    <w:rsid w:val="0083076A"/>
    <w:rsid w:val="00831084"/>
    <w:rsid w:val="0083113F"/>
    <w:rsid w:val="00831433"/>
    <w:rsid w:val="00831FBB"/>
    <w:rsid w:val="00832B3D"/>
    <w:rsid w:val="008336EB"/>
    <w:rsid w:val="00833B82"/>
    <w:rsid w:val="00835306"/>
    <w:rsid w:val="00835D5C"/>
    <w:rsid w:val="008368CE"/>
    <w:rsid w:val="00837C82"/>
    <w:rsid w:val="00841550"/>
    <w:rsid w:val="0084169A"/>
    <w:rsid w:val="00843898"/>
    <w:rsid w:val="00844AC5"/>
    <w:rsid w:val="0084541D"/>
    <w:rsid w:val="008458F1"/>
    <w:rsid w:val="0084718F"/>
    <w:rsid w:val="00847643"/>
    <w:rsid w:val="00847CBC"/>
    <w:rsid w:val="00850608"/>
    <w:rsid w:val="00850639"/>
    <w:rsid w:val="00851379"/>
    <w:rsid w:val="008516EE"/>
    <w:rsid w:val="008518C0"/>
    <w:rsid w:val="008521A4"/>
    <w:rsid w:val="0085245B"/>
    <w:rsid w:val="0085303D"/>
    <w:rsid w:val="00853544"/>
    <w:rsid w:val="00854D50"/>
    <w:rsid w:val="00854E1D"/>
    <w:rsid w:val="00854F59"/>
    <w:rsid w:val="00857242"/>
    <w:rsid w:val="00857326"/>
    <w:rsid w:val="0085742E"/>
    <w:rsid w:val="008609CC"/>
    <w:rsid w:val="008612DD"/>
    <w:rsid w:val="0086300C"/>
    <w:rsid w:val="00863116"/>
    <w:rsid w:val="0086514C"/>
    <w:rsid w:val="00865FF5"/>
    <w:rsid w:val="00866378"/>
    <w:rsid w:val="0086727F"/>
    <w:rsid w:val="00867902"/>
    <w:rsid w:val="00867F48"/>
    <w:rsid w:val="0087027C"/>
    <w:rsid w:val="00870FEC"/>
    <w:rsid w:val="00871F32"/>
    <w:rsid w:val="008721F9"/>
    <w:rsid w:val="0087240E"/>
    <w:rsid w:val="008745C9"/>
    <w:rsid w:val="0087469F"/>
    <w:rsid w:val="00875040"/>
    <w:rsid w:val="008756E3"/>
    <w:rsid w:val="00876DEA"/>
    <w:rsid w:val="00877403"/>
    <w:rsid w:val="00881177"/>
    <w:rsid w:val="00881468"/>
    <w:rsid w:val="00881AE4"/>
    <w:rsid w:val="0088235F"/>
    <w:rsid w:val="00882F49"/>
    <w:rsid w:val="00883528"/>
    <w:rsid w:val="008836B2"/>
    <w:rsid w:val="00883882"/>
    <w:rsid w:val="00884BE3"/>
    <w:rsid w:val="00885664"/>
    <w:rsid w:val="00887202"/>
    <w:rsid w:val="00887E3C"/>
    <w:rsid w:val="00890B82"/>
    <w:rsid w:val="00890CC4"/>
    <w:rsid w:val="00890E2C"/>
    <w:rsid w:val="00891CA3"/>
    <w:rsid w:val="00892B26"/>
    <w:rsid w:val="00892EA5"/>
    <w:rsid w:val="00893DD4"/>
    <w:rsid w:val="00893E76"/>
    <w:rsid w:val="00897065"/>
    <w:rsid w:val="008A014B"/>
    <w:rsid w:val="008A14A3"/>
    <w:rsid w:val="008A1DD5"/>
    <w:rsid w:val="008A2F98"/>
    <w:rsid w:val="008A4CDD"/>
    <w:rsid w:val="008A4EE5"/>
    <w:rsid w:val="008A50E4"/>
    <w:rsid w:val="008A5A64"/>
    <w:rsid w:val="008A6E25"/>
    <w:rsid w:val="008A6F05"/>
    <w:rsid w:val="008A77B5"/>
    <w:rsid w:val="008A7921"/>
    <w:rsid w:val="008B0190"/>
    <w:rsid w:val="008B0AE1"/>
    <w:rsid w:val="008B0D2F"/>
    <w:rsid w:val="008B1DB0"/>
    <w:rsid w:val="008B20FF"/>
    <w:rsid w:val="008B27C6"/>
    <w:rsid w:val="008B2D04"/>
    <w:rsid w:val="008B32D2"/>
    <w:rsid w:val="008B3D62"/>
    <w:rsid w:val="008B4868"/>
    <w:rsid w:val="008B493A"/>
    <w:rsid w:val="008B4D20"/>
    <w:rsid w:val="008B56B4"/>
    <w:rsid w:val="008B6207"/>
    <w:rsid w:val="008B666D"/>
    <w:rsid w:val="008B7DEE"/>
    <w:rsid w:val="008C03C8"/>
    <w:rsid w:val="008C11B8"/>
    <w:rsid w:val="008C225B"/>
    <w:rsid w:val="008C22EE"/>
    <w:rsid w:val="008C3273"/>
    <w:rsid w:val="008C3B71"/>
    <w:rsid w:val="008C4516"/>
    <w:rsid w:val="008C48B1"/>
    <w:rsid w:val="008C4C8E"/>
    <w:rsid w:val="008C6439"/>
    <w:rsid w:val="008C647F"/>
    <w:rsid w:val="008C7E12"/>
    <w:rsid w:val="008D00C7"/>
    <w:rsid w:val="008D1A61"/>
    <w:rsid w:val="008D1C87"/>
    <w:rsid w:val="008D1F6E"/>
    <w:rsid w:val="008D25EE"/>
    <w:rsid w:val="008D30CF"/>
    <w:rsid w:val="008D42E1"/>
    <w:rsid w:val="008D4FFC"/>
    <w:rsid w:val="008D505B"/>
    <w:rsid w:val="008D5F61"/>
    <w:rsid w:val="008D6173"/>
    <w:rsid w:val="008D6251"/>
    <w:rsid w:val="008D64D0"/>
    <w:rsid w:val="008D67A5"/>
    <w:rsid w:val="008E0C8E"/>
    <w:rsid w:val="008E0E3C"/>
    <w:rsid w:val="008E11EF"/>
    <w:rsid w:val="008E1ABD"/>
    <w:rsid w:val="008E374D"/>
    <w:rsid w:val="008E3D17"/>
    <w:rsid w:val="008E40E3"/>
    <w:rsid w:val="008E49EE"/>
    <w:rsid w:val="008E4FDB"/>
    <w:rsid w:val="008E6620"/>
    <w:rsid w:val="008E6EBA"/>
    <w:rsid w:val="008E78E9"/>
    <w:rsid w:val="008F0645"/>
    <w:rsid w:val="008F33A3"/>
    <w:rsid w:val="008F439C"/>
    <w:rsid w:val="008F4433"/>
    <w:rsid w:val="008F4BA0"/>
    <w:rsid w:val="008F5C02"/>
    <w:rsid w:val="008F6207"/>
    <w:rsid w:val="008F747E"/>
    <w:rsid w:val="00900185"/>
    <w:rsid w:val="00900F78"/>
    <w:rsid w:val="00901073"/>
    <w:rsid w:val="009011EB"/>
    <w:rsid w:val="00901F57"/>
    <w:rsid w:val="00902EAF"/>
    <w:rsid w:val="0090376D"/>
    <w:rsid w:val="0090513C"/>
    <w:rsid w:val="00905903"/>
    <w:rsid w:val="00905C5A"/>
    <w:rsid w:val="00905F5E"/>
    <w:rsid w:val="00906D06"/>
    <w:rsid w:val="0090704D"/>
    <w:rsid w:val="0090717B"/>
    <w:rsid w:val="009073F8"/>
    <w:rsid w:val="0090792A"/>
    <w:rsid w:val="00907DA0"/>
    <w:rsid w:val="00907E0E"/>
    <w:rsid w:val="00911795"/>
    <w:rsid w:val="00912B93"/>
    <w:rsid w:val="0091367B"/>
    <w:rsid w:val="0091530A"/>
    <w:rsid w:val="00915D83"/>
    <w:rsid w:val="0091648C"/>
    <w:rsid w:val="00916B76"/>
    <w:rsid w:val="00917C7F"/>
    <w:rsid w:val="00920008"/>
    <w:rsid w:val="009223D6"/>
    <w:rsid w:val="00922773"/>
    <w:rsid w:val="00923ABA"/>
    <w:rsid w:val="009247F7"/>
    <w:rsid w:val="00924973"/>
    <w:rsid w:val="00924989"/>
    <w:rsid w:val="00925581"/>
    <w:rsid w:val="009256C2"/>
    <w:rsid w:val="00930284"/>
    <w:rsid w:val="00930EEA"/>
    <w:rsid w:val="00931337"/>
    <w:rsid w:val="00931453"/>
    <w:rsid w:val="0093148B"/>
    <w:rsid w:val="00931D80"/>
    <w:rsid w:val="00932E5D"/>
    <w:rsid w:val="009330C0"/>
    <w:rsid w:val="009338CB"/>
    <w:rsid w:val="00933E14"/>
    <w:rsid w:val="009344F3"/>
    <w:rsid w:val="0093471A"/>
    <w:rsid w:val="00934989"/>
    <w:rsid w:val="00935BD8"/>
    <w:rsid w:val="00936AD6"/>
    <w:rsid w:val="00936B36"/>
    <w:rsid w:val="00936D4A"/>
    <w:rsid w:val="00940689"/>
    <w:rsid w:val="009417F7"/>
    <w:rsid w:val="00941C88"/>
    <w:rsid w:val="0094212E"/>
    <w:rsid w:val="00942CC0"/>
    <w:rsid w:val="00943865"/>
    <w:rsid w:val="009438AC"/>
    <w:rsid w:val="00943ECC"/>
    <w:rsid w:val="00944D3A"/>
    <w:rsid w:val="00945114"/>
    <w:rsid w:val="009463E2"/>
    <w:rsid w:val="009464E1"/>
    <w:rsid w:val="00947878"/>
    <w:rsid w:val="00947C5C"/>
    <w:rsid w:val="00947E57"/>
    <w:rsid w:val="0095000C"/>
    <w:rsid w:val="0095016C"/>
    <w:rsid w:val="009517CC"/>
    <w:rsid w:val="00952307"/>
    <w:rsid w:val="00952309"/>
    <w:rsid w:val="00952625"/>
    <w:rsid w:val="00952DCC"/>
    <w:rsid w:val="00953453"/>
    <w:rsid w:val="00953791"/>
    <w:rsid w:val="00953C6F"/>
    <w:rsid w:val="009541AA"/>
    <w:rsid w:val="00955650"/>
    <w:rsid w:val="00955ACC"/>
    <w:rsid w:val="009560E6"/>
    <w:rsid w:val="00957080"/>
    <w:rsid w:val="00957918"/>
    <w:rsid w:val="00957947"/>
    <w:rsid w:val="009601F0"/>
    <w:rsid w:val="00960B84"/>
    <w:rsid w:val="009610C0"/>
    <w:rsid w:val="009616C4"/>
    <w:rsid w:val="009618C0"/>
    <w:rsid w:val="00961A68"/>
    <w:rsid w:val="00961F20"/>
    <w:rsid w:val="00962B0C"/>
    <w:rsid w:val="00962CD1"/>
    <w:rsid w:val="00963103"/>
    <w:rsid w:val="00963D1B"/>
    <w:rsid w:val="009642E2"/>
    <w:rsid w:val="009642E8"/>
    <w:rsid w:val="0096475A"/>
    <w:rsid w:val="009651E4"/>
    <w:rsid w:val="00965EC9"/>
    <w:rsid w:val="009665FD"/>
    <w:rsid w:val="00966FED"/>
    <w:rsid w:val="00970444"/>
    <w:rsid w:val="00970893"/>
    <w:rsid w:val="009709D3"/>
    <w:rsid w:val="00970E21"/>
    <w:rsid w:val="009716B7"/>
    <w:rsid w:val="009721C5"/>
    <w:rsid w:val="009725B5"/>
    <w:rsid w:val="00972618"/>
    <w:rsid w:val="0097270D"/>
    <w:rsid w:val="009742AC"/>
    <w:rsid w:val="009742FA"/>
    <w:rsid w:val="009748BF"/>
    <w:rsid w:val="00974B3C"/>
    <w:rsid w:val="009750A8"/>
    <w:rsid w:val="00975B02"/>
    <w:rsid w:val="009779D9"/>
    <w:rsid w:val="00977F05"/>
    <w:rsid w:val="0098094A"/>
    <w:rsid w:val="00980FCD"/>
    <w:rsid w:val="00981506"/>
    <w:rsid w:val="00981D6F"/>
    <w:rsid w:val="00982132"/>
    <w:rsid w:val="00982309"/>
    <w:rsid w:val="00982D9F"/>
    <w:rsid w:val="00983337"/>
    <w:rsid w:val="00983942"/>
    <w:rsid w:val="009839B1"/>
    <w:rsid w:val="00985A4C"/>
    <w:rsid w:val="00986FEB"/>
    <w:rsid w:val="00990187"/>
    <w:rsid w:val="0099128E"/>
    <w:rsid w:val="00991E92"/>
    <w:rsid w:val="009924D4"/>
    <w:rsid w:val="00992CC3"/>
    <w:rsid w:val="0099328F"/>
    <w:rsid w:val="00994593"/>
    <w:rsid w:val="00996F36"/>
    <w:rsid w:val="009970AD"/>
    <w:rsid w:val="00997475"/>
    <w:rsid w:val="00997BDE"/>
    <w:rsid w:val="009A25DB"/>
    <w:rsid w:val="009A2792"/>
    <w:rsid w:val="009A2C0D"/>
    <w:rsid w:val="009A2F60"/>
    <w:rsid w:val="009A457A"/>
    <w:rsid w:val="009A45A7"/>
    <w:rsid w:val="009A5582"/>
    <w:rsid w:val="009A60DB"/>
    <w:rsid w:val="009A75BB"/>
    <w:rsid w:val="009B05BE"/>
    <w:rsid w:val="009B08A0"/>
    <w:rsid w:val="009B0AD3"/>
    <w:rsid w:val="009B0FF9"/>
    <w:rsid w:val="009B1158"/>
    <w:rsid w:val="009B1162"/>
    <w:rsid w:val="009B2444"/>
    <w:rsid w:val="009B3107"/>
    <w:rsid w:val="009B34AC"/>
    <w:rsid w:val="009B39C1"/>
    <w:rsid w:val="009B3B22"/>
    <w:rsid w:val="009B41A9"/>
    <w:rsid w:val="009B54C0"/>
    <w:rsid w:val="009B5B72"/>
    <w:rsid w:val="009B5C56"/>
    <w:rsid w:val="009B717D"/>
    <w:rsid w:val="009B7B28"/>
    <w:rsid w:val="009C0014"/>
    <w:rsid w:val="009C039D"/>
    <w:rsid w:val="009C04CC"/>
    <w:rsid w:val="009C09CB"/>
    <w:rsid w:val="009C14A9"/>
    <w:rsid w:val="009C14F0"/>
    <w:rsid w:val="009C2D53"/>
    <w:rsid w:val="009C52CC"/>
    <w:rsid w:val="009C52FE"/>
    <w:rsid w:val="009C5CF2"/>
    <w:rsid w:val="009C5E07"/>
    <w:rsid w:val="009C5F20"/>
    <w:rsid w:val="009C723F"/>
    <w:rsid w:val="009C75EE"/>
    <w:rsid w:val="009C798F"/>
    <w:rsid w:val="009D0691"/>
    <w:rsid w:val="009D09E3"/>
    <w:rsid w:val="009D108E"/>
    <w:rsid w:val="009D1838"/>
    <w:rsid w:val="009D1A47"/>
    <w:rsid w:val="009D1BFF"/>
    <w:rsid w:val="009D2112"/>
    <w:rsid w:val="009D2BE2"/>
    <w:rsid w:val="009D38F1"/>
    <w:rsid w:val="009D3D06"/>
    <w:rsid w:val="009D4F40"/>
    <w:rsid w:val="009D52A3"/>
    <w:rsid w:val="009D5A67"/>
    <w:rsid w:val="009D6B29"/>
    <w:rsid w:val="009D78C6"/>
    <w:rsid w:val="009D7F4E"/>
    <w:rsid w:val="009E12B1"/>
    <w:rsid w:val="009E14BA"/>
    <w:rsid w:val="009E25A0"/>
    <w:rsid w:val="009E2996"/>
    <w:rsid w:val="009E458F"/>
    <w:rsid w:val="009E488E"/>
    <w:rsid w:val="009E54D0"/>
    <w:rsid w:val="009E5CFD"/>
    <w:rsid w:val="009E6743"/>
    <w:rsid w:val="009E674D"/>
    <w:rsid w:val="009E7978"/>
    <w:rsid w:val="009E79F6"/>
    <w:rsid w:val="009F12FA"/>
    <w:rsid w:val="009F133C"/>
    <w:rsid w:val="009F3DA6"/>
    <w:rsid w:val="009F3F4F"/>
    <w:rsid w:val="009F4ABC"/>
    <w:rsid w:val="009F4BF1"/>
    <w:rsid w:val="009F4EAD"/>
    <w:rsid w:val="009F5581"/>
    <w:rsid w:val="009F5ECE"/>
    <w:rsid w:val="009F6362"/>
    <w:rsid w:val="009F7361"/>
    <w:rsid w:val="00A01411"/>
    <w:rsid w:val="00A01936"/>
    <w:rsid w:val="00A01E61"/>
    <w:rsid w:val="00A02A9C"/>
    <w:rsid w:val="00A032E7"/>
    <w:rsid w:val="00A033C2"/>
    <w:rsid w:val="00A03605"/>
    <w:rsid w:val="00A03E28"/>
    <w:rsid w:val="00A04E1E"/>
    <w:rsid w:val="00A052E0"/>
    <w:rsid w:val="00A06A49"/>
    <w:rsid w:val="00A06C4B"/>
    <w:rsid w:val="00A10F49"/>
    <w:rsid w:val="00A110DC"/>
    <w:rsid w:val="00A11635"/>
    <w:rsid w:val="00A12359"/>
    <w:rsid w:val="00A123C9"/>
    <w:rsid w:val="00A12A18"/>
    <w:rsid w:val="00A12C6E"/>
    <w:rsid w:val="00A1355B"/>
    <w:rsid w:val="00A1361F"/>
    <w:rsid w:val="00A14EA5"/>
    <w:rsid w:val="00A17AD8"/>
    <w:rsid w:val="00A203B8"/>
    <w:rsid w:val="00A2041F"/>
    <w:rsid w:val="00A2056A"/>
    <w:rsid w:val="00A20757"/>
    <w:rsid w:val="00A22478"/>
    <w:rsid w:val="00A22844"/>
    <w:rsid w:val="00A22917"/>
    <w:rsid w:val="00A22B77"/>
    <w:rsid w:val="00A244D2"/>
    <w:rsid w:val="00A24566"/>
    <w:rsid w:val="00A2469B"/>
    <w:rsid w:val="00A24C93"/>
    <w:rsid w:val="00A2613A"/>
    <w:rsid w:val="00A27066"/>
    <w:rsid w:val="00A274A9"/>
    <w:rsid w:val="00A2798B"/>
    <w:rsid w:val="00A300B5"/>
    <w:rsid w:val="00A30800"/>
    <w:rsid w:val="00A30DE0"/>
    <w:rsid w:val="00A3166D"/>
    <w:rsid w:val="00A31938"/>
    <w:rsid w:val="00A31A6A"/>
    <w:rsid w:val="00A32CD6"/>
    <w:rsid w:val="00A32DD7"/>
    <w:rsid w:val="00A338BD"/>
    <w:rsid w:val="00A3432D"/>
    <w:rsid w:val="00A3562D"/>
    <w:rsid w:val="00A36998"/>
    <w:rsid w:val="00A36EE4"/>
    <w:rsid w:val="00A40E58"/>
    <w:rsid w:val="00A411D7"/>
    <w:rsid w:val="00A426D5"/>
    <w:rsid w:val="00A42A13"/>
    <w:rsid w:val="00A436A4"/>
    <w:rsid w:val="00A4494C"/>
    <w:rsid w:val="00A45455"/>
    <w:rsid w:val="00A455DF"/>
    <w:rsid w:val="00A464AB"/>
    <w:rsid w:val="00A4689F"/>
    <w:rsid w:val="00A468D0"/>
    <w:rsid w:val="00A469E3"/>
    <w:rsid w:val="00A46E89"/>
    <w:rsid w:val="00A471DC"/>
    <w:rsid w:val="00A47687"/>
    <w:rsid w:val="00A47FC7"/>
    <w:rsid w:val="00A50626"/>
    <w:rsid w:val="00A50FC3"/>
    <w:rsid w:val="00A512FA"/>
    <w:rsid w:val="00A51A90"/>
    <w:rsid w:val="00A52098"/>
    <w:rsid w:val="00A52E6A"/>
    <w:rsid w:val="00A534E3"/>
    <w:rsid w:val="00A53FC0"/>
    <w:rsid w:val="00A540C6"/>
    <w:rsid w:val="00A54582"/>
    <w:rsid w:val="00A545C0"/>
    <w:rsid w:val="00A54D41"/>
    <w:rsid w:val="00A5570B"/>
    <w:rsid w:val="00A55EBE"/>
    <w:rsid w:val="00A57BDE"/>
    <w:rsid w:val="00A57EDC"/>
    <w:rsid w:val="00A60B31"/>
    <w:rsid w:val="00A61B99"/>
    <w:rsid w:val="00A6344B"/>
    <w:rsid w:val="00A637DB"/>
    <w:rsid w:val="00A64095"/>
    <w:rsid w:val="00A646B9"/>
    <w:rsid w:val="00A64F6A"/>
    <w:rsid w:val="00A65E0C"/>
    <w:rsid w:val="00A660CD"/>
    <w:rsid w:val="00A6794A"/>
    <w:rsid w:val="00A70227"/>
    <w:rsid w:val="00A716F3"/>
    <w:rsid w:val="00A71F92"/>
    <w:rsid w:val="00A72159"/>
    <w:rsid w:val="00A72CA9"/>
    <w:rsid w:val="00A73550"/>
    <w:rsid w:val="00A73A49"/>
    <w:rsid w:val="00A73FB6"/>
    <w:rsid w:val="00A75124"/>
    <w:rsid w:val="00A75B15"/>
    <w:rsid w:val="00A76415"/>
    <w:rsid w:val="00A76769"/>
    <w:rsid w:val="00A7684C"/>
    <w:rsid w:val="00A76EC1"/>
    <w:rsid w:val="00A809AF"/>
    <w:rsid w:val="00A818D4"/>
    <w:rsid w:val="00A81C11"/>
    <w:rsid w:val="00A823EC"/>
    <w:rsid w:val="00A826DC"/>
    <w:rsid w:val="00A8404F"/>
    <w:rsid w:val="00A8426D"/>
    <w:rsid w:val="00A847B3"/>
    <w:rsid w:val="00A85588"/>
    <w:rsid w:val="00A857A7"/>
    <w:rsid w:val="00A859A6"/>
    <w:rsid w:val="00A860BC"/>
    <w:rsid w:val="00A86922"/>
    <w:rsid w:val="00A8750F"/>
    <w:rsid w:val="00A87BF3"/>
    <w:rsid w:val="00A90267"/>
    <w:rsid w:val="00A90466"/>
    <w:rsid w:val="00A905FE"/>
    <w:rsid w:val="00A91D76"/>
    <w:rsid w:val="00A928C7"/>
    <w:rsid w:val="00A92B77"/>
    <w:rsid w:val="00A92C6A"/>
    <w:rsid w:val="00A93624"/>
    <w:rsid w:val="00A93FE1"/>
    <w:rsid w:val="00A94578"/>
    <w:rsid w:val="00A94B72"/>
    <w:rsid w:val="00A95B9D"/>
    <w:rsid w:val="00A95BE4"/>
    <w:rsid w:val="00A9600B"/>
    <w:rsid w:val="00A97537"/>
    <w:rsid w:val="00A976C2"/>
    <w:rsid w:val="00AA16F6"/>
    <w:rsid w:val="00AA2CB9"/>
    <w:rsid w:val="00AA3A0C"/>
    <w:rsid w:val="00AA541D"/>
    <w:rsid w:val="00AA6A41"/>
    <w:rsid w:val="00AB0410"/>
    <w:rsid w:val="00AB0C09"/>
    <w:rsid w:val="00AB143A"/>
    <w:rsid w:val="00AB148C"/>
    <w:rsid w:val="00AB1B39"/>
    <w:rsid w:val="00AB22AD"/>
    <w:rsid w:val="00AB4C31"/>
    <w:rsid w:val="00AB4D47"/>
    <w:rsid w:val="00AB4DAD"/>
    <w:rsid w:val="00AB563B"/>
    <w:rsid w:val="00AB577F"/>
    <w:rsid w:val="00AB594F"/>
    <w:rsid w:val="00AB6880"/>
    <w:rsid w:val="00AB707D"/>
    <w:rsid w:val="00AB71DD"/>
    <w:rsid w:val="00AB73B6"/>
    <w:rsid w:val="00AB7EBE"/>
    <w:rsid w:val="00AC010F"/>
    <w:rsid w:val="00AC01BD"/>
    <w:rsid w:val="00AC07A4"/>
    <w:rsid w:val="00AC0AD8"/>
    <w:rsid w:val="00AC14D2"/>
    <w:rsid w:val="00AC27DA"/>
    <w:rsid w:val="00AC2F23"/>
    <w:rsid w:val="00AC3208"/>
    <w:rsid w:val="00AC36FE"/>
    <w:rsid w:val="00AC37D3"/>
    <w:rsid w:val="00AC3947"/>
    <w:rsid w:val="00AC3DE5"/>
    <w:rsid w:val="00AC3F81"/>
    <w:rsid w:val="00AC519D"/>
    <w:rsid w:val="00AC5BD2"/>
    <w:rsid w:val="00AC63FC"/>
    <w:rsid w:val="00AC677A"/>
    <w:rsid w:val="00AC6C5A"/>
    <w:rsid w:val="00AD030B"/>
    <w:rsid w:val="00AD2E8F"/>
    <w:rsid w:val="00AD369F"/>
    <w:rsid w:val="00AD489A"/>
    <w:rsid w:val="00AD5058"/>
    <w:rsid w:val="00AD53E9"/>
    <w:rsid w:val="00AD6117"/>
    <w:rsid w:val="00AD68C4"/>
    <w:rsid w:val="00AD6C14"/>
    <w:rsid w:val="00AD7935"/>
    <w:rsid w:val="00AD7992"/>
    <w:rsid w:val="00AE0467"/>
    <w:rsid w:val="00AE0A5E"/>
    <w:rsid w:val="00AE1173"/>
    <w:rsid w:val="00AE3023"/>
    <w:rsid w:val="00AE3208"/>
    <w:rsid w:val="00AE40C2"/>
    <w:rsid w:val="00AE4B91"/>
    <w:rsid w:val="00AE4D56"/>
    <w:rsid w:val="00AE60A4"/>
    <w:rsid w:val="00AE63A9"/>
    <w:rsid w:val="00AE6417"/>
    <w:rsid w:val="00AE7ABF"/>
    <w:rsid w:val="00AF09EE"/>
    <w:rsid w:val="00AF1439"/>
    <w:rsid w:val="00AF1826"/>
    <w:rsid w:val="00AF1D5D"/>
    <w:rsid w:val="00AF1DA4"/>
    <w:rsid w:val="00AF1FD7"/>
    <w:rsid w:val="00AF3113"/>
    <w:rsid w:val="00AF3936"/>
    <w:rsid w:val="00AF5665"/>
    <w:rsid w:val="00AF5A3E"/>
    <w:rsid w:val="00AF6D4C"/>
    <w:rsid w:val="00AF763C"/>
    <w:rsid w:val="00B0060C"/>
    <w:rsid w:val="00B01E1C"/>
    <w:rsid w:val="00B02898"/>
    <w:rsid w:val="00B02911"/>
    <w:rsid w:val="00B02917"/>
    <w:rsid w:val="00B03B23"/>
    <w:rsid w:val="00B042C1"/>
    <w:rsid w:val="00B04354"/>
    <w:rsid w:val="00B04ABC"/>
    <w:rsid w:val="00B05AE2"/>
    <w:rsid w:val="00B05C5D"/>
    <w:rsid w:val="00B10193"/>
    <w:rsid w:val="00B10386"/>
    <w:rsid w:val="00B105D8"/>
    <w:rsid w:val="00B1119C"/>
    <w:rsid w:val="00B11BB1"/>
    <w:rsid w:val="00B122A3"/>
    <w:rsid w:val="00B130E2"/>
    <w:rsid w:val="00B141DA"/>
    <w:rsid w:val="00B15540"/>
    <w:rsid w:val="00B15894"/>
    <w:rsid w:val="00B15A53"/>
    <w:rsid w:val="00B16161"/>
    <w:rsid w:val="00B16BDA"/>
    <w:rsid w:val="00B17423"/>
    <w:rsid w:val="00B1772B"/>
    <w:rsid w:val="00B17CDE"/>
    <w:rsid w:val="00B17D5B"/>
    <w:rsid w:val="00B21218"/>
    <w:rsid w:val="00B21EB1"/>
    <w:rsid w:val="00B226E0"/>
    <w:rsid w:val="00B22A0A"/>
    <w:rsid w:val="00B2312D"/>
    <w:rsid w:val="00B23459"/>
    <w:rsid w:val="00B23E56"/>
    <w:rsid w:val="00B245DE"/>
    <w:rsid w:val="00B25378"/>
    <w:rsid w:val="00B25789"/>
    <w:rsid w:val="00B2583C"/>
    <w:rsid w:val="00B25E06"/>
    <w:rsid w:val="00B26377"/>
    <w:rsid w:val="00B26444"/>
    <w:rsid w:val="00B267F9"/>
    <w:rsid w:val="00B30418"/>
    <w:rsid w:val="00B310C1"/>
    <w:rsid w:val="00B31ADC"/>
    <w:rsid w:val="00B3234F"/>
    <w:rsid w:val="00B32D7E"/>
    <w:rsid w:val="00B32FB8"/>
    <w:rsid w:val="00B3322B"/>
    <w:rsid w:val="00B3374B"/>
    <w:rsid w:val="00B33EF0"/>
    <w:rsid w:val="00B34B3F"/>
    <w:rsid w:val="00B35820"/>
    <w:rsid w:val="00B35AC9"/>
    <w:rsid w:val="00B35C1C"/>
    <w:rsid w:val="00B36135"/>
    <w:rsid w:val="00B3756A"/>
    <w:rsid w:val="00B37CA4"/>
    <w:rsid w:val="00B403D5"/>
    <w:rsid w:val="00B40EBD"/>
    <w:rsid w:val="00B41897"/>
    <w:rsid w:val="00B44322"/>
    <w:rsid w:val="00B44ABA"/>
    <w:rsid w:val="00B44B93"/>
    <w:rsid w:val="00B45BB7"/>
    <w:rsid w:val="00B46EAA"/>
    <w:rsid w:val="00B47544"/>
    <w:rsid w:val="00B47EDC"/>
    <w:rsid w:val="00B5041B"/>
    <w:rsid w:val="00B514E4"/>
    <w:rsid w:val="00B529F6"/>
    <w:rsid w:val="00B55DC6"/>
    <w:rsid w:val="00B560CB"/>
    <w:rsid w:val="00B56410"/>
    <w:rsid w:val="00B565D3"/>
    <w:rsid w:val="00B56D39"/>
    <w:rsid w:val="00B56E01"/>
    <w:rsid w:val="00B57ED3"/>
    <w:rsid w:val="00B619AA"/>
    <w:rsid w:val="00B637B2"/>
    <w:rsid w:val="00B641C1"/>
    <w:rsid w:val="00B650FD"/>
    <w:rsid w:val="00B65DD4"/>
    <w:rsid w:val="00B676DC"/>
    <w:rsid w:val="00B70C02"/>
    <w:rsid w:val="00B71C02"/>
    <w:rsid w:val="00B71C20"/>
    <w:rsid w:val="00B71EF5"/>
    <w:rsid w:val="00B7258F"/>
    <w:rsid w:val="00B72B41"/>
    <w:rsid w:val="00B73762"/>
    <w:rsid w:val="00B740D6"/>
    <w:rsid w:val="00B74520"/>
    <w:rsid w:val="00B74A3E"/>
    <w:rsid w:val="00B74C9E"/>
    <w:rsid w:val="00B763D1"/>
    <w:rsid w:val="00B778DD"/>
    <w:rsid w:val="00B77D9B"/>
    <w:rsid w:val="00B80928"/>
    <w:rsid w:val="00B80DF2"/>
    <w:rsid w:val="00B81916"/>
    <w:rsid w:val="00B820F8"/>
    <w:rsid w:val="00B82520"/>
    <w:rsid w:val="00B82C4C"/>
    <w:rsid w:val="00B82E58"/>
    <w:rsid w:val="00B830D5"/>
    <w:rsid w:val="00B83748"/>
    <w:rsid w:val="00B83B93"/>
    <w:rsid w:val="00B846DC"/>
    <w:rsid w:val="00B854D8"/>
    <w:rsid w:val="00B85A80"/>
    <w:rsid w:val="00B85F9D"/>
    <w:rsid w:val="00B86A73"/>
    <w:rsid w:val="00B87846"/>
    <w:rsid w:val="00B87FB0"/>
    <w:rsid w:val="00B920F6"/>
    <w:rsid w:val="00B93628"/>
    <w:rsid w:val="00B93938"/>
    <w:rsid w:val="00B95ADD"/>
    <w:rsid w:val="00B968F8"/>
    <w:rsid w:val="00BA11A6"/>
    <w:rsid w:val="00BA11B8"/>
    <w:rsid w:val="00BA12A3"/>
    <w:rsid w:val="00BA20C9"/>
    <w:rsid w:val="00BA2890"/>
    <w:rsid w:val="00BA33FF"/>
    <w:rsid w:val="00BA34AC"/>
    <w:rsid w:val="00BA4EDF"/>
    <w:rsid w:val="00BA54DC"/>
    <w:rsid w:val="00BA6317"/>
    <w:rsid w:val="00BA6501"/>
    <w:rsid w:val="00BA71A6"/>
    <w:rsid w:val="00BA74BA"/>
    <w:rsid w:val="00BB14F0"/>
    <w:rsid w:val="00BB1D4B"/>
    <w:rsid w:val="00BB2A06"/>
    <w:rsid w:val="00BB2CE6"/>
    <w:rsid w:val="00BB3C42"/>
    <w:rsid w:val="00BB4364"/>
    <w:rsid w:val="00BB4711"/>
    <w:rsid w:val="00BB5041"/>
    <w:rsid w:val="00BB559E"/>
    <w:rsid w:val="00BB5ACC"/>
    <w:rsid w:val="00BB5B69"/>
    <w:rsid w:val="00BB6D30"/>
    <w:rsid w:val="00BB7087"/>
    <w:rsid w:val="00BB74DE"/>
    <w:rsid w:val="00BC077D"/>
    <w:rsid w:val="00BC0983"/>
    <w:rsid w:val="00BC109F"/>
    <w:rsid w:val="00BC10A0"/>
    <w:rsid w:val="00BC1143"/>
    <w:rsid w:val="00BC120B"/>
    <w:rsid w:val="00BC171D"/>
    <w:rsid w:val="00BC1B57"/>
    <w:rsid w:val="00BC1CB5"/>
    <w:rsid w:val="00BC23C2"/>
    <w:rsid w:val="00BC2E76"/>
    <w:rsid w:val="00BC363B"/>
    <w:rsid w:val="00BC388C"/>
    <w:rsid w:val="00BC4741"/>
    <w:rsid w:val="00BC4EFF"/>
    <w:rsid w:val="00BC57F4"/>
    <w:rsid w:val="00BC5874"/>
    <w:rsid w:val="00BC5BED"/>
    <w:rsid w:val="00BC61B4"/>
    <w:rsid w:val="00BC65E0"/>
    <w:rsid w:val="00BC6EB8"/>
    <w:rsid w:val="00BC7408"/>
    <w:rsid w:val="00BC78D8"/>
    <w:rsid w:val="00BD00B0"/>
    <w:rsid w:val="00BD033E"/>
    <w:rsid w:val="00BD03C8"/>
    <w:rsid w:val="00BD109B"/>
    <w:rsid w:val="00BD10C7"/>
    <w:rsid w:val="00BD10E2"/>
    <w:rsid w:val="00BD11F7"/>
    <w:rsid w:val="00BD1804"/>
    <w:rsid w:val="00BD1D8C"/>
    <w:rsid w:val="00BD1FBD"/>
    <w:rsid w:val="00BD2138"/>
    <w:rsid w:val="00BD347D"/>
    <w:rsid w:val="00BD69BF"/>
    <w:rsid w:val="00BD6D67"/>
    <w:rsid w:val="00BD6F15"/>
    <w:rsid w:val="00BD7453"/>
    <w:rsid w:val="00BD7BB1"/>
    <w:rsid w:val="00BD7BC0"/>
    <w:rsid w:val="00BE01E9"/>
    <w:rsid w:val="00BE039D"/>
    <w:rsid w:val="00BE0E41"/>
    <w:rsid w:val="00BE150F"/>
    <w:rsid w:val="00BE1C05"/>
    <w:rsid w:val="00BE1D45"/>
    <w:rsid w:val="00BE26FA"/>
    <w:rsid w:val="00BE345B"/>
    <w:rsid w:val="00BE386C"/>
    <w:rsid w:val="00BE434C"/>
    <w:rsid w:val="00BE4549"/>
    <w:rsid w:val="00BE4EB7"/>
    <w:rsid w:val="00BE52C0"/>
    <w:rsid w:val="00BE5D3A"/>
    <w:rsid w:val="00BE6160"/>
    <w:rsid w:val="00BE6EC3"/>
    <w:rsid w:val="00BE7F11"/>
    <w:rsid w:val="00BE7F94"/>
    <w:rsid w:val="00BF06FD"/>
    <w:rsid w:val="00BF124E"/>
    <w:rsid w:val="00BF147C"/>
    <w:rsid w:val="00BF1696"/>
    <w:rsid w:val="00BF1F7C"/>
    <w:rsid w:val="00BF20D0"/>
    <w:rsid w:val="00BF218D"/>
    <w:rsid w:val="00BF2E24"/>
    <w:rsid w:val="00BF35EB"/>
    <w:rsid w:val="00BF3C64"/>
    <w:rsid w:val="00BF409D"/>
    <w:rsid w:val="00BF4931"/>
    <w:rsid w:val="00BF52EF"/>
    <w:rsid w:val="00BF62B9"/>
    <w:rsid w:val="00BF6712"/>
    <w:rsid w:val="00BF7764"/>
    <w:rsid w:val="00BF7A01"/>
    <w:rsid w:val="00C01541"/>
    <w:rsid w:val="00C0263D"/>
    <w:rsid w:val="00C02DD3"/>
    <w:rsid w:val="00C03DB0"/>
    <w:rsid w:val="00C0444D"/>
    <w:rsid w:val="00C048A2"/>
    <w:rsid w:val="00C04BEA"/>
    <w:rsid w:val="00C05F5A"/>
    <w:rsid w:val="00C062C8"/>
    <w:rsid w:val="00C0652B"/>
    <w:rsid w:val="00C06757"/>
    <w:rsid w:val="00C07394"/>
    <w:rsid w:val="00C0747B"/>
    <w:rsid w:val="00C07D92"/>
    <w:rsid w:val="00C103B7"/>
    <w:rsid w:val="00C10483"/>
    <w:rsid w:val="00C107EB"/>
    <w:rsid w:val="00C10BB9"/>
    <w:rsid w:val="00C117EA"/>
    <w:rsid w:val="00C11B7E"/>
    <w:rsid w:val="00C11F85"/>
    <w:rsid w:val="00C121FC"/>
    <w:rsid w:val="00C14400"/>
    <w:rsid w:val="00C15278"/>
    <w:rsid w:val="00C153B9"/>
    <w:rsid w:val="00C156A4"/>
    <w:rsid w:val="00C1573B"/>
    <w:rsid w:val="00C1610E"/>
    <w:rsid w:val="00C16B7E"/>
    <w:rsid w:val="00C16F13"/>
    <w:rsid w:val="00C17CEC"/>
    <w:rsid w:val="00C17E88"/>
    <w:rsid w:val="00C17F05"/>
    <w:rsid w:val="00C200E1"/>
    <w:rsid w:val="00C21BD3"/>
    <w:rsid w:val="00C22D3D"/>
    <w:rsid w:val="00C231F0"/>
    <w:rsid w:val="00C23C01"/>
    <w:rsid w:val="00C2469C"/>
    <w:rsid w:val="00C25523"/>
    <w:rsid w:val="00C25BEE"/>
    <w:rsid w:val="00C266AB"/>
    <w:rsid w:val="00C26DD5"/>
    <w:rsid w:val="00C27A3B"/>
    <w:rsid w:val="00C27ABC"/>
    <w:rsid w:val="00C306BF"/>
    <w:rsid w:val="00C30825"/>
    <w:rsid w:val="00C313E8"/>
    <w:rsid w:val="00C3179E"/>
    <w:rsid w:val="00C31E52"/>
    <w:rsid w:val="00C323B0"/>
    <w:rsid w:val="00C32B55"/>
    <w:rsid w:val="00C32CEE"/>
    <w:rsid w:val="00C32D1B"/>
    <w:rsid w:val="00C34902"/>
    <w:rsid w:val="00C3555D"/>
    <w:rsid w:val="00C36F32"/>
    <w:rsid w:val="00C37005"/>
    <w:rsid w:val="00C40F18"/>
    <w:rsid w:val="00C4158B"/>
    <w:rsid w:val="00C41CD6"/>
    <w:rsid w:val="00C42D78"/>
    <w:rsid w:val="00C44385"/>
    <w:rsid w:val="00C4449E"/>
    <w:rsid w:val="00C44E28"/>
    <w:rsid w:val="00C47B53"/>
    <w:rsid w:val="00C47D5F"/>
    <w:rsid w:val="00C51833"/>
    <w:rsid w:val="00C51C2C"/>
    <w:rsid w:val="00C52008"/>
    <w:rsid w:val="00C5316C"/>
    <w:rsid w:val="00C5415D"/>
    <w:rsid w:val="00C574CE"/>
    <w:rsid w:val="00C607E1"/>
    <w:rsid w:val="00C6081F"/>
    <w:rsid w:val="00C61B32"/>
    <w:rsid w:val="00C61C34"/>
    <w:rsid w:val="00C626DC"/>
    <w:rsid w:val="00C63280"/>
    <w:rsid w:val="00C6390F"/>
    <w:rsid w:val="00C64105"/>
    <w:rsid w:val="00C64570"/>
    <w:rsid w:val="00C652A0"/>
    <w:rsid w:val="00C671A5"/>
    <w:rsid w:val="00C67815"/>
    <w:rsid w:val="00C67C44"/>
    <w:rsid w:val="00C702EA"/>
    <w:rsid w:val="00C70C18"/>
    <w:rsid w:val="00C71C50"/>
    <w:rsid w:val="00C71D4A"/>
    <w:rsid w:val="00C724C4"/>
    <w:rsid w:val="00C726EC"/>
    <w:rsid w:val="00C72D80"/>
    <w:rsid w:val="00C72D98"/>
    <w:rsid w:val="00C7338F"/>
    <w:rsid w:val="00C734EF"/>
    <w:rsid w:val="00C74A80"/>
    <w:rsid w:val="00C75365"/>
    <w:rsid w:val="00C755C6"/>
    <w:rsid w:val="00C75A38"/>
    <w:rsid w:val="00C76186"/>
    <w:rsid w:val="00C76641"/>
    <w:rsid w:val="00C76AA6"/>
    <w:rsid w:val="00C8231A"/>
    <w:rsid w:val="00C82C15"/>
    <w:rsid w:val="00C82E0F"/>
    <w:rsid w:val="00C83615"/>
    <w:rsid w:val="00C8493F"/>
    <w:rsid w:val="00C851AD"/>
    <w:rsid w:val="00C8521D"/>
    <w:rsid w:val="00C85B37"/>
    <w:rsid w:val="00C8690D"/>
    <w:rsid w:val="00C86BFB"/>
    <w:rsid w:val="00C86FD1"/>
    <w:rsid w:val="00C87132"/>
    <w:rsid w:val="00C900AD"/>
    <w:rsid w:val="00C9114A"/>
    <w:rsid w:val="00C916F9"/>
    <w:rsid w:val="00C91DD6"/>
    <w:rsid w:val="00C94C99"/>
    <w:rsid w:val="00C94F07"/>
    <w:rsid w:val="00C964CA"/>
    <w:rsid w:val="00C96843"/>
    <w:rsid w:val="00C97D66"/>
    <w:rsid w:val="00CA052F"/>
    <w:rsid w:val="00CA057D"/>
    <w:rsid w:val="00CA073B"/>
    <w:rsid w:val="00CA103D"/>
    <w:rsid w:val="00CA119F"/>
    <w:rsid w:val="00CA19FB"/>
    <w:rsid w:val="00CA2405"/>
    <w:rsid w:val="00CA26A0"/>
    <w:rsid w:val="00CA2A32"/>
    <w:rsid w:val="00CA4CD3"/>
    <w:rsid w:val="00CA61DA"/>
    <w:rsid w:val="00CA6EFA"/>
    <w:rsid w:val="00CB0C69"/>
    <w:rsid w:val="00CB0F8C"/>
    <w:rsid w:val="00CB1134"/>
    <w:rsid w:val="00CB3B99"/>
    <w:rsid w:val="00CB4436"/>
    <w:rsid w:val="00CB584C"/>
    <w:rsid w:val="00CB5F00"/>
    <w:rsid w:val="00CB6243"/>
    <w:rsid w:val="00CB64A8"/>
    <w:rsid w:val="00CB68DD"/>
    <w:rsid w:val="00CB6CAB"/>
    <w:rsid w:val="00CB7A8E"/>
    <w:rsid w:val="00CC155F"/>
    <w:rsid w:val="00CC2204"/>
    <w:rsid w:val="00CC230E"/>
    <w:rsid w:val="00CC3674"/>
    <w:rsid w:val="00CC3B17"/>
    <w:rsid w:val="00CC4652"/>
    <w:rsid w:val="00CC4C6C"/>
    <w:rsid w:val="00CC630B"/>
    <w:rsid w:val="00CC6679"/>
    <w:rsid w:val="00CC66EA"/>
    <w:rsid w:val="00CC738D"/>
    <w:rsid w:val="00CD133C"/>
    <w:rsid w:val="00CD18AE"/>
    <w:rsid w:val="00CD21CF"/>
    <w:rsid w:val="00CD4078"/>
    <w:rsid w:val="00CD49F2"/>
    <w:rsid w:val="00CD4C63"/>
    <w:rsid w:val="00CD4D8E"/>
    <w:rsid w:val="00CD4EB7"/>
    <w:rsid w:val="00CD5156"/>
    <w:rsid w:val="00CD5B95"/>
    <w:rsid w:val="00CD741B"/>
    <w:rsid w:val="00CE04E5"/>
    <w:rsid w:val="00CE081C"/>
    <w:rsid w:val="00CE10C6"/>
    <w:rsid w:val="00CE2C18"/>
    <w:rsid w:val="00CE300E"/>
    <w:rsid w:val="00CE3068"/>
    <w:rsid w:val="00CE329A"/>
    <w:rsid w:val="00CE34E0"/>
    <w:rsid w:val="00CE4391"/>
    <w:rsid w:val="00CE5EEF"/>
    <w:rsid w:val="00CE624D"/>
    <w:rsid w:val="00CE68BF"/>
    <w:rsid w:val="00CE76EE"/>
    <w:rsid w:val="00CE78CC"/>
    <w:rsid w:val="00CE7910"/>
    <w:rsid w:val="00CE79D8"/>
    <w:rsid w:val="00CE7F2A"/>
    <w:rsid w:val="00CF05DC"/>
    <w:rsid w:val="00CF0AE3"/>
    <w:rsid w:val="00CF1374"/>
    <w:rsid w:val="00CF17E3"/>
    <w:rsid w:val="00CF2349"/>
    <w:rsid w:val="00CF3261"/>
    <w:rsid w:val="00CF4EC9"/>
    <w:rsid w:val="00CF51F6"/>
    <w:rsid w:val="00CF52D5"/>
    <w:rsid w:val="00CF5603"/>
    <w:rsid w:val="00CF5A5D"/>
    <w:rsid w:val="00CF5C1B"/>
    <w:rsid w:val="00CF5CE2"/>
    <w:rsid w:val="00CF5FA8"/>
    <w:rsid w:val="00CF69C3"/>
    <w:rsid w:val="00CF77D0"/>
    <w:rsid w:val="00D00399"/>
    <w:rsid w:val="00D00BF1"/>
    <w:rsid w:val="00D01385"/>
    <w:rsid w:val="00D015D9"/>
    <w:rsid w:val="00D0169A"/>
    <w:rsid w:val="00D01B45"/>
    <w:rsid w:val="00D02257"/>
    <w:rsid w:val="00D0253B"/>
    <w:rsid w:val="00D02A18"/>
    <w:rsid w:val="00D02D1D"/>
    <w:rsid w:val="00D02EBE"/>
    <w:rsid w:val="00D02F08"/>
    <w:rsid w:val="00D04335"/>
    <w:rsid w:val="00D05700"/>
    <w:rsid w:val="00D06D72"/>
    <w:rsid w:val="00D100FE"/>
    <w:rsid w:val="00D10D9E"/>
    <w:rsid w:val="00D11260"/>
    <w:rsid w:val="00D11A76"/>
    <w:rsid w:val="00D11D74"/>
    <w:rsid w:val="00D11E01"/>
    <w:rsid w:val="00D137EB"/>
    <w:rsid w:val="00D13D04"/>
    <w:rsid w:val="00D14090"/>
    <w:rsid w:val="00D1409E"/>
    <w:rsid w:val="00D15148"/>
    <w:rsid w:val="00D152BF"/>
    <w:rsid w:val="00D157E3"/>
    <w:rsid w:val="00D15F84"/>
    <w:rsid w:val="00D16899"/>
    <w:rsid w:val="00D16EAD"/>
    <w:rsid w:val="00D203D7"/>
    <w:rsid w:val="00D20486"/>
    <w:rsid w:val="00D20492"/>
    <w:rsid w:val="00D20935"/>
    <w:rsid w:val="00D210AE"/>
    <w:rsid w:val="00D215E7"/>
    <w:rsid w:val="00D2197E"/>
    <w:rsid w:val="00D21CFB"/>
    <w:rsid w:val="00D21F6E"/>
    <w:rsid w:val="00D235C1"/>
    <w:rsid w:val="00D239A8"/>
    <w:rsid w:val="00D24211"/>
    <w:rsid w:val="00D26602"/>
    <w:rsid w:val="00D272EE"/>
    <w:rsid w:val="00D27B94"/>
    <w:rsid w:val="00D30A47"/>
    <w:rsid w:val="00D31A2A"/>
    <w:rsid w:val="00D33CA3"/>
    <w:rsid w:val="00D342E6"/>
    <w:rsid w:val="00D35354"/>
    <w:rsid w:val="00D35C12"/>
    <w:rsid w:val="00D36B3F"/>
    <w:rsid w:val="00D36F17"/>
    <w:rsid w:val="00D37073"/>
    <w:rsid w:val="00D37957"/>
    <w:rsid w:val="00D37E02"/>
    <w:rsid w:val="00D40121"/>
    <w:rsid w:val="00D4102F"/>
    <w:rsid w:val="00D4107C"/>
    <w:rsid w:val="00D41524"/>
    <w:rsid w:val="00D41A90"/>
    <w:rsid w:val="00D42E22"/>
    <w:rsid w:val="00D42FF5"/>
    <w:rsid w:val="00D4316C"/>
    <w:rsid w:val="00D43D21"/>
    <w:rsid w:val="00D441DB"/>
    <w:rsid w:val="00D44CCE"/>
    <w:rsid w:val="00D45531"/>
    <w:rsid w:val="00D45786"/>
    <w:rsid w:val="00D45BE1"/>
    <w:rsid w:val="00D46185"/>
    <w:rsid w:val="00D46DA6"/>
    <w:rsid w:val="00D47CA1"/>
    <w:rsid w:val="00D501CE"/>
    <w:rsid w:val="00D50FD8"/>
    <w:rsid w:val="00D514DF"/>
    <w:rsid w:val="00D5228F"/>
    <w:rsid w:val="00D52406"/>
    <w:rsid w:val="00D52745"/>
    <w:rsid w:val="00D52E6B"/>
    <w:rsid w:val="00D53759"/>
    <w:rsid w:val="00D5410E"/>
    <w:rsid w:val="00D54979"/>
    <w:rsid w:val="00D55B8E"/>
    <w:rsid w:val="00D62DCA"/>
    <w:rsid w:val="00D632F2"/>
    <w:rsid w:val="00D637FB"/>
    <w:rsid w:val="00D63F9D"/>
    <w:rsid w:val="00D641D0"/>
    <w:rsid w:val="00D64527"/>
    <w:rsid w:val="00D64D38"/>
    <w:rsid w:val="00D65201"/>
    <w:rsid w:val="00D65390"/>
    <w:rsid w:val="00D666F7"/>
    <w:rsid w:val="00D671AD"/>
    <w:rsid w:val="00D678C4"/>
    <w:rsid w:val="00D71980"/>
    <w:rsid w:val="00D732CA"/>
    <w:rsid w:val="00D73529"/>
    <w:rsid w:val="00D74B86"/>
    <w:rsid w:val="00D75FC6"/>
    <w:rsid w:val="00D76979"/>
    <w:rsid w:val="00D76F19"/>
    <w:rsid w:val="00D774A0"/>
    <w:rsid w:val="00D77B75"/>
    <w:rsid w:val="00D77C22"/>
    <w:rsid w:val="00D81DD8"/>
    <w:rsid w:val="00D83266"/>
    <w:rsid w:val="00D83EA7"/>
    <w:rsid w:val="00D857C2"/>
    <w:rsid w:val="00D85D2C"/>
    <w:rsid w:val="00D85E21"/>
    <w:rsid w:val="00D8610F"/>
    <w:rsid w:val="00D865B8"/>
    <w:rsid w:val="00D87CFB"/>
    <w:rsid w:val="00D904A2"/>
    <w:rsid w:val="00D90BE9"/>
    <w:rsid w:val="00D90C52"/>
    <w:rsid w:val="00D913A6"/>
    <w:rsid w:val="00D92426"/>
    <w:rsid w:val="00D92E07"/>
    <w:rsid w:val="00D965CC"/>
    <w:rsid w:val="00D966CC"/>
    <w:rsid w:val="00D9673E"/>
    <w:rsid w:val="00D97445"/>
    <w:rsid w:val="00D97841"/>
    <w:rsid w:val="00DA01A1"/>
    <w:rsid w:val="00DA0998"/>
    <w:rsid w:val="00DA0FB9"/>
    <w:rsid w:val="00DA17D8"/>
    <w:rsid w:val="00DA1882"/>
    <w:rsid w:val="00DA197C"/>
    <w:rsid w:val="00DA1AF1"/>
    <w:rsid w:val="00DA1B49"/>
    <w:rsid w:val="00DA249C"/>
    <w:rsid w:val="00DA362A"/>
    <w:rsid w:val="00DA3B6E"/>
    <w:rsid w:val="00DA5BEE"/>
    <w:rsid w:val="00DA6549"/>
    <w:rsid w:val="00DA6556"/>
    <w:rsid w:val="00DA6BEE"/>
    <w:rsid w:val="00DA70B5"/>
    <w:rsid w:val="00DB1126"/>
    <w:rsid w:val="00DB142F"/>
    <w:rsid w:val="00DB1496"/>
    <w:rsid w:val="00DB1968"/>
    <w:rsid w:val="00DB19C0"/>
    <w:rsid w:val="00DB1AC9"/>
    <w:rsid w:val="00DB1AE8"/>
    <w:rsid w:val="00DB24EE"/>
    <w:rsid w:val="00DB2F84"/>
    <w:rsid w:val="00DB3307"/>
    <w:rsid w:val="00DB39B3"/>
    <w:rsid w:val="00DB3ED6"/>
    <w:rsid w:val="00DB40D4"/>
    <w:rsid w:val="00DB5086"/>
    <w:rsid w:val="00DB52F9"/>
    <w:rsid w:val="00DB5BCD"/>
    <w:rsid w:val="00DB746C"/>
    <w:rsid w:val="00DB7FBC"/>
    <w:rsid w:val="00DC0A34"/>
    <w:rsid w:val="00DC1632"/>
    <w:rsid w:val="00DC186A"/>
    <w:rsid w:val="00DC1C59"/>
    <w:rsid w:val="00DC28C9"/>
    <w:rsid w:val="00DC307F"/>
    <w:rsid w:val="00DC34BD"/>
    <w:rsid w:val="00DC3C27"/>
    <w:rsid w:val="00DC3E30"/>
    <w:rsid w:val="00DC3FCD"/>
    <w:rsid w:val="00DC3FF4"/>
    <w:rsid w:val="00DC44B2"/>
    <w:rsid w:val="00DC4ED6"/>
    <w:rsid w:val="00DC6634"/>
    <w:rsid w:val="00DC7000"/>
    <w:rsid w:val="00DC7146"/>
    <w:rsid w:val="00DC72E9"/>
    <w:rsid w:val="00DD00CB"/>
    <w:rsid w:val="00DD03DB"/>
    <w:rsid w:val="00DD0498"/>
    <w:rsid w:val="00DD0F4B"/>
    <w:rsid w:val="00DD189E"/>
    <w:rsid w:val="00DD2E47"/>
    <w:rsid w:val="00DD34AB"/>
    <w:rsid w:val="00DD3D22"/>
    <w:rsid w:val="00DD5085"/>
    <w:rsid w:val="00DD65B5"/>
    <w:rsid w:val="00DD6605"/>
    <w:rsid w:val="00DE035D"/>
    <w:rsid w:val="00DE0687"/>
    <w:rsid w:val="00DE09DE"/>
    <w:rsid w:val="00DE1213"/>
    <w:rsid w:val="00DE180A"/>
    <w:rsid w:val="00DE1F0A"/>
    <w:rsid w:val="00DE2183"/>
    <w:rsid w:val="00DE24EC"/>
    <w:rsid w:val="00DE3598"/>
    <w:rsid w:val="00DE407E"/>
    <w:rsid w:val="00DE48F0"/>
    <w:rsid w:val="00DE5468"/>
    <w:rsid w:val="00DE54EE"/>
    <w:rsid w:val="00DE5ACE"/>
    <w:rsid w:val="00DF0652"/>
    <w:rsid w:val="00DF164C"/>
    <w:rsid w:val="00DF1E86"/>
    <w:rsid w:val="00DF22BC"/>
    <w:rsid w:val="00DF2B53"/>
    <w:rsid w:val="00DF2EA8"/>
    <w:rsid w:val="00DF3713"/>
    <w:rsid w:val="00DF3EB8"/>
    <w:rsid w:val="00DF4B54"/>
    <w:rsid w:val="00DF4E9E"/>
    <w:rsid w:val="00DF5E6D"/>
    <w:rsid w:val="00DF5EDB"/>
    <w:rsid w:val="00DF65A0"/>
    <w:rsid w:val="00DF6923"/>
    <w:rsid w:val="00DF6C55"/>
    <w:rsid w:val="00DF7FE4"/>
    <w:rsid w:val="00E0097F"/>
    <w:rsid w:val="00E01276"/>
    <w:rsid w:val="00E016D7"/>
    <w:rsid w:val="00E027FA"/>
    <w:rsid w:val="00E031E9"/>
    <w:rsid w:val="00E03EFA"/>
    <w:rsid w:val="00E04E36"/>
    <w:rsid w:val="00E06537"/>
    <w:rsid w:val="00E06C78"/>
    <w:rsid w:val="00E07EF0"/>
    <w:rsid w:val="00E10ADE"/>
    <w:rsid w:val="00E11231"/>
    <w:rsid w:val="00E1178C"/>
    <w:rsid w:val="00E12D95"/>
    <w:rsid w:val="00E13AB9"/>
    <w:rsid w:val="00E13F76"/>
    <w:rsid w:val="00E1467C"/>
    <w:rsid w:val="00E14B46"/>
    <w:rsid w:val="00E14C39"/>
    <w:rsid w:val="00E159B4"/>
    <w:rsid w:val="00E1627D"/>
    <w:rsid w:val="00E1660F"/>
    <w:rsid w:val="00E17902"/>
    <w:rsid w:val="00E20A0B"/>
    <w:rsid w:val="00E20B76"/>
    <w:rsid w:val="00E20CF8"/>
    <w:rsid w:val="00E218CD"/>
    <w:rsid w:val="00E22589"/>
    <w:rsid w:val="00E22E72"/>
    <w:rsid w:val="00E23E4D"/>
    <w:rsid w:val="00E2495A"/>
    <w:rsid w:val="00E260CF"/>
    <w:rsid w:val="00E26E53"/>
    <w:rsid w:val="00E2749E"/>
    <w:rsid w:val="00E2760B"/>
    <w:rsid w:val="00E27B53"/>
    <w:rsid w:val="00E27FD3"/>
    <w:rsid w:val="00E3034A"/>
    <w:rsid w:val="00E30631"/>
    <w:rsid w:val="00E318AF"/>
    <w:rsid w:val="00E31BED"/>
    <w:rsid w:val="00E3230F"/>
    <w:rsid w:val="00E347DE"/>
    <w:rsid w:val="00E34DE8"/>
    <w:rsid w:val="00E360CF"/>
    <w:rsid w:val="00E368DC"/>
    <w:rsid w:val="00E36B8A"/>
    <w:rsid w:val="00E3702A"/>
    <w:rsid w:val="00E37E51"/>
    <w:rsid w:val="00E40C54"/>
    <w:rsid w:val="00E41380"/>
    <w:rsid w:val="00E414D8"/>
    <w:rsid w:val="00E417B3"/>
    <w:rsid w:val="00E417EA"/>
    <w:rsid w:val="00E437E6"/>
    <w:rsid w:val="00E43CBB"/>
    <w:rsid w:val="00E44042"/>
    <w:rsid w:val="00E44521"/>
    <w:rsid w:val="00E44835"/>
    <w:rsid w:val="00E45155"/>
    <w:rsid w:val="00E4685C"/>
    <w:rsid w:val="00E47267"/>
    <w:rsid w:val="00E475D9"/>
    <w:rsid w:val="00E4790E"/>
    <w:rsid w:val="00E507D3"/>
    <w:rsid w:val="00E50D13"/>
    <w:rsid w:val="00E527A7"/>
    <w:rsid w:val="00E5351F"/>
    <w:rsid w:val="00E547F5"/>
    <w:rsid w:val="00E552E1"/>
    <w:rsid w:val="00E55436"/>
    <w:rsid w:val="00E569C3"/>
    <w:rsid w:val="00E56F3D"/>
    <w:rsid w:val="00E57273"/>
    <w:rsid w:val="00E57B4E"/>
    <w:rsid w:val="00E6047F"/>
    <w:rsid w:val="00E61495"/>
    <w:rsid w:val="00E6163B"/>
    <w:rsid w:val="00E61717"/>
    <w:rsid w:val="00E6257E"/>
    <w:rsid w:val="00E64D90"/>
    <w:rsid w:val="00E66323"/>
    <w:rsid w:val="00E670F6"/>
    <w:rsid w:val="00E71EDB"/>
    <w:rsid w:val="00E7251A"/>
    <w:rsid w:val="00E7329B"/>
    <w:rsid w:val="00E741D8"/>
    <w:rsid w:val="00E74831"/>
    <w:rsid w:val="00E750F1"/>
    <w:rsid w:val="00E759A7"/>
    <w:rsid w:val="00E767AB"/>
    <w:rsid w:val="00E76A67"/>
    <w:rsid w:val="00E80272"/>
    <w:rsid w:val="00E82225"/>
    <w:rsid w:val="00E840A4"/>
    <w:rsid w:val="00E8443F"/>
    <w:rsid w:val="00E84DF4"/>
    <w:rsid w:val="00E84F9E"/>
    <w:rsid w:val="00E854CA"/>
    <w:rsid w:val="00E854CF"/>
    <w:rsid w:val="00E86EA3"/>
    <w:rsid w:val="00E86F2F"/>
    <w:rsid w:val="00E878A0"/>
    <w:rsid w:val="00E904FB"/>
    <w:rsid w:val="00E91956"/>
    <w:rsid w:val="00E9231C"/>
    <w:rsid w:val="00E928E4"/>
    <w:rsid w:val="00E93C0E"/>
    <w:rsid w:val="00E94BFD"/>
    <w:rsid w:val="00E956DB"/>
    <w:rsid w:val="00E966C5"/>
    <w:rsid w:val="00E967CF"/>
    <w:rsid w:val="00E968BB"/>
    <w:rsid w:val="00E96969"/>
    <w:rsid w:val="00E96B17"/>
    <w:rsid w:val="00E979DB"/>
    <w:rsid w:val="00EA10AD"/>
    <w:rsid w:val="00EA112E"/>
    <w:rsid w:val="00EA13D9"/>
    <w:rsid w:val="00EA284D"/>
    <w:rsid w:val="00EA417B"/>
    <w:rsid w:val="00EA451F"/>
    <w:rsid w:val="00EA528F"/>
    <w:rsid w:val="00EA55B6"/>
    <w:rsid w:val="00EA592F"/>
    <w:rsid w:val="00EA66F9"/>
    <w:rsid w:val="00EA683A"/>
    <w:rsid w:val="00EB03EC"/>
    <w:rsid w:val="00EB0867"/>
    <w:rsid w:val="00EB1166"/>
    <w:rsid w:val="00EB1178"/>
    <w:rsid w:val="00EB2479"/>
    <w:rsid w:val="00EB27DA"/>
    <w:rsid w:val="00EB2D20"/>
    <w:rsid w:val="00EB36A8"/>
    <w:rsid w:val="00EB3B68"/>
    <w:rsid w:val="00EB3C87"/>
    <w:rsid w:val="00EB56B8"/>
    <w:rsid w:val="00EB5918"/>
    <w:rsid w:val="00EB5AD2"/>
    <w:rsid w:val="00EB6929"/>
    <w:rsid w:val="00EB74F2"/>
    <w:rsid w:val="00EC1052"/>
    <w:rsid w:val="00EC24DA"/>
    <w:rsid w:val="00EC2573"/>
    <w:rsid w:val="00EC33FD"/>
    <w:rsid w:val="00EC348E"/>
    <w:rsid w:val="00EC37E0"/>
    <w:rsid w:val="00EC381A"/>
    <w:rsid w:val="00EC3974"/>
    <w:rsid w:val="00EC4A6D"/>
    <w:rsid w:val="00EC53D2"/>
    <w:rsid w:val="00EC5AC4"/>
    <w:rsid w:val="00EC7A8D"/>
    <w:rsid w:val="00ED0B06"/>
    <w:rsid w:val="00ED147F"/>
    <w:rsid w:val="00ED1ABC"/>
    <w:rsid w:val="00ED1C78"/>
    <w:rsid w:val="00ED217C"/>
    <w:rsid w:val="00ED2313"/>
    <w:rsid w:val="00ED2415"/>
    <w:rsid w:val="00ED2471"/>
    <w:rsid w:val="00ED252B"/>
    <w:rsid w:val="00ED2A32"/>
    <w:rsid w:val="00ED3634"/>
    <w:rsid w:val="00ED39A3"/>
    <w:rsid w:val="00ED3DFD"/>
    <w:rsid w:val="00ED3EAC"/>
    <w:rsid w:val="00ED4646"/>
    <w:rsid w:val="00ED485C"/>
    <w:rsid w:val="00ED4DF4"/>
    <w:rsid w:val="00ED5CE3"/>
    <w:rsid w:val="00ED6710"/>
    <w:rsid w:val="00ED6B2B"/>
    <w:rsid w:val="00ED6C16"/>
    <w:rsid w:val="00ED7571"/>
    <w:rsid w:val="00ED792B"/>
    <w:rsid w:val="00EE0E53"/>
    <w:rsid w:val="00EE1032"/>
    <w:rsid w:val="00EE12AB"/>
    <w:rsid w:val="00EE13FD"/>
    <w:rsid w:val="00EE22B2"/>
    <w:rsid w:val="00EE281E"/>
    <w:rsid w:val="00EE2E51"/>
    <w:rsid w:val="00EE370F"/>
    <w:rsid w:val="00EE3733"/>
    <w:rsid w:val="00EE39FB"/>
    <w:rsid w:val="00EE421F"/>
    <w:rsid w:val="00EE45D4"/>
    <w:rsid w:val="00EE46A5"/>
    <w:rsid w:val="00EE4761"/>
    <w:rsid w:val="00EE52DA"/>
    <w:rsid w:val="00EE5968"/>
    <w:rsid w:val="00EE654C"/>
    <w:rsid w:val="00EE7B32"/>
    <w:rsid w:val="00EF0825"/>
    <w:rsid w:val="00EF0AF2"/>
    <w:rsid w:val="00EF2077"/>
    <w:rsid w:val="00EF2836"/>
    <w:rsid w:val="00EF29BF"/>
    <w:rsid w:val="00EF2A5C"/>
    <w:rsid w:val="00EF341D"/>
    <w:rsid w:val="00EF356E"/>
    <w:rsid w:val="00EF54D6"/>
    <w:rsid w:val="00EF6886"/>
    <w:rsid w:val="00EF6CCE"/>
    <w:rsid w:val="00EF7392"/>
    <w:rsid w:val="00EF75DC"/>
    <w:rsid w:val="00EF7715"/>
    <w:rsid w:val="00EF7CC9"/>
    <w:rsid w:val="00F00034"/>
    <w:rsid w:val="00F00142"/>
    <w:rsid w:val="00F008E4"/>
    <w:rsid w:val="00F00FE7"/>
    <w:rsid w:val="00F01009"/>
    <w:rsid w:val="00F01078"/>
    <w:rsid w:val="00F022D0"/>
    <w:rsid w:val="00F03894"/>
    <w:rsid w:val="00F03F21"/>
    <w:rsid w:val="00F04A7D"/>
    <w:rsid w:val="00F05654"/>
    <w:rsid w:val="00F057B9"/>
    <w:rsid w:val="00F06CEC"/>
    <w:rsid w:val="00F07A50"/>
    <w:rsid w:val="00F07C0C"/>
    <w:rsid w:val="00F105DB"/>
    <w:rsid w:val="00F119C8"/>
    <w:rsid w:val="00F11B72"/>
    <w:rsid w:val="00F12022"/>
    <w:rsid w:val="00F124AA"/>
    <w:rsid w:val="00F127CC"/>
    <w:rsid w:val="00F128F2"/>
    <w:rsid w:val="00F13304"/>
    <w:rsid w:val="00F14323"/>
    <w:rsid w:val="00F155C0"/>
    <w:rsid w:val="00F155E9"/>
    <w:rsid w:val="00F17E07"/>
    <w:rsid w:val="00F203E2"/>
    <w:rsid w:val="00F20C92"/>
    <w:rsid w:val="00F234B1"/>
    <w:rsid w:val="00F239E2"/>
    <w:rsid w:val="00F23A08"/>
    <w:rsid w:val="00F23C82"/>
    <w:rsid w:val="00F243EA"/>
    <w:rsid w:val="00F24DD0"/>
    <w:rsid w:val="00F25D54"/>
    <w:rsid w:val="00F278C3"/>
    <w:rsid w:val="00F27A34"/>
    <w:rsid w:val="00F30C90"/>
    <w:rsid w:val="00F3166F"/>
    <w:rsid w:val="00F31D76"/>
    <w:rsid w:val="00F32AA3"/>
    <w:rsid w:val="00F3340A"/>
    <w:rsid w:val="00F34D4D"/>
    <w:rsid w:val="00F354F6"/>
    <w:rsid w:val="00F35710"/>
    <w:rsid w:val="00F3587C"/>
    <w:rsid w:val="00F35ADE"/>
    <w:rsid w:val="00F35EB5"/>
    <w:rsid w:val="00F3632D"/>
    <w:rsid w:val="00F36A01"/>
    <w:rsid w:val="00F36DAE"/>
    <w:rsid w:val="00F37632"/>
    <w:rsid w:val="00F37AA0"/>
    <w:rsid w:val="00F37EA0"/>
    <w:rsid w:val="00F400D5"/>
    <w:rsid w:val="00F40E00"/>
    <w:rsid w:val="00F4179C"/>
    <w:rsid w:val="00F4196C"/>
    <w:rsid w:val="00F41AA2"/>
    <w:rsid w:val="00F41E38"/>
    <w:rsid w:val="00F424CE"/>
    <w:rsid w:val="00F42D80"/>
    <w:rsid w:val="00F46E45"/>
    <w:rsid w:val="00F46E70"/>
    <w:rsid w:val="00F47657"/>
    <w:rsid w:val="00F477F9"/>
    <w:rsid w:val="00F47A74"/>
    <w:rsid w:val="00F517D6"/>
    <w:rsid w:val="00F51F7E"/>
    <w:rsid w:val="00F529D0"/>
    <w:rsid w:val="00F54937"/>
    <w:rsid w:val="00F54B7F"/>
    <w:rsid w:val="00F54D9A"/>
    <w:rsid w:val="00F56501"/>
    <w:rsid w:val="00F60A5D"/>
    <w:rsid w:val="00F60BB3"/>
    <w:rsid w:val="00F60DF2"/>
    <w:rsid w:val="00F60F93"/>
    <w:rsid w:val="00F61C25"/>
    <w:rsid w:val="00F623D6"/>
    <w:rsid w:val="00F62461"/>
    <w:rsid w:val="00F6278A"/>
    <w:rsid w:val="00F62E0D"/>
    <w:rsid w:val="00F634FB"/>
    <w:rsid w:val="00F635D2"/>
    <w:rsid w:val="00F63F0E"/>
    <w:rsid w:val="00F63FB5"/>
    <w:rsid w:val="00F64DC7"/>
    <w:rsid w:val="00F64EF3"/>
    <w:rsid w:val="00F655A1"/>
    <w:rsid w:val="00F66078"/>
    <w:rsid w:val="00F66090"/>
    <w:rsid w:val="00F670DB"/>
    <w:rsid w:val="00F671F9"/>
    <w:rsid w:val="00F676B3"/>
    <w:rsid w:val="00F7065F"/>
    <w:rsid w:val="00F70959"/>
    <w:rsid w:val="00F71297"/>
    <w:rsid w:val="00F71AB3"/>
    <w:rsid w:val="00F71E01"/>
    <w:rsid w:val="00F721F0"/>
    <w:rsid w:val="00F7281B"/>
    <w:rsid w:val="00F74BF5"/>
    <w:rsid w:val="00F74D3F"/>
    <w:rsid w:val="00F75FFA"/>
    <w:rsid w:val="00F764F8"/>
    <w:rsid w:val="00F7684E"/>
    <w:rsid w:val="00F774CD"/>
    <w:rsid w:val="00F77C35"/>
    <w:rsid w:val="00F80605"/>
    <w:rsid w:val="00F81880"/>
    <w:rsid w:val="00F82FF5"/>
    <w:rsid w:val="00F84856"/>
    <w:rsid w:val="00F84D20"/>
    <w:rsid w:val="00F84ED5"/>
    <w:rsid w:val="00F87F3D"/>
    <w:rsid w:val="00F90DA3"/>
    <w:rsid w:val="00F90FD4"/>
    <w:rsid w:val="00F910D9"/>
    <w:rsid w:val="00F91441"/>
    <w:rsid w:val="00F91A54"/>
    <w:rsid w:val="00F91C2B"/>
    <w:rsid w:val="00F91FF1"/>
    <w:rsid w:val="00F925D1"/>
    <w:rsid w:val="00F9368F"/>
    <w:rsid w:val="00F93A5F"/>
    <w:rsid w:val="00F93AAC"/>
    <w:rsid w:val="00F944D1"/>
    <w:rsid w:val="00F96276"/>
    <w:rsid w:val="00F964E1"/>
    <w:rsid w:val="00F965C6"/>
    <w:rsid w:val="00F97E1F"/>
    <w:rsid w:val="00FA0B62"/>
    <w:rsid w:val="00FA0E74"/>
    <w:rsid w:val="00FA24D1"/>
    <w:rsid w:val="00FA262D"/>
    <w:rsid w:val="00FA3530"/>
    <w:rsid w:val="00FA39B6"/>
    <w:rsid w:val="00FA503E"/>
    <w:rsid w:val="00FA5DCE"/>
    <w:rsid w:val="00FA62A9"/>
    <w:rsid w:val="00FA659F"/>
    <w:rsid w:val="00FA66E7"/>
    <w:rsid w:val="00FA6D0D"/>
    <w:rsid w:val="00FA778C"/>
    <w:rsid w:val="00FA7CA8"/>
    <w:rsid w:val="00FB172F"/>
    <w:rsid w:val="00FB1EEA"/>
    <w:rsid w:val="00FB21B4"/>
    <w:rsid w:val="00FB2C6D"/>
    <w:rsid w:val="00FB30C1"/>
    <w:rsid w:val="00FB37A5"/>
    <w:rsid w:val="00FB39C2"/>
    <w:rsid w:val="00FB4C14"/>
    <w:rsid w:val="00FB4D8A"/>
    <w:rsid w:val="00FB5A2F"/>
    <w:rsid w:val="00FB5B9A"/>
    <w:rsid w:val="00FB6EC6"/>
    <w:rsid w:val="00FB7580"/>
    <w:rsid w:val="00FC020C"/>
    <w:rsid w:val="00FC0567"/>
    <w:rsid w:val="00FC0B3B"/>
    <w:rsid w:val="00FC14BD"/>
    <w:rsid w:val="00FC17B9"/>
    <w:rsid w:val="00FC2B61"/>
    <w:rsid w:val="00FC33CB"/>
    <w:rsid w:val="00FC344F"/>
    <w:rsid w:val="00FC373F"/>
    <w:rsid w:val="00FC3B84"/>
    <w:rsid w:val="00FC48D1"/>
    <w:rsid w:val="00FC5175"/>
    <w:rsid w:val="00FC607D"/>
    <w:rsid w:val="00FC6816"/>
    <w:rsid w:val="00FC72A3"/>
    <w:rsid w:val="00FC785F"/>
    <w:rsid w:val="00FD07C1"/>
    <w:rsid w:val="00FD097E"/>
    <w:rsid w:val="00FD0D06"/>
    <w:rsid w:val="00FD0DCE"/>
    <w:rsid w:val="00FD138C"/>
    <w:rsid w:val="00FD2080"/>
    <w:rsid w:val="00FD2B79"/>
    <w:rsid w:val="00FD3DF9"/>
    <w:rsid w:val="00FD492B"/>
    <w:rsid w:val="00FD537A"/>
    <w:rsid w:val="00FD5624"/>
    <w:rsid w:val="00FD5D09"/>
    <w:rsid w:val="00FD602F"/>
    <w:rsid w:val="00FD682B"/>
    <w:rsid w:val="00FD7251"/>
    <w:rsid w:val="00FD7453"/>
    <w:rsid w:val="00FE08B7"/>
    <w:rsid w:val="00FE19EE"/>
    <w:rsid w:val="00FE1C4A"/>
    <w:rsid w:val="00FE22C0"/>
    <w:rsid w:val="00FE28F4"/>
    <w:rsid w:val="00FE37AD"/>
    <w:rsid w:val="00FE4601"/>
    <w:rsid w:val="00FE6308"/>
    <w:rsid w:val="00FE67CA"/>
    <w:rsid w:val="00FE7DB4"/>
    <w:rsid w:val="00FE7DE3"/>
    <w:rsid w:val="00FF0BA1"/>
    <w:rsid w:val="00FF12B6"/>
    <w:rsid w:val="00FF1FDD"/>
    <w:rsid w:val="00FF2200"/>
    <w:rsid w:val="00FF23F3"/>
    <w:rsid w:val="00FF2C3A"/>
    <w:rsid w:val="00FF2C9D"/>
    <w:rsid w:val="00FF34EA"/>
    <w:rsid w:val="00FF51DE"/>
    <w:rsid w:val="00FF5658"/>
    <w:rsid w:val="00FF616C"/>
    <w:rsid w:val="00FF68B8"/>
    <w:rsid w:val="00FF68F7"/>
    <w:rsid w:val="00FF7D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39DC6F97"/>
  <w15:docId w15:val="{2B79B83B-63F3-4233-A8FB-E8241E7CE8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D2973"/>
    <w:pPr>
      <w:suppressAutoHyphens/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04E36"/>
    <w:pPr>
      <w:keepNext/>
      <w:keepLines/>
      <w:pageBreakBefore/>
      <w:spacing w:after="240"/>
      <w:ind w:firstLine="0"/>
      <w:jc w:val="center"/>
      <w:outlineLvl w:val="0"/>
    </w:pPr>
    <w:rPr>
      <w:rFonts w:cs="Arial"/>
      <w:b/>
      <w:bCs/>
      <w:kern w:val="32"/>
      <w:szCs w:val="32"/>
    </w:rPr>
  </w:style>
  <w:style w:type="paragraph" w:styleId="20">
    <w:name w:val="heading 2"/>
    <w:basedOn w:val="a"/>
    <w:next w:val="a"/>
    <w:link w:val="21"/>
    <w:uiPriority w:val="9"/>
    <w:unhideWhenUsed/>
    <w:qFormat/>
    <w:rsid w:val="007422C2"/>
    <w:pPr>
      <w:keepNext/>
      <w:keepLines/>
      <w:spacing w:before="480" w:after="240"/>
      <w:ind w:firstLine="0"/>
      <w:jc w:val="center"/>
      <w:outlineLvl w:val="1"/>
    </w:pPr>
    <w:rPr>
      <w:b/>
      <w:bCs/>
      <w:iCs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3F3F32"/>
    <w:pPr>
      <w:keepNext/>
      <w:keepLines/>
      <w:spacing w:before="360" w:after="180"/>
      <w:ind w:firstLine="0"/>
      <w:jc w:val="center"/>
      <w:outlineLvl w:val="2"/>
    </w:pPr>
    <w:rPr>
      <w:b/>
      <w:bCs/>
      <w:szCs w:val="26"/>
      <w:lang w:eastAsia="en-US" w:bidi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3F3F32"/>
    <w:pPr>
      <w:keepNext/>
      <w:spacing w:before="240" w:after="60"/>
      <w:outlineLvl w:val="3"/>
    </w:pPr>
    <w:rPr>
      <w:b/>
      <w:bCs/>
      <w:szCs w:val="28"/>
    </w:rPr>
  </w:style>
  <w:style w:type="paragraph" w:styleId="5">
    <w:name w:val="heading 5"/>
    <w:basedOn w:val="a"/>
    <w:next w:val="a"/>
    <w:link w:val="50"/>
    <w:uiPriority w:val="9"/>
    <w:unhideWhenUsed/>
    <w:qFormat/>
    <w:rsid w:val="003F3F3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unhideWhenUsed/>
    <w:qFormat/>
    <w:rsid w:val="003F3F32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04E36"/>
    <w:rPr>
      <w:rFonts w:ascii="Times New Roman" w:eastAsia="Times New Roman" w:hAnsi="Times New Roman" w:cs="Arial"/>
      <w:b/>
      <w:bCs/>
      <w:kern w:val="32"/>
      <w:sz w:val="28"/>
      <w:szCs w:val="32"/>
      <w:lang w:eastAsia="ru-RU"/>
    </w:rPr>
  </w:style>
  <w:style w:type="character" w:customStyle="1" w:styleId="21">
    <w:name w:val="Заголовок 2 Знак"/>
    <w:basedOn w:val="a0"/>
    <w:link w:val="20"/>
    <w:uiPriority w:val="9"/>
    <w:rsid w:val="007422C2"/>
    <w:rPr>
      <w:rFonts w:ascii="Times New Roman" w:eastAsia="Times New Roman" w:hAnsi="Times New Roman" w:cs="Times New Roman"/>
      <w:b/>
      <w:bCs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3F3F32"/>
    <w:rPr>
      <w:rFonts w:ascii="Times New Roman" w:eastAsia="Times New Roman" w:hAnsi="Times New Roman" w:cs="Times New Roman"/>
      <w:b/>
      <w:bCs/>
      <w:sz w:val="28"/>
      <w:szCs w:val="26"/>
      <w:lang w:bidi="en-US"/>
    </w:rPr>
  </w:style>
  <w:style w:type="character" w:customStyle="1" w:styleId="40">
    <w:name w:val="Заголовок 4 Знак"/>
    <w:basedOn w:val="a0"/>
    <w:link w:val="4"/>
    <w:uiPriority w:val="9"/>
    <w:rsid w:val="003F3F32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3F3F32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3F3F32"/>
    <w:rPr>
      <w:rFonts w:ascii="Times New Roman" w:eastAsia="Times New Roman" w:hAnsi="Times New Roman" w:cs="Times New Roman"/>
      <w:b/>
      <w:bCs/>
      <w:lang w:eastAsia="ru-RU"/>
    </w:rPr>
  </w:style>
  <w:style w:type="table" w:styleId="a3">
    <w:name w:val="Table Grid"/>
    <w:basedOn w:val="a1"/>
    <w:uiPriority w:val="59"/>
    <w:rsid w:val="00D203D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unhideWhenUsed/>
    <w:rsid w:val="00D203D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rsid w:val="00D203D7"/>
    <w:rPr>
      <w:rFonts w:ascii="Tahoma" w:eastAsia="Times New Roman" w:hAnsi="Tahoma" w:cs="Tahoma"/>
      <w:sz w:val="16"/>
      <w:szCs w:val="16"/>
      <w:lang w:eastAsia="ru-RU"/>
    </w:rPr>
  </w:style>
  <w:style w:type="character" w:styleId="a6">
    <w:name w:val="Hyperlink"/>
    <w:basedOn w:val="a0"/>
    <w:uiPriority w:val="99"/>
    <w:unhideWhenUsed/>
    <w:rsid w:val="003F3F32"/>
    <w:rPr>
      <w:color w:val="0000FF"/>
      <w:u w:val="single"/>
    </w:rPr>
  </w:style>
  <w:style w:type="paragraph" w:styleId="HTML">
    <w:name w:val="HTML Preformatted"/>
    <w:basedOn w:val="a"/>
    <w:link w:val="HTML0"/>
    <w:uiPriority w:val="99"/>
    <w:unhideWhenUsed/>
    <w:rsid w:val="003F3F3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3F3F32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Normal (Web)"/>
    <w:basedOn w:val="a"/>
    <w:uiPriority w:val="99"/>
    <w:unhideWhenUsed/>
    <w:rsid w:val="003F3F32"/>
    <w:pPr>
      <w:spacing w:before="100" w:beforeAutospacing="1" w:after="100" w:afterAutospacing="1"/>
    </w:pPr>
  </w:style>
  <w:style w:type="paragraph" w:styleId="11">
    <w:name w:val="toc 1"/>
    <w:next w:val="a"/>
    <w:autoRedefine/>
    <w:uiPriority w:val="39"/>
    <w:unhideWhenUsed/>
    <w:rsid w:val="005D4871"/>
    <w:pPr>
      <w:tabs>
        <w:tab w:val="right" w:leader="dot" w:pos="9923"/>
      </w:tabs>
      <w:spacing w:before="240" w:after="0" w:line="240" w:lineRule="auto"/>
      <w:ind w:left="284" w:right="567" w:hanging="284"/>
    </w:pPr>
    <w:rPr>
      <w:rFonts w:ascii="Times New Roman" w:eastAsia="Times New Roman" w:hAnsi="Times New Roman" w:cs="Times New Roman"/>
      <w:noProof/>
      <w:sz w:val="28"/>
      <w:szCs w:val="28"/>
      <w:lang w:eastAsia="ru-RU"/>
    </w:rPr>
  </w:style>
  <w:style w:type="paragraph" w:styleId="22">
    <w:name w:val="toc 2"/>
    <w:next w:val="a"/>
    <w:autoRedefine/>
    <w:uiPriority w:val="39"/>
    <w:unhideWhenUsed/>
    <w:rsid w:val="003F3F32"/>
    <w:pPr>
      <w:tabs>
        <w:tab w:val="right" w:leader="dot" w:pos="9923"/>
      </w:tabs>
      <w:spacing w:before="120" w:after="0" w:line="240" w:lineRule="auto"/>
      <w:ind w:left="568" w:right="567" w:hanging="284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1">
    <w:name w:val="toc 3"/>
    <w:next w:val="a"/>
    <w:autoRedefine/>
    <w:uiPriority w:val="39"/>
    <w:unhideWhenUsed/>
    <w:rsid w:val="003F3F32"/>
    <w:pPr>
      <w:tabs>
        <w:tab w:val="right" w:leader="dot" w:pos="9923"/>
      </w:tabs>
      <w:spacing w:before="60" w:after="0" w:line="240" w:lineRule="auto"/>
      <w:ind w:left="851" w:right="567" w:hanging="567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8">
    <w:name w:val="toc 8"/>
    <w:basedOn w:val="a"/>
    <w:next w:val="a"/>
    <w:autoRedefine/>
    <w:uiPriority w:val="39"/>
    <w:unhideWhenUsed/>
    <w:rsid w:val="003F3F32"/>
    <w:pPr>
      <w:suppressAutoHyphens w:val="0"/>
      <w:spacing w:after="100" w:line="276" w:lineRule="auto"/>
      <w:ind w:left="1540" w:firstLine="0"/>
      <w:jc w:val="left"/>
    </w:pPr>
    <w:rPr>
      <w:rFonts w:asciiTheme="minorHAnsi" w:eastAsiaTheme="minorEastAsia" w:hAnsiTheme="minorHAnsi" w:cstheme="minorBidi"/>
      <w:sz w:val="22"/>
      <w:szCs w:val="22"/>
    </w:rPr>
  </w:style>
  <w:style w:type="paragraph" w:styleId="9">
    <w:name w:val="toc 9"/>
    <w:basedOn w:val="a"/>
    <w:next w:val="a"/>
    <w:autoRedefine/>
    <w:uiPriority w:val="39"/>
    <w:unhideWhenUsed/>
    <w:rsid w:val="003F3F32"/>
    <w:pPr>
      <w:suppressAutoHyphens w:val="0"/>
      <w:spacing w:after="100" w:line="276" w:lineRule="auto"/>
      <w:ind w:left="1760" w:firstLine="0"/>
      <w:jc w:val="left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8">
    <w:name w:val="Верхний колонтитул Знак"/>
    <w:aliases w:val="ВерхКолонтитул Знак"/>
    <w:basedOn w:val="a0"/>
    <w:link w:val="a9"/>
    <w:uiPriority w:val="99"/>
    <w:rsid w:val="003F3F3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9">
    <w:name w:val="header"/>
    <w:aliases w:val="ВерхКолонтитул"/>
    <w:basedOn w:val="a"/>
    <w:link w:val="a8"/>
    <w:uiPriority w:val="99"/>
    <w:unhideWhenUsed/>
    <w:rsid w:val="003F3F3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b"/>
    <w:uiPriority w:val="99"/>
    <w:rsid w:val="003F3F3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b">
    <w:name w:val="footer"/>
    <w:basedOn w:val="a"/>
    <w:link w:val="aa"/>
    <w:uiPriority w:val="99"/>
    <w:unhideWhenUsed/>
    <w:rsid w:val="003F3F32"/>
    <w:pPr>
      <w:tabs>
        <w:tab w:val="center" w:pos="4677"/>
        <w:tab w:val="right" w:pos="9355"/>
      </w:tabs>
    </w:pPr>
  </w:style>
  <w:style w:type="character" w:customStyle="1" w:styleId="ac">
    <w:name w:val="Текст макроса Знак"/>
    <w:basedOn w:val="a0"/>
    <w:link w:val="ad"/>
    <w:uiPriority w:val="99"/>
    <w:rsid w:val="003F3F32"/>
    <w:rPr>
      <w:rFonts w:ascii="Consolas" w:eastAsia="Times New Roman" w:hAnsi="Consolas" w:cs="Times New Roman"/>
      <w:sz w:val="16"/>
      <w:szCs w:val="20"/>
      <w:lang w:eastAsia="ru-RU"/>
    </w:rPr>
  </w:style>
  <w:style w:type="paragraph" w:styleId="ad">
    <w:name w:val="macro"/>
    <w:link w:val="ac"/>
    <w:uiPriority w:val="99"/>
    <w:unhideWhenUsed/>
    <w:rsid w:val="003F3F3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00" w:line="240" w:lineRule="auto"/>
      <w:ind w:left="568" w:right="567" w:hanging="284"/>
      <w:jc w:val="both"/>
    </w:pPr>
    <w:rPr>
      <w:rFonts w:ascii="Consolas" w:eastAsia="Times New Roman" w:hAnsi="Consolas" w:cs="Times New Roman"/>
      <w:sz w:val="16"/>
      <w:szCs w:val="20"/>
      <w:lang w:eastAsia="ru-RU"/>
    </w:rPr>
  </w:style>
  <w:style w:type="paragraph" w:styleId="2">
    <w:name w:val="List Number 2"/>
    <w:basedOn w:val="a"/>
    <w:uiPriority w:val="99"/>
    <w:unhideWhenUsed/>
    <w:rsid w:val="003F3F32"/>
    <w:pPr>
      <w:numPr>
        <w:numId w:val="1"/>
      </w:numPr>
      <w:tabs>
        <w:tab w:val="num" w:pos="1287"/>
      </w:tabs>
      <w:ind w:left="1287"/>
    </w:pPr>
  </w:style>
  <w:style w:type="paragraph" w:styleId="ae">
    <w:name w:val="Title"/>
    <w:basedOn w:val="a"/>
    <w:link w:val="af"/>
    <w:uiPriority w:val="10"/>
    <w:qFormat/>
    <w:rsid w:val="003F3F32"/>
    <w:pPr>
      <w:jc w:val="center"/>
    </w:pPr>
    <w:rPr>
      <w:szCs w:val="20"/>
    </w:rPr>
  </w:style>
  <w:style w:type="character" w:customStyle="1" w:styleId="af">
    <w:name w:val="Заголовок Знак"/>
    <w:basedOn w:val="a0"/>
    <w:link w:val="ae"/>
    <w:uiPriority w:val="10"/>
    <w:rsid w:val="003F3F3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0">
    <w:name w:val="Body Text"/>
    <w:basedOn w:val="a"/>
    <w:link w:val="af1"/>
    <w:uiPriority w:val="99"/>
    <w:unhideWhenUsed/>
    <w:rsid w:val="003F3F32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rsid w:val="003F3F3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2">
    <w:name w:val="Body Text Indent"/>
    <w:basedOn w:val="a"/>
    <w:link w:val="af3"/>
    <w:uiPriority w:val="99"/>
    <w:unhideWhenUsed/>
    <w:rsid w:val="003F3F32"/>
    <w:pPr>
      <w:spacing w:line="288" w:lineRule="auto"/>
      <w:ind w:firstLine="709"/>
    </w:pPr>
  </w:style>
  <w:style w:type="character" w:customStyle="1" w:styleId="af3">
    <w:name w:val="Основной текст с отступом Знак"/>
    <w:basedOn w:val="a0"/>
    <w:link w:val="af2"/>
    <w:uiPriority w:val="99"/>
    <w:rsid w:val="003F3F3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4">
    <w:name w:val="Subtitle"/>
    <w:basedOn w:val="a"/>
    <w:link w:val="af5"/>
    <w:uiPriority w:val="11"/>
    <w:qFormat/>
    <w:rsid w:val="003F3F32"/>
    <w:pPr>
      <w:jc w:val="center"/>
    </w:pPr>
    <w:rPr>
      <w:szCs w:val="20"/>
    </w:rPr>
  </w:style>
  <w:style w:type="character" w:customStyle="1" w:styleId="af5">
    <w:name w:val="Подзаголовок Знак"/>
    <w:basedOn w:val="a0"/>
    <w:link w:val="af4"/>
    <w:uiPriority w:val="11"/>
    <w:rsid w:val="003F3F3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3">
    <w:name w:val="Красная строка 2 Знак"/>
    <w:basedOn w:val="af3"/>
    <w:link w:val="24"/>
    <w:uiPriority w:val="99"/>
    <w:rsid w:val="003F3F3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4">
    <w:name w:val="Body Text First Indent 2"/>
    <w:basedOn w:val="af2"/>
    <w:link w:val="23"/>
    <w:uiPriority w:val="99"/>
    <w:unhideWhenUsed/>
    <w:rsid w:val="003F3F32"/>
    <w:pPr>
      <w:spacing w:after="120" w:line="240" w:lineRule="auto"/>
      <w:ind w:left="283" w:firstLine="210"/>
      <w:jc w:val="left"/>
    </w:pPr>
    <w:rPr>
      <w:sz w:val="24"/>
    </w:rPr>
  </w:style>
  <w:style w:type="character" w:customStyle="1" w:styleId="af6">
    <w:name w:val="Заголовок записки Знак"/>
    <w:basedOn w:val="a0"/>
    <w:link w:val="af7"/>
    <w:uiPriority w:val="99"/>
    <w:rsid w:val="003F3F32"/>
    <w:rPr>
      <w:rFonts w:ascii="Arial" w:eastAsia="Times New Roman" w:hAnsi="Arial" w:cs="Times New Roman"/>
      <w:b/>
      <w:sz w:val="32"/>
      <w:szCs w:val="24"/>
      <w:lang w:eastAsia="ru-RU"/>
    </w:rPr>
  </w:style>
  <w:style w:type="paragraph" w:styleId="af7">
    <w:name w:val="Note Heading"/>
    <w:basedOn w:val="a"/>
    <w:next w:val="a"/>
    <w:link w:val="af6"/>
    <w:uiPriority w:val="99"/>
    <w:unhideWhenUsed/>
    <w:rsid w:val="003F3F32"/>
    <w:pPr>
      <w:suppressAutoHyphens w:val="0"/>
      <w:ind w:firstLine="0"/>
      <w:jc w:val="center"/>
    </w:pPr>
    <w:rPr>
      <w:rFonts w:ascii="Arial" w:hAnsi="Arial"/>
      <w:b/>
      <w:sz w:val="32"/>
    </w:rPr>
  </w:style>
  <w:style w:type="paragraph" w:styleId="25">
    <w:name w:val="Body Text 2"/>
    <w:basedOn w:val="a"/>
    <w:link w:val="26"/>
    <w:uiPriority w:val="99"/>
    <w:semiHidden/>
    <w:unhideWhenUsed/>
    <w:rsid w:val="003F3F32"/>
    <w:pPr>
      <w:spacing w:after="120" w:line="480" w:lineRule="auto"/>
    </w:pPr>
  </w:style>
  <w:style w:type="character" w:customStyle="1" w:styleId="26">
    <w:name w:val="Основной текст 2 Знак"/>
    <w:basedOn w:val="a0"/>
    <w:link w:val="25"/>
    <w:uiPriority w:val="99"/>
    <w:semiHidden/>
    <w:rsid w:val="003F3F32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7">
    <w:name w:val="Основной текст с отступом 2 Знак"/>
    <w:basedOn w:val="a0"/>
    <w:link w:val="28"/>
    <w:uiPriority w:val="99"/>
    <w:rsid w:val="003F3F3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8">
    <w:name w:val="Body Text Indent 2"/>
    <w:basedOn w:val="a"/>
    <w:link w:val="27"/>
    <w:uiPriority w:val="99"/>
    <w:unhideWhenUsed/>
    <w:rsid w:val="003F3F32"/>
    <w:pPr>
      <w:spacing w:after="120" w:line="480" w:lineRule="auto"/>
      <w:ind w:left="283"/>
    </w:pPr>
  </w:style>
  <w:style w:type="character" w:customStyle="1" w:styleId="32">
    <w:name w:val="Основной текст с отступом 3 Знак"/>
    <w:basedOn w:val="a0"/>
    <w:link w:val="33"/>
    <w:uiPriority w:val="99"/>
    <w:rsid w:val="003F3F3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33">
    <w:name w:val="Body Text Indent 3"/>
    <w:basedOn w:val="a"/>
    <w:link w:val="32"/>
    <w:uiPriority w:val="99"/>
    <w:unhideWhenUsed/>
    <w:rsid w:val="003F3F32"/>
    <w:pPr>
      <w:spacing w:after="120"/>
      <w:ind w:left="283"/>
    </w:pPr>
    <w:rPr>
      <w:sz w:val="16"/>
      <w:szCs w:val="16"/>
    </w:rPr>
  </w:style>
  <w:style w:type="paragraph" w:styleId="af8">
    <w:name w:val="Document Map"/>
    <w:basedOn w:val="a"/>
    <w:link w:val="af9"/>
    <w:uiPriority w:val="99"/>
    <w:unhideWhenUsed/>
    <w:rsid w:val="003F3F32"/>
    <w:rPr>
      <w:rFonts w:ascii="Tahoma" w:hAnsi="Tahoma" w:cs="Tahoma"/>
      <w:sz w:val="16"/>
      <w:szCs w:val="16"/>
    </w:rPr>
  </w:style>
  <w:style w:type="character" w:customStyle="1" w:styleId="af9">
    <w:name w:val="Схема документа Знак"/>
    <w:basedOn w:val="a0"/>
    <w:link w:val="af8"/>
    <w:uiPriority w:val="99"/>
    <w:rsid w:val="003F3F3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a">
    <w:name w:val="Текст Знак"/>
    <w:basedOn w:val="a0"/>
    <w:link w:val="afb"/>
    <w:uiPriority w:val="99"/>
    <w:rsid w:val="003F3F32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b">
    <w:name w:val="Plain Text"/>
    <w:basedOn w:val="a"/>
    <w:link w:val="afa"/>
    <w:uiPriority w:val="99"/>
    <w:unhideWhenUsed/>
    <w:rsid w:val="003F3F32"/>
    <w:rPr>
      <w:rFonts w:ascii="Courier New" w:hAnsi="Courier New" w:cs="Courier New"/>
      <w:sz w:val="20"/>
      <w:szCs w:val="20"/>
    </w:rPr>
  </w:style>
  <w:style w:type="character" w:customStyle="1" w:styleId="afc">
    <w:name w:val="Тема примечания Знак"/>
    <w:basedOn w:val="a0"/>
    <w:link w:val="afd"/>
    <w:uiPriority w:val="99"/>
    <w:rsid w:val="009C001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d">
    <w:name w:val="annotation subject"/>
    <w:basedOn w:val="a"/>
    <w:link w:val="afc"/>
    <w:uiPriority w:val="99"/>
    <w:unhideWhenUsed/>
    <w:rsid w:val="009C0014"/>
    <w:rPr>
      <w:b/>
      <w:bCs/>
      <w:sz w:val="20"/>
      <w:szCs w:val="20"/>
    </w:rPr>
  </w:style>
  <w:style w:type="paragraph" w:styleId="afe">
    <w:name w:val="No Spacing"/>
    <w:uiPriority w:val="1"/>
    <w:qFormat/>
    <w:rsid w:val="003F3F32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ff">
    <w:name w:val="Абзац списка Знак"/>
    <w:basedOn w:val="a0"/>
    <w:link w:val="aff0"/>
    <w:uiPriority w:val="34"/>
    <w:locked/>
    <w:rsid w:val="003F3F32"/>
    <w:rPr>
      <w:rFonts w:ascii="Calibri" w:eastAsia="Calibri" w:hAnsi="Calibri"/>
    </w:rPr>
  </w:style>
  <w:style w:type="paragraph" w:styleId="aff0">
    <w:name w:val="List Paragraph"/>
    <w:basedOn w:val="a"/>
    <w:link w:val="aff"/>
    <w:uiPriority w:val="34"/>
    <w:qFormat/>
    <w:rsid w:val="003F3F32"/>
    <w:pPr>
      <w:spacing w:after="200" w:line="276" w:lineRule="auto"/>
      <w:ind w:left="720"/>
      <w:contextualSpacing/>
    </w:pPr>
    <w:rPr>
      <w:rFonts w:ascii="Calibri" w:eastAsia="Calibri" w:hAnsi="Calibri" w:cstheme="minorBidi"/>
      <w:sz w:val="22"/>
      <w:szCs w:val="22"/>
      <w:lang w:eastAsia="en-US"/>
    </w:rPr>
  </w:style>
  <w:style w:type="paragraph" w:customStyle="1" w:styleId="aff1">
    <w:name w:val="Приложение_РИСУНОК"/>
    <w:uiPriority w:val="99"/>
    <w:qFormat/>
    <w:rsid w:val="003F3F32"/>
    <w:pPr>
      <w:spacing w:after="0" w:line="240" w:lineRule="auto"/>
      <w:jc w:val="center"/>
    </w:pPr>
    <w:rPr>
      <w:rFonts w:ascii="Times New Roman" w:eastAsia="Calibri" w:hAnsi="Times New Roman" w:cs="Times New Roman"/>
      <w:noProof/>
      <w:sz w:val="28"/>
      <w:szCs w:val="28"/>
      <w:lang w:eastAsia="ru-RU"/>
    </w:rPr>
  </w:style>
  <w:style w:type="paragraph" w:customStyle="1" w:styleId="aff2">
    <w:name w:val="Таблица_Текст_ЦЕНТР"/>
    <w:uiPriority w:val="99"/>
    <w:qFormat/>
    <w:rsid w:val="001D2973"/>
    <w:pPr>
      <w:spacing w:after="0" w:line="240" w:lineRule="auto"/>
      <w:jc w:val="center"/>
    </w:pPr>
    <w:rPr>
      <w:rFonts w:ascii="Times New Roman" w:eastAsia="Calibri" w:hAnsi="Times New Roman" w:cs="Times New Roman"/>
      <w:sz w:val="24"/>
      <w:szCs w:val="28"/>
      <w:lang w:eastAsia="ru-RU"/>
    </w:rPr>
  </w:style>
  <w:style w:type="paragraph" w:customStyle="1" w:styleId="aff3">
    <w:name w:val="Таблица_ШАПКА"/>
    <w:next w:val="a"/>
    <w:uiPriority w:val="99"/>
    <w:qFormat/>
    <w:rsid w:val="003F3F32"/>
    <w:pPr>
      <w:keepNext/>
      <w:spacing w:after="0" w:line="240" w:lineRule="auto"/>
      <w:jc w:val="center"/>
    </w:pPr>
    <w:rPr>
      <w:rFonts w:ascii="Times New Roman" w:eastAsia="Calibri" w:hAnsi="Times New Roman" w:cs="Times New Roman"/>
      <w:b/>
      <w:sz w:val="24"/>
      <w:szCs w:val="24"/>
      <w:lang w:eastAsia="ru-RU"/>
    </w:rPr>
  </w:style>
  <w:style w:type="character" w:customStyle="1" w:styleId="aff4">
    <w:name w:val="Таблица_НОМЕР Знак"/>
    <w:basedOn w:val="a0"/>
    <w:link w:val="aff5"/>
    <w:uiPriority w:val="99"/>
    <w:locked/>
    <w:rsid w:val="003F3F32"/>
    <w:rPr>
      <w:rFonts w:ascii="Calibri" w:eastAsia="Calibri" w:hAnsi="Calibri"/>
      <w:sz w:val="28"/>
      <w:szCs w:val="28"/>
    </w:rPr>
  </w:style>
  <w:style w:type="paragraph" w:customStyle="1" w:styleId="aff5">
    <w:name w:val="Таблица_НОМЕР"/>
    <w:basedOn w:val="a"/>
    <w:next w:val="a"/>
    <w:link w:val="aff4"/>
    <w:uiPriority w:val="99"/>
    <w:qFormat/>
    <w:rsid w:val="003F3F32"/>
    <w:pPr>
      <w:keepNext/>
      <w:spacing w:before="240" w:after="60"/>
      <w:jc w:val="right"/>
      <w:outlineLvl w:val="3"/>
    </w:pPr>
    <w:rPr>
      <w:rFonts w:ascii="Calibri" w:eastAsia="Calibri" w:hAnsi="Calibri" w:cstheme="minorBidi"/>
      <w:szCs w:val="28"/>
      <w:lang w:eastAsia="en-US"/>
    </w:rPr>
  </w:style>
  <w:style w:type="character" w:customStyle="1" w:styleId="aff6">
    <w:name w:val="Таблица_НАЗВАНИЕ Знак"/>
    <w:basedOn w:val="a0"/>
    <w:link w:val="aff7"/>
    <w:locked/>
    <w:rsid w:val="007D2116"/>
    <w:rPr>
      <w:rFonts w:ascii="Liberation Serif" w:eastAsia="Calibri" w:hAnsi="Liberation Serif"/>
      <w:b/>
      <w:sz w:val="28"/>
      <w:szCs w:val="28"/>
    </w:rPr>
  </w:style>
  <w:style w:type="paragraph" w:customStyle="1" w:styleId="aff7">
    <w:name w:val="Таблица_НАЗВАНИЕ"/>
    <w:next w:val="a"/>
    <w:link w:val="aff6"/>
    <w:qFormat/>
    <w:rsid w:val="007D2116"/>
    <w:pPr>
      <w:keepNext/>
      <w:keepLines/>
      <w:suppressAutoHyphens/>
      <w:spacing w:after="120" w:line="240" w:lineRule="auto"/>
      <w:jc w:val="center"/>
    </w:pPr>
    <w:rPr>
      <w:rFonts w:ascii="Liberation Serif" w:eastAsia="Calibri" w:hAnsi="Liberation Serif"/>
      <w:b/>
      <w:sz w:val="28"/>
      <w:szCs w:val="28"/>
    </w:rPr>
  </w:style>
  <w:style w:type="character" w:customStyle="1" w:styleId="12">
    <w:name w:val="Подзаголовок 1 Знак"/>
    <w:basedOn w:val="a0"/>
    <w:link w:val="13"/>
    <w:locked/>
    <w:rsid w:val="003F3F32"/>
    <w:rPr>
      <w:rFonts w:ascii="Calibri" w:eastAsia="Calibri" w:hAnsi="Calibri"/>
      <w:b/>
      <w:sz w:val="28"/>
      <w:szCs w:val="28"/>
      <w:u w:val="single"/>
    </w:rPr>
  </w:style>
  <w:style w:type="paragraph" w:customStyle="1" w:styleId="13">
    <w:name w:val="Подзаголовок 1"/>
    <w:basedOn w:val="a"/>
    <w:next w:val="a"/>
    <w:link w:val="12"/>
    <w:qFormat/>
    <w:rsid w:val="003F3F32"/>
    <w:pPr>
      <w:keepNext/>
      <w:keepLines/>
      <w:spacing w:before="360" w:after="120"/>
    </w:pPr>
    <w:rPr>
      <w:rFonts w:ascii="Calibri" w:eastAsia="Calibri" w:hAnsi="Calibri" w:cstheme="minorBidi"/>
      <w:b/>
      <w:szCs w:val="28"/>
      <w:u w:val="single"/>
      <w:lang w:eastAsia="en-US"/>
    </w:rPr>
  </w:style>
  <w:style w:type="character" w:customStyle="1" w:styleId="aff8">
    <w:name w:val="Абзац Знак"/>
    <w:link w:val="aff9"/>
    <w:locked/>
    <w:rsid w:val="003F3F32"/>
    <w:rPr>
      <w:sz w:val="24"/>
      <w:szCs w:val="24"/>
    </w:rPr>
  </w:style>
  <w:style w:type="paragraph" w:customStyle="1" w:styleId="aff9">
    <w:name w:val="Абзац"/>
    <w:basedOn w:val="a"/>
    <w:link w:val="aff8"/>
    <w:rsid w:val="003F3F32"/>
    <w:pPr>
      <w:spacing w:before="120" w:after="60"/>
      <w:ind w:firstLine="567"/>
    </w:pPr>
    <w:rPr>
      <w:rFonts w:asciiTheme="minorHAnsi" w:eastAsiaTheme="minorHAnsi" w:hAnsiTheme="minorHAnsi" w:cstheme="minorBidi"/>
      <w:sz w:val="24"/>
      <w:lang w:eastAsia="en-US"/>
    </w:rPr>
  </w:style>
  <w:style w:type="paragraph" w:customStyle="1" w:styleId="affa">
    <w:name w:val="Таблица_НОМЕР СТОЛБ"/>
    <w:basedOn w:val="aff2"/>
    <w:uiPriority w:val="99"/>
    <w:qFormat/>
    <w:rsid w:val="003F3F32"/>
    <w:pPr>
      <w:keepNext/>
    </w:pPr>
    <w:rPr>
      <w:rFonts w:eastAsia="Times New Roman" w:cs="Courier New"/>
      <w:sz w:val="16"/>
      <w:szCs w:val="16"/>
    </w:rPr>
  </w:style>
  <w:style w:type="paragraph" w:customStyle="1" w:styleId="affb">
    <w:name w:val="Таблица_Текст_ЛЕВО"/>
    <w:basedOn w:val="aff2"/>
    <w:uiPriority w:val="99"/>
    <w:qFormat/>
    <w:rsid w:val="001D2973"/>
    <w:pPr>
      <w:ind w:left="28"/>
      <w:jc w:val="left"/>
    </w:pPr>
    <w:rPr>
      <w:rFonts w:eastAsia="Times New Roman" w:cs="Courier New"/>
      <w:szCs w:val="20"/>
    </w:rPr>
  </w:style>
  <w:style w:type="character" w:customStyle="1" w:styleId="affc">
    <w:name w:val="Приложение_НОМЕР Знак"/>
    <w:basedOn w:val="a0"/>
    <w:link w:val="affd"/>
    <w:locked/>
    <w:rsid w:val="003F3F32"/>
    <w:rPr>
      <w:sz w:val="28"/>
      <w:szCs w:val="28"/>
    </w:rPr>
  </w:style>
  <w:style w:type="paragraph" w:customStyle="1" w:styleId="affd">
    <w:name w:val="Приложение_НОМЕР"/>
    <w:next w:val="affe"/>
    <w:link w:val="affc"/>
    <w:qFormat/>
    <w:rsid w:val="003F3F32"/>
    <w:pPr>
      <w:keepNext/>
      <w:pageBreakBefore/>
      <w:spacing w:after="120" w:line="240" w:lineRule="auto"/>
      <w:jc w:val="right"/>
      <w:outlineLvl w:val="1"/>
    </w:pPr>
    <w:rPr>
      <w:sz w:val="28"/>
      <w:szCs w:val="28"/>
    </w:rPr>
  </w:style>
  <w:style w:type="paragraph" w:customStyle="1" w:styleId="affe">
    <w:name w:val="Приложение_НАЗВАНИЕ"/>
    <w:basedOn w:val="a"/>
    <w:next w:val="aff1"/>
    <w:link w:val="afff"/>
    <w:uiPriority w:val="99"/>
    <w:qFormat/>
    <w:rsid w:val="003F3F32"/>
    <w:pPr>
      <w:keepNext/>
      <w:spacing w:after="120"/>
      <w:ind w:firstLine="0"/>
      <w:jc w:val="center"/>
    </w:pPr>
    <w:rPr>
      <w:b/>
      <w:szCs w:val="28"/>
    </w:rPr>
  </w:style>
  <w:style w:type="character" w:customStyle="1" w:styleId="afff">
    <w:name w:val="Приложение_НАЗВАНИЕ Знак"/>
    <w:basedOn w:val="a0"/>
    <w:link w:val="affe"/>
    <w:uiPriority w:val="99"/>
    <w:locked/>
    <w:rsid w:val="003F3F32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afff0">
    <w:name w:val="Приложение_РАЗДЕЛ Знак"/>
    <w:basedOn w:val="affc"/>
    <w:link w:val="afff1"/>
    <w:locked/>
    <w:rsid w:val="003F3F32"/>
    <w:rPr>
      <w:b/>
      <w:sz w:val="36"/>
      <w:szCs w:val="28"/>
    </w:rPr>
  </w:style>
  <w:style w:type="paragraph" w:customStyle="1" w:styleId="afff1">
    <w:name w:val="Приложение_РАЗДЕЛ"/>
    <w:basedOn w:val="affd"/>
    <w:next w:val="affd"/>
    <w:link w:val="afff0"/>
    <w:qFormat/>
    <w:rsid w:val="003F3F32"/>
    <w:pPr>
      <w:pageBreakBefore w:val="0"/>
      <w:jc w:val="center"/>
      <w:outlineLvl w:val="0"/>
    </w:pPr>
    <w:rPr>
      <w:b/>
      <w:sz w:val="36"/>
    </w:rPr>
  </w:style>
  <w:style w:type="character" w:customStyle="1" w:styleId="afff2">
    <w:name w:val="Приложение_НОМЕР Продолжение Знак"/>
    <w:basedOn w:val="a0"/>
    <w:link w:val="afff3"/>
    <w:locked/>
    <w:rsid w:val="003F3F32"/>
    <w:rPr>
      <w:noProof/>
      <w:sz w:val="28"/>
      <w:szCs w:val="28"/>
    </w:rPr>
  </w:style>
  <w:style w:type="paragraph" w:customStyle="1" w:styleId="afff3">
    <w:name w:val="Приложение_НОМЕР Продолжение"/>
    <w:next w:val="aff1"/>
    <w:link w:val="afff2"/>
    <w:qFormat/>
    <w:rsid w:val="003F3F32"/>
    <w:pPr>
      <w:keepNext/>
      <w:pageBreakBefore/>
      <w:spacing w:after="120" w:line="240" w:lineRule="auto"/>
      <w:jc w:val="right"/>
    </w:pPr>
    <w:rPr>
      <w:noProof/>
      <w:sz w:val="28"/>
      <w:szCs w:val="28"/>
    </w:rPr>
  </w:style>
  <w:style w:type="character" w:customStyle="1" w:styleId="afff4">
    <w:name w:val="Таблица_НОМЕР Продолжение Знак"/>
    <w:basedOn w:val="a0"/>
    <w:link w:val="afff5"/>
    <w:locked/>
    <w:rsid w:val="003F3F32"/>
    <w:rPr>
      <w:sz w:val="28"/>
      <w:szCs w:val="28"/>
    </w:rPr>
  </w:style>
  <w:style w:type="paragraph" w:customStyle="1" w:styleId="afff5">
    <w:name w:val="Таблица_НОМЕР Продолжение"/>
    <w:basedOn w:val="a"/>
    <w:link w:val="afff4"/>
    <w:qFormat/>
    <w:rsid w:val="003F3F32"/>
    <w:pPr>
      <w:keepNext/>
      <w:pageBreakBefore/>
      <w:suppressAutoHyphens w:val="0"/>
      <w:spacing w:after="120"/>
      <w:ind w:firstLine="0"/>
      <w:jc w:val="right"/>
    </w:pPr>
    <w:rPr>
      <w:rFonts w:asciiTheme="minorHAnsi" w:eastAsiaTheme="minorHAnsi" w:hAnsiTheme="minorHAnsi" w:cstheme="minorBidi"/>
      <w:szCs w:val="28"/>
      <w:lang w:eastAsia="en-US"/>
    </w:rPr>
  </w:style>
  <w:style w:type="paragraph" w:customStyle="1" w:styleId="afff6">
    <w:name w:val="Рисунок_НАЗВАНИЕ"/>
    <w:next w:val="a"/>
    <w:uiPriority w:val="99"/>
    <w:qFormat/>
    <w:rsid w:val="003F3F32"/>
    <w:pPr>
      <w:keepLines/>
      <w:suppressAutoHyphens/>
      <w:spacing w:before="120" w:after="0" w:line="240" w:lineRule="auto"/>
      <w:jc w:val="center"/>
    </w:pPr>
    <w:rPr>
      <w:rFonts w:ascii="Times New Roman" w:eastAsia="Calibri" w:hAnsi="Times New Roman" w:cs="Times New Roman"/>
      <w:sz w:val="28"/>
    </w:rPr>
  </w:style>
  <w:style w:type="paragraph" w:customStyle="1" w:styleId="afff7">
    <w:name w:val="Рисунок"/>
    <w:next w:val="afff6"/>
    <w:uiPriority w:val="99"/>
    <w:qFormat/>
    <w:rsid w:val="003F3F32"/>
    <w:pPr>
      <w:keepNext/>
      <w:spacing w:after="0" w:line="240" w:lineRule="auto"/>
      <w:jc w:val="center"/>
    </w:pPr>
    <w:rPr>
      <w:rFonts w:ascii="Times New Roman" w:eastAsia="Calibri" w:hAnsi="Times New Roman" w:cs="Times New Roman"/>
      <w:sz w:val="28"/>
    </w:rPr>
  </w:style>
  <w:style w:type="character" w:customStyle="1" w:styleId="afff8">
    <w:name w:val="Выделение главного Знак"/>
    <w:basedOn w:val="a0"/>
    <w:link w:val="afff9"/>
    <w:locked/>
    <w:rsid w:val="003F3F32"/>
    <w:rPr>
      <w:b/>
      <w:i/>
      <w:sz w:val="28"/>
      <w:szCs w:val="24"/>
    </w:rPr>
  </w:style>
  <w:style w:type="paragraph" w:customStyle="1" w:styleId="afff9">
    <w:name w:val="Выделение главного"/>
    <w:basedOn w:val="a"/>
    <w:next w:val="a"/>
    <w:link w:val="afff8"/>
    <w:qFormat/>
    <w:rsid w:val="003F3F32"/>
    <w:pPr>
      <w:spacing w:before="240" w:after="240"/>
      <w:contextualSpacing/>
    </w:pPr>
    <w:rPr>
      <w:rFonts w:asciiTheme="minorHAnsi" w:eastAsiaTheme="minorHAnsi" w:hAnsiTheme="minorHAnsi" w:cstheme="minorBidi"/>
      <w:b/>
      <w:i/>
      <w:lang w:eastAsia="en-US"/>
    </w:rPr>
  </w:style>
  <w:style w:type="character" w:customStyle="1" w:styleId="afffa">
    <w:name w:val="Примечание Знак"/>
    <w:basedOn w:val="a0"/>
    <w:link w:val="afffb"/>
    <w:locked/>
    <w:rsid w:val="00F77C35"/>
    <w:rPr>
      <w:rFonts w:ascii="Times New Roman" w:eastAsia="Calibri" w:hAnsi="Times New Roman"/>
      <w:sz w:val="24"/>
      <w:szCs w:val="28"/>
    </w:rPr>
  </w:style>
  <w:style w:type="paragraph" w:customStyle="1" w:styleId="afffb">
    <w:name w:val="Примечание"/>
    <w:link w:val="afffa"/>
    <w:qFormat/>
    <w:rsid w:val="00F77C35"/>
    <w:pPr>
      <w:keepLines/>
      <w:spacing w:before="120" w:after="0" w:line="240" w:lineRule="auto"/>
      <w:ind w:firstLine="851"/>
      <w:contextualSpacing/>
      <w:jc w:val="both"/>
    </w:pPr>
    <w:rPr>
      <w:rFonts w:ascii="Times New Roman" w:eastAsia="Calibri" w:hAnsi="Times New Roman"/>
      <w:sz w:val="24"/>
      <w:szCs w:val="28"/>
    </w:rPr>
  </w:style>
  <w:style w:type="character" w:customStyle="1" w:styleId="29">
    <w:name w:val="Подзаголовок 2 Знак"/>
    <w:basedOn w:val="a0"/>
    <w:link w:val="2a"/>
    <w:locked/>
    <w:rsid w:val="003F3F32"/>
    <w:rPr>
      <w:i/>
      <w:sz w:val="28"/>
      <w:szCs w:val="28"/>
      <w:u w:val="single"/>
    </w:rPr>
  </w:style>
  <w:style w:type="paragraph" w:customStyle="1" w:styleId="2a">
    <w:name w:val="Подзаголовок 2"/>
    <w:basedOn w:val="af0"/>
    <w:next w:val="a"/>
    <w:link w:val="29"/>
    <w:qFormat/>
    <w:rsid w:val="003F3F32"/>
    <w:pPr>
      <w:keepNext/>
      <w:suppressAutoHyphens w:val="0"/>
      <w:spacing w:before="300"/>
      <w:jc w:val="left"/>
    </w:pPr>
    <w:rPr>
      <w:rFonts w:asciiTheme="minorHAnsi" w:eastAsiaTheme="minorHAnsi" w:hAnsiTheme="minorHAnsi" w:cstheme="minorBidi"/>
      <w:i/>
      <w:szCs w:val="28"/>
      <w:u w:val="single"/>
      <w:lang w:eastAsia="en-US"/>
    </w:rPr>
  </w:style>
  <w:style w:type="paragraph" w:customStyle="1" w:styleId="34">
    <w:name w:val="Подзаголовок 3"/>
    <w:basedOn w:val="2a"/>
    <w:next w:val="a"/>
    <w:uiPriority w:val="99"/>
    <w:qFormat/>
    <w:rsid w:val="003F3F32"/>
    <w:pPr>
      <w:keepLines/>
      <w:spacing w:before="240" w:after="60"/>
    </w:pPr>
    <w:rPr>
      <w:b/>
      <w:i w:val="0"/>
      <w:u w:val="none"/>
    </w:rPr>
  </w:style>
  <w:style w:type="paragraph" w:customStyle="1" w:styleId="41">
    <w:name w:val="Подзаголовок 4"/>
    <w:basedOn w:val="34"/>
    <w:next w:val="a"/>
    <w:uiPriority w:val="99"/>
    <w:qFormat/>
    <w:rsid w:val="003F3F32"/>
    <w:pPr>
      <w:suppressAutoHyphens/>
      <w:spacing w:before="180"/>
    </w:pPr>
    <w:rPr>
      <w:b w:val="0"/>
      <w:i/>
    </w:rPr>
  </w:style>
  <w:style w:type="paragraph" w:customStyle="1" w:styleId="310">
    <w:name w:val="Основной текст с отступом 31"/>
    <w:basedOn w:val="a"/>
    <w:uiPriority w:val="99"/>
    <w:rsid w:val="003F3F32"/>
    <w:pPr>
      <w:spacing w:after="120"/>
      <w:ind w:left="283"/>
    </w:pPr>
    <w:rPr>
      <w:sz w:val="16"/>
      <w:szCs w:val="16"/>
      <w:lang w:eastAsia="ar-SA"/>
    </w:rPr>
  </w:style>
  <w:style w:type="paragraph" w:customStyle="1" w:styleId="afffc">
    <w:name w:val="Краткий обратный адрес"/>
    <w:basedOn w:val="a"/>
    <w:uiPriority w:val="99"/>
    <w:rsid w:val="003F3F32"/>
  </w:style>
  <w:style w:type="paragraph" w:customStyle="1" w:styleId="afffd">
    <w:name w:val="Заголовок таблицы"/>
    <w:basedOn w:val="a"/>
    <w:uiPriority w:val="99"/>
    <w:rsid w:val="003F3F32"/>
    <w:pPr>
      <w:widowControl w:val="0"/>
      <w:suppressLineNumbers/>
      <w:jc w:val="center"/>
    </w:pPr>
    <w:rPr>
      <w:rFonts w:ascii="Nimbus Roman No9 L" w:eastAsia="Bitstream Vera Sans" w:hAnsi="Nimbus Roman No9 L"/>
      <w:b/>
      <w:bCs/>
      <w:i/>
      <w:iCs/>
    </w:rPr>
  </w:style>
  <w:style w:type="paragraph" w:customStyle="1" w:styleId="14">
    <w:name w:val="Абзац списка1"/>
    <w:basedOn w:val="a"/>
    <w:uiPriority w:val="99"/>
    <w:qFormat/>
    <w:rsid w:val="003F3F32"/>
    <w:pPr>
      <w:ind w:left="720"/>
    </w:pPr>
    <w:rPr>
      <w:rFonts w:eastAsia="Calibri"/>
      <w:lang w:eastAsia="ar-SA"/>
    </w:rPr>
  </w:style>
  <w:style w:type="character" w:customStyle="1" w:styleId="15">
    <w:name w:val="Основной текст с отступом.об1 Знак"/>
    <w:basedOn w:val="a0"/>
    <w:link w:val="16"/>
    <w:locked/>
    <w:rsid w:val="003F3F32"/>
    <w:rPr>
      <w:snapToGrid w:val="0"/>
      <w:sz w:val="28"/>
      <w:lang w:val="en-US"/>
    </w:rPr>
  </w:style>
  <w:style w:type="paragraph" w:customStyle="1" w:styleId="16">
    <w:name w:val="Основной текст с отступом.об1"/>
    <w:basedOn w:val="a"/>
    <w:link w:val="15"/>
    <w:rsid w:val="003F3F32"/>
    <w:pPr>
      <w:suppressAutoHyphens w:val="0"/>
      <w:snapToGrid w:val="0"/>
      <w:spacing w:line="240" w:lineRule="atLeast"/>
      <w:ind w:firstLine="709"/>
    </w:pPr>
    <w:rPr>
      <w:rFonts w:asciiTheme="minorHAnsi" w:eastAsiaTheme="minorHAnsi" w:hAnsiTheme="minorHAnsi" w:cstheme="minorBidi"/>
      <w:snapToGrid w:val="0"/>
      <w:szCs w:val="22"/>
      <w:lang w:val="en-US" w:eastAsia="en-US"/>
    </w:rPr>
  </w:style>
  <w:style w:type="paragraph" w:customStyle="1" w:styleId="210">
    <w:name w:val="Основной текст с отступом 21"/>
    <w:basedOn w:val="a"/>
    <w:uiPriority w:val="99"/>
    <w:rsid w:val="003F3F32"/>
    <w:pPr>
      <w:suppressAutoHyphens w:val="0"/>
      <w:spacing w:line="240" w:lineRule="atLeast"/>
      <w:ind w:firstLine="709"/>
    </w:pPr>
    <w:rPr>
      <w:rFonts w:ascii="Arial" w:hAnsi="Arial"/>
      <w:sz w:val="23"/>
      <w:szCs w:val="20"/>
    </w:rPr>
  </w:style>
  <w:style w:type="paragraph" w:customStyle="1" w:styleId="afffe">
    <w:name w:val="Текст в таблице ШАПКА"/>
    <w:basedOn w:val="a"/>
    <w:uiPriority w:val="99"/>
    <w:qFormat/>
    <w:rsid w:val="003F3F32"/>
    <w:pPr>
      <w:suppressAutoHyphens w:val="0"/>
      <w:ind w:firstLine="0"/>
      <w:jc w:val="center"/>
    </w:pPr>
    <w:rPr>
      <w:rFonts w:cs="Courier New"/>
      <w:b/>
      <w:szCs w:val="20"/>
    </w:rPr>
  </w:style>
  <w:style w:type="paragraph" w:customStyle="1" w:styleId="affff">
    <w:name w:val="Таблица Номера столбцов"/>
    <w:basedOn w:val="a"/>
    <w:uiPriority w:val="99"/>
    <w:qFormat/>
    <w:rsid w:val="003F3F32"/>
    <w:pPr>
      <w:keepNext/>
      <w:keepLines/>
      <w:ind w:firstLine="0"/>
      <w:jc w:val="center"/>
    </w:pPr>
    <w:rPr>
      <w:sz w:val="16"/>
    </w:rPr>
  </w:style>
  <w:style w:type="paragraph" w:customStyle="1" w:styleId="17">
    <w:name w:val="Стиль1"/>
    <w:basedOn w:val="3"/>
    <w:autoRedefine/>
    <w:uiPriority w:val="99"/>
    <w:rsid w:val="003F3F32"/>
    <w:rPr>
      <w:szCs w:val="22"/>
      <w:lang w:bidi="ar-SA"/>
    </w:rPr>
  </w:style>
  <w:style w:type="paragraph" w:customStyle="1" w:styleId="211">
    <w:name w:val="Основной текст 21"/>
    <w:basedOn w:val="a"/>
    <w:uiPriority w:val="99"/>
    <w:rsid w:val="003F3F32"/>
    <w:pPr>
      <w:suppressAutoHyphens w:val="0"/>
      <w:overflowPunct w:val="0"/>
      <w:autoSpaceDE w:val="0"/>
      <w:autoSpaceDN w:val="0"/>
      <w:adjustRightInd w:val="0"/>
      <w:ind w:firstLine="720"/>
    </w:pPr>
    <w:rPr>
      <w:sz w:val="24"/>
      <w:szCs w:val="20"/>
    </w:rPr>
  </w:style>
  <w:style w:type="paragraph" w:customStyle="1" w:styleId="Iauiue">
    <w:name w:val="Iau?iue"/>
    <w:uiPriority w:val="99"/>
    <w:rsid w:val="003F3F32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ff0">
    <w:name w:val="Гипертекстовая ссылка"/>
    <w:basedOn w:val="a0"/>
    <w:rsid w:val="003F3F32"/>
    <w:rPr>
      <w:b/>
      <w:bCs/>
      <w:color w:val="008000"/>
    </w:rPr>
  </w:style>
  <w:style w:type="character" w:customStyle="1" w:styleId="18">
    <w:name w:val="Основной шрифт абзаца1"/>
    <w:rsid w:val="003F3F32"/>
    <w:rPr>
      <w:rFonts w:ascii="Arial" w:hAnsi="Arial" w:cs="Arial" w:hint="default"/>
      <w:sz w:val="26"/>
      <w:szCs w:val="26"/>
    </w:rPr>
  </w:style>
  <w:style w:type="character" w:customStyle="1" w:styleId="z-converterresult">
    <w:name w:val="z-converter__result"/>
    <w:basedOn w:val="a0"/>
    <w:rsid w:val="003F3F32"/>
  </w:style>
  <w:style w:type="paragraph" w:styleId="affff1">
    <w:name w:val="List"/>
    <w:basedOn w:val="a"/>
    <w:uiPriority w:val="99"/>
    <w:rsid w:val="00F03894"/>
    <w:pPr>
      <w:ind w:left="283" w:hanging="283"/>
      <w:contextualSpacing/>
    </w:pPr>
  </w:style>
  <w:style w:type="paragraph" w:customStyle="1" w:styleId="affff2">
    <w:name w:val="Табличный_заголовки"/>
    <w:basedOn w:val="a"/>
    <w:uiPriority w:val="99"/>
    <w:rsid w:val="00F03894"/>
    <w:pPr>
      <w:keepNext/>
      <w:keepLines/>
      <w:suppressAutoHyphens w:val="0"/>
      <w:ind w:firstLine="0"/>
      <w:jc w:val="center"/>
    </w:pPr>
    <w:rPr>
      <w:b/>
      <w:sz w:val="20"/>
      <w:szCs w:val="20"/>
    </w:rPr>
  </w:style>
  <w:style w:type="paragraph" w:customStyle="1" w:styleId="affff3">
    <w:name w:val="Табличный_центр"/>
    <w:basedOn w:val="a"/>
    <w:uiPriority w:val="99"/>
    <w:rsid w:val="00F03894"/>
    <w:pPr>
      <w:suppressAutoHyphens w:val="0"/>
      <w:ind w:firstLine="0"/>
      <w:jc w:val="center"/>
    </w:pPr>
    <w:rPr>
      <w:sz w:val="22"/>
      <w:szCs w:val="22"/>
    </w:rPr>
  </w:style>
  <w:style w:type="character" w:customStyle="1" w:styleId="FontStyle177">
    <w:name w:val="Font Style177"/>
    <w:basedOn w:val="a0"/>
    <w:uiPriority w:val="99"/>
    <w:rsid w:val="00F60A5D"/>
    <w:rPr>
      <w:rFonts w:ascii="Times New Roman" w:hAnsi="Times New Roman" w:cs="Times New Roman"/>
      <w:sz w:val="30"/>
      <w:szCs w:val="30"/>
    </w:rPr>
  </w:style>
  <w:style w:type="paragraph" w:styleId="affff4">
    <w:name w:val="Block Text"/>
    <w:basedOn w:val="a"/>
    <w:uiPriority w:val="99"/>
    <w:rsid w:val="00212626"/>
    <w:pPr>
      <w:suppressAutoHyphens w:val="0"/>
      <w:ind w:left="-57" w:right="-284" w:firstLine="709"/>
    </w:pPr>
    <w:rPr>
      <w:bCs/>
    </w:rPr>
  </w:style>
  <w:style w:type="paragraph" w:customStyle="1" w:styleId="Style6">
    <w:name w:val="Style6"/>
    <w:basedOn w:val="a"/>
    <w:uiPriority w:val="99"/>
    <w:rsid w:val="00BD1D8C"/>
    <w:pPr>
      <w:widowControl w:val="0"/>
      <w:suppressAutoHyphens w:val="0"/>
      <w:autoSpaceDE w:val="0"/>
      <w:autoSpaceDN w:val="0"/>
      <w:adjustRightInd w:val="0"/>
      <w:spacing w:line="322" w:lineRule="exact"/>
      <w:ind w:firstLine="1123"/>
      <w:jc w:val="left"/>
    </w:pPr>
    <w:rPr>
      <w:sz w:val="24"/>
    </w:rPr>
  </w:style>
  <w:style w:type="paragraph" w:customStyle="1" w:styleId="Style17">
    <w:name w:val="Style17"/>
    <w:basedOn w:val="a"/>
    <w:uiPriority w:val="99"/>
    <w:rsid w:val="00BD1D8C"/>
    <w:pPr>
      <w:widowControl w:val="0"/>
      <w:suppressAutoHyphens w:val="0"/>
      <w:autoSpaceDE w:val="0"/>
      <w:autoSpaceDN w:val="0"/>
      <w:adjustRightInd w:val="0"/>
      <w:spacing w:line="323" w:lineRule="exact"/>
      <w:ind w:firstLine="706"/>
    </w:pPr>
    <w:rPr>
      <w:sz w:val="24"/>
    </w:rPr>
  </w:style>
  <w:style w:type="paragraph" w:customStyle="1" w:styleId="Style32">
    <w:name w:val="Style32"/>
    <w:basedOn w:val="a"/>
    <w:uiPriority w:val="99"/>
    <w:rsid w:val="00BD1D8C"/>
    <w:pPr>
      <w:widowControl w:val="0"/>
      <w:suppressAutoHyphens w:val="0"/>
      <w:autoSpaceDE w:val="0"/>
      <w:autoSpaceDN w:val="0"/>
      <w:adjustRightInd w:val="0"/>
      <w:spacing w:line="324" w:lineRule="exact"/>
      <w:ind w:firstLine="739"/>
    </w:pPr>
    <w:rPr>
      <w:sz w:val="24"/>
    </w:rPr>
  </w:style>
  <w:style w:type="paragraph" w:customStyle="1" w:styleId="Style35">
    <w:name w:val="Style35"/>
    <w:basedOn w:val="a"/>
    <w:uiPriority w:val="99"/>
    <w:rsid w:val="00BD1D8C"/>
    <w:pPr>
      <w:widowControl w:val="0"/>
      <w:suppressAutoHyphens w:val="0"/>
      <w:autoSpaceDE w:val="0"/>
      <w:autoSpaceDN w:val="0"/>
      <w:adjustRightInd w:val="0"/>
      <w:spacing w:line="346" w:lineRule="exact"/>
      <w:ind w:hanging="360"/>
      <w:jc w:val="left"/>
    </w:pPr>
    <w:rPr>
      <w:sz w:val="24"/>
    </w:rPr>
  </w:style>
  <w:style w:type="character" w:customStyle="1" w:styleId="FontStyle50">
    <w:name w:val="Font Style50"/>
    <w:uiPriority w:val="99"/>
    <w:rsid w:val="00BD1D8C"/>
    <w:rPr>
      <w:rFonts w:ascii="Times New Roman" w:hAnsi="Times New Roman"/>
      <w:sz w:val="26"/>
    </w:rPr>
  </w:style>
  <w:style w:type="paragraph" w:customStyle="1" w:styleId="Style8">
    <w:name w:val="Style8"/>
    <w:basedOn w:val="a"/>
    <w:uiPriority w:val="99"/>
    <w:rsid w:val="00BD1D8C"/>
    <w:pPr>
      <w:widowControl w:val="0"/>
      <w:suppressAutoHyphens w:val="0"/>
      <w:autoSpaceDE w:val="0"/>
      <w:autoSpaceDN w:val="0"/>
      <w:adjustRightInd w:val="0"/>
      <w:ind w:firstLine="0"/>
    </w:pPr>
    <w:rPr>
      <w:sz w:val="24"/>
    </w:rPr>
  </w:style>
  <w:style w:type="character" w:styleId="affff5">
    <w:name w:val="Strong"/>
    <w:basedOn w:val="a0"/>
    <w:uiPriority w:val="22"/>
    <w:qFormat/>
    <w:rsid w:val="00146FC8"/>
    <w:rPr>
      <w:b/>
      <w:bCs/>
    </w:rPr>
  </w:style>
  <w:style w:type="paragraph" w:customStyle="1" w:styleId="s1">
    <w:name w:val="s_1"/>
    <w:basedOn w:val="a"/>
    <w:uiPriority w:val="99"/>
    <w:rsid w:val="00674D52"/>
    <w:pPr>
      <w:suppressAutoHyphens w:val="0"/>
      <w:spacing w:before="100" w:beforeAutospacing="1" w:after="100" w:afterAutospacing="1"/>
      <w:ind w:firstLine="0"/>
      <w:jc w:val="left"/>
    </w:pPr>
    <w:rPr>
      <w:sz w:val="24"/>
    </w:rPr>
  </w:style>
  <w:style w:type="paragraph" w:styleId="35">
    <w:name w:val="Body Text 3"/>
    <w:basedOn w:val="a"/>
    <w:link w:val="36"/>
    <w:uiPriority w:val="99"/>
    <w:rsid w:val="00C52008"/>
    <w:pPr>
      <w:suppressAutoHyphens w:val="0"/>
      <w:spacing w:after="120"/>
      <w:ind w:firstLine="0"/>
      <w:jc w:val="left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uiPriority w:val="99"/>
    <w:rsid w:val="00C52008"/>
    <w:rPr>
      <w:rFonts w:ascii="Times New Roman" w:eastAsia="Times New Roman" w:hAnsi="Times New Roman" w:cs="Times New Roman"/>
      <w:sz w:val="16"/>
      <w:szCs w:val="16"/>
      <w:lang w:eastAsia="ru-RU"/>
    </w:rPr>
  </w:style>
  <w:style w:type="numbering" w:customStyle="1" w:styleId="19">
    <w:name w:val="Нет списка1"/>
    <w:next w:val="a2"/>
    <w:uiPriority w:val="99"/>
    <w:semiHidden/>
    <w:unhideWhenUsed/>
    <w:rsid w:val="00352AFA"/>
  </w:style>
  <w:style w:type="character" w:styleId="affff6">
    <w:name w:val="FollowedHyperlink"/>
    <w:basedOn w:val="a0"/>
    <w:uiPriority w:val="99"/>
    <w:semiHidden/>
    <w:unhideWhenUsed/>
    <w:rsid w:val="00352AFA"/>
    <w:rPr>
      <w:color w:val="800080"/>
      <w:u w:val="single"/>
    </w:rPr>
  </w:style>
  <w:style w:type="paragraph" w:customStyle="1" w:styleId="affff7">
    <w:name w:val="ТАБЛИЦА_Тескт_ЛЕВО"/>
    <w:basedOn w:val="a"/>
    <w:qFormat/>
    <w:rsid w:val="00DF7FE4"/>
    <w:pPr>
      <w:suppressAutoHyphens w:val="0"/>
      <w:adjustRightInd w:val="0"/>
      <w:ind w:left="57" w:right="57" w:firstLine="0"/>
      <w:jc w:val="left"/>
      <w:textAlignment w:val="baseline"/>
    </w:pPr>
    <w:rPr>
      <w:rFonts w:eastAsia="Calibri" w:cs="Courier New"/>
      <w:sz w:val="24"/>
      <w:szCs w:val="20"/>
    </w:rPr>
  </w:style>
  <w:style w:type="paragraph" w:customStyle="1" w:styleId="affff8">
    <w:name w:val="ТАБЛИЦА_ШАПКА"/>
    <w:basedOn w:val="affff9"/>
    <w:qFormat/>
    <w:rsid w:val="00E527A7"/>
    <w:pPr>
      <w:keepNext/>
      <w:keepLines/>
    </w:pPr>
  </w:style>
  <w:style w:type="paragraph" w:customStyle="1" w:styleId="affff9">
    <w:name w:val="ТАБЛИЦА_Текст_ЦЕНТР"/>
    <w:basedOn w:val="afb"/>
    <w:qFormat/>
    <w:rsid w:val="001D2973"/>
    <w:pPr>
      <w:suppressAutoHyphens w:val="0"/>
      <w:adjustRightInd w:val="0"/>
      <w:ind w:firstLine="0"/>
      <w:jc w:val="center"/>
      <w:textAlignment w:val="baseline"/>
    </w:pPr>
    <w:rPr>
      <w:rFonts w:ascii="Times New Roman" w:eastAsia="Calibri" w:hAnsi="Times New Roman"/>
      <w:sz w:val="24"/>
    </w:rPr>
  </w:style>
  <w:style w:type="paragraph" w:customStyle="1" w:styleId="affffa">
    <w:name w:val="ТАБЛИЦА_НОМЕР СТОЛБ"/>
    <w:basedOn w:val="affff9"/>
    <w:uiPriority w:val="99"/>
    <w:qFormat/>
    <w:rsid w:val="00E527A7"/>
    <w:pPr>
      <w:keepNext/>
    </w:pPr>
    <w:rPr>
      <w:szCs w:val="16"/>
    </w:rPr>
  </w:style>
  <w:style w:type="paragraph" w:customStyle="1" w:styleId="affffb">
    <w:name w:val="ТАБЛИЦА_РАЗРЫВ"/>
    <w:uiPriority w:val="99"/>
    <w:qFormat/>
    <w:rsid w:val="00E527A7"/>
    <w:pPr>
      <w:keepNext/>
      <w:spacing w:after="0" w:line="14" w:lineRule="auto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affffc">
    <w:name w:val="ТАБЛИЦА_НОМЕР"/>
    <w:basedOn w:val="a"/>
    <w:next w:val="affffd"/>
    <w:link w:val="Char"/>
    <w:qFormat/>
    <w:rsid w:val="00832B3D"/>
    <w:pPr>
      <w:keepNext/>
      <w:tabs>
        <w:tab w:val="left" w:pos="2268"/>
        <w:tab w:val="right" w:pos="10206"/>
      </w:tabs>
      <w:spacing w:before="240" w:after="120"/>
      <w:ind w:left="1701" w:hanging="1701"/>
      <w:jc w:val="right"/>
      <w:outlineLvl w:val="3"/>
    </w:pPr>
  </w:style>
  <w:style w:type="paragraph" w:customStyle="1" w:styleId="affffd">
    <w:name w:val="ТАБЛИЦА_НАЗВАНИЕ"/>
    <w:basedOn w:val="a"/>
    <w:next w:val="affff8"/>
    <w:link w:val="Char0"/>
    <w:qFormat/>
    <w:rsid w:val="00832B3D"/>
    <w:pPr>
      <w:keepNext/>
      <w:spacing w:after="120"/>
      <w:ind w:firstLine="0"/>
      <w:jc w:val="center"/>
    </w:pPr>
    <w:rPr>
      <w:bCs/>
    </w:rPr>
  </w:style>
  <w:style w:type="character" w:customStyle="1" w:styleId="Char0">
    <w:name w:val="ТАБЛИЦА_НАЗВАНИЕ Char"/>
    <w:link w:val="affffd"/>
    <w:rsid w:val="00832B3D"/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character" w:customStyle="1" w:styleId="Char">
    <w:name w:val="ТАБЛИЦА_НОМЕР Char"/>
    <w:link w:val="affffc"/>
    <w:rsid w:val="00832B3D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ffffe">
    <w:name w:val="annotation reference"/>
    <w:uiPriority w:val="99"/>
    <w:rsid w:val="00214D52"/>
    <w:rPr>
      <w:sz w:val="16"/>
      <w:szCs w:val="16"/>
    </w:rPr>
  </w:style>
  <w:style w:type="paragraph" w:customStyle="1" w:styleId="236">
    <w:name w:val="Стиль Заголовок 2 + Перед:  36 пт"/>
    <w:basedOn w:val="20"/>
    <w:uiPriority w:val="99"/>
    <w:rsid w:val="007422C2"/>
    <w:rPr>
      <w:b w:val="0"/>
      <w:bCs w:val="0"/>
      <w:iCs w:val="0"/>
      <w:szCs w:val="20"/>
    </w:rPr>
  </w:style>
  <w:style w:type="character" w:customStyle="1" w:styleId="1a">
    <w:name w:val="Верхний колонтитул Знак1"/>
    <w:aliases w:val="ВерхКолонтитул Знак1"/>
    <w:basedOn w:val="a0"/>
    <w:uiPriority w:val="99"/>
    <w:semiHidden/>
    <w:rsid w:val="007902BF"/>
  </w:style>
  <w:style w:type="character" w:customStyle="1" w:styleId="120">
    <w:name w:val="Верхний колонтитул Знак12"/>
    <w:aliases w:val="ВерхКолонтитул Знак11"/>
    <w:basedOn w:val="a0"/>
    <w:uiPriority w:val="99"/>
    <w:semiHidden/>
    <w:rsid w:val="007902BF"/>
    <w:rPr>
      <w:rFonts w:cs="Times New Roman"/>
    </w:rPr>
  </w:style>
  <w:style w:type="character" w:customStyle="1" w:styleId="110">
    <w:name w:val="Верхний колонтитул Знак11"/>
    <w:basedOn w:val="a0"/>
    <w:uiPriority w:val="99"/>
    <w:semiHidden/>
    <w:rsid w:val="007902BF"/>
    <w:rPr>
      <w:rFonts w:cs="Times New Roman"/>
    </w:rPr>
  </w:style>
  <w:style w:type="character" w:customStyle="1" w:styleId="1b">
    <w:name w:val="Нижний колонтитул Знак1"/>
    <w:basedOn w:val="a0"/>
    <w:uiPriority w:val="99"/>
    <w:semiHidden/>
    <w:rsid w:val="007902BF"/>
  </w:style>
  <w:style w:type="character" w:customStyle="1" w:styleId="121">
    <w:name w:val="Нижний колонтитул Знак12"/>
    <w:basedOn w:val="a0"/>
    <w:uiPriority w:val="99"/>
    <w:semiHidden/>
    <w:rsid w:val="007902BF"/>
    <w:rPr>
      <w:rFonts w:cs="Times New Roman"/>
    </w:rPr>
  </w:style>
  <w:style w:type="character" w:customStyle="1" w:styleId="111">
    <w:name w:val="Нижний колонтитул Знак11"/>
    <w:basedOn w:val="a0"/>
    <w:uiPriority w:val="99"/>
    <w:semiHidden/>
    <w:rsid w:val="007902BF"/>
    <w:rPr>
      <w:rFonts w:cs="Times New Roman"/>
    </w:rPr>
  </w:style>
  <w:style w:type="character" w:customStyle="1" w:styleId="1c">
    <w:name w:val="Текст макроса Знак1"/>
    <w:basedOn w:val="a0"/>
    <w:uiPriority w:val="99"/>
    <w:semiHidden/>
    <w:rsid w:val="007902BF"/>
    <w:rPr>
      <w:rFonts w:ascii="Courier New" w:hAnsi="Courier New" w:cs="Courier New"/>
      <w:sz w:val="20"/>
      <w:szCs w:val="20"/>
    </w:rPr>
  </w:style>
  <w:style w:type="character" w:customStyle="1" w:styleId="122">
    <w:name w:val="Текст макроса Знак12"/>
    <w:basedOn w:val="a0"/>
    <w:uiPriority w:val="99"/>
    <w:semiHidden/>
    <w:rsid w:val="007902BF"/>
    <w:rPr>
      <w:rFonts w:ascii="Courier New" w:hAnsi="Courier New" w:cs="Courier New"/>
      <w:sz w:val="20"/>
      <w:szCs w:val="20"/>
    </w:rPr>
  </w:style>
  <w:style w:type="character" w:customStyle="1" w:styleId="112">
    <w:name w:val="Текст макроса Знак11"/>
    <w:basedOn w:val="a0"/>
    <w:uiPriority w:val="99"/>
    <w:semiHidden/>
    <w:rsid w:val="007902BF"/>
    <w:rPr>
      <w:rFonts w:ascii="Courier New" w:hAnsi="Courier New" w:cs="Courier New"/>
      <w:sz w:val="20"/>
      <w:szCs w:val="20"/>
    </w:rPr>
  </w:style>
  <w:style w:type="character" w:customStyle="1" w:styleId="212">
    <w:name w:val="Красная строка 2 Знак1"/>
    <w:basedOn w:val="af3"/>
    <w:uiPriority w:val="99"/>
    <w:semiHidden/>
    <w:rsid w:val="007902B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20">
    <w:name w:val="Красная строка 2 Знак12"/>
    <w:basedOn w:val="af3"/>
    <w:uiPriority w:val="99"/>
    <w:semiHidden/>
    <w:rsid w:val="007902B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10">
    <w:name w:val="Красная строка 2 Знак11"/>
    <w:basedOn w:val="af3"/>
    <w:uiPriority w:val="99"/>
    <w:semiHidden/>
    <w:rsid w:val="007902B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d">
    <w:name w:val="Заголовок записки Знак1"/>
    <w:basedOn w:val="a0"/>
    <w:uiPriority w:val="99"/>
    <w:semiHidden/>
    <w:rsid w:val="007902BF"/>
  </w:style>
  <w:style w:type="character" w:customStyle="1" w:styleId="123">
    <w:name w:val="Заголовок записки Знак12"/>
    <w:basedOn w:val="a0"/>
    <w:uiPriority w:val="99"/>
    <w:semiHidden/>
    <w:rsid w:val="007902BF"/>
    <w:rPr>
      <w:rFonts w:cs="Times New Roman"/>
    </w:rPr>
  </w:style>
  <w:style w:type="character" w:customStyle="1" w:styleId="113">
    <w:name w:val="Заголовок записки Знак11"/>
    <w:basedOn w:val="a0"/>
    <w:uiPriority w:val="99"/>
    <w:semiHidden/>
    <w:rsid w:val="007902BF"/>
    <w:rPr>
      <w:rFonts w:cs="Times New Roman"/>
    </w:rPr>
  </w:style>
  <w:style w:type="character" w:customStyle="1" w:styleId="213">
    <w:name w:val="Основной текст с отступом 2 Знак1"/>
    <w:basedOn w:val="a0"/>
    <w:uiPriority w:val="99"/>
    <w:semiHidden/>
    <w:rsid w:val="007902BF"/>
  </w:style>
  <w:style w:type="character" w:customStyle="1" w:styleId="2121">
    <w:name w:val="Основной текст с отступом 2 Знак12"/>
    <w:basedOn w:val="a0"/>
    <w:uiPriority w:val="99"/>
    <w:semiHidden/>
    <w:rsid w:val="007902BF"/>
    <w:rPr>
      <w:rFonts w:cs="Times New Roman"/>
    </w:rPr>
  </w:style>
  <w:style w:type="character" w:customStyle="1" w:styleId="2111">
    <w:name w:val="Основной текст с отступом 2 Знак11"/>
    <w:basedOn w:val="a0"/>
    <w:uiPriority w:val="99"/>
    <w:semiHidden/>
    <w:rsid w:val="007902BF"/>
    <w:rPr>
      <w:rFonts w:cs="Times New Roman"/>
    </w:rPr>
  </w:style>
  <w:style w:type="character" w:customStyle="1" w:styleId="311">
    <w:name w:val="Основной текст с отступом 3 Знак1"/>
    <w:basedOn w:val="a0"/>
    <w:uiPriority w:val="99"/>
    <w:semiHidden/>
    <w:rsid w:val="007902BF"/>
    <w:rPr>
      <w:sz w:val="16"/>
      <w:szCs w:val="16"/>
    </w:rPr>
  </w:style>
  <w:style w:type="character" w:customStyle="1" w:styleId="312">
    <w:name w:val="Основной текст с отступом 3 Знак12"/>
    <w:basedOn w:val="a0"/>
    <w:uiPriority w:val="99"/>
    <w:semiHidden/>
    <w:rsid w:val="007902BF"/>
    <w:rPr>
      <w:rFonts w:cs="Times New Roman"/>
      <w:sz w:val="16"/>
      <w:szCs w:val="16"/>
    </w:rPr>
  </w:style>
  <w:style w:type="character" w:customStyle="1" w:styleId="3110">
    <w:name w:val="Основной текст с отступом 3 Знак11"/>
    <w:basedOn w:val="a0"/>
    <w:uiPriority w:val="99"/>
    <w:semiHidden/>
    <w:rsid w:val="007902BF"/>
    <w:rPr>
      <w:rFonts w:cs="Times New Roman"/>
      <w:sz w:val="16"/>
      <w:szCs w:val="16"/>
    </w:rPr>
  </w:style>
  <w:style w:type="character" w:customStyle="1" w:styleId="1e">
    <w:name w:val="Текст Знак1"/>
    <w:basedOn w:val="a0"/>
    <w:uiPriority w:val="99"/>
    <w:semiHidden/>
    <w:rsid w:val="007902BF"/>
    <w:rPr>
      <w:rFonts w:ascii="Courier New" w:hAnsi="Courier New" w:cs="Courier New"/>
      <w:sz w:val="20"/>
      <w:szCs w:val="20"/>
    </w:rPr>
  </w:style>
  <w:style w:type="character" w:customStyle="1" w:styleId="124">
    <w:name w:val="Текст Знак12"/>
    <w:basedOn w:val="a0"/>
    <w:uiPriority w:val="99"/>
    <w:semiHidden/>
    <w:rsid w:val="007902BF"/>
    <w:rPr>
      <w:rFonts w:ascii="Courier New" w:hAnsi="Courier New" w:cs="Courier New"/>
      <w:sz w:val="20"/>
      <w:szCs w:val="20"/>
    </w:rPr>
  </w:style>
  <w:style w:type="character" w:customStyle="1" w:styleId="114">
    <w:name w:val="Текст Знак11"/>
    <w:basedOn w:val="a0"/>
    <w:uiPriority w:val="99"/>
    <w:semiHidden/>
    <w:rsid w:val="007902BF"/>
    <w:rPr>
      <w:rFonts w:ascii="Courier New" w:hAnsi="Courier New" w:cs="Courier New"/>
      <w:sz w:val="20"/>
      <w:szCs w:val="20"/>
    </w:rPr>
  </w:style>
  <w:style w:type="paragraph" w:styleId="afffff">
    <w:name w:val="annotation text"/>
    <w:basedOn w:val="a"/>
    <w:link w:val="afffff0"/>
    <w:uiPriority w:val="99"/>
    <w:semiHidden/>
    <w:unhideWhenUsed/>
    <w:rsid w:val="007902BF"/>
    <w:pPr>
      <w:suppressAutoHyphens w:val="0"/>
      <w:spacing w:after="160" w:line="259" w:lineRule="auto"/>
      <w:ind w:firstLine="0"/>
      <w:jc w:val="left"/>
    </w:pPr>
    <w:rPr>
      <w:rFonts w:asciiTheme="minorHAnsi" w:eastAsiaTheme="minorEastAsia" w:hAnsiTheme="minorHAnsi"/>
      <w:sz w:val="20"/>
      <w:szCs w:val="20"/>
    </w:rPr>
  </w:style>
  <w:style w:type="character" w:customStyle="1" w:styleId="afffff0">
    <w:name w:val="Текст примечания Знак"/>
    <w:basedOn w:val="a0"/>
    <w:link w:val="afffff"/>
    <w:uiPriority w:val="99"/>
    <w:semiHidden/>
    <w:rsid w:val="007902BF"/>
    <w:rPr>
      <w:rFonts w:eastAsiaTheme="minorEastAsia" w:cs="Times New Roman"/>
      <w:sz w:val="20"/>
      <w:szCs w:val="20"/>
      <w:lang w:eastAsia="ru-RU"/>
    </w:rPr>
  </w:style>
  <w:style w:type="character" w:customStyle="1" w:styleId="1f">
    <w:name w:val="Тема примечания Знак1"/>
    <w:basedOn w:val="afffff0"/>
    <w:uiPriority w:val="99"/>
    <w:semiHidden/>
    <w:rsid w:val="007902BF"/>
    <w:rPr>
      <w:rFonts w:eastAsiaTheme="minorEastAsia" w:cs="Times New Roman"/>
      <w:b/>
      <w:bCs/>
      <w:sz w:val="20"/>
      <w:szCs w:val="20"/>
      <w:lang w:eastAsia="ru-RU"/>
    </w:rPr>
  </w:style>
  <w:style w:type="character" w:customStyle="1" w:styleId="125">
    <w:name w:val="Тема примечания Знак12"/>
    <w:basedOn w:val="afffff0"/>
    <w:uiPriority w:val="99"/>
    <w:semiHidden/>
    <w:rsid w:val="007902BF"/>
    <w:rPr>
      <w:rFonts w:eastAsiaTheme="minorEastAsia" w:cs="Times New Roman"/>
      <w:b/>
      <w:bCs/>
      <w:sz w:val="20"/>
      <w:szCs w:val="20"/>
      <w:lang w:eastAsia="ru-RU"/>
    </w:rPr>
  </w:style>
  <w:style w:type="character" w:customStyle="1" w:styleId="115">
    <w:name w:val="Тема примечания Знак11"/>
    <w:basedOn w:val="afffff0"/>
    <w:uiPriority w:val="99"/>
    <w:semiHidden/>
    <w:rsid w:val="007902BF"/>
    <w:rPr>
      <w:rFonts w:eastAsiaTheme="minorEastAsia" w:cs="Times New Roman"/>
      <w:b/>
      <w:bCs/>
      <w:sz w:val="20"/>
      <w:szCs w:val="20"/>
      <w:lang w:eastAsia="ru-RU"/>
    </w:rPr>
  </w:style>
  <w:style w:type="paragraph" w:customStyle="1" w:styleId="xl65">
    <w:name w:val="xl65"/>
    <w:basedOn w:val="a"/>
    <w:uiPriority w:val="99"/>
    <w:rsid w:val="00187F8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ind w:firstLine="0"/>
      <w:jc w:val="center"/>
      <w:textAlignment w:val="center"/>
    </w:pPr>
    <w:rPr>
      <w:sz w:val="24"/>
    </w:rPr>
  </w:style>
  <w:style w:type="paragraph" w:customStyle="1" w:styleId="xl66">
    <w:name w:val="xl66"/>
    <w:basedOn w:val="a"/>
    <w:uiPriority w:val="99"/>
    <w:rsid w:val="00187F88"/>
    <w:pPr>
      <w:pBdr>
        <w:top w:val="single" w:sz="8" w:space="0" w:color="auto"/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ind w:firstLine="0"/>
      <w:jc w:val="center"/>
      <w:textAlignment w:val="center"/>
    </w:pPr>
    <w:rPr>
      <w:sz w:val="24"/>
    </w:rPr>
  </w:style>
  <w:style w:type="paragraph" w:customStyle="1" w:styleId="xl67">
    <w:name w:val="xl67"/>
    <w:basedOn w:val="a"/>
    <w:uiPriority w:val="99"/>
    <w:rsid w:val="00187F88"/>
    <w:pPr>
      <w:pBdr>
        <w:left w:val="single" w:sz="8" w:space="0" w:color="auto"/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ind w:firstLine="0"/>
      <w:jc w:val="center"/>
      <w:textAlignment w:val="center"/>
    </w:pPr>
    <w:rPr>
      <w:sz w:val="24"/>
    </w:rPr>
  </w:style>
  <w:style w:type="paragraph" w:customStyle="1" w:styleId="xl68">
    <w:name w:val="xl68"/>
    <w:basedOn w:val="a"/>
    <w:uiPriority w:val="99"/>
    <w:rsid w:val="00187F88"/>
    <w:pPr>
      <w:pBdr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ind w:firstLine="0"/>
      <w:jc w:val="center"/>
      <w:textAlignment w:val="center"/>
    </w:pPr>
    <w:rPr>
      <w:sz w:val="24"/>
    </w:rPr>
  </w:style>
  <w:style w:type="paragraph" w:customStyle="1" w:styleId="xl69">
    <w:name w:val="xl69"/>
    <w:basedOn w:val="a"/>
    <w:uiPriority w:val="99"/>
    <w:rsid w:val="00187F88"/>
    <w:pPr>
      <w:pBdr>
        <w:top w:val="single" w:sz="8" w:space="0" w:color="auto"/>
        <w:left w:val="single" w:sz="8" w:space="0" w:color="auto"/>
        <w:bottom w:val="single" w:sz="8" w:space="0" w:color="auto"/>
      </w:pBdr>
      <w:suppressAutoHyphens w:val="0"/>
      <w:spacing w:before="100" w:beforeAutospacing="1" w:after="100" w:afterAutospacing="1"/>
      <w:ind w:firstLine="0"/>
      <w:jc w:val="center"/>
      <w:textAlignment w:val="center"/>
    </w:pPr>
    <w:rPr>
      <w:sz w:val="24"/>
    </w:rPr>
  </w:style>
  <w:style w:type="paragraph" w:customStyle="1" w:styleId="xl70">
    <w:name w:val="xl70"/>
    <w:basedOn w:val="a"/>
    <w:uiPriority w:val="99"/>
    <w:rsid w:val="00187F88"/>
    <w:pPr>
      <w:pBdr>
        <w:top w:val="single" w:sz="8" w:space="0" w:color="auto"/>
        <w:bottom w:val="single" w:sz="8" w:space="0" w:color="auto"/>
      </w:pBdr>
      <w:suppressAutoHyphens w:val="0"/>
      <w:spacing w:before="100" w:beforeAutospacing="1" w:after="100" w:afterAutospacing="1"/>
      <w:ind w:firstLine="0"/>
      <w:jc w:val="center"/>
      <w:textAlignment w:val="center"/>
    </w:pPr>
    <w:rPr>
      <w:sz w:val="24"/>
    </w:rPr>
  </w:style>
  <w:style w:type="paragraph" w:customStyle="1" w:styleId="xl71">
    <w:name w:val="xl71"/>
    <w:basedOn w:val="a"/>
    <w:uiPriority w:val="99"/>
    <w:rsid w:val="00187F88"/>
    <w:pPr>
      <w:pBdr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ind w:firstLine="0"/>
      <w:jc w:val="center"/>
      <w:textAlignment w:val="center"/>
    </w:pPr>
    <w:rPr>
      <w:sz w:val="24"/>
    </w:rPr>
  </w:style>
  <w:style w:type="paragraph" w:customStyle="1" w:styleId="msonormal0">
    <w:name w:val="msonormal"/>
    <w:basedOn w:val="a"/>
    <w:rsid w:val="00BD2138"/>
    <w:pPr>
      <w:suppressAutoHyphens w:val="0"/>
      <w:spacing w:before="100" w:beforeAutospacing="1" w:after="100" w:afterAutospacing="1"/>
      <w:ind w:firstLine="0"/>
      <w:jc w:val="left"/>
    </w:pPr>
    <w:rPr>
      <w:sz w:val="24"/>
    </w:rPr>
  </w:style>
  <w:style w:type="paragraph" w:customStyle="1" w:styleId="afffff1">
    <w:name w:val="Обычный_титульный"/>
    <w:basedOn w:val="a"/>
    <w:uiPriority w:val="99"/>
    <w:qFormat/>
    <w:rsid w:val="00073639"/>
    <w:rPr>
      <w:color w:val="000000" w:themeColor="text1"/>
    </w:rPr>
  </w:style>
  <w:style w:type="character" w:customStyle="1" w:styleId="Char1">
    <w:name w:val="Примечание Char"/>
    <w:rsid w:val="00F77C35"/>
    <w:rPr>
      <w:rFonts w:ascii="Times New Roman" w:hAnsi="Times New Roman"/>
      <w:sz w:val="24"/>
      <w:szCs w:val="24"/>
    </w:rPr>
  </w:style>
  <w:style w:type="character" w:customStyle="1" w:styleId="searchresult">
    <w:name w:val="search_result"/>
    <w:basedOn w:val="a0"/>
    <w:rsid w:val="00224C32"/>
  </w:style>
  <w:style w:type="character" w:customStyle="1" w:styleId="FontStyle18">
    <w:name w:val="Font Style18"/>
    <w:uiPriority w:val="99"/>
    <w:rsid w:val="00985A4C"/>
    <w:rPr>
      <w:rFonts w:ascii="Times New Roman" w:hAnsi="Times New Roman" w:cs="Times New Roman"/>
      <w:sz w:val="22"/>
      <w:szCs w:val="22"/>
    </w:rPr>
  </w:style>
  <w:style w:type="paragraph" w:styleId="afffff2">
    <w:name w:val="Revision"/>
    <w:hidden/>
    <w:uiPriority w:val="99"/>
    <w:semiHidden/>
    <w:rsid w:val="00D441DB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ffff3">
    <w:name w:val="Таблица ГП Знак"/>
    <w:basedOn w:val="a0"/>
    <w:link w:val="afffff4"/>
    <w:locked/>
    <w:rsid w:val="00E66323"/>
    <w:rPr>
      <w:rFonts w:ascii="Tahoma" w:hAnsi="Tahoma" w:cs="Tahoma"/>
      <w:sz w:val="20"/>
      <w:szCs w:val="20"/>
    </w:rPr>
  </w:style>
  <w:style w:type="paragraph" w:customStyle="1" w:styleId="afffff4">
    <w:name w:val="Таблица ГП"/>
    <w:basedOn w:val="a"/>
    <w:next w:val="a"/>
    <w:link w:val="afffff3"/>
    <w:qFormat/>
    <w:rsid w:val="00E66323"/>
    <w:pPr>
      <w:suppressAutoHyphens w:val="0"/>
      <w:ind w:firstLine="0"/>
      <w:jc w:val="left"/>
    </w:pPr>
    <w:rPr>
      <w:rFonts w:ascii="Tahoma" w:eastAsiaTheme="minorHAnsi" w:hAnsi="Tahoma" w:cs="Tahoma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31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5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3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6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65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68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5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27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9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62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537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2439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3244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4592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98982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0325554">
                              <w:marLeft w:val="0"/>
                              <w:marRight w:val="3388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82668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83542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72912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5896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5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01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1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5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0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15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861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996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508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96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60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2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0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337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21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781191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83115">
                  <w:marLeft w:val="0"/>
                  <w:marRight w:val="0"/>
                  <w:marTop w:val="120"/>
                  <w:marBottom w:val="96"/>
                  <w:divBdr>
                    <w:top w:val="none" w:sz="0" w:space="0" w:color="auto"/>
                    <w:left w:val="single" w:sz="24" w:space="0" w:color="CED3F1"/>
                    <w:bottom w:val="none" w:sz="0" w:space="0" w:color="auto"/>
                    <w:right w:val="none" w:sz="0" w:space="0" w:color="auto"/>
                  </w:divBdr>
                  <w:divsChild>
                    <w:div w:id="1223563099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4611721">
                  <w:marLeft w:val="0"/>
                  <w:marRight w:val="0"/>
                  <w:marTop w:val="120"/>
                  <w:marBottom w:val="96"/>
                  <w:divBdr>
                    <w:top w:val="none" w:sz="0" w:space="0" w:color="auto"/>
                    <w:left w:val="single" w:sz="24" w:space="0" w:color="CED3F1"/>
                    <w:bottom w:val="none" w:sz="0" w:space="0" w:color="auto"/>
                    <w:right w:val="none" w:sz="0" w:space="0" w:color="auto"/>
                  </w:divBdr>
                </w:div>
                <w:div w:id="232811157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0379155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7639058">
                  <w:marLeft w:val="0"/>
                  <w:marRight w:val="0"/>
                  <w:marTop w:val="120"/>
                  <w:marBottom w:val="96"/>
                  <w:divBdr>
                    <w:top w:val="none" w:sz="0" w:space="0" w:color="auto"/>
                    <w:left w:val="single" w:sz="24" w:space="0" w:color="CED3F1"/>
                    <w:bottom w:val="none" w:sz="0" w:space="0" w:color="auto"/>
                    <w:right w:val="none" w:sz="0" w:space="0" w:color="auto"/>
                  </w:divBdr>
                  <w:divsChild>
                    <w:div w:id="1548486677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2650979">
                  <w:marLeft w:val="0"/>
                  <w:marRight w:val="0"/>
                  <w:marTop w:val="120"/>
                  <w:marBottom w:val="96"/>
                  <w:divBdr>
                    <w:top w:val="none" w:sz="0" w:space="0" w:color="auto"/>
                    <w:left w:val="single" w:sz="24" w:space="0" w:color="CED3F1"/>
                    <w:bottom w:val="none" w:sz="0" w:space="0" w:color="auto"/>
                    <w:right w:val="none" w:sz="0" w:space="0" w:color="auto"/>
                  </w:divBdr>
                  <w:divsChild>
                    <w:div w:id="1881360937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1304885">
                  <w:marLeft w:val="0"/>
                  <w:marRight w:val="0"/>
                  <w:marTop w:val="120"/>
                  <w:marBottom w:val="96"/>
                  <w:divBdr>
                    <w:top w:val="none" w:sz="0" w:space="0" w:color="auto"/>
                    <w:left w:val="single" w:sz="24" w:space="0" w:color="CED3F1"/>
                    <w:bottom w:val="none" w:sz="0" w:space="0" w:color="auto"/>
                    <w:right w:val="none" w:sz="0" w:space="0" w:color="auto"/>
                  </w:divBdr>
                  <w:divsChild>
                    <w:div w:id="1244484658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9892819">
                  <w:marLeft w:val="0"/>
                  <w:marRight w:val="0"/>
                  <w:marTop w:val="120"/>
                  <w:marBottom w:val="96"/>
                  <w:divBdr>
                    <w:top w:val="none" w:sz="0" w:space="0" w:color="auto"/>
                    <w:left w:val="single" w:sz="24" w:space="0" w:color="CED3F1"/>
                    <w:bottom w:val="none" w:sz="0" w:space="0" w:color="auto"/>
                    <w:right w:val="none" w:sz="0" w:space="0" w:color="auto"/>
                  </w:divBdr>
                  <w:divsChild>
                    <w:div w:id="480271651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8198604">
                  <w:marLeft w:val="0"/>
                  <w:marRight w:val="0"/>
                  <w:marTop w:val="120"/>
                  <w:marBottom w:val="96"/>
                  <w:divBdr>
                    <w:top w:val="none" w:sz="0" w:space="0" w:color="auto"/>
                    <w:left w:val="single" w:sz="24" w:space="0" w:color="CED3F1"/>
                    <w:bottom w:val="none" w:sz="0" w:space="0" w:color="auto"/>
                    <w:right w:val="none" w:sz="0" w:space="0" w:color="auto"/>
                  </w:divBdr>
                </w:div>
                <w:div w:id="699429449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6513831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3028248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7255313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1911131">
                  <w:marLeft w:val="0"/>
                  <w:marRight w:val="0"/>
                  <w:marTop w:val="120"/>
                  <w:marBottom w:val="96"/>
                  <w:divBdr>
                    <w:top w:val="none" w:sz="0" w:space="0" w:color="auto"/>
                    <w:left w:val="single" w:sz="24" w:space="0" w:color="CED3F1"/>
                    <w:bottom w:val="none" w:sz="0" w:space="0" w:color="auto"/>
                    <w:right w:val="none" w:sz="0" w:space="0" w:color="auto"/>
                  </w:divBdr>
                  <w:divsChild>
                    <w:div w:id="860361747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4864925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5402312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9408124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5057593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5458307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4022274">
                  <w:marLeft w:val="0"/>
                  <w:marRight w:val="0"/>
                  <w:marTop w:val="120"/>
                  <w:marBottom w:val="96"/>
                  <w:divBdr>
                    <w:top w:val="none" w:sz="0" w:space="0" w:color="auto"/>
                    <w:left w:val="single" w:sz="24" w:space="0" w:color="CED3F1"/>
                    <w:bottom w:val="none" w:sz="0" w:space="0" w:color="auto"/>
                    <w:right w:val="none" w:sz="0" w:space="0" w:color="auto"/>
                  </w:divBdr>
                  <w:divsChild>
                    <w:div w:id="1981494331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1158230">
                  <w:marLeft w:val="0"/>
                  <w:marRight w:val="0"/>
                  <w:marTop w:val="120"/>
                  <w:marBottom w:val="96"/>
                  <w:divBdr>
                    <w:top w:val="none" w:sz="0" w:space="0" w:color="auto"/>
                    <w:left w:val="single" w:sz="24" w:space="0" w:color="CED3F1"/>
                    <w:bottom w:val="none" w:sz="0" w:space="0" w:color="auto"/>
                    <w:right w:val="none" w:sz="0" w:space="0" w:color="auto"/>
                  </w:divBdr>
                </w:div>
                <w:div w:id="1365904623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3912345">
                  <w:marLeft w:val="0"/>
                  <w:marRight w:val="0"/>
                  <w:marTop w:val="120"/>
                  <w:marBottom w:val="96"/>
                  <w:divBdr>
                    <w:top w:val="none" w:sz="0" w:space="0" w:color="auto"/>
                    <w:left w:val="single" w:sz="24" w:space="0" w:color="CED3F1"/>
                    <w:bottom w:val="none" w:sz="0" w:space="0" w:color="auto"/>
                    <w:right w:val="none" w:sz="0" w:space="0" w:color="auto"/>
                  </w:divBdr>
                  <w:divsChild>
                    <w:div w:id="648750979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7676108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5221657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8977105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0976356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8324286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0900228">
                  <w:marLeft w:val="0"/>
                  <w:marRight w:val="0"/>
                  <w:marTop w:val="120"/>
                  <w:marBottom w:val="96"/>
                  <w:divBdr>
                    <w:top w:val="none" w:sz="0" w:space="0" w:color="auto"/>
                    <w:left w:val="single" w:sz="24" w:space="0" w:color="CED3F1"/>
                    <w:bottom w:val="none" w:sz="0" w:space="0" w:color="auto"/>
                    <w:right w:val="none" w:sz="0" w:space="0" w:color="auto"/>
                  </w:divBdr>
                  <w:divsChild>
                    <w:div w:id="1166089097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7300199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2679222">
                  <w:marLeft w:val="0"/>
                  <w:marRight w:val="0"/>
                  <w:marTop w:val="120"/>
                  <w:marBottom w:val="96"/>
                  <w:divBdr>
                    <w:top w:val="none" w:sz="0" w:space="0" w:color="auto"/>
                    <w:left w:val="single" w:sz="24" w:space="0" w:color="CED3F1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499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73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05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1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8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9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7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2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2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84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5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55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79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86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32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1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4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8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30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7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0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8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4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3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89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9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0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6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2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5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63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68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87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4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4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1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2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71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6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9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8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9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4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1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6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0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4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86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9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03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8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6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3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10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25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5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5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8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2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1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7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72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8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5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9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87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5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25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40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44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7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7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2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0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8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9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810642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183259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674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7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5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1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65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2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5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7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7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85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9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0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4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9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2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5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1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85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36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0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0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2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53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7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5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0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4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9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0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8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7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23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13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13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1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5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45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9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8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27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2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6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83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7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1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2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05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CFC7BE5-6D00-4EE4-B089-219B75EEE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19354</TotalTime>
  <Pages>25</Pages>
  <Words>5367</Words>
  <Characters>30594</Characters>
  <Application>Microsoft Office Word</Application>
  <DocSecurity>0</DocSecurity>
  <Lines>254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Sweet Home</Company>
  <LinksUpToDate>false</LinksUpToDate>
  <CharactersWithSpaces>35890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Гилева</dc:creator>
  <cp:keywords/>
  <dc:description/>
  <cp:lastModifiedBy>user13</cp:lastModifiedBy>
  <cp:revision>530</cp:revision>
  <cp:lastPrinted>2024-10-15T04:57:00Z</cp:lastPrinted>
  <dcterms:created xsi:type="dcterms:W3CDTF">2017-05-28T06:02:00Z</dcterms:created>
  <dcterms:modified xsi:type="dcterms:W3CDTF">2025-08-18T05:27:00Z</dcterms:modified>
</cp:coreProperties>
</file>